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F401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руководителей Государственных казенных и бюджетных учреждений</w:t>
      </w:r>
    </w:p>
    <w:p w:rsidR="002D1DEE" w:rsidRDefault="006C0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2014 г. по 31 декабря 2014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p w:rsidR="003928FF" w:rsidRPr="00274989" w:rsidRDefault="00392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5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2"/>
        <w:gridCol w:w="1134"/>
        <w:gridCol w:w="1843"/>
        <w:gridCol w:w="714"/>
        <w:gridCol w:w="845"/>
        <w:gridCol w:w="1355"/>
        <w:gridCol w:w="774"/>
        <w:gridCol w:w="1196"/>
        <w:gridCol w:w="1497"/>
        <w:gridCol w:w="1219"/>
        <w:gridCol w:w="1167"/>
      </w:tblGrid>
      <w:tr w:rsidR="002D1DEE" w:rsidRPr="00E10931" w:rsidTr="0054004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54004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00C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24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Косаревич Т.Л.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 w:rsidR="005400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>Московский городской совет общественных пунктов охраны порядка»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EA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938F9">
              <w:rPr>
                <w:rFonts w:ascii="Times New Roman" w:hAnsi="Times New Roman" w:cs="Times New Roman"/>
                <w:sz w:val="20"/>
                <w:szCs w:val="20"/>
              </w:rPr>
              <w:t>олевая, доля в праве ½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F350B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127,1</w:t>
            </w: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P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665AEA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2 231 646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Семерда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штаб народной дружины»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040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040" w:rsidRDefault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B6D7D">
              <w:rPr>
                <w:rFonts w:ascii="Times New Roman" w:hAnsi="Times New Roman" w:cs="Times New Roman"/>
                <w:sz w:val="20"/>
                <w:szCs w:val="20"/>
              </w:rPr>
              <w:t xml:space="preserve">олевая, доля в праве ½ </w:t>
            </w:r>
            <w:r w:rsidR="00540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665AEA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2 763 417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B6D7D">
              <w:rPr>
                <w:rFonts w:ascii="Times New Roman" w:hAnsi="Times New Roman" w:cs="Times New Roman"/>
                <w:sz w:val="20"/>
                <w:szCs w:val="20"/>
              </w:rPr>
              <w:t xml:space="preserve">олевая,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665AEA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156 996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28FF" w:rsidRDefault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FF" w:rsidRPr="003938F9" w:rsidRDefault="00540040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Московская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5AEA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EA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5AEA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EA" w:rsidRPr="003938F9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65AEA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EA" w:rsidRPr="003938F9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3928FF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665AEA" w:rsidRDefault="00665AE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EA" w:rsidRPr="003938F9" w:rsidRDefault="00665AE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5AEA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EA" w:rsidRPr="003938F9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928FF" w:rsidRPr="003928FF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VOLVO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ХС 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665AEA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2 204 014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665AEA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5AEA" w:rsidRDefault="00665AEA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EA" w:rsidRDefault="00665AEA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работы в 2011-2013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665AEA" w:rsidRPr="003938F9" w:rsidRDefault="00665AEA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540040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Черенков А.М.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города Москвы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исследовательский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65AEA">
              <w:rPr>
                <w:rFonts w:ascii="Times New Roman" w:hAnsi="Times New Roman" w:cs="Times New Roman"/>
                <w:sz w:val="20"/>
                <w:szCs w:val="20"/>
              </w:rPr>
              <w:t>олевая, доля в праве 1/3</w:t>
            </w:r>
            <w:r w:rsidR="00156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665AEA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4 308 565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1566AE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66AE" w:rsidRPr="00274989" w:rsidTr="0054004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27498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27498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971028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65AEA">
              <w:rPr>
                <w:rFonts w:ascii="Times New Roman" w:hAnsi="Times New Roman" w:cs="Times New Roman"/>
                <w:sz w:val="20"/>
                <w:szCs w:val="20"/>
              </w:rPr>
              <w:t>олевая, доля в праве 1/3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83A10"/>
    <w:rsid w:val="00134970"/>
    <w:rsid w:val="001566AE"/>
    <w:rsid w:val="001A0784"/>
    <w:rsid w:val="0024000C"/>
    <w:rsid w:val="00274989"/>
    <w:rsid w:val="002A05F6"/>
    <w:rsid w:val="002D1DEE"/>
    <w:rsid w:val="00310FC8"/>
    <w:rsid w:val="003248D0"/>
    <w:rsid w:val="003433D8"/>
    <w:rsid w:val="00385951"/>
    <w:rsid w:val="003922CF"/>
    <w:rsid w:val="003928FF"/>
    <w:rsid w:val="003938F9"/>
    <w:rsid w:val="003A3CA4"/>
    <w:rsid w:val="003C06EC"/>
    <w:rsid w:val="00474B8E"/>
    <w:rsid w:val="00540040"/>
    <w:rsid w:val="00665AEA"/>
    <w:rsid w:val="006C0DA5"/>
    <w:rsid w:val="00781E75"/>
    <w:rsid w:val="00820D81"/>
    <w:rsid w:val="0082536C"/>
    <w:rsid w:val="008E1E26"/>
    <w:rsid w:val="008F7259"/>
    <w:rsid w:val="009227EE"/>
    <w:rsid w:val="00971028"/>
    <w:rsid w:val="00BB6D7D"/>
    <w:rsid w:val="00C21EFE"/>
    <w:rsid w:val="00C4162D"/>
    <w:rsid w:val="00CC6949"/>
    <w:rsid w:val="00DC1EAD"/>
    <w:rsid w:val="00DC78BA"/>
    <w:rsid w:val="00E10931"/>
    <w:rsid w:val="00EA14E5"/>
    <w:rsid w:val="00F350B8"/>
    <w:rsid w:val="00F4015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6</cp:revision>
  <cp:lastPrinted>2014-04-24T11:35:00Z</cp:lastPrinted>
  <dcterms:created xsi:type="dcterms:W3CDTF">2015-04-16T06:38:00Z</dcterms:created>
  <dcterms:modified xsi:type="dcterms:W3CDTF">2015-04-22T12:07:00Z</dcterms:modified>
</cp:coreProperties>
</file>