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925" w:rsidRDefault="007A0925" w:rsidP="007A0925">
      <w:pPr>
        <w:jc w:val="right"/>
        <w:outlineLvl w:val="0"/>
      </w:pPr>
      <w:r>
        <w:t>Приложение</w:t>
      </w:r>
    </w:p>
    <w:p w:rsidR="007A0925" w:rsidRDefault="007A0925" w:rsidP="007A0925">
      <w:pPr>
        <w:jc w:val="right"/>
      </w:pPr>
      <w:r>
        <w:t xml:space="preserve">К письму </w:t>
      </w:r>
      <w:proofErr w:type="spellStart"/>
      <w:r>
        <w:t>Росприроднадзора</w:t>
      </w:r>
      <w:proofErr w:type="spellEnd"/>
    </w:p>
    <w:p w:rsidR="00AE6617" w:rsidRPr="00450695" w:rsidRDefault="007A0925" w:rsidP="007A0925">
      <w:pPr>
        <w:jc w:val="right"/>
        <w:rPr>
          <w:u w:val="single"/>
        </w:rPr>
      </w:pPr>
      <w:r>
        <w:t xml:space="preserve">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AE6617" w:rsidRDefault="00AE6617" w:rsidP="00AE6617">
      <w:pPr>
        <w:jc w:val="center"/>
        <w:rPr>
          <w:u w:val="single"/>
        </w:rPr>
      </w:pPr>
    </w:p>
    <w:p w:rsidR="00AE6617" w:rsidRPr="00C46DD0" w:rsidRDefault="00AE6617" w:rsidP="00AE6617">
      <w:pPr>
        <w:jc w:val="center"/>
        <w:outlineLvl w:val="0"/>
        <w:rPr>
          <w:b/>
          <w:u w:val="single"/>
        </w:rPr>
      </w:pPr>
      <w:r w:rsidRPr="00C46DD0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 xml:space="preserve">государственных гражданских служащих территориальных органов </w:t>
      </w:r>
      <w:proofErr w:type="spellStart"/>
      <w:r>
        <w:t>Росприроднадзора</w:t>
      </w:r>
      <w:proofErr w:type="spellEnd"/>
      <w:r>
        <w:t xml:space="preserve">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E85BD5">
        <w:t>2</w:t>
      </w:r>
      <w:r>
        <w:t xml:space="preserve"> г. по 31 декабря 201</w:t>
      </w:r>
      <w:r w:rsidR="00E85BD5">
        <w:t>2</w:t>
      </w:r>
      <w:r>
        <w:t xml:space="preserve"> г.</w:t>
      </w:r>
    </w:p>
    <w:p w:rsidR="00AE6617" w:rsidRDefault="00AE6617" w:rsidP="00AE6617">
      <w:pPr>
        <w:jc w:val="center"/>
      </w:pPr>
      <w:r>
        <w:t xml:space="preserve">для размещения на сайте </w:t>
      </w:r>
      <w:proofErr w:type="spellStart"/>
      <w:r>
        <w:t>Росприроднадзора</w:t>
      </w:r>
      <w:proofErr w:type="spellEnd"/>
    </w:p>
    <w:p w:rsidR="00E85BD5" w:rsidRDefault="00E85BD5" w:rsidP="00AE6617">
      <w:pPr>
        <w:jc w:val="center"/>
      </w:pPr>
    </w:p>
    <w:p w:rsidR="00AE6617" w:rsidRPr="00C46DD0" w:rsidRDefault="00E85BD5" w:rsidP="00AE6617">
      <w:pPr>
        <w:jc w:val="center"/>
        <w:rPr>
          <w:b/>
        </w:rPr>
      </w:pPr>
      <w:r w:rsidRPr="00C46DD0">
        <w:rPr>
          <w:b/>
        </w:rPr>
        <w:t>ОТДЕЛ НАДЗОРА ЗА ОСОБО ОХРАНЯЕМЫМИ ТЕРРИТОРИЯМИ И В СФЕРЕ ОХОТЫ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Общая сумма дохода за 201</w:t>
            </w:r>
            <w:r w:rsidR="009E66EB" w:rsidRPr="004B52F8">
              <w:rPr>
                <w:sz w:val="24"/>
                <w:szCs w:val="24"/>
              </w:rPr>
              <w:t>2</w:t>
            </w:r>
            <w:r w:rsidRPr="004B52F8">
              <w:rPr>
                <w:sz w:val="24"/>
                <w:szCs w:val="24"/>
              </w:rPr>
              <w:t xml:space="preserve"> г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4B52F8" w:rsidRDefault="00AE6617" w:rsidP="003771C4">
            <w:pPr>
              <w:ind w:right="687"/>
              <w:rPr>
                <w:sz w:val="24"/>
                <w:szCs w:val="24"/>
              </w:rPr>
            </w:pPr>
            <w:proofErr w:type="gramStart"/>
            <w:r w:rsidRPr="004B52F8">
              <w:rPr>
                <w:sz w:val="24"/>
                <w:szCs w:val="24"/>
              </w:rPr>
              <w:t>находящихся</w:t>
            </w:r>
            <w:proofErr w:type="gramEnd"/>
            <w:r w:rsidRPr="004B52F8">
              <w:rPr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800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proofErr w:type="gramStart"/>
            <w:r w:rsidRPr="004B52F8">
              <w:rPr>
                <w:sz w:val="24"/>
                <w:szCs w:val="24"/>
              </w:rPr>
              <w:t>Движимое имущество (</w:t>
            </w:r>
            <w:proofErr w:type="spellStart"/>
            <w:r w:rsidRPr="004B52F8">
              <w:rPr>
                <w:sz w:val="24"/>
                <w:szCs w:val="24"/>
              </w:rPr>
              <w:t>транспорт-ные</w:t>
            </w:r>
            <w:proofErr w:type="spellEnd"/>
            <w:r w:rsidRPr="004B52F8">
              <w:rPr>
                <w:sz w:val="24"/>
                <w:szCs w:val="24"/>
              </w:rPr>
              <w:t xml:space="preserve"> </w:t>
            </w:r>
            <w:proofErr w:type="gramEnd"/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Площадь</w:t>
            </w:r>
          </w:p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Страна </w:t>
            </w:r>
            <w:proofErr w:type="spellStart"/>
            <w:r w:rsidRPr="004B52F8">
              <w:rPr>
                <w:sz w:val="24"/>
                <w:szCs w:val="24"/>
              </w:rPr>
              <w:t>располо</w:t>
            </w:r>
            <w:proofErr w:type="spellEnd"/>
            <w:r w:rsidRPr="004B52F8">
              <w:rPr>
                <w:sz w:val="24"/>
                <w:szCs w:val="24"/>
              </w:rPr>
              <w:t>-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4B52F8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972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Страна </w:t>
            </w:r>
            <w:proofErr w:type="spellStart"/>
            <w:r w:rsidRPr="004B52F8">
              <w:rPr>
                <w:sz w:val="24"/>
                <w:szCs w:val="24"/>
              </w:rPr>
              <w:t>располо</w:t>
            </w:r>
            <w:proofErr w:type="spellEnd"/>
            <w:r w:rsidRPr="004B52F8">
              <w:rPr>
                <w:sz w:val="24"/>
                <w:szCs w:val="24"/>
              </w:rPr>
              <w:t>-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4B52F8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00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1</w:t>
            </w:r>
            <w:r w:rsidR="00E85BD5" w:rsidRPr="004B52F8">
              <w:rPr>
                <w:sz w:val="24"/>
                <w:szCs w:val="24"/>
              </w:rPr>
              <w:t>.</w:t>
            </w:r>
          </w:p>
        </w:tc>
      </w:tr>
      <w:tr w:rsidR="00AE6617" w:rsidRPr="002B4666" w:rsidTr="003771C4">
        <w:tc>
          <w:tcPr>
            <w:tcW w:w="1856" w:type="dxa"/>
          </w:tcPr>
          <w:p w:rsidR="00AE6617" w:rsidRPr="002B4666" w:rsidRDefault="00E85BD5" w:rsidP="003771C4">
            <w:pPr>
              <w:jc w:val="center"/>
            </w:pPr>
            <w:r w:rsidRPr="002B4666">
              <w:t>Щелкачев Юрий Викторович</w:t>
            </w:r>
          </w:p>
        </w:tc>
        <w:tc>
          <w:tcPr>
            <w:tcW w:w="1545" w:type="dxa"/>
          </w:tcPr>
          <w:p w:rsidR="00AE6617" w:rsidRPr="002B4666" w:rsidRDefault="00E85BD5" w:rsidP="003771C4">
            <w:pPr>
              <w:jc w:val="center"/>
            </w:pPr>
            <w:r w:rsidRPr="002B4666">
              <w:t>Начальник отдела за ООПТ и в сфере охоты</w:t>
            </w:r>
          </w:p>
        </w:tc>
        <w:tc>
          <w:tcPr>
            <w:tcW w:w="1331" w:type="dxa"/>
          </w:tcPr>
          <w:p w:rsidR="00AE6617" w:rsidRPr="002B4666" w:rsidRDefault="00C2280D" w:rsidP="003771C4">
            <w:pPr>
              <w:jc w:val="center"/>
            </w:pPr>
            <w:r w:rsidRPr="002B4666">
              <w:t>514709,84</w:t>
            </w:r>
          </w:p>
        </w:tc>
        <w:tc>
          <w:tcPr>
            <w:tcW w:w="1972" w:type="dxa"/>
          </w:tcPr>
          <w:p w:rsidR="00AE6617" w:rsidRPr="002B4666" w:rsidRDefault="00C2280D" w:rsidP="003771C4">
            <w:pPr>
              <w:jc w:val="center"/>
            </w:pPr>
            <w:r w:rsidRPr="002B4666">
              <w:t>Квартира</w:t>
            </w:r>
          </w:p>
        </w:tc>
        <w:tc>
          <w:tcPr>
            <w:tcW w:w="1308" w:type="dxa"/>
          </w:tcPr>
          <w:p w:rsidR="00AE6617" w:rsidRPr="002B4666" w:rsidRDefault="00C2280D" w:rsidP="003771C4">
            <w:pPr>
              <w:jc w:val="center"/>
            </w:pPr>
            <w:r w:rsidRPr="002B4666">
              <w:t>40,6</w:t>
            </w:r>
          </w:p>
        </w:tc>
        <w:tc>
          <w:tcPr>
            <w:tcW w:w="1528" w:type="dxa"/>
          </w:tcPr>
          <w:p w:rsidR="00AE6617" w:rsidRPr="002B4666" w:rsidRDefault="00AE6617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AE6617" w:rsidRPr="002B4666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2B4666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2B4666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3A227B" w:rsidRPr="002B4666" w:rsidRDefault="00C2280D" w:rsidP="001B20D3">
            <w:pPr>
              <w:rPr>
                <w:lang w:val="en-US"/>
              </w:rPr>
            </w:pPr>
            <w:proofErr w:type="spellStart"/>
            <w:r w:rsidRPr="002B4666">
              <w:t>Ссанг-Йонг</w:t>
            </w:r>
            <w:proofErr w:type="spellEnd"/>
            <w:r w:rsidRPr="002B4666">
              <w:t xml:space="preserve"> </w:t>
            </w:r>
          </w:p>
          <w:p w:rsidR="00AE6617" w:rsidRPr="002B4666" w:rsidRDefault="001B20D3" w:rsidP="001B20D3">
            <w:pPr>
              <w:rPr>
                <w:lang w:val="en-US"/>
              </w:rPr>
            </w:pPr>
            <w:r w:rsidRPr="002B4666">
              <w:rPr>
                <w:lang w:val="en-US"/>
              </w:rPr>
              <w:t xml:space="preserve">DJ </w:t>
            </w:r>
            <w:r w:rsidR="003A227B" w:rsidRPr="002B4666">
              <w:rPr>
                <w:lang w:val="en-US"/>
              </w:rPr>
              <w:t xml:space="preserve"> </w:t>
            </w:r>
            <w:r w:rsidRPr="002B4666">
              <w:rPr>
                <w:lang w:val="en-US"/>
              </w:rPr>
              <w:t>KYRON</w:t>
            </w:r>
          </w:p>
        </w:tc>
      </w:tr>
      <w:tr w:rsidR="00C2280D" w:rsidRPr="002B4666" w:rsidTr="003771C4">
        <w:tc>
          <w:tcPr>
            <w:tcW w:w="1856" w:type="dxa"/>
          </w:tcPr>
          <w:p w:rsidR="00C2280D" w:rsidRPr="002B4666" w:rsidRDefault="00C2280D" w:rsidP="003771C4">
            <w:pPr>
              <w:jc w:val="center"/>
            </w:pPr>
          </w:p>
        </w:tc>
        <w:tc>
          <w:tcPr>
            <w:tcW w:w="1545" w:type="dxa"/>
          </w:tcPr>
          <w:p w:rsidR="00C2280D" w:rsidRPr="002B4666" w:rsidRDefault="00C2280D" w:rsidP="003771C4">
            <w:pPr>
              <w:jc w:val="center"/>
            </w:pPr>
          </w:p>
        </w:tc>
        <w:tc>
          <w:tcPr>
            <w:tcW w:w="1331" w:type="dxa"/>
          </w:tcPr>
          <w:p w:rsidR="00C2280D" w:rsidRPr="002B4666" w:rsidRDefault="00C2280D" w:rsidP="003771C4">
            <w:pPr>
              <w:jc w:val="center"/>
            </w:pPr>
          </w:p>
        </w:tc>
        <w:tc>
          <w:tcPr>
            <w:tcW w:w="1972" w:type="dxa"/>
          </w:tcPr>
          <w:p w:rsidR="00C2280D" w:rsidRPr="002B4666" w:rsidRDefault="00C2280D" w:rsidP="003771C4">
            <w:pPr>
              <w:jc w:val="center"/>
            </w:pPr>
            <w:r w:rsidRPr="002B4666">
              <w:t>Квартира 1/4</w:t>
            </w:r>
          </w:p>
        </w:tc>
        <w:tc>
          <w:tcPr>
            <w:tcW w:w="1308" w:type="dxa"/>
          </w:tcPr>
          <w:p w:rsidR="00C2280D" w:rsidRPr="002B4666" w:rsidRDefault="00C2280D" w:rsidP="003771C4">
            <w:pPr>
              <w:jc w:val="center"/>
            </w:pPr>
            <w:r w:rsidRPr="002B4666">
              <w:t>15,15</w:t>
            </w:r>
          </w:p>
        </w:tc>
        <w:tc>
          <w:tcPr>
            <w:tcW w:w="1528" w:type="dxa"/>
          </w:tcPr>
          <w:p w:rsidR="00C2280D" w:rsidRPr="002B4666" w:rsidRDefault="00C2280D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C2280D" w:rsidRPr="002B4666" w:rsidRDefault="00C2280D" w:rsidP="003771C4">
            <w:pPr>
              <w:jc w:val="center"/>
            </w:pPr>
          </w:p>
        </w:tc>
        <w:tc>
          <w:tcPr>
            <w:tcW w:w="1308" w:type="dxa"/>
          </w:tcPr>
          <w:p w:rsidR="00C2280D" w:rsidRPr="002B4666" w:rsidRDefault="00C2280D" w:rsidP="003771C4">
            <w:pPr>
              <w:jc w:val="center"/>
            </w:pPr>
          </w:p>
        </w:tc>
        <w:tc>
          <w:tcPr>
            <w:tcW w:w="1306" w:type="dxa"/>
          </w:tcPr>
          <w:p w:rsidR="00C2280D" w:rsidRPr="002B4666" w:rsidRDefault="00C2280D" w:rsidP="003771C4">
            <w:pPr>
              <w:jc w:val="center"/>
            </w:pPr>
          </w:p>
        </w:tc>
        <w:tc>
          <w:tcPr>
            <w:tcW w:w="1800" w:type="dxa"/>
          </w:tcPr>
          <w:p w:rsidR="00C2280D" w:rsidRPr="002B4666" w:rsidRDefault="00C2280D" w:rsidP="003771C4">
            <w:pPr>
              <w:jc w:val="center"/>
            </w:pPr>
          </w:p>
        </w:tc>
      </w:tr>
      <w:tr w:rsidR="00C213F5" w:rsidRPr="002B4666" w:rsidTr="003771C4">
        <w:tc>
          <w:tcPr>
            <w:tcW w:w="1856" w:type="dxa"/>
          </w:tcPr>
          <w:p w:rsidR="00C213F5" w:rsidRPr="002B4666" w:rsidRDefault="00C213F5" w:rsidP="003771C4">
            <w:pPr>
              <w:jc w:val="center"/>
            </w:pPr>
            <w:r w:rsidRPr="002B4666">
              <w:t>супруга</w:t>
            </w:r>
          </w:p>
        </w:tc>
        <w:tc>
          <w:tcPr>
            <w:tcW w:w="1545" w:type="dxa"/>
          </w:tcPr>
          <w:p w:rsidR="00C213F5" w:rsidRPr="002B4666" w:rsidRDefault="00C213F5" w:rsidP="003771C4">
            <w:pPr>
              <w:jc w:val="center"/>
            </w:pPr>
            <w:r w:rsidRPr="002B4666">
              <w:t xml:space="preserve">ОАО «ФНПЦ «ННИИРТ» </w:t>
            </w:r>
            <w:r w:rsidRPr="002B4666">
              <w:lastRenderedPageBreak/>
              <w:t>контролер</w:t>
            </w:r>
          </w:p>
        </w:tc>
        <w:tc>
          <w:tcPr>
            <w:tcW w:w="1331" w:type="dxa"/>
          </w:tcPr>
          <w:p w:rsidR="00C213F5" w:rsidRPr="002B4666" w:rsidRDefault="00C213F5" w:rsidP="003771C4">
            <w:pPr>
              <w:jc w:val="center"/>
            </w:pPr>
            <w:r w:rsidRPr="002B4666">
              <w:lastRenderedPageBreak/>
              <w:t>223 709,67</w:t>
            </w:r>
          </w:p>
        </w:tc>
        <w:tc>
          <w:tcPr>
            <w:tcW w:w="1972" w:type="dxa"/>
          </w:tcPr>
          <w:p w:rsidR="00C213F5" w:rsidRPr="002B4666" w:rsidRDefault="00C213F5" w:rsidP="003771C4">
            <w:pPr>
              <w:jc w:val="center"/>
            </w:pPr>
            <w:r w:rsidRPr="002B4666">
              <w:t>Жилой дом</w:t>
            </w:r>
          </w:p>
        </w:tc>
        <w:tc>
          <w:tcPr>
            <w:tcW w:w="1308" w:type="dxa"/>
          </w:tcPr>
          <w:p w:rsidR="00C213F5" w:rsidRPr="002B4666" w:rsidRDefault="00C213F5" w:rsidP="003771C4">
            <w:pPr>
              <w:jc w:val="center"/>
            </w:pPr>
            <w:r w:rsidRPr="002B4666">
              <w:t>19,3</w:t>
            </w:r>
          </w:p>
        </w:tc>
        <w:tc>
          <w:tcPr>
            <w:tcW w:w="1528" w:type="dxa"/>
          </w:tcPr>
          <w:p w:rsidR="00C213F5" w:rsidRPr="002B4666" w:rsidRDefault="00C213F5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C213F5" w:rsidRPr="002B4666" w:rsidRDefault="00C213F5" w:rsidP="003771C4">
            <w:pPr>
              <w:jc w:val="center"/>
            </w:pPr>
          </w:p>
        </w:tc>
        <w:tc>
          <w:tcPr>
            <w:tcW w:w="1308" w:type="dxa"/>
          </w:tcPr>
          <w:p w:rsidR="00C213F5" w:rsidRPr="002B4666" w:rsidRDefault="00C213F5" w:rsidP="003771C4">
            <w:pPr>
              <w:jc w:val="center"/>
            </w:pPr>
          </w:p>
        </w:tc>
        <w:tc>
          <w:tcPr>
            <w:tcW w:w="1306" w:type="dxa"/>
          </w:tcPr>
          <w:p w:rsidR="00C213F5" w:rsidRPr="002B4666" w:rsidRDefault="00C213F5" w:rsidP="003771C4">
            <w:pPr>
              <w:jc w:val="center"/>
            </w:pPr>
          </w:p>
        </w:tc>
        <w:tc>
          <w:tcPr>
            <w:tcW w:w="1800" w:type="dxa"/>
          </w:tcPr>
          <w:p w:rsidR="00C213F5" w:rsidRPr="002B4666" w:rsidRDefault="00C213F5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  <w:r w:rsidRPr="002B4666">
              <w:t>Квартира 1/4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15,15</w:t>
            </w:r>
          </w:p>
        </w:tc>
        <w:tc>
          <w:tcPr>
            <w:tcW w:w="1528" w:type="dxa"/>
          </w:tcPr>
          <w:p w:rsidR="000F0B36" w:rsidRPr="002B4666" w:rsidRDefault="000F0B36" w:rsidP="005D15F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5D15F4">
            <w:pPr>
              <w:jc w:val="center"/>
            </w:pPr>
            <w:r w:rsidRPr="002B4666">
              <w:t>Квартира 3/4</w:t>
            </w:r>
          </w:p>
        </w:tc>
        <w:tc>
          <w:tcPr>
            <w:tcW w:w="1308" w:type="dxa"/>
          </w:tcPr>
          <w:p w:rsidR="000F0B36" w:rsidRPr="002B4666" w:rsidRDefault="000F0B36" w:rsidP="005D15F4">
            <w:pPr>
              <w:jc w:val="center"/>
            </w:pPr>
            <w:r w:rsidRPr="002B4666">
              <w:t>28,125</w:t>
            </w:r>
          </w:p>
        </w:tc>
        <w:tc>
          <w:tcPr>
            <w:tcW w:w="1528" w:type="dxa"/>
          </w:tcPr>
          <w:p w:rsidR="000F0B36" w:rsidRPr="002B4666" w:rsidRDefault="000F0B36" w:rsidP="005D15F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5D15F4">
            <w:pPr>
              <w:jc w:val="center"/>
              <w:rPr>
                <w:lang w:val="en-US"/>
              </w:rPr>
            </w:pPr>
            <w:r w:rsidRPr="002B4666">
              <w:t>Земельный участок</w:t>
            </w:r>
          </w:p>
        </w:tc>
        <w:tc>
          <w:tcPr>
            <w:tcW w:w="1308" w:type="dxa"/>
          </w:tcPr>
          <w:p w:rsidR="000F0B36" w:rsidRPr="002B4666" w:rsidRDefault="000F0B36" w:rsidP="005D15F4">
            <w:pPr>
              <w:jc w:val="center"/>
            </w:pPr>
            <w:r w:rsidRPr="002B4666">
              <w:t>709</w:t>
            </w:r>
          </w:p>
        </w:tc>
        <w:tc>
          <w:tcPr>
            <w:tcW w:w="1528" w:type="dxa"/>
          </w:tcPr>
          <w:p w:rsidR="000F0B36" w:rsidRPr="002B4666" w:rsidRDefault="000F0B36" w:rsidP="005D15F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5D15F4">
            <w:pPr>
              <w:jc w:val="center"/>
            </w:pPr>
            <w:r w:rsidRPr="002B4666">
              <w:t>Земельный участок</w:t>
            </w:r>
          </w:p>
        </w:tc>
        <w:tc>
          <w:tcPr>
            <w:tcW w:w="1308" w:type="dxa"/>
          </w:tcPr>
          <w:p w:rsidR="000F0B36" w:rsidRPr="002B4666" w:rsidRDefault="000F0B36" w:rsidP="005D15F4">
            <w:pPr>
              <w:jc w:val="center"/>
            </w:pPr>
            <w:r w:rsidRPr="002B4666">
              <w:t>1 637</w:t>
            </w:r>
          </w:p>
        </w:tc>
        <w:tc>
          <w:tcPr>
            <w:tcW w:w="1528" w:type="dxa"/>
          </w:tcPr>
          <w:p w:rsidR="000F0B36" w:rsidRPr="002B4666" w:rsidRDefault="000F0B36" w:rsidP="005D15F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E85BD5">
            <w:r w:rsidRPr="002B4666">
              <w:t>2.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5D15F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FE3B1D">
            <w:pPr>
              <w:jc w:val="center"/>
            </w:pPr>
            <w:r w:rsidRPr="002B4666">
              <w:t>Беспалов Владимир Владимирович</w:t>
            </w:r>
          </w:p>
        </w:tc>
        <w:tc>
          <w:tcPr>
            <w:tcW w:w="1545" w:type="dxa"/>
          </w:tcPr>
          <w:p w:rsidR="000F0B36" w:rsidRPr="002B4666" w:rsidRDefault="000F0B36" w:rsidP="00FE3B1D">
            <w:pPr>
              <w:jc w:val="center"/>
            </w:pPr>
            <w:r w:rsidRPr="002B4666">
              <w:t>Заместитель начальника отдела за ООПТ и в сфере охоты</w:t>
            </w: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  <w:r w:rsidRPr="002B4666">
              <w:t>274016</w:t>
            </w: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  <w:r w:rsidRPr="002B4666">
              <w:t>Квартира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63,4</w:t>
            </w: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FE3B1D">
            <w:pPr>
              <w:jc w:val="center"/>
            </w:pPr>
            <w:r w:rsidRPr="002B4666">
              <w:t>супруга</w:t>
            </w:r>
          </w:p>
        </w:tc>
        <w:tc>
          <w:tcPr>
            <w:tcW w:w="1545" w:type="dxa"/>
          </w:tcPr>
          <w:p w:rsidR="000F0B36" w:rsidRPr="002B4666" w:rsidRDefault="000F0B36" w:rsidP="00FE3B1D">
            <w:pPr>
              <w:jc w:val="center"/>
            </w:pPr>
            <w:r w:rsidRPr="002B4666">
              <w:t>МБОУ лицей № 8 преподаватель</w:t>
            </w: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  <w:r w:rsidRPr="002B4666">
              <w:t>102 984</w:t>
            </w: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  <w:r w:rsidRPr="002B4666">
              <w:t>Квартира 1/3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63,4</w:t>
            </w: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FE3B1D">
            <w:pPr>
              <w:jc w:val="center"/>
            </w:pPr>
            <w:r w:rsidRPr="002B4666">
              <w:t>дочь</w:t>
            </w:r>
          </w:p>
        </w:tc>
        <w:tc>
          <w:tcPr>
            <w:tcW w:w="1545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5D15F4">
            <w:pPr>
              <w:jc w:val="center"/>
            </w:pPr>
            <w:r w:rsidRPr="002B4666">
              <w:t>Квартира 1/3</w:t>
            </w:r>
          </w:p>
        </w:tc>
        <w:tc>
          <w:tcPr>
            <w:tcW w:w="1308" w:type="dxa"/>
          </w:tcPr>
          <w:p w:rsidR="000F0B36" w:rsidRPr="002B4666" w:rsidRDefault="000F0B36" w:rsidP="005D15F4">
            <w:pPr>
              <w:jc w:val="center"/>
            </w:pPr>
            <w:r w:rsidRPr="002B4666">
              <w:t>63,4</w:t>
            </w:r>
          </w:p>
        </w:tc>
        <w:tc>
          <w:tcPr>
            <w:tcW w:w="1306" w:type="dxa"/>
          </w:tcPr>
          <w:p w:rsidR="000F0B36" w:rsidRPr="002B4666" w:rsidRDefault="000F0B36" w:rsidP="005D15F4">
            <w:pPr>
              <w:jc w:val="center"/>
            </w:pPr>
            <w:r w:rsidRPr="002B4666">
              <w:t>Россия</w:t>
            </w: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r w:rsidRPr="002B4666">
              <w:t>3.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  <w:vMerge w:val="restart"/>
          </w:tcPr>
          <w:p w:rsidR="000F0B36" w:rsidRPr="002B4666" w:rsidRDefault="000F0B36" w:rsidP="003771C4">
            <w:pPr>
              <w:jc w:val="center"/>
            </w:pPr>
            <w:r w:rsidRPr="002B4666">
              <w:t>Шестаков Александр Борисович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  <w:r w:rsidRPr="002B4666">
              <w:t>Ведущий специалист-эксперт отдела за ООПТ и в сфере охоты</w:t>
            </w: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  <w:r w:rsidRPr="002B4666">
              <w:t>251019,50</w:t>
            </w: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  <w:r w:rsidRPr="002B4666">
              <w:t xml:space="preserve">Квартира </w:t>
            </w:r>
          </w:p>
        </w:tc>
        <w:tc>
          <w:tcPr>
            <w:tcW w:w="1308" w:type="dxa"/>
          </w:tcPr>
          <w:p w:rsidR="000F0B36" w:rsidRPr="002B4666" w:rsidRDefault="000F0B36" w:rsidP="003F0B19">
            <w:pPr>
              <w:jc w:val="center"/>
            </w:pPr>
            <w:r w:rsidRPr="002B4666">
              <w:t>41,5</w:t>
            </w: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  <w:vMerge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8539FB">
            <w:pPr>
              <w:jc w:val="center"/>
            </w:pPr>
            <w:r w:rsidRPr="002B4666">
              <w:t xml:space="preserve">Гараж </w:t>
            </w:r>
          </w:p>
        </w:tc>
        <w:tc>
          <w:tcPr>
            <w:tcW w:w="1308" w:type="dxa"/>
          </w:tcPr>
          <w:p w:rsidR="000F0B36" w:rsidRPr="002B4666" w:rsidRDefault="000F0B36" w:rsidP="008539FB">
            <w:pPr>
              <w:jc w:val="center"/>
            </w:pPr>
            <w:r w:rsidRPr="002B4666">
              <w:t>28,4</w:t>
            </w:r>
          </w:p>
        </w:tc>
        <w:tc>
          <w:tcPr>
            <w:tcW w:w="1528" w:type="dxa"/>
          </w:tcPr>
          <w:p w:rsidR="000F0B36" w:rsidRPr="002B4666" w:rsidRDefault="000F0B36" w:rsidP="008539FB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r w:rsidRPr="002B4666">
              <w:t>4.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FE3B1D">
            <w:pPr>
              <w:jc w:val="center"/>
            </w:pPr>
            <w:proofErr w:type="spellStart"/>
            <w:r w:rsidRPr="002B4666">
              <w:t>Пленкина</w:t>
            </w:r>
            <w:proofErr w:type="spellEnd"/>
            <w:r w:rsidRPr="002B4666">
              <w:t xml:space="preserve"> Татьяна Михайловна </w:t>
            </w:r>
          </w:p>
        </w:tc>
        <w:tc>
          <w:tcPr>
            <w:tcW w:w="1545" w:type="dxa"/>
          </w:tcPr>
          <w:p w:rsidR="000F0B36" w:rsidRPr="002B4666" w:rsidRDefault="000F0B36" w:rsidP="00FE3B1D">
            <w:pPr>
              <w:jc w:val="center"/>
            </w:pPr>
            <w:r w:rsidRPr="002B4666">
              <w:t>Главный специалист-эксперт отдела за ООПТ и в сфере охоты</w:t>
            </w:r>
          </w:p>
        </w:tc>
        <w:tc>
          <w:tcPr>
            <w:tcW w:w="1331" w:type="dxa"/>
          </w:tcPr>
          <w:p w:rsidR="000F0B36" w:rsidRPr="002B4666" w:rsidRDefault="000F0B36" w:rsidP="00FE3B1D">
            <w:pPr>
              <w:jc w:val="center"/>
            </w:pPr>
            <w:r w:rsidRPr="002B4666">
              <w:t>291 351,59</w:t>
            </w:r>
          </w:p>
        </w:tc>
        <w:tc>
          <w:tcPr>
            <w:tcW w:w="1972" w:type="dxa"/>
          </w:tcPr>
          <w:p w:rsidR="000F0B36" w:rsidRPr="002B4666" w:rsidRDefault="000F0B36" w:rsidP="00FE3B1D">
            <w:pPr>
              <w:jc w:val="center"/>
            </w:pPr>
            <w:r w:rsidRPr="002B4666">
              <w:t>Комната</w:t>
            </w:r>
          </w:p>
        </w:tc>
        <w:tc>
          <w:tcPr>
            <w:tcW w:w="1308" w:type="dxa"/>
          </w:tcPr>
          <w:p w:rsidR="000F0B36" w:rsidRPr="002B4666" w:rsidRDefault="000F0B36" w:rsidP="00FE3B1D">
            <w:pPr>
              <w:jc w:val="center"/>
            </w:pPr>
            <w:r w:rsidRPr="002B4666">
              <w:t>14,1</w:t>
            </w:r>
          </w:p>
        </w:tc>
        <w:tc>
          <w:tcPr>
            <w:tcW w:w="1528" w:type="dxa"/>
          </w:tcPr>
          <w:p w:rsidR="000F0B36" w:rsidRPr="002B4666" w:rsidRDefault="000F0B36" w:rsidP="00FE3B1D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r w:rsidRPr="002B4666">
              <w:t>5.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  <w:vMerge w:val="restart"/>
          </w:tcPr>
          <w:p w:rsidR="000F0B36" w:rsidRPr="002B4666" w:rsidRDefault="000F0B36" w:rsidP="003771C4">
            <w:pPr>
              <w:jc w:val="center"/>
            </w:pPr>
            <w:proofErr w:type="spellStart"/>
            <w:r w:rsidRPr="002B4666">
              <w:t>Постнова</w:t>
            </w:r>
            <w:proofErr w:type="spellEnd"/>
            <w:r w:rsidRPr="002B4666">
              <w:t xml:space="preserve"> Надежда Николаевна</w:t>
            </w:r>
          </w:p>
        </w:tc>
        <w:tc>
          <w:tcPr>
            <w:tcW w:w="1545" w:type="dxa"/>
            <w:vMerge w:val="restart"/>
          </w:tcPr>
          <w:p w:rsidR="000F0B36" w:rsidRPr="002B4666" w:rsidRDefault="000F0B36" w:rsidP="003771C4">
            <w:pPr>
              <w:jc w:val="center"/>
            </w:pPr>
            <w:r w:rsidRPr="002B4666">
              <w:t>Главный специалист-эксперт отдела за ООПТ и в сфере охоты</w:t>
            </w: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  <w:r w:rsidRPr="002B4666">
              <w:t>253 244</w:t>
            </w: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  <w:r w:rsidRPr="002B4666">
              <w:t xml:space="preserve">Квартира 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30,3</w:t>
            </w: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  <w:vMerge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  <w:r w:rsidRPr="002B4666">
              <w:t>Дача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16,1</w:t>
            </w: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  <w:vMerge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  <w:r w:rsidRPr="002B4666">
              <w:t>Земельный участок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2200</w:t>
            </w: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734BF3" w:rsidRPr="002B4666" w:rsidTr="003771C4">
        <w:tc>
          <w:tcPr>
            <w:tcW w:w="1856" w:type="dxa"/>
          </w:tcPr>
          <w:p w:rsidR="00734BF3" w:rsidRPr="002B4666" w:rsidRDefault="00734BF3" w:rsidP="003771C4">
            <w:pPr>
              <w:jc w:val="center"/>
            </w:pPr>
            <w:r w:rsidRPr="002B4666">
              <w:t>супруг</w:t>
            </w:r>
          </w:p>
        </w:tc>
        <w:tc>
          <w:tcPr>
            <w:tcW w:w="1545" w:type="dxa"/>
          </w:tcPr>
          <w:p w:rsidR="00734BF3" w:rsidRPr="002B4666" w:rsidRDefault="00734BF3" w:rsidP="003771C4">
            <w:pPr>
              <w:jc w:val="center"/>
            </w:pPr>
            <w:r w:rsidRPr="002B4666">
              <w:t>неработающий</w:t>
            </w:r>
          </w:p>
        </w:tc>
        <w:tc>
          <w:tcPr>
            <w:tcW w:w="1331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972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308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528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734BF3" w:rsidRPr="002B4666" w:rsidRDefault="00734BF3" w:rsidP="003771C4">
            <w:pPr>
              <w:jc w:val="center"/>
            </w:pPr>
            <w:r w:rsidRPr="002B4666">
              <w:t>Квартира</w:t>
            </w:r>
          </w:p>
        </w:tc>
        <w:tc>
          <w:tcPr>
            <w:tcW w:w="1308" w:type="dxa"/>
          </w:tcPr>
          <w:p w:rsidR="00734BF3" w:rsidRPr="002B4666" w:rsidRDefault="00734BF3" w:rsidP="003771C4">
            <w:pPr>
              <w:jc w:val="center"/>
            </w:pPr>
            <w:r w:rsidRPr="002B4666">
              <w:t>41,4</w:t>
            </w:r>
          </w:p>
        </w:tc>
        <w:tc>
          <w:tcPr>
            <w:tcW w:w="1306" w:type="dxa"/>
          </w:tcPr>
          <w:p w:rsidR="00734BF3" w:rsidRPr="002B4666" w:rsidRDefault="00734BF3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1800" w:type="dxa"/>
          </w:tcPr>
          <w:p w:rsidR="00734BF3" w:rsidRPr="002B4666" w:rsidRDefault="00734BF3" w:rsidP="003771C4">
            <w:pPr>
              <w:jc w:val="center"/>
            </w:pPr>
          </w:p>
        </w:tc>
      </w:tr>
      <w:tr w:rsidR="00734BF3" w:rsidRPr="002B4666" w:rsidTr="003771C4">
        <w:tc>
          <w:tcPr>
            <w:tcW w:w="1856" w:type="dxa"/>
          </w:tcPr>
          <w:p w:rsidR="00734BF3" w:rsidRPr="002B4666" w:rsidRDefault="00734BF3" w:rsidP="003771C4">
            <w:pPr>
              <w:jc w:val="center"/>
            </w:pPr>
            <w:r w:rsidRPr="002B4666">
              <w:t>дочь</w:t>
            </w:r>
          </w:p>
        </w:tc>
        <w:tc>
          <w:tcPr>
            <w:tcW w:w="1545" w:type="dxa"/>
          </w:tcPr>
          <w:p w:rsidR="00734BF3" w:rsidRPr="002B4666" w:rsidRDefault="00734BF3" w:rsidP="003771C4">
            <w:pPr>
              <w:jc w:val="center"/>
            </w:pPr>
            <w:r w:rsidRPr="002B4666">
              <w:t>Учащаяся СОШ</w:t>
            </w:r>
          </w:p>
        </w:tc>
        <w:tc>
          <w:tcPr>
            <w:tcW w:w="1331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972" w:type="dxa"/>
          </w:tcPr>
          <w:p w:rsidR="00734BF3" w:rsidRPr="002B4666" w:rsidRDefault="00734BF3" w:rsidP="003771C4">
            <w:pPr>
              <w:jc w:val="center"/>
            </w:pPr>
            <w:r w:rsidRPr="002B4666">
              <w:t>Комната175/647</w:t>
            </w:r>
          </w:p>
        </w:tc>
        <w:tc>
          <w:tcPr>
            <w:tcW w:w="1308" w:type="dxa"/>
          </w:tcPr>
          <w:p w:rsidR="00734BF3" w:rsidRPr="002B4666" w:rsidRDefault="00734BF3" w:rsidP="003771C4">
            <w:pPr>
              <w:jc w:val="center"/>
            </w:pPr>
            <w:r w:rsidRPr="002B4666">
              <w:t>94,8</w:t>
            </w:r>
          </w:p>
        </w:tc>
        <w:tc>
          <w:tcPr>
            <w:tcW w:w="1528" w:type="dxa"/>
          </w:tcPr>
          <w:p w:rsidR="00734BF3" w:rsidRPr="002B4666" w:rsidRDefault="00734BF3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308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306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800" w:type="dxa"/>
          </w:tcPr>
          <w:p w:rsidR="00734BF3" w:rsidRPr="002B4666" w:rsidRDefault="00734BF3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r w:rsidRPr="002B4666">
              <w:t>6.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  <w:vMerge w:val="restart"/>
          </w:tcPr>
          <w:p w:rsidR="000F0B36" w:rsidRPr="002B4666" w:rsidRDefault="000F0B36" w:rsidP="003771C4">
            <w:pPr>
              <w:jc w:val="center"/>
            </w:pPr>
            <w:r w:rsidRPr="002B4666">
              <w:t>Гусельников Василий Александрович</w:t>
            </w:r>
          </w:p>
        </w:tc>
        <w:tc>
          <w:tcPr>
            <w:tcW w:w="1545" w:type="dxa"/>
            <w:vMerge w:val="restart"/>
          </w:tcPr>
          <w:p w:rsidR="000F0B36" w:rsidRPr="002B4666" w:rsidRDefault="000F0B36" w:rsidP="00FE3B1D">
            <w:pPr>
              <w:jc w:val="center"/>
            </w:pPr>
            <w:r w:rsidRPr="002B4666">
              <w:t>Главный специалист-эксперт отдела за ООПТ и в сфере охоты</w:t>
            </w:r>
          </w:p>
        </w:tc>
        <w:tc>
          <w:tcPr>
            <w:tcW w:w="1331" w:type="dxa"/>
            <w:vMerge w:val="restart"/>
          </w:tcPr>
          <w:p w:rsidR="000F0B36" w:rsidRPr="002B4666" w:rsidRDefault="000F0B36" w:rsidP="00FE3B1D">
            <w:pPr>
              <w:jc w:val="center"/>
            </w:pPr>
            <w:r w:rsidRPr="002B4666">
              <w:t>319 552</w:t>
            </w:r>
          </w:p>
        </w:tc>
        <w:tc>
          <w:tcPr>
            <w:tcW w:w="1972" w:type="dxa"/>
          </w:tcPr>
          <w:p w:rsidR="000F0B36" w:rsidRPr="002B4666" w:rsidRDefault="000F0B36" w:rsidP="00FE3B1D">
            <w:pPr>
              <w:jc w:val="center"/>
            </w:pPr>
            <w:r w:rsidRPr="002B4666">
              <w:t>Земельный участок</w:t>
            </w:r>
          </w:p>
        </w:tc>
        <w:tc>
          <w:tcPr>
            <w:tcW w:w="1308" w:type="dxa"/>
          </w:tcPr>
          <w:p w:rsidR="000F0B36" w:rsidRPr="002B4666" w:rsidRDefault="000F0B36" w:rsidP="00FE3B1D">
            <w:pPr>
              <w:jc w:val="center"/>
            </w:pPr>
            <w:r w:rsidRPr="002B4666">
              <w:t>693</w:t>
            </w:r>
          </w:p>
        </w:tc>
        <w:tc>
          <w:tcPr>
            <w:tcW w:w="1528" w:type="dxa"/>
          </w:tcPr>
          <w:p w:rsidR="000F0B36" w:rsidRPr="002B4666" w:rsidRDefault="000F0B36" w:rsidP="00FE3B1D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FE3B1D">
            <w:pPr>
              <w:jc w:val="center"/>
            </w:pPr>
            <w:r w:rsidRPr="002B4666">
              <w:t>ВАЗ-21043</w:t>
            </w:r>
          </w:p>
        </w:tc>
      </w:tr>
      <w:tr w:rsidR="000F0B36" w:rsidRPr="002B4666" w:rsidTr="003771C4">
        <w:tc>
          <w:tcPr>
            <w:tcW w:w="1856" w:type="dxa"/>
            <w:vMerge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31" w:type="dxa"/>
            <w:vMerge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FE3B1D">
            <w:pPr>
              <w:jc w:val="center"/>
            </w:pPr>
            <w:r w:rsidRPr="002B4666">
              <w:t>Земельный участок</w:t>
            </w:r>
          </w:p>
        </w:tc>
        <w:tc>
          <w:tcPr>
            <w:tcW w:w="1308" w:type="dxa"/>
          </w:tcPr>
          <w:p w:rsidR="000F0B36" w:rsidRPr="002B4666" w:rsidRDefault="000F0B36" w:rsidP="00FE3B1D">
            <w:pPr>
              <w:jc w:val="center"/>
            </w:pPr>
            <w:r w:rsidRPr="002B4666">
              <w:t>899</w:t>
            </w:r>
          </w:p>
        </w:tc>
        <w:tc>
          <w:tcPr>
            <w:tcW w:w="1528" w:type="dxa"/>
          </w:tcPr>
          <w:p w:rsidR="000F0B36" w:rsidRPr="002B4666" w:rsidRDefault="000F0B36" w:rsidP="00FE3B1D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FE3B1D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  <w:vMerge/>
          </w:tcPr>
          <w:p w:rsidR="000F0B36" w:rsidRPr="002B4666" w:rsidRDefault="000F0B36" w:rsidP="00E85BD5"/>
        </w:tc>
        <w:tc>
          <w:tcPr>
            <w:tcW w:w="1545" w:type="dxa"/>
            <w:vMerge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31" w:type="dxa"/>
            <w:vMerge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FE3B1D">
            <w:pPr>
              <w:jc w:val="center"/>
            </w:pPr>
            <w:r w:rsidRPr="002B4666">
              <w:t xml:space="preserve">Дом </w:t>
            </w:r>
          </w:p>
        </w:tc>
        <w:tc>
          <w:tcPr>
            <w:tcW w:w="1308" w:type="dxa"/>
          </w:tcPr>
          <w:p w:rsidR="000F0B36" w:rsidRPr="002B4666" w:rsidRDefault="000F0B36" w:rsidP="00FE3B1D">
            <w:pPr>
              <w:jc w:val="center"/>
            </w:pPr>
            <w:r w:rsidRPr="002B4666">
              <w:t>26,4</w:t>
            </w:r>
          </w:p>
        </w:tc>
        <w:tc>
          <w:tcPr>
            <w:tcW w:w="1528" w:type="dxa"/>
          </w:tcPr>
          <w:p w:rsidR="000F0B36" w:rsidRPr="002B4666" w:rsidRDefault="000F0B36" w:rsidP="00FE3B1D">
            <w:pPr>
              <w:jc w:val="center"/>
            </w:pPr>
            <w:r w:rsidRPr="002B4666">
              <w:t>Россия</w:t>
            </w:r>
          </w:p>
          <w:p w:rsidR="000F0B36" w:rsidRPr="002B4666" w:rsidRDefault="000F0B36" w:rsidP="00FE3B1D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FE3B1D">
            <w:pPr>
              <w:jc w:val="center"/>
            </w:pPr>
          </w:p>
        </w:tc>
      </w:tr>
      <w:tr w:rsidR="001B01BA" w:rsidRPr="002B4666" w:rsidTr="003771C4">
        <w:tc>
          <w:tcPr>
            <w:tcW w:w="1856" w:type="dxa"/>
          </w:tcPr>
          <w:p w:rsidR="001B01BA" w:rsidRPr="002B4666" w:rsidRDefault="001B01BA" w:rsidP="00E85BD5">
            <w:r w:rsidRPr="002B4666">
              <w:lastRenderedPageBreak/>
              <w:t>супруга</w:t>
            </w:r>
          </w:p>
        </w:tc>
        <w:tc>
          <w:tcPr>
            <w:tcW w:w="1545" w:type="dxa"/>
          </w:tcPr>
          <w:p w:rsidR="001B01BA" w:rsidRPr="002B4666" w:rsidRDefault="001B01BA" w:rsidP="00FE3B1D">
            <w:pPr>
              <w:jc w:val="center"/>
            </w:pPr>
            <w:r w:rsidRPr="002B4666">
              <w:t>ООО Книги директор</w:t>
            </w:r>
          </w:p>
        </w:tc>
        <w:tc>
          <w:tcPr>
            <w:tcW w:w="1331" w:type="dxa"/>
          </w:tcPr>
          <w:p w:rsidR="001B01BA" w:rsidRPr="002B4666" w:rsidRDefault="001B01BA" w:rsidP="00FE3B1D">
            <w:pPr>
              <w:jc w:val="center"/>
            </w:pPr>
            <w:r w:rsidRPr="002B4666">
              <w:t>241 151</w:t>
            </w:r>
          </w:p>
        </w:tc>
        <w:tc>
          <w:tcPr>
            <w:tcW w:w="1972" w:type="dxa"/>
          </w:tcPr>
          <w:p w:rsidR="001B01BA" w:rsidRPr="002B4666" w:rsidRDefault="001B01BA" w:rsidP="00FE3B1D">
            <w:pPr>
              <w:jc w:val="center"/>
            </w:pPr>
          </w:p>
        </w:tc>
        <w:tc>
          <w:tcPr>
            <w:tcW w:w="1308" w:type="dxa"/>
          </w:tcPr>
          <w:p w:rsidR="001B01BA" w:rsidRPr="002B4666" w:rsidRDefault="001B01BA" w:rsidP="00FE3B1D">
            <w:pPr>
              <w:jc w:val="center"/>
            </w:pPr>
          </w:p>
        </w:tc>
        <w:tc>
          <w:tcPr>
            <w:tcW w:w="1528" w:type="dxa"/>
          </w:tcPr>
          <w:p w:rsidR="001B01BA" w:rsidRPr="002B4666" w:rsidRDefault="001B01BA" w:rsidP="00FE3B1D">
            <w:pPr>
              <w:jc w:val="center"/>
            </w:pPr>
          </w:p>
        </w:tc>
        <w:tc>
          <w:tcPr>
            <w:tcW w:w="2091" w:type="dxa"/>
            <w:gridSpan w:val="2"/>
          </w:tcPr>
          <w:p w:rsidR="001B01BA" w:rsidRPr="002B4666" w:rsidRDefault="001B01BA" w:rsidP="00FE3B1D">
            <w:pPr>
              <w:jc w:val="center"/>
            </w:pPr>
            <w:r w:rsidRPr="002B4666">
              <w:t>Квартира</w:t>
            </w:r>
          </w:p>
        </w:tc>
        <w:tc>
          <w:tcPr>
            <w:tcW w:w="1308" w:type="dxa"/>
          </w:tcPr>
          <w:p w:rsidR="001B01BA" w:rsidRPr="002B4666" w:rsidRDefault="001B01BA" w:rsidP="00FE3B1D">
            <w:pPr>
              <w:jc w:val="center"/>
            </w:pPr>
            <w:r w:rsidRPr="002B4666">
              <w:t>63</w:t>
            </w:r>
          </w:p>
        </w:tc>
        <w:tc>
          <w:tcPr>
            <w:tcW w:w="1306" w:type="dxa"/>
          </w:tcPr>
          <w:p w:rsidR="001B01BA" w:rsidRPr="002B4666" w:rsidRDefault="001B01BA" w:rsidP="00FE3B1D">
            <w:pPr>
              <w:jc w:val="center"/>
            </w:pPr>
            <w:r w:rsidRPr="002B4666">
              <w:t>Россия</w:t>
            </w:r>
          </w:p>
        </w:tc>
        <w:tc>
          <w:tcPr>
            <w:tcW w:w="1800" w:type="dxa"/>
          </w:tcPr>
          <w:p w:rsidR="001B01BA" w:rsidRPr="002B4666" w:rsidRDefault="001B01BA" w:rsidP="00FE3B1D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7A631A">
            <w:r w:rsidRPr="002B4666">
              <w:t>7.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7A631A">
            <w:pPr>
              <w:jc w:val="center"/>
            </w:pPr>
            <w:r w:rsidRPr="002B4666">
              <w:t>Орлов</w:t>
            </w:r>
          </w:p>
          <w:p w:rsidR="000F0B36" w:rsidRPr="002B4666" w:rsidRDefault="000F0B36" w:rsidP="007A631A">
            <w:pPr>
              <w:jc w:val="center"/>
            </w:pPr>
            <w:r w:rsidRPr="002B4666">
              <w:t>Денис Александрович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  <w:r w:rsidRPr="002B4666">
              <w:t>Главный специалист-эксперт отдела за ООПТ и в сфере охоты</w:t>
            </w: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  <w:r w:rsidRPr="002B4666">
              <w:t>215 791</w:t>
            </w: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  <w:r w:rsidRPr="002B4666">
              <w:t>Квартира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70,1</w:t>
            </w: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E85BD5">
            <w:r w:rsidRPr="002B4666">
              <w:t>9.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 xml:space="preserve">Россия 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7A631A">
            <w:pPr>
              <w:jc w:val="center"/>
            </w:pPr>
            <w:proofErr w:type="spellStart"/>
            <w:r w:rsidRPr="002B4666">
              <w:t>Шабруков</w:t>
            </w:r>
            <w:proofErr w:type="spellEnd"/>
          </w:p>
          <w:p w:rsidR="000F0B36" w:rsidRPr="002B4666" w:rsidRDefault="000F0B36" w:rsidP="007A631A">
            <w:pPr>
              <w:jc w:val="center"/>
            </w:pPr>
            <w:r w:rsidRPr="002B4666">
              <w:t xml:space="preserve"> Игорь Викторович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  <w:r w:rsidRPr="002B4666">
              <w:t>Ведущий специалист-эксперт отдела за ООПТ и в сфере охоты</w:t>
            </w: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  <w:r w:rsidRPr="002B4666">
              <w:t>215 343,47</w:t>
            </w: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  <w:r w:rsidRPr="002B4666">
              <w:t>Квартира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37</w:t>
            </w: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 xml:space="preserve">Россия 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  <w:r w:rsidRPr="002B4666">
              <w:t>УАЗ 469-Б</w:t>
            </w:r>
          </w:p>
          <w:p w:rsidR="000F0B36" w:rsidRPr="002B4666" w:rsidRDefault="000F0B36" w:rsidP="003771C4">
            <w:pPr>
              <w:jc w:val="center"/>
            </w:pPr>
          </w:p>
          <w:p w:rsidR="000F0B36" w:rsidRPr="002B4666" w:rsidRDefault="000F0B36" w:rsidP="000F0B36">
            <w:pPr>
              <w:jc w:val="center"/>
            </w:pPr>
            <w:r w:rsidRPr="002B4666">
              <w:t>ВАЗ 21214</w:t>
            </w: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r w:rsidRPr="002B4666">
              <w:t>10.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  <w:r w:rsidRPr="002B4666">
              <w:t>Кабанова Наталья Владимировна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  <w:r w:rsidRPr="002B4666">
              <w:t>Ведущий специалист-эксперт отдела за ООПТ и в сфере охоты</w:t>
            </w: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  <w:r w:rsidRPr="002B4666">
              <w:t>186 604</w:t>
            </w: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  <w:r w:rsidRPr="002B4666">
              <w:t>Квартира 1/3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  <w:r w:rsidRPr="002B4666">
              <w:t>13,3</w:t>
            </w: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  <w:r w:rsidRPr="002B4666">
              <w:t>супруг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  <w:r w:rsidRPr="002B4666">
              <w:t>ФКУ «</w:t>
            </w:r>
            <w:proofErr w:type="spellStart"/>
            <w:r w:rsidRPr="002B4666">
              <w:t>ЦХиСО</w:t>
            </w:r>
            <w:proofErr w:type="spellEnd"/>
            <w:r w:rsidRPr="002B4666">
              <w:t xml:space="preserve"> ГУ МВД </w:t>
            </w:r>
            <w:proofErr w:type="spellStart"/>
            <w:r w:rsidRPr="002B4666">
              <w:t>Росии</w:t>
            </w:r>
            <w:proofErr w:type="spellEnd"/>
            <w:r w:rsidRPr="002B4666">
              <w:t xml:space="preserve"> </w:t>
            </w:r>
            <w:proofErr w:type="gramStart"/>
            <w:r w:rsidRPr="002B4666">
              <w:t>по</w:t>
            </w:r>
            <w:proofErr w:type="gramEnd"/>
            <w:r w:rsidRPr="002B4666">
              <w:t xml:space="preserve"> НО» инженер</w:t>
            </w: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  <w:r w:rsidRPr="002B4666">
              <w:t>Не имеет</w:t>
            </w: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  <w:r w:rsidRPr="002B4666">
              <w:t>Дом</w:t>
            </w: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  <w:rPr>
                <w:lang w:val="en-US"/>
              </w:rPr>
            </w:pPr>
            <w:proofErr w:type="spellStart"/>
            <w:r w:rsidRPr="002B4666">
              <w:rPr>
                <w:lang w:val="en-US"/>
              </w:rPr>
              <w:t>Tingo</w:t>
            </w:r>
            <w:proofErr w:type="spellEnd"/>
            <w:r w:rsidRPr="002B4666">
              <w:rPr>
                <w:lang w:val="en-US"/>
              </w:rPr>
              <w:t xml:space="preserve"> Vortex</w:t>
            </w: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  <w:r w:rsidRPr="002B4666">
              <w:t>дочь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5D15F4">
            <w:pPr>
              <w:jc w:val="center"/>
            </w:pPr>
            <w:r w:rsidRPr="002B4666">
              <w:t>Квартира 1/3</w:t>
            </w:r>
          </w:p>
        </w:tc>
        <w:tc>
          <w:tcPr>
            <w:tcW w:w="1308" w:type="dxa"/>
          </w:tcPr>
          <w:p w:rsidR="000F0B36" w:rsidRPr="002B4666" w:rsidRDefault="000F0B36" w:rsidP="005D15F4">
            <w:pPr>
              <w:jc w:val="center"/>
            </w:pPr>
            <w:r w:rsidRPr="002B4666">
              <w:t>13,3</w:t>
            </w: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  <w:rPr>
                <w:lang w:val="en-US"/>
              </w:rPr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7A631A">
            <w:r w:rsidRPr="002B4666">
              <w:t>11.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2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  <w:r w:rsidRPr="002B4666">
              <w:t>Шумилина Зоя Евгеньевна</w:t>
            </w: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  <w:r w:rsidRPr="002B4666">
              <w:t>Специалист-эксперт отдела за ООПТ и в сфере охоты</w:t>
            </w:r>
          </w:p>
        </w:tc>
        <w:tc>
          <w:tcPr>
            <w:tcW w:w="1331" w:type="dxa"/>
          </w:tcPr>
          <w:p w:rsidR="000F0B36" w:rsidRPr="002B4666" w:rsidRDefault="000F0B36" w:rsidP="00FE3B1D">
            <w:pPr>
              <w:jc w:val="center"/>
            </w:pPr>
            <w:r w:rsidRPr="002B4666">
              <w:t>233 793,24</w:t>
            </w:r>
          </w:p>
        </w:tc>
        <w:tc>
          <w:tcPr>
            <w:tcW w:w="1972" w:type="dxa"/>
          </w:tcPr>
          <w:p w:rsidR="000F0B36" w:rsidRPr="002B4666" w:rsidRDefault="000F0B36" w:rsidP="00FE3B1D">
            <w:pPr>
              <w:jc w:val="center"/>
            </w:pPr>
            <w:r w:rsidRPr="002B4666">
              <w:t>Дом</w:t>
            </w:r>
          </w:p>
        </w:tc>
        <w:tc>
          <w:tcPr>
            <w:tcW w:w="1308" w:type="dxa"/>
          </w:tcPr>
          <w:p w:rsidR="000F0B36" w:rsidRPr="002B4666" w:rsidRDefault="000F0B36" w:rsidP="00F84D93">
            <w:pPr>
              <w:jc w:val="center"/>
            </w:pPr>
            <w:r w:rsidRPr="002B4666">
              <w:t>95,6</w:t>
            </w:r>
          </w:p>
        </w:tc>
        <w:tc>
          <w:tcPr>
            <w:tcW w:w="1528" w:type="dxa"/>
          </w:tcPr>
          <w:p w:rsidR="000F0B36" w:rsidRPr="002B4666" w:rsidRDefault="000F0B36" w:rsidP="00FE3B1D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156927">
            <w:pPr>
              <w:jc w:val="center"/>
            </w:pPr>
            <w:r w:rsidRPr="002B4666">
              <w:t>Квартира 1 /2</w:t>
            </w:r>
          </w:p>
        </w:tc>
        <w:tc>
          <w:tcPr>
            <w:tcW w:w="1308" w:type="dxa"/>
          </w:tcPr>
          <w:p w:rsidR="000F0B36" w:rsidRPr="002B4666" w:rsidRDefault="000F0B36" w:rsidP="00156927">
            <w:pPr>
              <w:jc w:val="center"/>
            </w:pPr>
            <w:r w:rsidRPr="002B4666">
              <w:t>23</w:t>
            </w:r>
          </w:p>
        </w:tc>
        <w:tc>
          <w:tcPr>
            <w:tcW w:w="1528" w:type="dxa"/>
          </w:tcPr>
          <w:p w:rsidR="000F0B36" w:rsidRPr="002B4666" w:rsidRDefault="000F0B36" w:rsidP="00156927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156927">
            <w:pPr>
              <w:jc w:val="center"/>
            </w:pPr>
            <w:r w:rsidRPr="002B4666">
              <w:t xml:space="preserve">Земельный участок </w:t>
            </w:r>
          </w:p>
        </w:tc>
        <w:tc>
          <w:tcPr>
            <w:tcW w:w="1308" w:type="dxa"/>
          </w:tcPr>
          <w:p w:rsidR="000F0B36" w:rsidRPr="002B4666" w:rsidRDefault="000F0B36" w:rsidP="00156927">
            <w:pPr>
              <w:jc w:val="center"/>
            </w:pPr>
            <w:r w:rsidRPr="002B4666">
              <w:t>1490</w:t>
            </w:r>
          </w:p>
        </w:tc>
        <w:tc>
          <w:tcPr>
            <w:tcW w:w="1528" w:type="dxa"/>
          </w:tcPr>
          <w:p w:rsidR="000F0B36" w:rsidRPr="002B4666" w:rsidRDefault="000F0B36" w:rsidP="00156927">
            <w:pPr>
              <w:jc w:val="center"/>
            </w:pPr>
            <w:r w:rsidRPr="002B4666">
              <w:t xml:space="preserve">Россия 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0F0B36" w:rsidRPr="002B4666" w:rsidTr="003771C4">
        <w:tc>
          <w:tcPr>
            <w:tcW w:w="185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545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31" w:type="dxa"/>
          </w:tcPr>
          <w:p w:rsidR="000F0B36" w:rsidRPr="002B4666" w:rsidRDefault="000F0B36" w:rsidP="00FE3B1D">
            <w:pPr>
              <w:jc w:val="center"/>
            </w:pPr>
          </w:p>
        </w:tc>
        <w:tc>
          <w:tcPr>
            <w:tcW w:w="1972" w:type="dxa"/>
          </w:tcPr>
          <w:p w:rsidR="000F0B36" w:rsidRPr="002B4666" w:rsidRDefault="000F0B36" w:rsidP="00156927">
            <w:pPr>
              <w:jc w:val="center"/>
            </w:pPr>
            <w:r w:rsidRPr="002B4666">
              <w:t xml:space="preserve">Земельный участок </w:t>
            </w:r>
          </w:p>
        </w:tc>
        <w:tc>
          <w:tcPr>
            <w:tcW w:w="1308" w:type="dxa"/>
          </w:tcPr>
          <w:p w:rsidR="000F0B36" w:rsidRPr="002B4666" w:rsidRDefault="000F0B36" w:rsidP="00156927">
            <w:pPr>
              <w:jc w:val="center"/>
            </w:pPr>
            <w:r w:rsidRPr="002B4666">
              <w:t>912</w:t>
            </w:r>
          </w:p>
        </w:tc>
        <w:tc>
          <w:tcPr>
            <w:tcW w:w="1528" w:type="dxa"/>
          </w:tcPr>
          <w:p w:rsidR="000F0B36" w:rsidRPr="002B4666" w:rsidRDefault="000F0B36" w:rsidP="00156927">
            <w:pPr>
              <w:jc w:val="center"/>
            </w:pPr>
            <w:r w:rsidRPr="002B4666">
              <w:t xml:space="preserve">Россия </w:t>
            </w:r>
          </w:p>
        </w:tc>
        <w:tc>
          <w:tcPr>
            <w:tcW w:w="2091" w:type="dxa"/>
            <w:gridSpan w:val="2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8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306" w:type="dxa"/>
          </w:tcPr>
          <w:p w:rsidR="000F0B36" w:rsidRPr="002B4666" w:rsidRDefault="000F0B36" w:rsidP="003771C4">
            <w:pPr>
              <w:jc w:val="center"/>
            </w:pPr>
          </w:p>
        </w:tc>
        <w:tc>
          <w:tcPr>
            <w:tcW w:w="1800" w:type="dxa"/>
          </w:tcPr>
          <w:p w:rsidR="000F0B36" w:rsidRPr="002B4666" w:rsidRDefault="000F0B36" w:rsidP="003771C4">
            <w:pPr>
              <w:jc w:val="center"/>
            </w:pPr>
          </w:p>
        </w:tc>
      </w:tr>
      <w:tr w:rsidR="00734BF3" w:rsidTr="003771C4">
        <w:tc>
          <w:tcPr>
            <w:tcW w:w="1856" w:type="dxa"/>
          </w:tcPr>
          <w:p w:rsidR="00734BF3" w:rsidRPr="002B4666" w:rsidRDefault="00734BF3" w:rsidP="003771C4">
            <w:pPr>
              <w:jc w:val="center"/>
            </w:pPr>
            <w:r w:rsidRPr="002B4666">
              <w:t>супруг</w:t>
            </w:r>
          </w:p>
        </w:tc>
        <w:tc>
          <w:tcPr>
            <w:tcW w:w="1545" w:type="dxa"/>
          </w:tcPr>
          <w:p w:rsidR="00734BF3" w:rsidRPr="002B4666" w:rsidRDefault="00734BF3" w:rsidP="003771C4">
            <w:pPr>
              <w:jc w:val="center"/>
            </w:pPr>
            <w:r w:rsidRPr="002B4666">
              <w:t>МУП «Теплосети»,</w:t>
            </w:r>
          </w:p>
          <w:p w:rsidR="00734BF3" w:rsidRPr="002B4666" w:rsidRDefault="00734BF3" w:rsidP="003771C4">
            <w:pPr>
              <w:jc w:val="center"/>
            </w:pPr>
            <w:r w:rsidRPr="002B4666">
              <w:t>мастер</w:t>
            </w:r>
          </w:p>
        </w:tc>
        <w:tc>
          <w:tcPr>
            <w:tcW w:w="1331" w:type="dxa"/>
          </w:tcPr>
          <w:p w:rsidR="00734BF3" w:rsidRPr="002B4666" w:rsidRDefault="00734BF3" w:rsidP="00FE3B1D">
            <w:pPr>
              <w:jc w:val="center"/>
            </w:pPr>
            <w:r w:rsidRPr="002B4666">
              <w:t>223 514,67</w:t>
            </w:r>
          </w:p>
        </w:tc>
        <w:tc>
          <w:tcPr>
            <w:tcW w:w="1972" w:type="dxa"/>
          </w:tcPr>
          <w:p w:rsidR="00734BF3" w:rsidRPr="002B4666" w:rsidRDefault="00734BF3" w:rsidP="005D15F4">
            <w:pPr>
              <w:jc w:val="center"/>
            </w:pPr>
            <w:r w:rsidRPr="002B4666">
              <w:t>Квартира 1 /2</w:t>
            </w:r>
          </w:p>
        </w:tc>
        <w:tc>
          <w:tcPr>
            <w:tcW w:w="1308" w:type="dxa"/>
          </w:tcPr>
          <w:p w:rsidR="00734BF3" w:rsidRPr="002B4666" w:rsidRDefault="00734BF3" w:rsidP="005D15F4">
            <w:pPr>
              <w:jc w:val="center"/>
            </w:pPr>
            <w:r w:rsidRPr="002B4666">
              <w:t>23</w:t>
            </w:r>
          </w:p>
        </w:tc>
        <w:tc>
          <w:tcPr>
            <w:tcW w:w="1528" w:type="dxa"/>
          </w:tcPr>
          <w:p w:rsidR="00734BF3" w:rsidRPr="002B4666" w:rsidRDefault="00734BF3" w:rsidP="00156927">
            <w:pPr>
              <w:jc w:val="center"/>
            </w:pPr>
            <w:r w:rsidRPr="002B4666">
              <w:t>Россия</w:t>
            </w:r>
          </w:p>
        </w:tc>
        <w:tc>
          <w:tcPr>
            <w:tcW w:w="2091" w:type="dxa"/>
            <w:gridSpan w:val="2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308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306" w:type="dxa"/>
          </w:tcPr>
          <w:p w:rsidR="00734BF3" w:rsidRPr="002B4666" w:rsidRDefault="00734BF3" w:rsidP="003771C4">
            <w:pPr>
              <w:jc w:val="center"/>
            </w:pPr>
          </w:p>
        </w:tc>
        <w:tc>
          <w:tcPr>
            <w:tcW w:w="1800" w:type="dxa"/>
          </w:tcPr>
          <w:p w:rsidR="00734BF3" w:rsidRDefault="00734BF3" w:rsidP="003771C4">
            <w:pPr>
              <w:jc w:val="center"/>
            </w:pPr>
            <w:r w:rsidRPr="002B4666">
              <w:t>ВАЗ -21108</w:t>
            </w:r>
          </w:p>
        </w:tc>
      </w:tr>
    </w:tbl>
    <w:p w:rsidR="00AE6617" w:rsidRDefault="00AE6617" w:rsidP="00AE6617"/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AE6617"/>
    <w:rsid w:val="0001748A"/>
    <w:rsid w:val="00083F44"/>
    <w:rsid w:val="000B0004"/>
    <w:rsid w:val="000B1395"/>
    <w:rsid w:val="000D2864"/>
    <w:rsid w:val="000F0B36"/>
    <w:rsid w:val="001B01BA"/>
    <w:rsid w:val="001B20D3"/>
    <w:rsid w:val="002B4666"/>
    <w:rsid w:val="002E3D6F"/>
    <w:rsid w:val="00375348"/>
    <w:rsid w:val="003A227B"/>
    <w:rsid w:val="003D70A7"/>
    <w:rsid w:val="003F0B19"/>
    <w:rsid w:val="00457CE6"/>
    <w:rsid w:val="00467CEE"/>
    <w:rsid w:val="004B52F8"/>
    <w:rsid w:val="0050305B"/>
    <w:rsid w:val="00544B97"/>
    <w:rsid w:val="00734BF3"/>
    <w:rsid w:val="00775FF6"/>
    <w:rsid w:val="007A0925"/>
    <w:rsid w:val="007A631A"/>
    <w:rsid w:val="007D1F1B"/>
    <w:rsid w:val="007E7054"/>
    <w:rsid w:val="009E66EB"/>
    <w:rsid w:val="00AD118D"/>
    <w:rsid w:val="00AE2604"/>
    <w:rsid w:val="00AE6617"/>
    <w:rsid w:val="00B728DE"/>
    <w:rsid w:val="00BA7502"/>
    <w:rsid w:val="00C213F5"/>
    <w:rsid w:val="00C2280D"/>
    <w:rsid w:val="00C46DD0"/>
    <w:rsid w:val="00E85BD5"/>
    <w:rsid w:val="00F53F76"/>
    <w:rsid w:val="00F766E3"/>
    <w:rsid w:val="00F84D93"/>
    <w:rsid w:val="00FA6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petrashkevich</dc:creator>
  <cp:keywords/>
  <dc:description/>
  <cp:lastModifiedBy>petrashkevich</cp:lastModifiedBy>
  <cp:revision>25</cp:revision>
  <cp:lastPrinted>2013-04-10T12:02:00Z</cp:lastPrinted>
  <dcterms:created xsi:type="dcterms:W3CDTF">2013-02-05T07:33:00Z</dcterms:created>
  <dcterms:modified xsi:type="dcterms:W3CDTF">2013-04-10T12:21:00Z</dcterms:modified>
</cp:coreProperties>
</file>