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06" w:rsidRDefault="003F70EE" w:rsidP="00B53C0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  <w:r w:rsidR="00B53C06">
        <w:rPr>
          <w:rStyle w:val="a6"/>
          <w:color w:val="333333"/>
          <w:sz w:val="28"/>
          <w:szCs w:val="28"/>
        </w:rPr>
        <w:t xml:space="preserve"> </w:t>
      </w:r>
      <w:r w:rsidRPr="008E1242">
        <w:rPr>
          <w:rStyle w:val="a6"/>
          <w:color w:val="333333"/>
          <w:sz w:val="28"/>
          <w:szCs w:val="28"/>
        </w:rPr>
        <w:t xml:space="preserve">о доходах, расходах, </w:t>
      </w:r>
    </w:p>
    <w:p w:rsidR="003F70EE" w:rsidRPr="004F5FDC" w:rsidRDefault="003F70EE" w:rsidP="004F5FDC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об имуществе и обязательствах имущественного характера федеральных государственных граж</w:t>
      </w:r>
      <w:r>
        <w:rPr>
          <w:rStyle w:val="a6"/>
          <w:color w:val="333333"/>
          <w:sz w:val="28"/>
          <w:szCs w:val="28"/>
        </w:rPr>
        <w:t>данских служащих Федерального казначейства</w:t>
      </w:r>
      <w:r w:rsidR="00B53C06">
        <w:rPr>
          <w:rStyle w:val="a6"/>
          <w:color w:val="333333"/>
          <w:sz w:val="28"/>
          <w:szCs w:val="28"/>
        </w:rPr>
        <w:t xml:space="preserve"> по Томской области</w:t>
      </w:r>
      <w:r>
        <w:rPr>
          <w:rStyle w:val="a6"/>
          <w:color w:val="333333"/>
          <w:sz w:val="28"/>
          <w:szCs w:val="28"/>
        </w:rPr>
        <w:t xml:space="preserve"> за п</w:t>
      </w:r>
      <w:r w:rsidRPr="008E1242">
        <w:rPr>
          <w:rStyle w:val="a6"/>
          <w:color w:val="333333"/>
          <w:sz w:val="28"/>
          <w:szCs w:val="28"/>
        </w:rPr>
        <w:t>ериод с 1 января 201</w:t>
      </w:r>
      <w:r w:rsidR="00B53C06">
        <w:rPr>
          <w:rStyle w:val="a6"/>
          <w:color w:val="333333"/>
          <w:sz w:val="28"/>
          <w:szCs w:val="28"/>
        </w:rPr>
        <w:t>4</w:t>
      </w:r>
      <w:r w:rsidRPr="008E1242">
        <w:rPr>
          <w:rStyle w:val="a6"/>
          <w:color w:val="333333"/>
          <w:sz w:val="28"/>
          <w:szCs w:val="28"/>
        </w:rPr>
        <w:t xml:space="preserve"> года по 31 декабря 201</w:t>
      </w:r>
      <w:r w:rsidR="00B53C06">
        <w:rPr>
          <w:rStyle w:val="a6"/>
          <w:color w:val="333333"/>
          <w:sz w:val="28"/>
          <w:szCs w:val="28"/>
        </w:rPr>
        <w:t>4</w:t>
      </w:r>
      <w:r w:rsidRPr="008E1242">
        <w:rPr>
          <w:rStyle w:val="a6"/>
          <w:color w:val="333333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523"/>
        <w:tblW w:w="15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843"/>
        <w:gridCol w:w="1275"/>
        <w:gridCol w:w="1134"/>
        <w:gridCol w:w="1418"/>
        <w:gridCol w:w="850"/>
        <w:gridCol w:w="1276"/>
        <w:gridCol w:w="992"/>
        <w:gridCol w:w="851"/>
        <w:gridCol w:w="1276"/>
        <w:gridCol w:w="1275"/>
        <w:gridCol w:w="1560"/>
        <w:gridCol w:w="1467"/>
      </w:tblGrid>
      <w:tr w:rsidR="0060144F" w:rsidRPr="008C2F43" w:rsidTr="009035B3">
        <w:trPr>
          <w:trHeight w:val="694"/>
        </w:trPr>
        <w:tc>
          <w:tcPr>
            <w:tcW w:w="392" w:type="dxa"/>
            <w:vMerge w:val="restart"/>
          </w:tcPr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№</w:t>
            </w:r>
          </w:p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C2F43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8C2F43">
              <w:rPr>
                <w:sz w:val="16"/>
                <w:szCs w:val="16"/>
              </w:rPr>
              <w:t>/</w:t>
            </w:r>
            <w:proofErr w:type="spellStart"/>
            <w:r w:rsidRPr="008C2F43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Транспортные средства</w:t>
            </w:r>
          </w:p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Декларированный годовой доход</w:t>
            </w:r>
            <w:r w:rsidRPr="008C2F43">
              <w:rPr>
                <w:rStyle w:val="a5"/>
                <w:sz w:val="16"/>
                <w:szCs w:val="16"/>
              </w:rPr>
              <w:t>1</w:t>
            </w:r>
            <w:r w:rsidRPr="008C2F43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67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C2F43">
              <w:rPr>
                <w:rStyle w:val="a5"/>
                <w:sz w:val="16"/>
                <w:szCs w:val="16"/>
              </w:rPr>
              <w:t>2</w:t>
            </w:r>
            <w:r w:rsidRPr="008C2F43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0144F" w:rsidRPr="008C2F43" w:rsidTr="009035B3">
        <w:tc>
          <w:tcPr>
            <w:tcW w:w="392" w:type="dxa"/>
            <w:vMerge/>
          </w:tcPr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144F" w:rsidRPr="008C2F43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44F" w:rsidRPr="008C2F43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60144F" w:rsidRPr="00D9295C" w:rsidTr="00A83C78">
        <w:trPr>
          <w:trHeight w:val="281"/>
        </w:trPr>
        <w:tc>
          <w:tcPr>
            <w:tcW w:w="392" w:type="dxa"/>
            <w:vMerge w:val="restart"/>
          </w:tcPr>
          <w:p w:rsidR="0060144F" w:rsidRPr="00D9295C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vMerge w:val="restart"/>
          </w:tcPr>
          <w:p w:rsidR="0060144F" w:rsidRPr="00D9295C" w:rsidRDefault="0060144F" w:rsidP="0060144F">
            <w:pPr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Бродюк Елена Николаевна</w:t>
            </w:r>
          </w:p>
        </w:tc>
        <w:tc>
          <w:tcPr>
            <w:tcW w:w="1275" w:type="dxa"/>
            <w:vMerge w:val="restart"/>
          </w:tcPr>
          <w:p w:rsidR="00A83C78" w:rsidRPr="00D9295C" w:rsidRDefault="0060144F" w:rsidP="00A83C7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Руководитель</w:t>
            </w:r>
            <w:r w:rsidR="00A83C78">
              <w:rPr>
                <w:sz w:val="16"/>
                <w:szCs w:val="16"/>
              </w:rPr>
              <w:t xml:space="preserve"> </w:t>
            </w:r>
            <w:r w:rsidR="00A83C78" w:rsidRPr="00D9295C">
              <w:rPr>
                <w:sz w:val="16"/>
                <w:szCs w:val="16"/>
              </w:rPr>
              <w:t xml:space="preserve"> УФК </w:t>
            </w:r>
          </w:p>
          <w:p w:rsidR="0060144F" w:rsidRPr="00D9295C" w:rsidRDefault="00A83C78" w:rsidP="00A83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 </w:t>
            </w:r>
            <w:r w:rsidRPr="00D9295C">
              <w:rPr>
                <w:sz w:val="16"/>
                <w:szCs w:val="16"/>
              </w:rPr>
              <w:t>Томской области</w:t>
            </w:r>
          </w:p>
        </w:tc>
        <w:tc>
          <w:tcPr>
            <w:tcW w:w="1134" w:type="dxa"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60144F" w:rsidRPr="00D9295C" w:rsidRDefault="00A83C78" w:rsidP="007B5E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60144F" w:rsidRPr="00D9295C">
              <w:rPr>
                <w:sz w:val="16"/>
                <w:szCs w:val="16"/>
              </w:rPr>
              <w:t>олевая</w:t>
            </w:r>
          </w:p>
        </w:tc>
        <w:tc>
          <w:tcPr>
            <w:tcW w:w="850" w:type="dxa"/>
          </w:tcPr>
          <w:p w:rsidR="0060144F" w:rsidRPr="00D9295C" w:rsidRDefault="007B5E13" w:rsidP="0060144F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53,1</w:t>
            </w:r>
          </w:p>
        </w:tc>
        <w:tc>
          <w:tcPr>
            <w:tcW w:w="1276" w:type="dxa"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0144F" w:rsidRPr="00D9295C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62,8</w:t>
            </w:r>
          </w:p>
        </w:tc>
        <w:tc>
          <w:tcPr>
            <w:tcW w:w="1276" w:type="dxa"/>
            <w:vMerge w:val="restart"/>
          </w:tcPr>
          <w:p w:rsidR="0060144F" w:rsidRPr="00D9295C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0144F" w:rsidRPr="00D9295C" w:rsidRDefault="00493929" w:rsidP="007B5E13">
            <w:pPr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3124572,86</w:t>
            </w:r>
          </w:p>
          <w:p w:rsidR="0060144F" w:rsidRPr="00D9295C" w:rsidRDefault="0060144F" w:rsidP="007B5E13">
            <w:pPr>
              <w:rPr>
                <w:sz w:val="16"/>
                <w:szCs w:val="16"/>
              </w:rPr>
            </w:pPr>
          </w:p>
        </w:tc>
        <w:tc>
          <w:tcPr>
            <w:tcW w:w="1467" w:type="dxa"/>
            <w:vMerge w:val="restart"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60144F" w:rsidRPr="00D9295C" w:rsidTr="009035B3">
        <w:tc>
          <w:tcPr>
            <w:tcW w:w="392" w:type="dxa"/>
            <w:vMerge/>
          </w:tcPr>
          <w:p w:rsidR="0060144F" w:rsidRPr="00D9295C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144F" w:rsidRPr="00D9295C" w:rsidRDefault="0060144F" w:rsidP="0060144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44F" w:rsidRPr="00D9295C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60144F" w:rsidRPr="00D9295C" w:rsidRDefault="00A83C78" w:rsidP="006014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60144F" w:rsidRPr="00D9295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30,3</w:t>
            </w:r>
          </w:p>
        </w:tc>
        <w:tc>
          <w:tcPr>
            <w:tcW w:w="1276" w:type="dxa"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0144F" w:rsidRPr="00D9295C" w:rsidRDefault="0060144F" w:rsidP="007B5E13">
            <w:pPr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8518C1" w:rsidRPr="00D9295C" w:rsidTr="009035B3">
        <w:tc>
          <w:tcPr>
            <w:tcW w:w="392" w:type="dxa"/>
            <w:vMerge w:val="restart"/>
          </w:tcPr>
          <w:p w:rsidR="008518C1" w:rsidRPr="00D9295C" w:rsidRDefault="008518C1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2.</w:t>
            </w:r>
          </w:p>
        </w:tc>
        <w:tc>
          <w:tcPr>
            <w:tcW w:w="1843" w:type="dxa"/>
            <w:vMerge w:val="restart"/>
          </w:tcPr>
          <w:p w:rsidR="008518C1" w:rsidRPr="00D9295C" w:rsidRDefault="008518C1" w:rsidP="0060144F">
            <w:pPr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Гесенко Ирина Александровна</w:t>
            </w:r>
          </w:p>
        </w:tc>
        <w:tc>
          <w:tcPr>
            <w:tcW w:w="1275" w:type="dxa"/>
            <w:vMerge w:val="restart"/>
          </w:tcPr>
          <w:p w:rsidR="008518C1" w:rsidRPr="00D9295C" w:rsidRDefault="008518C1" w:rsidP="0060144F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8518C1" w:rsidRPr="00D9295C" w:rsidRDefault="009035B3" w:rsidP="006014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 </w:t>
            </w:r>
            <w:r w:rsidR="008518C1" w:rsidRPr="00D9295C">
              <w:rPr>
                <w:sz w:val="16"/>
                <w:szCs w:val="16"/>
              </w:rPr>
              <w:t>Томской области</w:t>
            </w:r>
          </w:p>
        </w:tc>
        <w:tc>
          <w:tcPr>
            <w:tcW w:w="1134" w:type="dxa"/>
          </w:tcPr>
          <w:p w:rsidR="008518C1" w:rsidRPr="00D9295C" w:rsidRDefault="008518C1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Земельный участок под индиви</w:t>
            </w:r>
            <w:r w:rsidR="004F5FDC" w:rsidRPr="004F5FDC">
              <w:rPr>
                <w:sz w:val="16"/>
                <w:szCs w:val="16"/>
              </w:rPr>
              <w:t>-</w:t>
            </w:r>
            <w:r w:rsidRPr="00D9295C">
              <w:rPr>
                <w:sz w:val="16"/>
                <w:szCs w:val="16"/>
              </w:rPr>
              <w:t>дуальное жилищное строи</w:t>
            </w:r>
            <w:r w:rsidR="004F5FDC" w:rsidRPr="004F5FDC">
              <w:rPr>
                <w:sz w:val="16"/>
                <w:szCs w:val="16"/>
              </w:rPr>
              <w:t>-</w:t>
            </w:r>
            <w:r w:rsidRPr="00D9295C">
              <w:rPr>
                <w:sz w:val="16"/>
                <w:szCs w:val="16"/>
              </w:rPr>
              <w:t>тельство</w:t>
            </w:r>
          </w:p>
        </w:tc>
        <w:tc>
          <w:tcPr>
            <w:tcW w:w="1418" w:type="dxa"/>
          </w:tcPr>
          <w:p w:rsidR="008518C1" w:rsidRPr="00D9295C" w:rsidRDefault="00A83C7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518C1" w:rsidRPr="00D9295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</w:tcPr>
          <w:p w:rsidR="008518C1" w:rsidRPr="00D9295C" w:rsidRDefault="008518C1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1529,0</w:t>
            </w:r>
          </w:p>
        </w:tc>
        <w:tc>
          <w:tcPr>
            <w:tcW w:w="1276" w:type="dxa"/>
          </w:tcPr>
          <w:p w:rsidR="008518C1" w:rsidRPr="00D9295C" w:rsidRDefault="008518C1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518C1" w:rsidRPr="00D9295C" w:rsidRDefault="009035B3" w:rsidP="007B5E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2185</w:t>
            </w:r>
            <w:r w:rsidR="008518C1" w:rsidRPr="00D9295C">
              <w:rPr>
                <w:sz w:val="16"/>
                <w:szCs w:val="16"/>
              </w:rPr>
              <w:t>966,04</w:t>
            </w:r>
          </w:p>
        </w:tc>
        <w:tc>
          <w:tcPr>
            <w:tcW w:w="1467" w:type="dxa"/>
            <w:vMerge w:val="restart"/>
          </w:tcPr>
          <w:p w:rsidR="008518C1" w:rsidRPr="00D9295C" w:rsidRDefault="008518C1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8518C1" w:rsidRPr="00D9295C" w:rsidTr="009035B3">
        <w:tc>
          <w:tcPr>
            <w:tcW w:w="392" w:type="dxa"/>
            <w:vMerge/>
          </w:tcPr>
          <w:p w:rsidR="008518C1" w:rsidRPr="00D9295C" w:rsidRDefault="008518C1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18C1" w:rsidRPr="00D9295C" w:rsidRDefault="008518C1" w:rsidP="0060144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18C1" w:rsidRPr="00D9295C" w:rsidRDefault="008518C1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1418" w:type="dxa"/>
          </w:tcPr>
          <w:p w:rsidR="008518C1" w:rsidRPr="00D9295C" w:rsidRDefault="00A83C78" w:rsidP="006014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8518C1" w:rsidRPr="00D9295C">
              <w:rPr>
                <w:sz w:val="16"/>
                <w:szCs w:val="16"/>
              </w:rPr>
              <w:t>аследуемое владение</w:t>
            </w:r>
          </w:p>
        </w:tc>
        <w:tc>
          <w:tcPr>
            <w:tcW w:w="850" w:type="dxa"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8518C1" w:rsidRPr="00D9295C" w:rsidRDefault="008518C1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8518C1" w:rsidRPr="00D9295C" w:rsidRDefault="008518C1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8518C1" w:rsidRPr="00D9295C" w:rsidTr="009035B3">
        <w:tc>
          <w:tcPr>
            <w:tcW w:w="392" w:type="dxa"/>
            <w:vMerge/>
          </w:tcPr>
          <w:p w:rsidR="008518C1" w:rsidRPr="00D9295C" w:rsidRDefault="008518C1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18C1" w:rsidRPr="00D9295C" w:rsidRDefault="008518C1" w:rsidP="0060144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18C1" w:rsidRPr="00D9295C" w:rsidRDefault="008518C1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518C1" w:rsidRPr="00D9295C" w:rsidRDefault="008518C1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Земельный участок под индиви</w:t>
            </w:r>
            <w:r w:rsidR="004F5FDC" w:rsidRPr="004F5FDC">
              <w:rPr>
                <w:sz w:val="16"/>
                <w:szCs w:val="16"/>
              </w:rPr>
              <w:t>-</w:t>
            </w:r>
            <w:r w:rsidRPr="00D9295C">
              <w:rPr>
                <w:sz w:val="16"/>
                <w:szCs w:val="16"/>
              </w:rPr>
              <w:t xml:space="preserve">дуальное </w:t>
            </w:r>
            <w:proofErr w:type="gramStart"/>
            <w:r w:rsidRPr="00D9295C">
              <w:rPr>
                <w:sz w:val="16"/>
                <w:szCs w:val="16"/>
              </w:rPr>
              <w:t>жилищное</w:t>
            </w:r>
            <w:proofErr w:type="gramEnd"/>
            <w:r w:rsidRPr="00D9295C">
              <w:rPr>
                <w:sz w:val="16"/>
                <w:szCs w:val="16"/>
              </w:rPr>
              <w:t xml:space="preserve"> строитель</w:t>
            </w:r>
            <w:r w:rsidR="004F5FDC" w:rsidRPr="004F5FDC">
              <w:rPr>
                <w:sz w:val="16"/>
                <w:szCs w:val="16"/>
              </w:rPr>
              <w:t>-</w:t>
            </w:r>
            <w:r w:rsidRPr="00D9295C">
              <w:rPr>
                <w:sz w:val="16"/>
                <w:szCs w:val="16"/>
              </w:rPr>
              <w:t>ство</w:t>
            </w:r>
          </w:p>
        </w:tc>
        <w:tc>
          <w:tcPr>
            <w:tcW w:w="1418" w:type="dxa"/>
          </w:tcPr>
          <w:p w:rsidR="008518C1" w:rsidRPr="00D9295C" w:rsidRDefault="00A83C7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518C1" w:rsidRPr="00D9295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</w:tcPr>
          <w:p w:rsidR="008518C1" w:rsidRPr="00D9295C" w:rsidRDefault="008518C1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</w:tcPr>
          <w:p w:rsidR="008518C1" w:rsidRPr="00D9295C" w:rsidRDefault="008518C1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8518C1" w:rsidRPr="00D9295C" w:rsidRDefault="008518C1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8518C1" w:rsidRPr="00D9295C" w:rsidTr="009035B3">
        <w:tc>
          <w:tcPr>
            <w:tcW w:w="392" w:type="dxa"/>
            <w:vMerge/>
          </w:tcPr>
          <w:p w:rsidR="008518C1" w:rsidRPr="00D9295C" w:rsidRDefault="008518C1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18C1" w:rsidRPr="00D9295C" w:rsidRDefault="008518C1" w:rsidP="0060144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18C1" w:rsidRPr="00D9295C" w:rsidRDefault="008518C1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518C1" w:rsidRPr="00D9295C" w:rsidRDefault="008518C1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518C1" w:rsidRPr="00D9295C" w:rsidRDefault="00A83C7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518C1" w:rsidRPr="00D9295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</w:tcPr>
          <w:p w:rsidR="008518C1" w:rsidRPr="00D9295C" w:rsidRDefault="008518C1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26,3</w:t>
            </w:r>
          </w:p>
        </w:tc>
        <w:tc>
          <w:tcPr>
            <w:tcW w:w="1276" w:type="dxa"/>
          </w:tcPr>
          <w:p w:rsidR="008518C1" w:rsidRPr="00D9295C" w:rsidRDefault="008518C1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8518C1" w:rsidRPr="00D9295C" w:rsidRDefault="008518C1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8518C1" w:rsidRPr="00D9295C" w:rsidTr="009035B3">
        <w:trPr>
          <w:trHeight w:val="296"/>
        </w:trPr>
        <w:tc>
          <w:tcPr>
            <w:tcW w:w="392" w:type="dxa"/>
            <w:vMerge/>
          </w:tcPr>
          <w:p w:rsidR="008518C1" w:rsidRPr="00D9295C" w:rsidRDefault="008518C1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18C1" w:rsidRPr="00D9295C" w:rsidRDefault="008518C1" w:rsidP="0060144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18C1" w:rsidRPr="00D9295C" w:rsidRDefault="008518C1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518C1" w:rsidRPr="00D9295C" w:rsidRDefault="008518C1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518C1" w:rsidRPr="00D9295C" w:rsidRDefault="00A83C7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518C1" w:rsidRPr="00D9295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vAlign w:val="center"/>
          </w:tcPr>
          <w:p w:rsidR="008518C1" w:rsidRPr="00D9295C" w:rsidRDefault="008518C1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76,1</w:t>
            </w:r>
          </w:p>
        </w:tc>
        <w:tc>
          <w:tcPr>
            <w:tcW w:w="1276" w:type="dxa"/>
            <w:vAlign w:val="center"/>
          </w:tcPr>
          <w:p w:rsidR="008518C1" w:rsidRPr="00D9295C" w:rsidRDefault="008518C1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8518C1" w:rsidRPr="00D9295C" w:rsidRDefault="008518C1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8518C1" w:rsidRPr="00D9295C" w:rsidTr="009035B3">
        <w:tc>
          <w:tcPr>
            <w:tcW w:w="392" w:type="dxa"/>
            <w:vMerge/>
          </w:tcPr>
          <w:p w:rsidR="008518C1" w:rsidRPr="00D9295C" w:rsidRDefault="008518C1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518C1" w:rsidRPr="00D9295C" w:rsidRDefault="008518C1" w:rsidP="0060144F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Супруг</w:t>
            </w:r>
          </w:p>
          <w:p w:rsidR="008518C1" w:rsidRPr="00D9295C" w:rsidRDefault="008518C1" w:rsidP="0060144F">
            <w:pPr>
              <w:jc w:val="both"/>
              <w:rPr>
                <w:sz w:val="16"/>
                <w:szCs w:val="16"/>
              </w:rPr>
            </w:pPr>
          </w:p>
          <w:p w:rsidR="008518C1" w:rsidRPr="00D9295C" w:rsidRDefault="008518C1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518C1" w:rsidRPr="00D9295C" w:rsidRDefault="008518C1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18C1" w:rsidRPr="00D9295C" w:rsidRDefault="008518C1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63,5</w:t>
            </w:r>
          </w:p>
        </w:tc>
        <w:tc>
          <w:tcPr>
            <w:tcW w:w="1276" w:type="dxa"/>
          </w:tcPr>
          <w:p w:rsidR="008518C1" w:rsidRPr="00D9295C" w:rsidRDefault="008518C1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518C1" w:rsidRPr="00D9295C" w:rsidRDefault="008518C1" w:rsidP="009035B3">
            <w:pPr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а/</w:t>
            </w:r>
            <w:proofErr w:type="gramStart"/>
            <w:r w:rsidRPr="00D9295C">
              <w:rPr>
                <w:sz w:val="16"/>
                <w:szCs w:val="16"/>
              </w:rPr>
              <w:t>м</w:t>
            </w:r>
            <w:proofErr w:type="gramEnd"/>
            <w:r w:rsidRPr="00D9295C">
              <w:rPr>
                <w:sz w:val="16"/>
                <w:szCs w:val="16"/>
              </w:rPr>
              <w:t xml:space="preserve"> ГАЗ 33102</w:t>
            </w:r>
          </w:p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518C1" w:rsidRPr="00D9295C" w:rsidRDefault="008518C1" w:rsidP="0060144F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297870,22</w:t>
            </w:r>
          </w:p>
        </w:tc>
        <w:tc>
          <w:tcPr>
            <w:tcW w:w="1467" w:type="dxa"/>
            <w:vMerge w:val="restart"/>
          </w:tcPr>
          <w:p w:rsidR="008518C1" w:rsidRPr="00D9295C" w:rsidRDefault="008518C1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8518C1" w:rsidRPr="00D9295C" w:rsidTr="009035B3">
        <w:trPr>
          <w:trHeight w:val="528"/>
        </w:trPr>
        <w:tc>
          <w:tcPr>
            <w:tcW w:w="392" w:type="dxa"/>
            <w:vMerge/>
          </w:tcPr>
          <w:p w:rsidR="008518C1" w:rsidRPr="00D9295C" w:rsidRDefault="008518C1" w:rsidP="00A4043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18C1" w:rsidRPr="00D9295C" w:rsidRDefault="008518C1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18C1" w:rsidRPr="00D9295C" w:rsidRDefault="008518C1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8C1" w:rsidRPr="00D9295C" w:rsidRDefault="008518C1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18C1" w:rsidRPr="00D9295C" w:rsidRDefault="008518C1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518C1" w:rsidRPr="00D9295C" w:rsidRDefault="008518C1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8C1" w:rsidRPr="00D9295C" w:rsidRDefault="008518C1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8518C1" w:rsidRPr="00D9295C" w:rsidRDefault="008518C1" w:rsidP="00A40439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18C1" w:rsidRPr="00D9295C" w:rsidRDefault="008518C1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76,1</w:t>
            </w:r>
          </w:p>
        </w:tc>
        <w:tc>
          <w:tcPr>
            <w:tcW w:w="1276" w:type="dxa"/>
          </w:tcPr>
          <w:p w:rsidR="008518C1" w:rsidRPr="00D9295C" w:rsidRDefault="008518C1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518C1" w:rsidRPr="00D9295C" w:rsidRDefault="008518C1" w:rsidP="004F5FD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а/</w:t>
            </w:r>
            <w:proofErr w:type="gramStart"/>
            <w:r w:rsidRPr="00D9295C">
              <w:rPr>
                <w:sz w:val="16"/>
                <w:szCs w:val="16"/>
              </w:rPr>
              <w:t>м</w:t>
            </w:r>
            <w:proofErr w:type="gramEnd"/>
            <w:r w:rsidRPr="00D9295C">
              <w:rPr>
                <w:sz w:val="16"/>
                <w:szCs w:val="16"/>
              </w:rPr>
              <w:t xml:space="preserve"> </w:t>
            </w:r>
            <w:r w:rsidRPr="00D9295C">
              <w:rPr>
                <w:sz w:val="16"/>
                <w:szCs w:val="16"/>
                <w:lang w:val="en-US"/>
              </w:rPr>
              <w:t>Mitsubishi Pajero</w:t>
            </w:r>
          </w:p>
        </w:tc>
        <w:tc>
          <w:tcPr>
            <w:tcW w:w="1560" w:type="dxa"/>
            <w:vMerge/>
          </w:tcPr>
          <w:p w:rsidR="008518C1" w:rsidRPr="00D9295C" w:rsidRDefault="008518C1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8518C1" w:rsidRPr="00D9295C" w:rsidRDefault="008518C1" w:rsidP="00A40439">
            <w:pPr>
              <w:jc w:val="both"/>
              <w:rPr>
                <w:sz w:val="16"/>
                <w:szCs w:val="16"/>
              </w:rPr>
            </w:pPr>
          </w:p>
        </w:tc>
      </w:tr>
      <w:tr w:rsidR="008518C1" w:rsidRPr="00D9295C" w:rsidTr="009035B3">
        <w:trPr>
          <w:trHeight w:val="1054"/>
        </w:trPr>
        <w:tc>
          <w:tcPr>
            <w:tcW w:w="392" w:type="dxa"/>
            <w:vMerge w:val="restart"/>
          </w:tcPr>
          <w:p w:rsidR="008518C1" w:rsidRPr="00D9295C" w:rsidRDefault="008518C1" w:rsidP="00A4043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3.</w:t>
            </w:r>
          </w:p>
        </w:tc>
        <w:tc>
          <w:tcPr>
            <w:tcW w:w="1843" w:type="dxa"/>
            <w:vMerge w:val="restart"/>
          </w:tcPr>
          <w:p w:rsidR="008518C1" w:rsidRPr="00D9295C" w:rsidRDefault="008518C1" w:rsidP="00A40439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Аполлонин Евгений Викторович</w:t>
            </w:r>
          </w:p>
        </w:tc>
        <w:tc>
          <w:tcPr>
            <w:tcW w:w="1275" w:type="dxa"/>
            <w:vMerge w:val="restart"/>
          </w:tcPr>
          <w:p w:rsidR="008518C1" w:rsidRPr="00D9295C" w:rsidRDefault="008518C1" w:rsidP="00A40439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8518C1" w:rsidRPr="00D9295C" w:rsidRDefault="009035B3" w:rsidP="00A4043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 </w:t>
            </w:r>
            <w:r w:rsidR="008518C1" w:rsidRPr="00D9295C">
              <w:rPr>
                <w:sz w:val="16"/>
                <w:szCs w:val="16"/>
              </w:rPr>
              <w:t>Томской области</w:t>
            </w:r>
          </w:p>
        </w:tc>
        <w:tc>
          <w:tcPr>
            <w:tcW w:w="1134" w:type="dxa"/>
          </w:tcPr>
          <w:p w:rsidR="008518C1" w:rsidRPr="00D9295C" w:rsidRDefault="008518C1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Земельный участок для эксплуата</w:t>
            </w:r>
            <w:r w:rsidR="004F5FDC" w:rsidRPr="004F5FDC">
              <w:rPr>
                <w:sz w:val="16"/>
                <w:szCs w:val="16"/>
              </w:rPr>
              <w:t>-</w:t>
            </w:r>
            <w:r w:rsidRPr="00D9295C">
              <w:rPr>
                <w:sz w:val="16"/>
                <w:szCs w:val="16"/>
              </w:rPr>
              <w:t>ции гаражного бокса</w:t>
            </w:r>
          </w:p>
        </w:tc>
        <w:tc>
          <w:tcPr>
            <w:tcW w:w="1418" w:type="dxa"/>
          </w:tcPr>
          <w:p w:rsidR="008518C1" w:rsidRPr="00D9295C" w:rsidRDefault="00A83C7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518C1" w:rsidRPr="00D9295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</w:tcPr>
          <w:p w:rsidR="008518C1" w:rsidRPr="00D9295C" w:rsidRDefault="008518C1" w:rsidP="00A4043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38,1</w:t>
            </w:r>
          </w:p>
        </w:tc>
        <w:tc>
          <w:tcPr>
            <w:tcW w:w="1276" w:type="dxa"/>
          </w:tcPr>
          <w:p w:rsidR="008518C1" w:rsidRPr="00D9295C" w:rsidRDefault="008518C1" w:rsidP="00A4043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518C1" w:rsidRPr="00D9295C" w:rsidRDefault="008518C1" w:rsidP="00A40439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  <w:p w:rsidR="008518C1" w:rsidRPr="00D9295C" w:rsidRDefault="008518C1" w:rsidP="00A40439">
            <w:pPr>
              <w:jc w:val="center"/>
              <w:rPr>
                <w:sz w:val="16"/>
                <w:szCs w:val="16"/>
              </w:rPr>
            </w:pPr>
          </w:p>
          <w:p w:rsidR="008518C1" w:rsidRPr="00D9295C" w:rsidRDefault="008518C1" w:rsidP="00A40439">
            <w:pPr>
              <w:jc w:val="center"/>
              <w:rPr>
                <w:sz w:val="16"/>
                <w:szCs w:val="16"/>
              </w:rPr>
            </w:pPr>
          </w:p>
          <w:p w:rsidR="008518C1" w:rsidRPr="00D9295C" w:rsidRDefault="008518C1" w:rsidP="00A40439">
            <w:pPr>
              <w:jc w:val="center"/>
              <w:rPr>
                <w:sz w:val="16"/>
                <w:szCs w:val="16"/>
              </w:rPr>
            </w:pPr>
          </w:p>
          <w:p w:rsidR="008518C1" w:rsidRPr="00D9295C" w:rsidRDefault="008518C1" w:rsidP="00A40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518C1" w:rsidRPr="00D9295C" w:rsidRDefault="008518C1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65,9</w:t>
            </w:r>
          </w:p>
        </w:tc>
        <w:tc>
          <w:tcPr>
            <w:tcW w:w="1276" w:type="dxa"/>
            <w:vMerge w:val="restart"/>
          </w:tcPr>
          <w:p w:rsidR="008518C1" w:rsidRPr="00D9295C" w:rsidRDefault="008518C1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518C1" w:rsidRPr="00D9295C" w:rsidRDefault="008518C1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518C1" w:rsidRPr="00D9295C" w:rsidRDefault="008518C1" w:rsidP="00A40439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1757466,53</w:t>
            </w:r>
          </w:p>
        </w:tc>
        <w:tc>
          <w:tcPr>
            <w:tcW w:w="1467" w:type="dxa"/>
            <w:vMerge w:val="restart"/>
          </w:tcPr>
          <w:p w:rsidR="008518C1" w:rsidRPr="00D9295C" w:rsidRDefault="008518C1" w:rsidP="00A40439">
            <w:pPr>
              <w:jc w:val="both"/>
              <w:rPr>
                <w:sz w:val="16"/>
                <w:szCs w:val="16"/>
              </w:rPr>
            </w:pPr>
          </w:p>
        </w:tc>
      </w:tr>
      <w:tr w:rsidR="008518C1" w:rsidRPr="00D9295C" w:rsidTr="00A83C78">
        <w:trPr>
          <w:trHeight w:val="229"/>
        </w:trPr>
        <w:tc>
          <w:tcPr>
            <w:tcW w:w="392" w:type="dxa"/>
            <w:vMerge/>
          </w:tcPr>
          <w:p w:rsidR="008518C1" w:rsidRPr="00D9295C" w:rsidRDefault="008518C1" w:rsidP="00A4043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18C1" w:rsidRPr="00D9295C" w:rsidRDefault="008518C1" w:rsidP="00A4043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18C1" w:rsidRPr="00D9295C" w:rsidRDefault="008518C1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518C1" w:rsidRPr="00D9295C" w:rsidRDefault="008518C1" w:rsidP="00A40439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518C1" w:rsidRPr="00D9295C" w:rsidRDefault="00A83C78" w:rsidP="00A40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518C1" w:rsidRPr="00D9295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</w:tcPr>
          <w:p w:rsidR="008518C1" w:rsidRPr="00D9295C" w:rsidRDefault="008518C1" w:rsidP="00A4043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36,4</w:t>
            </w:r>
          </w:p>
        </w:tc>
        <w:tc>
          <w:tcPr>
            <w:tcW w:w="1276" w:type="dxa"/>
          </w:tcPr>
          <w:p w:rsidR="008518C1" w:rsidRPr="00D9295C" w:rsidRDefault="008518C1" w:rsidP="00A4043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518C1" w:rsidRPr="00D9295C" w:rsidRDefault="008518C1" w:rsidP="00A40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518C1" w:rsidRPr="00D9295C" w:rsidRDefault="008518C1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8C1" w:rsidRPr="00D9295C" w:rsidRDefault="008518C1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18C1" w:rsidRPr="00D9295C" w:rsidRDefault="008518C1" w:rsidP="00A40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518C1" w:rsidRPr="00D9295C" w:rsidRDefault="008518C1" w:rsidP="00A40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8518C1" w:rsidRPr="00D9295C" w:rsidRDefault="008518C1" w:rsidP="00A40439">
            <w:pPr>
              <w:jc w:val="center"/>
              <w:rPr>
                <w:sz w:val="16"/>
                <w:szCs w:val="16"/>
              </w:rPr>
            </w:pPr>
          </w:p>
        </w:tc>
      </w:tr>
      <w:tr w:rsidR="008518C1" w:rsidRPr="00D9295C" w:rsidTr="00A83C78">
        <w:trPr>
          <w:trHeight w:val="404"/>
        </w:trPr>
        <w:tc>
          <w:tcPr>
            <w:tcW w:w="392" w:type="dxa"/>
            <w:vMerge/>
          </w:tcPr>
          <w:p w:rsidR="008518C1" w:rsidRPr="00D9295C" w:rsidRDefault="008518C1" w:rsidP="00A4043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518C1" w:rsidRPr="00D9295C" w:rsidRDefault="008518C1" w:rsidP="00A4043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18C1" w:rsidRPr="00D9295C" w:rsidRDefault="008518C1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518C1" w:rsidRPr="00D9295C" w:rsidRDefault="008518C1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8" w:type="dxa"/>
          </w:tcPr>
          <w:p w:rsidR="008518C1" w:rsidRPr="00D9295C" w:rsidRDefault="00A83C7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518C1" w:rsidRPr="00D9295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</w:tcPr>
          <w:p w:rsidR="008518C1" w:rsidRPr="00D9295C" w:rsidRDefault="008518C1" w:rsidP="00A4043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38,1</w:t>
            </w:r>
          </w:p>
        </w:tc>
        <w:tc>
          <w:tcPr>
            <w:tcW w:w="1276" w:type="dxa"/>
          </w:tcPr>
          <w:p w:rsidR="008518C1" w:rsidRPr="00D9295C" w:rsidRDefault="008518C1" w:rsidP="00A4043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518C1" w:rsidRPr="00D9295C" w:rsidRDefault="008518C1" w:rsidP="00A40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518C1" w:rsidRPr="00D9295C" w:rsidRDefault="008518C1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8C1" w:rsidRPr="00D9295C" w:rsidRDefault="008518C1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18C1" w:rsidRPr="00D9295C" w:rsidRDefault="008518C1" w:rsidP="00A40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518C1" w:rsidRPr="00D9295C" w:rsidRDefault="008518C1" w:rsidP="00A40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8518C1" w:rsidRPr="00D9295C" w:rsidRDefault="008518C1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8518C1" w:rsidRPr="00D9295C" w:rsidTr="00A83C78">
        <w:trPr>
          <w:trHeight w:val="135"/>
        </w:trPr>
        <w:tc>
          <w:tcPr>
            <w:tcW w:w="392" w:type="dxa"/>
            <w:vMerge/>
          </w:tcPr>
          <w:p w:rsidR="008518C1" w:rsidRPr="00D9295C" w:rsidRDefault="008518C1" w:rsidP="00A4043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518C1" w:rsidRPr="00D9295C" w:rsidRDefault="008518C1" w:rsidP="00A40439">
            <w:pPr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8518C1" w:rsidRPr="00D9295C" w:rsidRDefault="008518C1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518C1" w:rsidRPr="00D9295C" w:rsidRDefault="008518C1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518C1" w:rsidRPr="00D9295C" w:rsidRDefault="00A83C7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518C1" w:rsidRPr="00D9295C">
              <w:rPr>
                <w:sz w:val="16"/>
                <w:szCs w:val="16"/>
              </w:rPr>
              <w:t>олевая</w:t>
            </w:r>
          </w:p>
        </w:tc>
        <w:tc>
          <w:tcPr>
            <w:tcW w:w="850" w:type="dxa"/>
          </w:tcPr>
          <w:p w:rsidR="008518C1" w:rsidRPr="00D9295C" w:rsidRDefault="008518C1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65,9</w:t>
            </w:r>
          </w:p>
        </w:tc>
        <w:tc>
          <w:tcPr>
            <w:tcW w:w="1276" w:type="dxa"/>
          </w:tcPr>
          <w:p w:rsidR="008518C1" w:rsidRPr="00D9295C" w:rsidRDefault="008518C1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518C1" w:rsidRPr="00D9295C" w:rsidRDefault="008518C1" w:rsidP="00A40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518C1" w:rsidRPr="00D9295C" w:rsidRDefault="008518C1" w:rsidP="00A40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518C1" w:rsidRPr="00D9295C" w:rsidRDefault="008518C1" w:rsidP="00A40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518C1" w:rsidRPr="00D9295C" w:rsidRDefault="008518C1" w:rsidP="00A40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518C1" w:rsidRPr="00D9295C" w:rsidRDefault="008518C1" w:rsidP="00A17586">
            <w:pPr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513968,11</w:t>
            </w:r>
          </w:p>
        </w:tc>
        <w:tc>
          <w:tcPr>
            <w:tcW w:w="1467" w:type="dxa"/>
          </w:tcPr>
          <w:p w:rsidR="008518C1" w:rsidRPr="00D9295C" w:rsidRDefault="008518C1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</w:tbl>
    <w:p w:rsidR="00AF6DF3" w:rsidRPr="00D9295C" w:rsidRDefault="00AF6DF3"/>
    <w:p w:rsidR="00902C76" w:rsidRPr="00D9295C" w:rsidRDefault="00902C76"/>
    <w:tbl>
      <w:tblPr>
        <w:tblpPr w:leftFromText="180" w:rightFromText="180" w:vertAnchor="text" w:horzAnchor="margin" w:tblpXSpec="center" w:tblpY="13"/>
        <w:tblW w:w="15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843"/>
        <w:gridCol w:w="1134"/>
        <w:gridCol w:w="1275"/>
        <w:gridCol w:w="1418"/>
        <w:gridCol w:w="850"/>
        <w:gridCol w:w="1276"/>
        <w:gridCol w:w="992"/>
        <w:gridCol w:w="851"/>
        <w:gridCol w:w="1276"/>
        <w:gridCol w:w="1275"/>
        <w:gridCol w:w="1560"/>
        <w:gridCol w:w="1467"/>
      </w:tblGrid>
      <w:tr w:rsidR="0060144F" w:rsidRPr="00D9295C" w:rsidTr="009035B3">
        <w:trPr>
          <w:trHeight w:val="565"/>
        </w:trPr>
        <w:tc>
          <w:tcPr>
            <w:tcW w:w="392" w:type="dxa"/>
            <w:vMerge w:val="restart"/>
          </w:tcPr>
          <w:p w:rsidR="0060144F" w:rsidRPr="00D9295C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№</w:t>
            </w:r>
          </w:p>
          <w:p w:rsidR="0060144F" w:rsidRPr="00D9295C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9295C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D9295C">
              <w:rPr>
                <w:sz w:val="16"/>
                <w:szCs w:val="16"/>
              </w:rPr>
              <w:t>/</w:t>
            </w:r>
            <w:proofErr w:type="spellStart"/>
            <w:r w:rsidRPr="00D9295C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0144F" w:rsidRPr="00D9295C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Транспортные средства</w:t>
            </w:r>
          </w:p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Декларированный годовой доход</w:t>
            </w:r>
            <w:r w:rsidRPr="00D9295C">
              <w:rPr>
                <w:rStyle w:val="a5"/>
                <w:sz w:val="16"/>
                <w:szCs w:val="16"/>
              </w:rPr>
              <w:t>1</w:t>
            </w:r>
            <w:r w:rsidRPr="00D9295C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67" w:type="dxa"/>
            <w:vMerge w:val="restart"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9295C">
              <w:rPr>
                <w:rStyle w:val="a5"/>
                <w:sz w:val="16"/>
                <w:szCs w:val="16"/>
              </w:rPr>
              <w:t>2</w:t>
            </w:r>
            <w:r w:rsidRPr="00D9295C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56C4B" w:rsidRPr="00D9295C" w:rsidTr="009035B3">
        <w:tc>
          <w:tcPr>
            <w:tcW w:w="392" w:type="dxa"/>
            <w:vMerge/>
          </w:tcPr>
          <w:p w:rsidR="0060144F" w:rsidRPr="00D9295C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144F" w:rsidRPr="00D9295C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0144F" w:rsidRPr="00D9295C" w:rsidRDefault="0060144F" w:rsidP="009035B3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60144F" w:rsidRPr="00D9295C" w:rsidRDefault="0060144F" w:rsidP="009035B3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60144F" w:rsidRPr="00D9295C" w:rsidRDefault="0060144F" w:rsidP="009035B3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D9295C" w:rsidRDefault="0060144F" w:rsidP="009035B3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60144F" w:rsidRPr="00D9295C" w:rsidRDefault="0060144F" w:rsidP="009035B3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60144F" w:rsidRPr="00D9295C" w:rsidRDefault="0060144F" w:rsidP="009035B3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D9295C" w:rsidRDefault="0060144F" w:rsidP="009035B3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0144F" w:rsidRPr="00D9295C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60144F" w:rsidRPr="00D9295C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D9295C" w:rsidRPr="00D9295C" w:rsidTr="00515600">
        <w:trPr>
          <w:trHeight w:val="305"/>
        </w:trPr>
        <w:tc>
          <w:tcPr>
            <w:tcW w:w="392" w:type="dxa"/>
            <w:vMerge w:val="restart"/>
          </w:tcPr>
          <w:p w:rsidR="00D9295C" w:rsidRPr="00D9295C" w:rsidRDefault="00D9295C" w:rsidP="00D9295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Ильиных Вера Николаевна</w:t>
            </w:r>
          </w:p>
        </w:tc>
        <w:tc>
          <w:tcPr>
            <w:tcW w:w="1134" w:type="dxa"/>
            <w:vMerge w:val="restart"/>
          </w:tcPr>
          <w:p w:rsidR="00D9295C" w:rsidRPr="00D9295C" w:rsidRDefault="00A83C78" w:rsidP="00D929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D9295C" w:rsidRPr="00D9295C">
              <w:rPr>
                <w:sz w:val="16"/>
                <w:szCs w:val="16"/>
              </w:rPr>
              <w:t xml:space="preserve">ачальник отдела УФК </w:t>
            </w:r>
          </w:p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по Томской области</w:t>
            </w:r>
          </w:p>
        </w:tc>
        <w:tc>
          <w:tcPr>
            <w:tcW w:w="1275" w:type="dxa"/>
          </w:tcPr>
          <w:p w:rsidR="00D9295C" w:rsidRPr="00D9295C" w:rsidRDefault="00D9295C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bCs/>
                <w:sz w:val="16"/>
                <w:szCs w:val="16"/>
              </w:rPr>
            </w:pPr>
            <w:r w:rsidRPr="00D9295C">
              <w:rPr>
                <w:bCs/>
                <w:sz w:val="16"/>
                <w:szCs w:val="16"/>
              </w:rPr>
              <w:t>105,6</w:t>
            </w:r>
          </w:p>
        </w:tc>
        <w:tc>
          <w:tcPr>
            <w:tcW w:w="1276" w:type="dxa"/>
          </w:tcPr>
          <w:p w:rsidR="00D9295C" w:rsidRPr="00D9295C" w:rsidRDefault="00D9295C"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9295C" w:rsidRPr="00296008" w:rsidRDefault="00D9295C" w:rsidP="00D9295C">
            <w:pPr>
              <w:jc w:val="both"/>
              <w:rPr>
                <w:sz w:val="16"/>
                <w:szCs w:val="16"/>
              </w:rPr>
            </w:pPr>
            <w:r w:rsidRPr="00296008">
              <w:rPr>
                <w:sz w:val="16"/>
                <w:szCs w:val="16"/>
              </w:rPr>
              <w:t>1262036,02</w:t>
            </w:r>
          </w:p>
        </w:tc>
        <w:tc>
          <w:tcPr>
            <w:tcW w:w="1467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D9295C" w:rsidRPr="00D9295C" w:rsidTr="00515600">
        <w:trPr>
          <w:trHeight w:val="305"/>
        </w:trPr>
        <w:tc>
          <w:tcPr>
            <w:tcW w:w="392" w:type="dxa"/>
            <w:vMerge/>
          </w:tcPr>
          <w:p w:rsidR="00D9295C" w:rsidRPr="00D9295C" w:rsidRDefault="00D9295C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bCs/>
                <w:sz w:val="16"/>
                <w:szCs w:val="16"/>
              </w:rPr>
            </w:pPr>
            <w:r w:rsidRPr="00D9295C">
              <w:rPr>
                <w:bCs/>
                <w:sz w:val="16"/>
                <w:szCs w:val="16"/>
              </w:rPr>
              <w:t>67,6</w:t>
            </w:r>
          </w:p>
        </w:tc>
        <w:tc>
          <w:tcPr>
            <w:tcW w:w="1276" w:type="dxa"/>
          </w:tcPr>
          <w:p w:rsidR="00D9295C" w:rsidRPr="00D9295C" w:rsidRDefault="00D9295C"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 w:val="restart"/>
          </w:tcPr>
          <w:p w:rsidR="00D9295C" w:rsidRPr="004F5FDC" w:rsidRDefault="004F5FDC" w:rsidP="00D9295C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43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Кузнецов Игорь Владимирович</w:t>
            </w:r>
          </w:p>
        </w:tc>
        <w:tc>
          <w:tcPr>
            <w:tcW w:w="1134" w:type="dxa"/>
            <w:vMerge w:val="restart"/>
          </w:tcPr>
          <w:p w:rsidR="00D9295C" w:rsidRPr="00D9295C" w:rsidRDefault="00A83C78" w:rsidP="00D929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D9295C" w:rsidRPr="00D9295C">
              <w:rPr>
                <w:sz w:val="16"/>
                <w:szCs w:val="16"/>
              </w:rPr>
              <w:t xml:space="preserve">ачальник отдела УФК </w:t>
            </w:r>
          </w:p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по Томской области</w:t>
            </w: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1418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D9295C" w:rsidRPr="004F5FDC" w:rsidRDefault="00D9295C" w:rsidP="00D9295C">
            <w:pPr>
              <w:jc w:val="center"/>
              <w:rPr>
                <w:sz w:val="16"/>
                <w:szCs w:val="16"/>
                <w:lang w:val="en-US"/>
              </w:rPr>
            </w:pPr>
            <w:r w:rsidRPr="00D9295C">
              <w:rPr>
                <w:sz w:val="16"/>
                <w:szCs w:val="16"/>
              </w:rPr>
              <w:t>1929</w:t>
            </w:r>
            <w:r w:rsidR="004F5FDC"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1276" w:type="dxa"/>
          </w:tcPr>
          <w:p w:rsidR="00D9295C" w:rsidRPr="00D9295C" w:rsidRDefault="00D9295C" w:rsidP="00D9295C"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63,8</w:t>
            </w:r>
          </w:p>
        </w:tc>
        <w:tc>
          <w:tcPr>
            <w:tcW w:w="1276" w:type="dxa"/>
            <w:vMerge w:val="restart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9295C" w:rsidRPr="00D9295C" w:rsidRDefault="009035B3" w:rsidP="00D9295C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> </w:t>
            </w:r>
            <w:r w:rsidR="00D9295C" w:rsidRPr="00D9295C">
              <w:rPr>
                <w:sz w:val="16"/>
                <w:szCs w:val="16"/>
              </w:rPr>
              <w:t>L</w:t>
            </w:r>
            <w:r w:rsidR="00D9295C" w:rsidRPr="00D9295C">
              <w:rPr>
                <w:sz w:val="16"/>
                <w:szCs w:val="16"/>
                <w:lang w:val="en-US"/>
              </w:rPr>
              <w:t>ADA</w:t>
            </w:r>
            <w:r>
              <w:rPr>
                <w:sz w:val="16"/>
                <w:szCs w:val="16"/>
              </w:rPr>
              <w:t xml:space="preserve"> </w:t>
            </w:r>
            <w:r w:rsidR="00D9295C" w:rsidRPr="00D9295C">
              <w:rPr>
                <w:sz w:val="16"/>
                <w:szCs w:val="16"/>
              </w:rPr>
              <w:t>111930</w:t>
            </w:r>
          </w:p>
        </w:tc>
        <w:tc>
          <w:tcPr>
            <w:tcW w:w="1560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1215831,93</w:t>
            </w:r>
          </w:p>
        </w:tc>
        <w:tc>
          <w:tcPr>
            <w:tcW w:w="1467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/>
          </w:tcPr>
          <w:p w:rsidR="00D9295C" w:rsidRPr="00D9295C" w:rsidRDefault="00D9295C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56,6</w:t>
            </w:r>
          </w:p>
        </w:tc>
        <w:tc>
          <w:tcPr>
            <w:tcW w:w="1276" w:type="dxa"/>
          </w:tcPr>
          <w:p w:rsidR="00D9295C" w:rsidRPr="00D9295C" w:rsidRDefault="00D9295C" w:rsidP="00D9295C"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/>
          </w:tcPr>
          <w:p w:rsidR="00D9295C" w:rsidRPr="00D9295C" w:rsidRDefault="00D9295C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Супруг</w:t>
            </w:r>
            <w:r w:rsidRPr="00D9295C"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134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67,8</w:t>
            </w:r>
          </w:p>
        </w:tc>
        <w:tc>
          <w:tcPr>
            <w:tcW w:w="1276" w:type="dxa"/>
          </w:tcPr>
          <w:p w:rsidR="00D9295C" w:rsidRPr="00D9295C" w:rsidRDefault="00D9295C" w:rsidP="00D9295C">
            <w:pPr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а/</w:t>
            </w:r>
            <w:proofErr w:type="gramStart"/>
            <w:r w:rsidRPr="00D9295C">
              <w:rPr>
                <w:sz w:val="16"/>
                <w:szCs w:val="16"/>
              </w:rPr>
              <w:t>м</w:t>
            </w:r>
            <w:proofErr w:type="gramEnd"/>
            <w:r w:rsidRPr="00D9295C">
              <w:rPr>
                <w:sz w:val="16"/>
                <w:szCs w:val="16"/>
              </w:rPr>
              <w:t xml:space="preserve"> Пежо 308</w:t>
            </w:r>
          </w:p>
        </w:tc>
        <w:tc>
          <w:tcPr>
            <w:tcW w:w="1560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133405,53</w:t>
            </w:r>
          </w:p>
        </w:tc>
        <w:tc>
          <w:tcPr>
            <w:tcW w:w="1467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/>
          </w:tcPr>
          <w:p w:rsidR="00D9295C" w:rsidRPr="00D9295C" w:rsidRDefault="00D9295C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63,8</w:t>
            </w:r>
          </w:p>
        </w:tc>
        <w:tc>
          <w:tcPr>
            <w:tcW w:w="1276" w:type="dxa"/>
          </w:tcPr>
          <w:p w:rsidR="00D9295C" w:rsidRPr="00D9295C" w:rsidRDefault="00D9295C" w:rsidP="00D9295C"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/>
          </w:tcPr>
          <w:p w:rsidR="00D9295C" w:rsidRPr="00D9295C" w:rsidRDefault="00D9295C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63,8</w:t>
            </w:r>
          </w:p>
        </w:tc>
        <w:tc>
          <w:tcPr>
            <w:tcW w:w="1276" w:type="dxa"/>
          </w:tcPr>
          <w:p w:rsidR="00D9295C" w:rsidRPr="00D9295C" w:rsidRDefault="00D9295C" w:rsidP="00D9295C"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/>
          </w:tcPr>
          <w:p w:rsidR="00D9295C" w:rsidRPr="00D9295C" w:rsidRDefault="00D9295C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63,8</w:t>
            </w:r>
          </w:p>
        </w:tc>
        <w:tc>
          <w:tcPr>
            <w:tcW w:w="1276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 w:val="restart"/>
          </w:tcPr>
          <w:p w:rsidR="00D9295C" w:rsidRPr="004F5FDC" w:rsidRDefault="004F5FDC" w:rsidP="00D9295C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843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Павлова Татьяна Анатольевна</w:t>
            </w:r>
          </w:p>
        </w:tc>
        <w:tc>
          <w:tcPr>
            <w:tcW w:w="1134" w:type="dxa"/>
            <w:vMerge w:val="restart"/>
          </w:tcPr>
          <w:p w:rsidR="00D9295C" w:rsidRPr="00D9295C" w:rsidRDefault="00A83C78" w:rsidP="00D929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D9295C" w:rsidRPr="00D9295C">
              <w:rPr>
                <w:sz w:val="16"/>
                <w:szCs w:val="16"/>
              </w:rPr>
              <w:t>ачальник отдела УФК по Томской области</w:t>
            </w: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9295C" w:rsidRPr="00D9295C" w:rsidRDefault="007B62C6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И</w:t>
            </w:r>
            <w:r w:rsidR="00D9295C" w:rsidRPr="00D9295C">
              <w:rPr>
                <w:rStyle w:val="a6"/>
                <w:b w:val="0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</w:tcPr>
          <w:p w:rsidR="00D9295C" w:rsidRPr="004F5FD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2677</w:t>
            </w:r>
            <w:r w:rsidR="004F5FDC">
              <w:rPr>
                <w:rStyle w:val="a6"/>
                <w:b w:val="0"/>
                <w:sz w:val="16"/>
                <w:szCs w:val="16"/>
                <w:lang w:val="en-US"/>
              </w:rPr>
              <w:t>,0</w:t>
            </w:r>
          </w:p>
        </w:tc>
        <w:tc>
          <w:tcPr>
            <w:tcW w:w="1276" w:type="dxa"/>
          </w:tcPr>
          <w:p w:rsidR="00D9295C" w:rsidRPr="00D9295C" w:rsidRDefault="00D9295C" w:rsidP="00D9295C">
            <w:pPr>
              <w:jc w:val="center"/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28,0</w:t>
            </w:r>
          </w:p>
        </w:tc>
        <w:tc>
          <w:tcPr>
            <w:tcW w:w="1276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3536810,83</w:t>
            </w:r>
          </w:p>
        </w:tc>
        <w:tc>
          <w:tcPr>
            <w:tcW w:w="1467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/>
          </w:tcPr>
          <w:p w:rsidR="00D9295C" w:rsidRPr="00D9295C" w:rsidRDefault="00D9295C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9295C" w:rsidRPr="00D9295C" w:rsidRDefault="007B62C6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И</w:t>
            </w:r>
            <w:r w:rsidR="00D9295C" w:rsidRPr="00D9295C">
              <w:rPr>
                <w:rStyle w:val="a6"/>
                <w:b w:val="0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44,9</w:t>
            </w:r>
          </w:p>
        </w:tc>
        <w:tc>
          <w:tcPr>
            <w:tcW w:w="1276" w:type="dxa"/>
          </w:tcPr>
          <w:p w:rsidR="00D9295C" w:rsidRPr="00D9295C" w:rsidRDefault="00D9295C" w:rsidP="00D9295C">
            <w:pPr>
              <w:jc w:val="center"/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/>
          </w:tcPr>
          <w:p w:rsidR="00D9295C" w:rsidRPr="00D9295C" w:rsidRDefault="00D9295C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9295C" w:rsidRPr="00D9295C" w:rsidRDefault="007B62C6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И</w:t>
            </w:r>
            <w:r w:rsidR="00D9295C" w:rsidRPr="00D9295C">
              <w:rPr>
                <w:rStyle w:val="a6"/>
                <w:b w:val="0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28,6</w:t>
            </w:r>
          </w:p>
        </w:tc>
        <w:tc>
          <w:tcPr>
            <w:tcW w:w="1276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/>
          </w:tcPr>
          <w:p w:rsidR="00D9295C" w:rsidRPr="00D9295C" w:rsidRDefault="00D9295C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28,0</w:t>
            </w:r>
          </w:p>
        </w:tc>
        <w:tc>
          <w:tcPr>
            <w:tcW w:w="1276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/>
          </w:tcPr>
          <w:p w:rsidR="00D9295C" w:rsidRPr="00D9295C" w:rsidRDefault="00D9295C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9295C" w:rsidRPr="00D9295C" w:rsidRDefault="00D9295C" w:rsidP="00D9295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9295C" w:rsidRPr="00D9295C" w:rsidRDefault="00D9295C" w:rsidP="00D9295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9295C" w:rsidRPr="00D9295C" w:rsidRDefault="00D9295C" w:rsidP="00D9295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28,6</w:t>
            </w:r>
          </w:p>
        </w:tc>
        <w:tc>
          <w:tcPr>
            <w:tcW w:w="1276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 w:val="restart"/>
          </w:tcPr>
          <w:p w:rsidR="00D9295C" w:rsidRPr="004F5FDC" w:rsidRDefault="004F5FDC" w:rsidP="00BF7F66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843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Погодина Наталия Степановна</w:t>
            </w:r>
          </w:p>
        </w:tc>
        <w:tc>
          <w:tcPr>
            <w:tcW w:w="1134" w:type="dxa"/>
            <w:vMerge w:val="restart"/>
          </w:tcPr>
          <w:p w:rsidR="00D9295C" w:rsidRPr="00D9295C" w:rsidRDefault="00A83C78" w:rsidP="00D929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D9295C" w:rsidRPr="00D9295C">
              <w:rPr>
                <w:sz w:val="16"/>
                <w:szCs w:val="16"/>
              </w:rPr>
              <w:t xml:space="preserve">ачальник отдела УФК </w:t>
            </w:r>
          </w:p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по Томской области</w:t>
            </w: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8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935,0</w:t>
            </w:r>
          </w:p>
        </w:tc>
        <w:tc>
          <w:tcPr>
            <w:tcW w:w="1276" w:type="dxa"/>
          </w:tcPr>
          <w:p w:rsidR="00D9295C" w:rsidRPr="00D9295C" w:rsidRDefault="00D9295C" w:rsidP="00D9295C"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035B3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а/</w:t>
            </w:r>
            <w:proofErr w:type="gramStart"/>
            <w:r w:rsidRPr="00D9295C">
              <w:rPr>
                <w:sz w:val="16"/>
                <w:szCs w:val="16"/>
              </w:rPr>
              <w:t>м</w:t>
            </w:r>
            <w:proofErr w:type="gramEnd"/>
            <w:r w:rsidRPr="00D9295C">
              <w:rPr>
                <w:sz w:val="16"/>
                <w:szCs w:val="16"/>
              </w:rPr>
              <w:t xml:space="preserve"> Lexus </w:t>
            </w:r>
          </w:p>
          <w:p w:rsidR="00D9295C" w:rsidRPr="00D9295C" w:rsidRDefault="00D9295C" w:rsidP="00D9295C">
            <w:pPr>
              <w:jc w:val="both"/>
              <w:rPr>
                <w:sz w:val="16"/>
                <w:szCs w:val="16"/>
                <w:lang w:val="en-US"/>
              </w:rPr>
            </w:pPr>
            <w:r w:rsidRPr="00D9295C">
              <w:rPr>
                <w:sz w:val="16"/>
                <w:szCs w:val="16"/>
              </w:rPr>
              <w:t>SC 430</w:t>
            </w:r>
          </w:p>
        </w:tc>
        <w:tc>
          <w:tcPr>
            <w:tcW w:w="1560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985734,28</w:t>
            </w:r>
          </w:p>
        </w:tc>
        <w:tc>
          <w:tcPr>
            <w:tcW w:w="1467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/>
          </w:tcPr>
          <w:p w:rsidR="00D9295C" w:rsidRPr="00D9295C" w:rsidRDefault="00D9295C" w:rsidP="00BF7F6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1418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17,6</w:t>
            </w:r>
          </w:p>
        </w:tc>
        <w:tc>
          <w:tcPr>
            <w:tcW w:w="1276" w:type="dxa"/>
          </w:tcPr>
          <w:p w:rsidR="00D9295C" w:rsidRPr="00D9295C" w:rsidRDefault="00D9295C" w:rsidP="00D9295C"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</w:tr>
      <w:tr w:rsidR="00D9295C" w:rsidRPr="00D9295C" w:rsidTr="00515600">
        <w:trPr>
          <w:trHeight w:val="267"/>
        </w:trPr>
        <w:tc>
          <w:tcPr>
            <w:tcW w:w="392" w:type="dxa"/>
            <w:vMerge/>
          </w:tcPr>
          <w:p w:rsidR="00D9295C" w:rsidRPr="00D9295C" w:rsidRDefault="00D9295C" w:rsidP="00BF7F6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106,5</w:t>
            </w:r>
          </w:p>
        </w:tc>
        <w:tc>
          <w:tcPr>
            <w:tcW w:w="1276" w:type="dxa"/>
          </w:tcPr>
          <w:p w:rsidR="00D9295C" w:rsidRPr="00D9295C" w:rsidRDefault="00D9295C" w:rsidP="00D9295C"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/>
          </w:tcPr>
          <w:p w:rsidR="00D9295C" w:rsidRPr="00D9295C" w:rsidRDefault="00D9295C" w:rsidP="00BF7F6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106,5</w:t>
            </w:r>
          </w:p>
        </w:tc>
        <w:tc>
          <w:tcPr>
            <w:tcW w:w="1276" w:type="dxa"/>
          </w:tcPr>
          <w:p w:rsidR="00D9295C" w:rsidRPr="00D9295C" w:rsidRDefault="00D9295C" w:rsidP="00D9295C"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а/</w:t>
            </w:r>
            <w:proofErr w:type="gramStart"/>
            <w:r w:rsidRPr="00D9295C">
              <w:rPr>
                <w:sz w:val="16"/>
                <w:szCs w:val="16"/>
              </w:rPr>
              <w:t>м</w:t>
            </w:r>
            <w:proofErr w:type="gramEnd"/>
            <w:r w:rsidRPr="00D9295C">
              <w:rPr>
                <w:sz w:val="16"/>
                <w:szCs w:val="16"/>
              </w:rPr>
              <w:t xml:space="preserve"> Lexus </w:t>
            </w:r>
            <w:r w:rsidRPr="00D9295C">
              <w:rPr>
                <w:sz w:val="16"/>
                <w:szCs w:val="16"/>
                <w:lang w:val="en-US"/>
              </w:rPr>
              <w:t>RX</w:t>
            </w:r>
            <w:r w:rsidRPr="00D9295C">
              <w:rPr>
                <w:sz w:val="16"/>
                <w:szCs w:val="16"/>
              </w:rPr>
              <w:t xml:space="preserve">-350, </w:t>
            </w:r>
            <w:r w:rsidRPr="00D9295C">
              <w:rPr>
                <w:sz w:val="16"/>
                <w:szCs w:val="16"/>
                <w:lang w:val="en-US"/>
              </w:rPr>
              <w:t>BMW</w:t>
            </w:r>
            <w:r w:rsidRPr="00D9295C">
              <w:rPr>
                <w:sz w:val="16"/>
                <w:szCs w:val="16"/>
              </w:rPr>
              <w:t xml:space="preserve"> </w:t>
            </w:r>
            <w:r w:rsidRPr="00D9295C">
              <w:rPr>
                <w:sz w:val="16"/>
                <w:szCs w:val="16"/>
                <w:lang w:val="en-US"/>
              </w:rPr>
              <w:t>X</w:t>
            </w:r>
            <w:r w:rsidRPr="00D9295C">
              <w:rPr>
                <w:sz w:val="16"/>
                <w:szCs w:val="16"/>
              </w:rPr>
              <w:t>-5</w:t>
            </w:r>
          </w:p>
        </w:tc>
        <w:tc>
          <w:tcPr>
            <w:tcW w:w="1560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  <w:lang w:val="en-US"/>
              </w:rPr>
            </w:pPr>
            <w:r w:rsidRPr="00D9295C">
              <w:rPr>
                <w:sz w:val="16"/>
                <w:szCs w:val="16"/>
                <w:lang w:val="en-US"/>
              </w:rPr>
              <w:t>5300000,0</w:t>
            </w:r>
          </w:p>
        </w:tc>
        <w:tc>
          <w:tcPr>
            <w:tcW w:w="1467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/>
          </w:tcPr>
          <w:p w:rsidR="00D9295C" w:rsidRPr="00D9295C" w:rsidRDefault="00D9295C" w:rsidP="00BF7F6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proofErr w:type="spellStart"/>
            <w:r w:rsidRPr="00D9295C">
              <w:rPr>
                <w:sz w:val="16"/>
                <w:szCs w:val="16"/>
                <w:lang w:val="en-US"/>
              </w:rPr>
              <w:t>Гаражный</w:t>
            </w:r>
            <w:proofErr w:type="spellEnd"/>
            <w:r w:rsidRPr="00D9295C">
              <w:rPr>
                <w:sz w:val="16"/>
                <w:szCs w:val="16"/>
                <w:lang w:val="en-US"/>
              </w:rPr>
              <w:t xml:space="preserve"> </w:t>
            </w:r>
            <w:r w:rsidRPr="00D9295C">
              <w:rPr>
                <w:sz w:val="16"/>
                <w:szCs w:val="16"/>
              </w:rPr>
              <w:t>бокс</w:t>
            </w:r>
          </w:p>
        </w:tc>
        <w:tc>
          <w:tcPr>
            <w:tcW w:w="1418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22,6</w:t>
            </w:r>
          </w:p>
        </w:tc>
        <w:tc>
          <w:tcPr>
            <w:tcW w:w="1276" w:type="dxa"/>
          </w:tcPr>
          <w:p w:rsidR="00D9295C" w:rsidRPr="00D9295C" w:rsidRDefault="00D9295C" w:rsidP="00D9295C">
            <w:pPr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67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/>
          </w:tcPr>
          <w:p w:rsidR="00D9295C" w:rsidRPr="00D9295C" w:rsidRDefault="00D9295C" w:rsidP="00BF7F6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D9295C">
              <w:rPr>
                <w:rStyle w:val="a6"/>
                <w:b w:val="0"/>
                <w:sz w:val="16"/>
                <w:szCs w:val="16"/>
                <w:lang w:val="en-US"/>
              </w:rPr>
              <w:t>106,5</w:t>
            </w:r>
          </w:p>
        </w:tc>
        <w:tc>
          <w:tcPr>
            <w:tcW w:w="1276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/>
          </w:tcPr>
          <w:p w:rsidR="00D9295C" w:rsidRPr="00D9295C" w:rsidRDefault="00D9295C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106,5</w:t>
            </w:r>
          </w:p>
        </w:tc>
        <w:tc>
          <w:tcPr>
            <w:tcW w:w="1276" w:type="dxa"/>
          </w:tcPr>
          <w:p w:rsidR="00D9295C" w:rsidRPr="00D9295C" w:rsidRDefault="00D9295C" w:rsidP="00D9295C"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 w:val="restart"/>
          </w:tcPr>
          <w:p w:rsidR="00D9295C" w:rsidRPr="004F5FDC" w:rsidRDefault="004F5FDC" w:rsidP="00D9295C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843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Самоделов Олег Дмитриевич</w:t>
            </w:r>
          </w:p>
        </w:tc>
        <w:tc>
          <w:tcPr>
            <w:tcW w:w="1134" w:type="dxa"/>
            <w:vMerge w:val="restart"/>
          </w:tcPr>
          <w:p w:rsidR="00D9295C" w:rsidRPr="00D9295C" w:rsidRDefault="00A83C78" w:rsidP="00D929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D9295C" w:rsidRPr="00D9295C">
              <w:rPr>
                <w:sz w:val="16"/>
                <w:szCs w:val="16"/>
              </w:rPr>
              <w:t xml:space="preserve">ачальник отдела УФК </w:t>
            </w:r>
          </w:p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по Томской области</w:t>
            </w:r>
          </w:p>
        </w:tc>
        <w:tc>
          <w:tcPr>
            <w:tcW w:w="1275" w:type="dxa"/>
          </w:tcPr>
          <w:p w:rsidR="00D9295C" w:rsidRPr="00D9295C" w:rsidRDefault="00D9295C" w:rsidP="004F5FD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Земельный участок под строительство гаражей</w:t>
            </w:r>
          </w:p>
        </w:tc>
        <w:tc>
          <w:tcPr>
            <w:tcW w:w="1418" w:type="dxa"/>
          </w:tcPr>
          <w:p w:rsidR="00D9295C" w:rsidRPr="00D9295C" w:rsidRDefault="004F5FDC" w:rsidP="00D92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</w:t>
            </w:r>
            <w:proofErr w:type="spellStart"/>
            <w:r w:rsidR="00D9295C" w:rsidRPr="00D9295C">
              <w:rPr>
                <w:sz w:val="16"/>
                <w:szCs w:val="16"/>
              </w:rPr>
              <w:t>олевая</w:t>
            </w:r>
            <w:proofErr w:type="spellEnd"/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bCs/>
                <w:sz w:val="16"/>
                <w:szCs w:val="16"/>
              </w:rPr>
            </w:pPr>
            <w:r w:rsidRPr="00D9295C">
              <w:rPr>
                <w:bCs/>
                <w:sz w:val="16"/>
                <w:szCs w:val="16"/>
              </w:rPr>
              <w:t>5075,0</w:t>
            </w:r>
          </w:p>
        </w:tc>
        <w:tc>
          <w:tcPr>
            <w:tcW w:w="1276" w:type="dxa"/>
          </w:tcPr>
          <w:p w:rsidR="00D9295C" w:rsidRPr="00D9295C" w:rsidRDefault="00D9295C" w:rsidP="00D9295C"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59,4</w:t>
            </w:r>
          </w:p>
        </w:tc>
        <w:tc>
          <w:tcPr>
            <w:tcW w:w="1276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035B3" w:rsidRPr="00A83C78" w:rsidRDefault="00D9295C" w:rsidP="009035B3">
            <w:pPr>
              <w:rPr>
                <w:sz w:val="16"/>
                <w:szCs w:val="16"/>
                <w:lang w:val="en-US"/>
              </w:rPr>
            </w:pPr>
            <w:r w:rsidRPr="00D9295C">
              <w:rPr>
                <w:sz w:val="16"/>
                <w:szCs w:val="16"/>
              </w:rPr>
              <w:t>а</w:t>
            </w:r>
            <w:r w:rsidRPr="00D9295C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D9295C">
              <w:rPr>
                <w:sz w:val="16"/>
                <w:szCs w:val="16"/>
              </w:rPr>
              <w:t>м</w:t>
            </w:r>
            <w:proofErr w:type="gramEnd"/>
            <w:r w:rsidRPr="00D9295C">
              <w:rPr>
                <w:sz w:val="16"/>
                <w:szCs w:val="16"/>
                <w:lang w:val="en-US"/>
              </w:rPr>
              <w:t xml:space="preserve"> Hyundai Solaris, </w:t>
            </w:r>
          </w:p>
          <w:p w:rsidR="00D9295C" w:rsidRPr="00D9295C" w:rsidRDefault="00D9295C" w:rsidP="009035B3">
            <w:pPr>
              <w:rPr>
                <w:sz w:val="16"/>
                <w:szCs w:val="16"/>
                <w:lang w:val="en-US"/>
              </w:rPr>
            </w:pPr>
            <w:r w:rsidRPr="00D9295C"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D9295C">
              <w:rPr>
                <w:sz w:val="16"/>
                <w:szCs w:val="16"/>
                <w:lang w:val="en-US"/>
              </w:rPr>
              <w:t>Cerato</w:t>
            </w:r>
            <w:proofErr w:type="spellEnd"/>
          </w:p>
        </w:tc>
        <w:tc>
          <w:tcPr>
            <w:tcW w:w="1560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1069287,55</w:t>
            </w:r>
          </w:p>
        </w:tc>
        <w:tc>
          <w:tcPr>
            <w:tcW w:w="1467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/>
          </w:tcPr>
          <w:p w:rsidR="00D9295C" w:rsidRPr="00D9295C" w:rsidRDefault="00D9295C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4F5FD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bCs/>
                <w:sz w:val="16"/>
                <w:szCs w:val="16"/>
              </w:rPr>
            </w:pPr>
            <w:r w:rsidRPr="00D9295C">
              <w:rPr>
                <w:bCs/>
                <w:sz w:val="16"/>
                <w:szCs w:val="16"/>
              </w:rPr>
              <w:t>20,1</w:t>
            </w:r>
          </w:p>
        </w:tc>
        <w:tc>
          <w:tcPr>
            <w:tcW w:w="1276" w:type="dxa"/>
          </w:tcPr>
          <w:p w:rsidR="00D9295C" w:rsidRPr="00D9295C" w:rsidRDefault="00D9295C" w:rsidP="00D9295C">
            <w:pPr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63,0</w:t>
            </w:r>
          </w:p>
        </w:tc>
        <w:tc>
          <w:tcPr>
            <w:tcW w:w="1276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/>
          </w:tcPr>
          <w:p w:rsidR="00D9295C" w:rsidRPr="00D9295C" w:rsidRDefault="00D9295C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4F5FD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bCs/>
                <w:sz w:val="16"/>
                <w:szCs w:val="16"/>
              </w:rPr>
            </w:pPr>
            <w:r w:rsidRPr="00D9295C">
              <w:rPr>
                <w:bCs/>
                <w:sz w:val="16"/>
                <w:szCs w:val="16"/>
              </w:rPr>
              <w:t>49,5</w:t>
            </w:r>
          </w:p>
        </w:tc>
        <w:tc>
          <w:tcPr>
            <w:tcW w:w="1276" w:type="dxa"/>
          </w:tcPr>
          <w:p w:rsidR="00D9295C" w:rsidRPr="00D9295C" w:rsidRDefault="00D9295C" w:rsidP="00D9295C">
            <w:pPr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203907,78</w:t>
            </w:r>
          </w:p>
        </w:tc>
        <w:tc>
          <w:tcPr>
            <w:tcW w:w="1467" w:type="dxa"/>
            <w:vMerge w:val="restart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D9295C" w:rsidRPr="00D9295C" w:rsidTr="00515600">
        <w:tc>
          <w:tcPr>
            <w:tcW w:w="392" w:type="dxa"/>
            <w:vMerge/>
          </w:tcPr>
          <w:p w:rsidR="00D9295C" w:rsidRPr="00D9295C" w:rsidRDefault="00D9295C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59,4</w:t>
            </w:r>
          </w:p>
        </w:tc>
        <w:tc>
          <w:tcPr>
            <w:tcW w:w="1276" w:type="dxa"/>
          </w:tcPr>
          <w:p w:rsidR="00D9295C" w:rsidRPr="00D9295C" w:rsidRDefault="00D9295C" w:rsidP="00D9295C">
            <w:pPr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</w:tr>
      <w:tr w:rsidR="00D9295C" w:rsidRPr="00D9295C" w:rsidTr="00515600">
        <w:trPr>
          <w:trHeight w:val="230"/>
        </w:trPr>
        <w:tc>
          <w:tcPr>
            <w:tcW w:w="392" w:type="dxa"/>
            <w:vMerge/>
          </w:tcPr>
          <w:p w:rsidR="00D9295C" w:rsidRPr="00D9295C" w:rsidRDefault="00D9295C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9295C" w:rsidRPr="00D9295C" w:rsidRDefault="00D9295C" w:rsidP="00D9295C">
            <w:r w:rsidRPr="00D929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9295C" w:rsidRPr="00D9295C" w:rsidRDefault="00D9295C" w:rsidP="00D9295C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59,4</w:t>
            </w:r>
          </w:p>
        </w:tc>
        <w:tc>
          <w:tcPr>
            <w:tcW w:w="1276" w:type="dxa"/>
          </w:tcPr>
          <w:p w:rsidR="00D9295C" w:rsidRPr="00D9295C" w:rsidRDefault="00D9295C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</w:tcPr>
          <w:p w:rsidR="00D9295C" w:rsidRPr="00D9295C" w:rsidRDefault="00D9295C" w:rsidP="00D9295C">
            <w:pPr>
              <w:jc w:val="both"/>
              <w:rPr>
                <w:sz w:val="16"/>
                <w:szCs w:val="16"/>
              </w:rPr>
            </w:pPr>
          </w:p>
        </w:tc>
      </w:tr>
      <w:tr w:rsidR="00515600" w:rsidRPr="00D9295C" w:rsidTr="00515600">
        <w:trPr>
          <w:trHeight w:val="705"/>
        </w:trPr>
        <w:tc>
          <w:tcPr>
            <w:tcW w:w="392" w:type="dxa"/>
            <w:vMerge w:val="restart"/>
          </w:tcPr>
          <w:p w:rsidR="00515600" w:rsidRPr="00D9295C" w:rsidRDefault="00515600" w:rsidP="0051560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lastRenderedPageBreak/>
              <w:t>№</w:t>
            </w:r>
          </w:p>
          <w:p w:rsidR="00515600" w:rsidRPr="00D9295C" w:rsidRDefault="00515600" w:rsidP="00515600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9295C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D9295C">
              <w:rPr>
                <w:sz w:val="16"/>
                <w:szCs w:val="16"/>
              </w:rPr>
              <w:t>/</w:t>
            </w:r>
            <w:proofErr w:type="spellStart"/>
            <w:r w:rsidRPr="00D9295C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515600" w:rsidRPr="00D9295C" w:rsidRDefault="00515600" w:rsidP="00515600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515600" w:rsidRPr="00D9295C" w:rsidRDefault="00515600" w:rsidP="00515600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15600" w:rsidRPr="00D9295C" w:rsidRDefault="00515600" w:rsidP="00515600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15600" w:rsidRPr="00D9295C" w:rsidRDefault="00515600" w:rsidP="00515600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15600" w:rsidRPr="00D9295C" w:rsidRDefault="00515600" w:rsidP="00515600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Транспортные средства</w:t>
            </w:r>
          </w:p>
          <w:p w:rsidR="00515600" w:rsidRPr="00515600" w:rsidRDefault="00515600" w:rsidP="00515600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515600" w:rsidRPr="00D9295C" w:rsidRDefault="00515600" w:rsidP="00515600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Декларированный годовой доход</w:t>
            </w:r>
            <w:r w:rsidRPr="00D9295C">
              <w:rPr>
                <w:rStyle w:val="a5"/>
                <w:sz w:val="16"/>
                <w:szCs w:val="16"/>
              </w:rPr>
              <w:t>1</w:t>
            </w:r>
            <w:r w:rsidRPr="00D9295C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67" w:type="dxa"/>
            <w:vMerge w:val="restart"/>
          </w:tcPr>
          <w:p w:rsidR="00515600" w:rsidRPr="00D9295C" w:rsidRDefault="00515600" w:rsidP="00515600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9295C">
              <w:rPr>
                <w:rStyle w:val="a5"/>
                <w:sz w:val="16"/>
                <w:szCs w:val="16"/>
              </w:rPr>
              <w:t>2</w:t>
            </w:r>
            <w:r w:rsidRPr="00D9295C">
              <w:rPr>
                <w:sz w:val="16"/>
                <w:szCs w:val="16"/>
              </w:rPr>
              <w:t xml:space="preserve"> (вид приобретенного имущества, источники</w:t>
            </w:r>
            <w:r>
              <w:rPr>
                <w:sz w:val="16"/>
                <w:szCs w:val="16"/>
              </w:rPr>
              <w:t>)</w:t>
            </w:r>
          </w:p>
        </w:tc>
      </w:tr>
      <w:tr w:rsidR="00515600" w:rsidRPr="00D9295C" w:rsidTr="00515600">
        <w:trPr>
          <w:trHeight w:val="705"/>
        </w:trPr>
        <w:tc>
          <w:tcPr>
            <w:tcW w:w="392" w:type="dxa"/>
            <w:vMerge/>
          </w:tcPr>
          <w:p w:rsidR="00515600" w:rsidRPr="00D9295C" w:rsidRDefault="00515600" w:rsidP="0051560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5600" w:rsidRPr="00D9295C" w:rsidRDefault="00515600" w:rsidP="005156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15600" w:rsidRPr="00D9295C" w:rsidRDefault="00515600" w:rsidP="005156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5600" w:rsidRPr="00D9295C" w:rsidRDefault="00515600" w:rsidP="00515600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515600" w:rsidRPr="00D9295C" w:rsidRDefault="00515600" w:rsidP="00515600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515600" w:rsidRPr="00D9295C" w:rsidRDefault="00515600" w:rsidP="00515600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515600" w:rsidRPr="00D9295C" w:rsidRDefault="00515600" w:rsidP="00515600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515600" w:rsidRPr="00D9295C" w:rsidRDefault="00515600" w:rsidP="00515600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515600" w:rsidRPr="00D9295C" w:rsidRDefault="00515600" w:rsidP="00515600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515600" w:rsidRPr="00D9295C" w:rsidRDefault="00515600" w:rsidP="00515600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15600" w:rsidRPr="00D9295C" w:rsidRDefault="00515600" w:rsidP="005156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5600" w:rsidRPr="00D9295C" w:rsidRDefault="00515600" w:rsidP="005156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515600" w:rsidRPr="00D9295C" w:rsidRDefault="00515600" w:rsidP="00515600">
            <w:pPr>
              <w:jc w:val="center"/>
              <w:rPr>
                <w:sz w:val="16"/>
                <w:szCs w:val="16"/>
              </w:rPr>
            </w:pPr>
          </w:p>
        </w:tc>
      </w:tr>
      <w:tr w:rsidR="00296008" w:rsidRPr="00D9295C" w:rsidTr="00515600">
        <w:trPr>
          <w:trHeight w:val="552"/>
        </w:trPr>
        <w:tc>
          <w:tcPr>
            <w:tcW w:w="392" w:type="dxa"/>
            <w:vMerge w:val="restart"/>
          </w:tcPr>
          <w:p w:rsidR="00296008" w:rsidRPr="00296008" w:rsidRDefault="00296008" w:rsidP="0029600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Семеняко Анна Владимировна</w:t>
            </w:r>
          </w:p>
        </w:tc>
        <w:tc>
          <w:tcPr>
            <w:tcW w:w="1134" w:type="dxa"/>
          </w:tcPr>
          <w:p w:rsidR="00296008" w:rsidRPr="00D9295C" w:rsidRDefault="00A83C78" w:rsidP="002960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296008" w:rsidRPr="00D9295C">
              <w:rPr>
                <w:sz w:val="16"/>
                <w:szCs w:val="16"/>
              </w:rPr>
              <w:t xml:space="preserve">ачальник отдела УФК </w:t>
            </w:r>
          </w:p>
          <w:p w:rsidR="00296008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по Томской области</w:t>
            </w: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с ограничением права - ипотека в силу закона </w:t>
            </w:r>
          </w:p>
        </w:tc>
        <w:tc>
          <w:tcPr>
            <w:tcW w:w="850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1187223,20</w:t>
            </w:r>
          </w:p>
        </w:tc>
        <w:tc>
          <w:tcPr>
            <w:tcW w:w="1467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</w:tr>
      <w:tr w:rsidR="00296008" w:rsidRPr="00D9295C" w:rsidTr="009035B3">
        <w:trPr>
          <w:trHeight w:val="370"/>
        </w:trPr>
        <w:tc>
          <w:tcPr>
            <w:tcW w:w="392" w:type="dxa"/>
            <w:vMerge/>
          </w:tcPr>
          <w:p w:rsidR="00296008" w:rsidRDefault="00296008" w:rsidP="00296008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296008" w:rsidRPr="00D9295C" w:rsidRDefault="00296008" w:rsidP="00296008">
            <w:r w:rsidRPr="00D929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61,1</w:t>
            </w: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37243,39</w:t>
            </w:r>
          </w:p>
        </w:tc>
        <w:tc>
          <w:tcPr>
            <w:tcW w:w="1467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</w:tr>
      <w:tr w:rsidR="00296008" w:rsidRPr="00D9295C" w:rsidTr="009035B3">
        <w:trPr>
          <w:trHeight w:val="419"/>
        </w:trPr>
        <w:tc>
          <w:tcPr>
            <w:tcW w:w="392" w:type="dxa"/>
            <w:vMerge w:val="restart"/>
          </w:tcPr>
          <w:p w:rsidR="00296008" w:rsidRPr="00296008" w:rsidRDefault="00296008" w:rsidP="0029600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</w:p>
        </w:tc>
        <w:tc>
          <w:tcPr>
            <w:tcW w:w="1843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Барило Ольга Леонидовна</w:t>
            </w:r>
          </w:p>
        </w:tc>
        <w:tc>
          <w:tcPr>
            <w:tcW w:w="1134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D9295C">
              <w:rPr>
                <w:sz w:val="16"/>
                <w:szCs w:val="16"/>
              </w:rPr>
              <w:t xml:space="preserve">лавный казначей </w:t>
            </w: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23,1</w:t>
            </w: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882218,01</w:t>
            </w:r>
          </w:p>
        </w:tc>
        <w:tc>
          <w:tcPr>
            <w:tcW w:w="1467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</w:tr>
      <w:tr w:rsidR="00296008" w:rsidRPr="00D9295C" w:rsidTr="009035B3">
        <w:trPr>
          <w:trHeight w:val="386"/>
        </w:trPr>
        <w:tc>
          <w:tcPr>
            <w:tcW w:w="392" w:type="dxa"/>
            <w:vMerge/>
          </w:tcPr>
          <w:p w:rsidR="00296008" w:rsidRPr="00D9295C" w:rsidRDefault="00296008" w:rsidP="0029600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  <w:lang w:val="en-US"/>
              </w:rPr>
            </w:pPr>
            <w:r w:rsidRPr="00D9295C">
              <w:rPr>
                <w:sz w:val="16"/>
                <w:szCs w:val="16"/>
                <w:lang w:val="en-US"/>
              </w:rPr>
              <w:t>23</w:t>
            </w:r>
            <w:r w:rsidRPr="00D9295C">
              <w:rPr>
                <w:sz w:val="16"/>
                <w:szCs w:val="16"/>
              </w:rPr>
              <w:t>,</w:t>
            </w:r>
            <w:r w:rsidRPr="00D9295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Hyundai Tucs</w:t>
            </w:r>
            <w:r>
              <w:rPr>
                <w:sz w:val="16"/>
                <w:szCs w:val="16"/>
                <w:lang w:val="en-US"/>
              </w:rPr>
              <w:t>o</w:t>
            </w:r>
            <w:r w:rsidRPr="00D9295C">
              <w:rPr>
                <w:sz w:val="16"/>
                <w:szCs w:val="16"/>
              </w:rPr>
              <w:t>n</w:t>
            </w:r>
          </w:p>
        </w:tc>
        <w:tc>
          <w:tcPr>
            <w:tcW w:w="1560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192452,03</w:t>
            </w:r>
          </w:p>
        </w:tc>
        <w:tc>
          <w:tcPr>
            <w:tcW w:w="1467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</w:tr>
      <w:tr w:rsidR="00296008" w:rsidRPr="00D9295C" w:rsidTr="009035B3">
        <w:trPr>
          <w:trHeight w:val="394"/>
        </w:trPr>
        <w:tc>
          <w:tcPr>
            <w:tcW w:w="392" w:type="dxa"/>
            <w:vMerge/>
          </w:tcPr>
          <w:p w:rsidR="00296008" w:rsidRPr="00D9295C" w:rsidRDefault="00296008" w:rsidP="0029600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23,1</w:t>
            </w: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</w:tr>
      <w:tr w:rsidR="00296008" w:rsidRPr="00D9295C" w:rsidTr="00515600">
        <w:trPr>
          <w:trHeight w:val="552"/>
        </w:trPr>
        <w:tc>
          <w:tcPr>
            <w:tcW w:w="392" w:type="dxa"/>
          </w:tcPr>
          <w:p w:rsidR="00296008" w:rsidRPr="00296008" w:rsidRDefault="00296008" w:rsidP="0029600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  <w:lang w:val="en-US"/>
              </w:rPr>
              <w:t>Мамон Людмила Антоновна</w:t>
            </w:r>
          </w:p>
        </w:tc>
        <w:tc>
          <w:tcPr>
            <w:tcW w:w="1134" w:type="dxa"/>
          </w:tcPr>
          <w:p w:rsidR="00296008" w:rsidRPr="00D9295C" w:rsidRDefault="00A83C78" w:rsidP="002960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296008" w:rsidRPr="00D9295C">
              <w:rPr>
                <w:sz w:val="16"/>
                <w:szCs w:val="16"/>
              </w:rPr>
              <w:t>лавный специалист-эксперт</w:t>
            </w: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53,4</w:t>
            </w: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609208,79</w:t>
            </w:r>
          </w:p>
        </w:tc>
        <w:tc>
          <w:tcPr>
            <w:tcW w:w="1467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</w:tr>
      <w:tr w:rsidR="00296008" w:rsidRPr="00D9295C" w:rsidTr="00515600">
        <w:trPr>
          <w:trHeight w:val="293"/>
        </w:trPr>
        <w:tc>
          <w:tcPr>
            <w:tcW w:w="392" w:type="dxa"/>
            <w:vMerge w:val="restart"/>
          </w:tcPr>
          <w:p w:rsidR="00296008" w:rsidRPr="00296008" w:rsidRDefault="00296008" w:rsidP="0029600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  <w:vMerge w:val="restart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proofErr w:type="spellStart"/>
            <w:r w:rsidRPr="00D9295C">
              <w:rPr>
                <w:sz w:val="16"/>
                <w:szCs w:val="16"/>
                <w:lang w:val="en-US"/>
              </w:rPr>
              <w:t>Михайлов</w:t>
            </w:r>
            <w:proofErr w:type="spellEnd"/>
            <w:r w:rsidRPr="00D9295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9295C">
              <w:rPr>
                <w:sz w:val="16"/>
                <w:szCs w:val="16"/>
                <w:lang w:val="en-US"/>
              </w:rPr>
              <w:t>Алексей</w:t>
            </w:r>
            <w:proofErr w:type="spellEnd"/>
            <w:r w:rsidRPr="00D9295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9295C">
              <w:rPr>
                <w:sz w:val="16"/>
                <w:szCs w:val="16"/>
                <w:lang w:val="en-US"/>
              </w:rPr>
              <w:t>Анатольевич</w:t>
            </w:r>
            <w:proofErr w:type="spellEnd"/>
          </w:p>
        </w:tc>
        <w:tc>
          <w:tcPr>
            <w:tcW w:w="1134" w:type="dxa"/>
            <w:vMerge w:val="restart"/>
          </w:tcPr>
          <w:p w:rsidR="00296008" w:rsidRPr="00D9295C" w:rsidRDefault="00A83C78" w:rsidP="002960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296008" w:rsidRPr="00D9295C">
              <w:rPr>
                <w:sz w:val="16"/>
                <w:szCs w:val="16"/>
              </w:rPr>
              <w:t>лавный специалист-эксперт</w:t>
            </w:r>
          </w:p>
        </w:tc>
        <w:tc>
          <w:tcPr>
            <w:tcW w:w="1275" w:type="dxa"/>
            <w:vMerge w:val="restart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53,2</w:t>
            </w: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96008" w:rsidRPr="00515600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586941,41</w:t>
            </w:r>
          </w:p>
        </w:tc>
        <w:tc>
          <w:tcPr>
            <w:tcW w:w="1467" w:type="dxa"/>
            <w:vMerge w:val="restart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</w:tr>
      <w:tr w:rsidR="00296008" w:rsidRPr="00D9295C" w:rsidTr="00515600">
        <w:trPr>
          <w:trHeight w:val="282"/>
        </w:trPr>
        <w:tc>
          <w:tcPr>
            <w:tcW w:w="392" w:type="dxa"/>
            <w:vMerge/>
          </w:tcPr>
          <w:p w:rsidR="00296008" w:rsidRPr="00D9295C" w:rsidRDefault="00296008" w:rsidP="0029600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57,7</w:t>
            </w: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296008" w:rsidRPr="00515600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</w:tr>
      <w:tr w:rsidR="00296008" w:rsidRPr="00D9295C" w:rsidTr="00515600">
        <w:trPr>
          <w:trHeight w:val="552"/>
        </w:trPr>
        <w:tc>
          <w:tcPr>
            <w:tcW w:w="392" w:type="dxa"/>
          </w:tcPr>
          <w:p w:rsidR="00296008" w:rsidRPr="00296008" w:rsidRDefault="00296008" w:rsidP="0029600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43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Рябова Александра Игоревна</w:t>
            </w:r>
          </w:p>
        </w:tc>
        <w:tc>
          <w:tcPr>
            <w:tcW w:w="1134" w:type="dxa"/>
          </w:tcPr>
          <w:p w:rsidR="00296008" w:rsidRPr="00D9295C" w:rsidRDefault="00A83C78" w:rsidP="002960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296008" w:rsidRPr="00D9295C">
              <w:rPr>
                <w:sz w:val="16"/>
                <w:szCs w:val="16"/>
              </w:rPr>
              <w:t>лавный специалист-эксперт</w:t>
            </w: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61,6</w:t>
            </w: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621668,36</w:t>
            </w:r>
          </w:p>
        </w:tc>
        <w:tc>
          <w:tcPr>
            <w:tcW w:w="1467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</w:tr>
      <w:tr w:rsidR="00296008" w:rsidRPr="00D9295C" w:rsidTr="00515600">
        <w:trPr>
          <w:trHeight w:val="552"/>
        </w:trPr>
        <w:tc>
          <w:tcPr>
            <w:tcW w:w="392" w:type="dxa"/>
            <w:vMerge w:val="restart"/>
          </w:tcPr>
          <w:p w:rsidR="00296008" w:rsidRPr="00296008" w:rsidRDefault="00296008" w:rsidP="0029600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43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Уварова Нина Акинфовна</w:t>
            </w:r>
          </w:p>
        </w:tc>
        <w:tc>
          <w:tcPr>
            <w:tcW w:w="1134" w:type="dxa"/>
          </w:tcPr>
          <w:p w:rsidR="00296008" w:rsidRPr="00D9295C" w:rsidRDefault="00A83C78" w:rsidP="002960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296008" w:rsidRPr="00D9295C">
              <w:rPr>
                <w:sz w:val="16"/>
                <w:szCs w:val="16"/>
              </w:rPr>
              <w:t>лавный специалист-эксперт</w:t>
            </w: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56,2</w:t>
            </w: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618881,96</w:t>
            </w:r>
          </w:p>
        </w:tc>
        <w:tc>
          <w:tcPr>
            <w:tcW w:w="1467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</w:tr>
      <w:tr w:rsidR="00296008" w:rsidRPr="00D9295C" w:rsidTr="00515600">
        <w:tc>
          <w:tcPr>
            <w:tcW w:w="392" w:type="dxa"/>
            <w:vMerge/>
          </w:tcPr>
          <w:p w:rsidR="00296008" w:rsidRPr="00D9295C" w:rsidRDefault="00296008" w:rsidP="0029600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8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1000,0</w:t>
            </w: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vMerge w:val="restart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D9295C">
              <w:rPr>
                <w:rStyle w:val="a6"/>
                <w:b w:val="0"/>
                <w:sz w:val="16"/>
                <w:szCs w:val="16"/>
                <w:lang w:val="en-US"/>
              </w:rPr>
              <w:t>156,0</w:t>
            </w:r>
          </w:p>
        </w:tc>
        <w:tc>
          <w:tcPr>
            <w:tcW w:w="1276" w:type="dxa"/>
            <w:vMerge w:val="restart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  <w:lang w:val="en-US"/>
              </w:rPr>
            </w:pPr>
            <w:r w:rsidRPr="00D9295C">
              <w:rPr>
                <w:sz w:val="16"/>
                <w:szCs w:val="16"/>
              </w:rPr>
              <w:t>а/</w:t>
            </w:r>
            <w:proofErr w:type="gramStart"/>
            <w:r w:rsidRPr="00D9295C">
              <w:rPr>
                <w:sz w:val="16"/>
                <w:szCs w:val="16"/>
              </w:rPr>
              <w:t>м</w:t>
            </w:r>
            <w:proofErr w:type="gramEnd"/>
            <w:r w:rsidRPr="00D9295C">
              <w:rPr>
                <w:sz w:val="16"/>
                <w:szCs w:val="16"/>
              </w:rPr>
              <w:t xml:space="preserve"> </w:t>
            </w:r>
            <w:r w:rsidRPr="00D9295C">
              <w:rPr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560" w:type="dxa"/>
            <w:vMerge w:val="restart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546071,56</w:t>
            </w:r>
          </w:p>
        </w:tc>
        <w:tc>
          <w:tcPr>
            <w:tcW w:w="1467" w:type="dxa"/>
            <w:vMerge w:val="restart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</w:tr>
      <w:tr w:rsidR="00296008" w:rsidRPr="00D9295C" w:rsidTr="00515600">
        <w:tc>
          <w:tcPr>
            <w:tcW w:w="392" w:type="dxa"/>
            <w:vMerge/>
          </w:tcPr>
          <w:p w:rsidR="00296008" w:rsidRPr="00D9295C" w:rsidRDefault="00296008" w:rsidP="0029600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418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56,2</w:t>
            </w: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</w:tr>
      <w:tr w:rsidR="00296008" w:rsidRPr="00D9295C" w:rsidTr="00515600">
        <w:tc>
          <w:tcPr>
            <w:tcW w:w="392" w:type="dxa"/>
            <w:vMerge/>
          </w:tcPr>
          <w:p w:rsidR="00296008" w:rsidRPr="00D9295C" w:rsidRDefault="00296008" w:rsidP="0029600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56,2</w:t>
            </w: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</w:tr>
      <w:tr w:rsidR="00296008" w:rsidRPr="00D9295C" w:rsidTr="00515600">
        <w:tc>
          <w:tcPr>
            <w:tcW w:w="392" w:type="dxa"/>
            <w:vMerge w:val="restart"/>
          </w:tcPr>
          <w:p w:rsidR="00296008" w:rsidRPr="00296008" w:rsidRDefault="00296008" w:rsidP="0029600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Шурутова Ирина Игоревна</w:t>
            </w:r>
          </w:p>
        </w:tc>
        <w:tc>
          <w:tcPr>
            <w:tcW w:w="1134" w:type="dxa"/>
          </w:tcPr>
          <w:p w:rsidR="00296008" w:rsidRPr="00D9295C" w:rsidRDefault="00A83C78" w:rsidP="002960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296008" w:rsidRPr="00D9295C">
              <w:rPr>
                <w:sz w:val="16"/>
                <w:szCs w:val="16"/>
              </w:rPr>
              <w:t>лавный специалист-эксперт</w:t>
            </w: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0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64,2</w:t>
            </w: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</w:pPr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492245,83</w:t>
            </w:r>
          </w:p>
        </w:tc>
        <w:tc>
          <w:tcPr>
            <w:tcW w:w="1467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</w:tr>
      <w:tr w:rsidR="00296008" w:rsidRPr="00D9295C" w:rsidTr="00515600">
        <w:tc>
          <w:tcPr>
            <w:tcW w:w="392" w:type="dxa"/>
            <w:vMerge/>
          </w:tcPr>
          <w:p w:rsidR="00296008" w:rsidRPr="00D9295C" w:rsidRDefault="00296008" w:rsidP="0029600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0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64,2</w:t>
            </w: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</w:pPr>
            <w:r w:rsidRPr="00D9295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  <w:lang w:val="en-US"/>
              </w:rPr>
            </w:pPr>
            <w:r w:rsidRPr="00D9295C">
              <w:rPr>
                <w:sz w:val="16"/>
                <w:szCs w:val="16"/>
              </w:rPr>
              <w:t>а/</w:t>
            </w:r>
            <w:proofErr w:type="gramStart"/>
            <w:r w:rsidRPr="00D9295C">
              <w:rPr>
                <w:sz w:val="16"/>
                <w:szCs w:val="16"/>
              </w:rPr>
              <w:t>м</w:t>
            </w:r>
            <w:proofErr w:type="gramEnd"/>
            <w:r w:rsidRPr="00D9295C">
              <w:rPr>
                <w:sz w:val="16"/>
                <w:szCs w:val="16"/>
              </w:rPr>
              <w:t xml:space="preserve"> Hy</w:t>
            </w:r>
            <w:r w:rsidRPr="00D9295C">
              <w:rPr>
                <w:sz w:val="16"/>
                <w:szCs w:val="16"/>
                <w:lang w:val="en-US"/>
              </w:rPr>
              <w:t>u</w:t>
            </w:r>
            <w:r w:rsidRPr="00D9295C">
              <w:rPr>
                <w:sz w:val="16"/>
                <w:szCs w:val="16"/>
              </w:rPr>
              <w:t>ndai Sonata</w:t>
            </w:r>
          </w:p>
        </w:tc>
        <w:tc>
          <w:tcPr>
            <w:tcW w:w="1560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283951,12</w:t>
            </w:r>
          </w:p>
        </w:tc>
        <w:tc>
          <w:tcPr>
            <w:tcW w:w="1467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</w:tr>
      <w:tr w:rsidR="00296008" w:rsidRPr="00D9295C" w:rsidTr="00515600">
        <w:tc>
          <w:tcPr>
            <w:tcW w:w="392" w:type="dxa"/>
            <w:vMerge/>
          </w:tcPr>
          <w:p w:rsidR="00296008" w:rsidRPr="00D9295C" w:rsidRDefault="00296008" w:rsidP="0029600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D9295C">
              <w:rPr>
                <w:rStyle w:val="a6"/>
                <w:b w:val="0"/>
                <w:sz w:val="16"/>
                <w:szCs w:val="16"/>
                <w:lang w:val="en-US"/>
              </w:rPr>
              <w:t>64,2</w:t>
            </w: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</w:tr>
      <w:tr w:rsidR="00296008" w:rsidRPr="00D9295C" w:rsidTr="00515600">
        <w:tc>
          <w:tcPr>
            <w:tcW w:w="392" w:type="dxa"/>
            <w:vMerge/>
          </w:tcPr>
          <w:p w:rsidR="00296008" w:rsidRPr="00D9295C" w:rsidRDefault="00296008" w:rsidP="0029600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D9295C">
              <w:rPr>
                <w:rStyle w:val="a6"/>
                <w:b w:val="0"/>
                <w:sz w:val="16"/>
                <w:szCs w:val="16"/>
                <w:lang w:val="en-US"/>
              </w:rPr>
              <w:t>64,2</w:t>
            </w: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</w:tr>
      <w:tr w:rsidR="00296008" w:rsidRPr="008C2F43" w:rsidTr="00515600">
        <w:tc>
          <w:tcPr>
            <w:tcW w:w="392" w:type="dxa"/>
          </w:tcPr>
          <w:p w:rsidR="00296008" w:rsidRPr="00296008" w:rsidRDefault="00296008" w:rsidP="0029600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843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Ваганова </w:t>
            </w:r>
            <w:r w:rsidRPr="00D9295C">
              <w:rPr>
                <w:sz w:val="16"/>
                <w:szCs w:val="16"/>
              </w:rPr>
              <w:t>Дарья Юрьевна</w:t>
            </w:r>
          </w:p>
        </w:tc>
        <w:tc>
          <w:tcPr>
            <w:tcW w:w="1134" w:type="dxa"/>
          </w:tcPr>
          <w:p w:rsidR="00296008" w:rsidRPr="00D9295C" w:rsidRDefault="00A83C78" w:rsidP="002960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296008" w:rsidRPr="00D9295C">
              <w:rPr>
                <w:sz w:val="16"/>
                <w:szCs w:val="16"/>
              </w:rPr>
              <w:t>едущий специалист-эксперт</w:t>
            </w: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296008" w:rsidRPr="00D9295C" w:rsidRDefault="00296008" w:rsidP="0029600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</w:pPr>
          </w:p>
        </w:tc>
        <w:tc>
          <w:tcPr>
            <w:tcW w:w="992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  <w:lang w:val="en-US"/>
              </w:rPr>
            </w:pPr>
            <w:r w:rsidRPr="00D9295C">
              <w:rPr>
                <w:sz w:val="16"/>
                <w:szCs w:val="16"/>
                <w:lang w:val="en-US"/>
              </w:rPr>
              <w:t>53</w:t>
            </w:r>
            <w:r w:rsidRPr="00D9295C">
              <w:rPr>
                <w:sz w:val="16"/>
                <w:szCs w:val="16"/>
              </w:rPr>
              <w:t>,</w:t>
            </w:r>
            <w:r w:rsidRPr="00D9295C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276" w:type="dxa"/>
          </w:tcPr>
          <w:p w:rsidR="00296008" w:rsidRPr="00D9295C" w:rsidRDefault="00296008" w:rsidP="00296008">
            <w:pPr>
              <w:jc w:val="center"/>
              <w:rPr>
                <w:sz w:val="16"/>
                <w:szCs w:val="16"/>
              </w:rPr>
            </w:pPr>
            <w:r w:rsidRPr="00D9295C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96008" w:rsidRPr="00D9295C" w:rsidRDefault="00296008" w:rsidP="00296008">
            <w:pPr>
              <w:jc w:val="both"/>
              <w:rPr>
                <w:sz w:val="16"/>
                <w:szCs w:val="16"/>
                <w:lang w:val="en-US"/>
              </w:rPr>
            </w:pPr>
            <w:r w:rsidRPr="00D9295C">
              <w:rPr>
                <w:sz w:val="16"/>
                <w:szCs w:val="16"/>
              </w:rPr>
              <w:t>а</w:t>
            </w:r>
            <w:r w:rsidRPr="00D9295C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D9295C">
              <w:rPr>
                <w:sz w:val="16"/>
                <w:szCs w:val="16"/>
              </w:rPr>
              <w:t>м</w:t>
            </w:r>
            <w:proofErr w:type="gramEnd"/>
            <w:r w:rsidRPr="00D9295C">
              <w:rPr>
                <w:sz w:val="16"/>
                <w:szCs w:val="16"/>
                <w:lang w:val="en-US"/>
              </w:rPr>
              <w:t xml:space="preserve"> Honda Civic Ferio</w:t>
            </w:r>
          </w:p>
        </w:tc>
        <w:tc>
          <w:tcPr>
            <w:tcW w:w="1560" w:type="dxa"/>
          </w:tcPr>
          <w:p w:rsidR="00296008" w:rsidRPr="001C71F0" w:rsidRDefault="00296008" w:rsidP="00296008">
            <w:pPr>
              <w:jc w:val="both"/>
              <w:rPr>
                <w:sz w:val="16"/>
                <w:szCs w:val="16"/>
              </w:rPr>
            </w:pPr>
            <w:r w:rsidRPr="00D9295C">
              <w:rPr>
                <w:sz w:val="16"/>
                <w:szCs w:val="16"/>
              </w:rPr>
              <w:t>388652,92</w:t>
            </w:r>
          </w:p>
        </w:tc>
        <w:tc>
          <w:tcPr>
            <w:tcW w:w="1467" w:type="dxa"/>
          </w:tcPr>
          <w:p w:rsidR="00296008" w:rsidRPr="00E97165" w:rsidRDefault="00296008" w:rsidP="00296008">
            <w:pPr>
              <w:jc w:val="both"/>
              <w:rPr>
                <w:sz w:val="16"/>
                <w:szCs w:val="16"/>
              </w:rPr>
            </w:pPr>
          </w:p>
        </w:tc>
      </w:tr>
    </w:tbl>
    <w:p w:rsidR="003F70EE" w:rsidRPr="001C1B8F" w:rsidRDefault="004F5FDC" w:rsidP="004F5FDC">
      <w:pPr>
        <w:pStyle w:val="a3"/>
        <w:ind w:firstLine="709"/>
        <w:rPr>
          <w:sz w:val="16"/>
          <w:szCs w:val="16"/>
        </w:rPr>
      </w:pPr>
      <w:r w:rsidRPr="004F5FDC">
        <w:rPr>
          <w:sz w:val="16"/>
          <w:szCs w:val="16"/>
          <w:vertAlign w:val="superscript"/>
        </w:rPr>
        <w:t>1.</w:t>
      </w:r>
      <w:r w:rsidR="003F70EE" w:rsidRPr="004D50CE">
        <w:rPr>
          <w:sz w:val="16"/>
          <w:szCs w:val="16"/>
        </w:rPr>
        <w:t xml:space="preserve"> </w:t>
      </w:r>
      <w:r w:rsidR="003F70EE" w:rsidRPr="001C1B8F">
        <w:rPr>
          <w:sz w:val="16"/>
          <w:szCs w:val="16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F70EE" w:rsidRPr="009035B3" w:rsidRDefault="003F70EE" w:rsidP="009035B3">
      <w:pPr>
        <w:pStyle w:val="a3"/>
        <w:ind w:firstLine="709"/>
        <w:rPr>
          <w:sz w:val="16"/>
          <w:szCs w:val="16"/>
        </w:rPr>
      </w:pPr>
      <w:r w:rsidRPr="001C1B8F">
        <w:rPr>
          <w:rStyle w:val="a5"/>
          <w:sz w:val="16"/>
          <w:szCs w:val="16"/>
        </w:rPr>
        <w:t>2</w:t>
      </w:r>
      <w:r w:rsidRPr="001C1B8F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3F70EE" w:rsidRPr="009035B3" w:rsidSect="00902C76">
      <w:pgSz w:w="15840" w:h="12240" w:orient="landscape" w:code="1"/>
      <w:pgMar w:top="567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B85" w:rsidRDefault="001F5B85">
      <w:r>
        <w:separator/>
      </w:r>
    </w:p>
  </w:endnote>
  <w:endnote w:type="continuationSeparator" w:id="0">
    <w:p w:rsidR="001F5B85" w:rsidRDefault="001F5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B85" w:rsidRDefault="001F5B85">
      <w:r>
        <w:separator/>
      </w:r>
    </w:p>
  </w:footnote>
  <w:footnote w:type="continuationSeparator" w:id="0">
    <w:p w:rsidR="001F5B85" w:rsidRDefault="001F5B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AB6"/>
    <w:rsid w:val="00004884"/>
    <w:rsid w:val="00004BBE"/>
    <w:rsid w:val="0001084E"/>
    <w:rsid w:val="0001374B"/>
    <w:rsid w:val="00020C4B"/>
    <w:rsid w:val="00020F37"/>
    <w:rsid w:val="00022CAD"/>
    <w:rsid w:val="0002726C"/>
    <w:rsid w:val="00027DCE"/>
    <w:rsid w:val="00030386"/>
    <w:rsid w:val="0003224A"/>
    <w:rsid w:val="00033079"/>
    <w:rsid w:val="0003529E"/>
    <w:rsid w:val="000371E6"/>
    <w:rsid w:val="00044252"/>
    <w:rsid w:val="0005053E"/>
    <w:rsid w:val="00052259"/>
    <w:rsid w:val="00064B82"/>
    <w:rsid w:val="00072904"/>
    <w:rsid w:val="00074EE0"/>
    <w:rsid w:val="00077A1B"/>
    <w:rsid w:val="00080D63"/>
    <w:rsid w:val="000851BA"/>
    <w:rsid w:val="000860E4"/>
    <w:rsid w:val="000A2E75"/>
    <w:rsid w:val="000C47A6"/>
    <w:rsid w:val="000C5705"/>
    <w:rsid w:val="000D1D07"/>
    <w:rsid w:val="000D3DD4"/>
    <w:rsid w:val="000F0F47"/>
    <w:rsid w:val="00104AC8"/>
    <w:rsid w:val="0011165C"/>
    <w:rsid w:val="00114AAB"/>
    <w:rsid w:val="00114B99"/>
    <w:rsid w:val="0011671E"/>
    <w:rsid w:val="00120762"/>
    <w:rsid w:val="00121F41"/>
    <w:rsid w:val="00125F9E"/>
    <w:rsid w:val="001474BE"/>
    <w:rsid w:val="00147C8B"/>
    <w:rsid w:val="0015227D"/>
    <w:rsid w:val="001539B2"/>
    <w:rsid w:val="00162125"/>
    <w:rsid w:val="00170557"/>
    <w:rsid w:val="00175B9B"/>
    <w:rsid w:val="001843E3"/>
    <w:rsid w:val="0018455A"/>
    <w:rsid w:val="00186EDC"/>
    <w:rsid w:val="001975AA"/>
    <w:rsid w:val="001A2FFD"/>
    <w:rsid w:val="001A46FD"/>
    <w:rsid w:val="001A6BB0"/>
    <w:rsid w:val="001A79A6"/>
    <w:rsid w:val="001B1F87"/>
    <w:rsid w:val="001B2176"/>
    <w:rsid w:val="001B4C35"/>
    <w:rsid w:val="001B6B0C"/>
    <w:rsid w:val="001B72E0"/>
    <w:rsid w:val="001C1B8F"/>
    <w:rsid w:val="001C2922"/>
    <w:rsid w:val="001C5A46"/>
    <w:rsid w:val="001C71F0"/>
    <w:rsid w:val="001D53B2"/>
    <w:rsid w:val="001D5B5F"/>
    <w:rsid w:val="001E6470"/>
    <w:rsid w:val="001F0F08"/>
    <w:rsid w:val="001F1151"/>
    <w:rsid w:val="001F1E98"/>
    <w:rsid w:val="001F2092"/>
    <w:rsid w:val="001F5B85"/>
    <w:rsid w:val="001F69FE"/>
    <w:rsid w:val="0020595B"/>
    <w:rsid w:val="00211CB1"/>
    <w:rsid w:val="00213264"/>
    <w:rsid w:val="00213589"/>
    <w:rsid w:val="00222AB7"/>
    <w:rsid w:val="002246EB"/>
    <w:rsid w:val="002250E8"/>
    <w:rsid w:val="00227F96"/>
    <w:rsid w:val="002300B5"/>
    <w:rsid w:val="00231D90"/>
    <w:rsid w:val="00245CE0"/>
    <w:rsid w:val="00247207"/>
    <w:rsid w:val="0025335D"/>
    <w:rsid w:val="00255B72"/>
    <w:rsid w:val="00256760"/>
    <w:rsid w:val="00260FAE"/>
    <w:rsid w:val="00261CAA"/>
    <w:rsid w:val="00263775"/>
    <w:rsid w:val="00266DF2"/>
    <w:rsid w:val="00273249"/>
    <w:rsid w:val="00281A94"/>
    <w:rsid w:val="0029391A"/>
    <w:rsid w:val="00296008"/>
    <w:rsid w:val="002C1D40"/>
    <w:rsid w:val="002C7B1C"/>
    <w:rsid w:val="002D0EF7"/>
    <w:rsid w:val="002D3EA7"/>
    <w:rsid w:val="002D691F"/>
    <w:rsid w:val="002D7E21"/>
    <w:rsid w:val="002E307D"/>
    <w:rsid w:val="002E3303"/>
    <w:rsid w:val="002E5468"/>
    <w:rsid w:val="002E5A04"/>
    <w:rsid w:val="002F194E"/>
    <w:rsid w:val="002F496B"/>
    <w:rsid w:val="00300034"/>
    <w:rsid w:val="0030108F"/>
    <w:rsid w:val="00320FA7"/>
    <w:rsid w:val="00321D2E"/>
    <w:rsid w:val="003259AD"/>
    <w:rsid w:val="0032740C"/>
    <w:rsid w:val="0033342C"/>
    <w:rsid w:val="00335176"/>
    <w:rsid w:val="00344157"/>
    <w:rsid w:val="00346E4B"/>
    <w:rsid w:val="00353293"/>
    <w:rsid w:val="00357B14"/>
    <w:rsid w:val="00360F8E"/>
    <w:rsid w:val="003642C3"/>
    <w:rsid w:val="003675AE"/>
    <w:rsid w:val="00367F96"/>
    <w:rsid w:val="00386996"/>
    <w:rsid w:val="00386B53"/>
    <w:rsid w:val="00392058"/>
    <w:rsid w:val="003A68DF"/>
    <w:rsid w:val="003B3239"/>
    <w:rsid w:val="003B4ACF"/>
    <w:rsid w:val="003B53BE"/>
    <w:rsid w:val="003B7627"/>
    <w:rsid w:val="003B788D"/>
    <w:rsid w:val="003C7586"/>
    <w:rsid w:val="003D07EF"/>
    <w:rsid w:val="003D2BAE"/>
    <w:rsid w:val="003E0080"/>
    <w:rsid w:val="003E0318"/>
    <w:rsid w:val="003E3687"/>
    <w:rsid w:val="003E7D94"/>
    <w:rsid w:val="003F5F9A"/>
    <w:rsid w:val="003F70EE"/>
    <w:rsid w:val="004122FB"/>
    <w:rsid w:val="004147D1"/>
    <w:rsid w:val="00415383"/>
    <w:rsid w:val="00417425"/>
    <w:rsid w:val="0044621C"/>
    <w:rsid w:val="00452E6E"/>
    <w:rsid w:val="00456C4B"/>
    <w:rsid w:val="004738EC"/>
    <w:rsid w:val="00480075"/>
    <w:rsid w:val="004865CE"/>
    <w:rsid w:val="00493929"/>
    <w:rsid w:val="004975A3"/>
    <w:rsid w:val="004A2896"/>
    <w:rsid w:val="004A2A63"/>
    <w:rsid w:val="004A3829"/>
    <w:rsid w:val="004C5279"/>
    <w:rsid w:val="004C5DDC"/>
    <w:rsid w:val="004D50CE"/>
    <w:rsid w:val="004E080C"/>
    <w:rsid w:val="004F5BDD"/>
    <w:rsid w:val="004F5FDC"/>
    <w:rsid w:val="004F6A4C"/>
    <w:rsid w:val="0050064E"/>
    <w:rsid w:val="00502D1E"/>
    <w:rsid w:val="00503012"/>
    <w:rsid w:val="00504A65"/>
    <w:rsid w:val="00515600"/>
    <w:rsid w:val="00522558"/>
    <w:rsid w:val="00522EFB"/>
    <w:rsid w:val="00532B59"/>
    <w:rsid w:val="005417A9"/>
    <w:rsid w:val="00547997"/>
    <w:rsid w:val="0055147C"/>
    <w:rsid w:val="00553313"/>
    <w:rsid w:val="005560C0"/>
    <w:rsid w:val="005579F1"/>
    <w:rsid w:val="00567FED"/>
    <w:rsid w:val="00570B17"/>
    <w:rsid w:val="0057107F"/>
    <w:rsid w:val="00572668"/>
    <w:rsid w:val="005744B4"/>
    <w:rsid w:val="00575740"/>
    <w:rsid w:val="00577250"/>
    <w:rsid w:val="005820AD"/>
    <w:rsid w:val="00590FF7"/>
    <w:rsid w:val="005A666E"/>
    <w:rsid w:val="005B7BA7"/>
    <w:rsid w:val="005C0BC5"/>
    <w:rsid w:val="005C1CF5"/>
    <w:rsid w:val="005C72A2"/>
    <w:rsid w:val="005D2922"/>
    <w:rsid w:val="006006E7"/>
    <w:rsid w:val="006010BF"/>
    <w:rsid w:val="0060144F"/>
    <w:rsid w:val="0060410D"/>
    <w:rsid w:val="006055D8"/>
    <w:rsid w:val="00605ED8"/>
    <w:rsid w:val="00614455"/>
    <w:rsid w:val="0062580C"/>
    <w:rsid w:val="006311C6"/>
    <w:rsid w:val="00632D79"/>
    <w:rsid w:val="00633E81"/>
    <w:rsid w:val="006369BE"/>
    <w:rsid w:val="006647ED"/>
    <w:rsid w:val="0067334C"/>
    <w:rsid w:val="00674E47"/>
    <w:rsid w:val="00681E91"/>
    <w:rsid w:val="00681F70"/>
    <w:rsid w:val="00685119"/>
    <w:rsid w:val="006A2552"/>
    <w:rsid w:val="006C0F36"/>
    <w:rsid w:val="006C1EF1"/>
    <w:rsid w:val="006C326A"/>
    <w:rsid w:val="006C75E8"/>
    <w:rsid w:val="006D01DB"/>
    <w:rsid w:val="006D1CD0"/>
    <w:rsid w:val="006D5154"/>
    <w:rsid w:val="006E5582"/>
    <w:rsid w:val="006F7B78"/>
    <w:rsid w:val="00702E64"/>
    <w:rsid w:val="00717671"/>
    <w:rsid w:val="00736701"/>
    <w:rsid w:val="00742DF7"/>
    <w:rsid w:val="00763C7B"/>
    <w:rsid w:val="00770D47"/>
    <w:rsid w:val="007778CD"/>
    <w:rsid w:val="00783CEE"/>
    <w:rsid w:val="00793D1D"/>
    <w:rsid w:val="007A5E47"/>
    <w:rsid w:val="007A66E5"/>
    <w:rsid w:val="007B5093"/>
    <w:rsid w:val="007B50D6"/>
    <w:rsid w:val="007B5E13"/>
    <w:rsid w:val="007B62C6"/>
    <w:rsid w:val="007C092A"/>
    <w:rsid w:val="007C363F"/>
    <w:rsid w:val="007C7989"/>
    <w:rsid w:val="007D056B"/>
    <w:rsid w:val="007D5966"/>
    <w:rsid w:val="007E3308"/>
    <w:rsid w:val="007E5026"/>
    <w:rsid w:val="007E54A6"/>
    <w:rsid w:val="007E7689"/>
    <w:rsid w:val="007F133D"/>
    <w:rsid w:val="007F52F2"/>
    <w:rsid w:val="0080278D"/>
    <w:rsid w:val="008028FD"/>
    <w:rsid w:val="00803872"/>
    <w:rsid w:val="00804C22"/>
    <w:rsid w:val="00807D76"/>
    <w:rsid w:val="00822AD6"/>
    <w:rsid w:val="00824069"/>
    <w:rsid w:val="008262B2"/>
    <w:rsid w:val="00827DC5"/>
    <w:rsid w:val="00836D6E"/>
    <w:rsid w:val="008518C1"/>
    <w:rsid w:val="00855C05"/>
    <w:rsid w:val="008743D2"/>
    <w:rsid w:val="00877D5D"/>
    <w:rsid w:val="008810FF"/>
    <w:rsid w:val="00893A66"/>
    <w:rsid w:val="008955F0"/>
    <w:rsid w:val="008A2B7F"/>
    <w:rsid w:val="008A40D7"/>
    <w:rsid w:val="008A5E4A"/>
    <w:rsid w:val="008B1197"/>
    <w:rsid w:val="008B26CC"/>
    <w:rsid w:val="008B3BF5"/>
    <w:rsid w:val="008B3E7B"/>
    <w:rsid w:val="008B57C4"/>
    <w:rsid w:val="008B5983"/>
    <w:rsid w:val="008C2F43"/>
    <w:rsid w:val="008C5BAB"/>
    <w:rsid w:val="008C6C1A"/>
    <w:rsid w:val="008D61D3"/>
    <w:rsid w:val="008E0FFE"/>
    <w:rsid w:val="008E1242"/>
    <w:rsid w:val="008E15B9"/>
    <w:rsid w:val="008E1E90"/>
    <w:rsid w:val="008E231E"/>
    <w:rsid w:val="008E2885"/>
    <w:rsid w:val="008E5DEF"/>
    <w:rsid w:val="008E7603"/>
    <w:rsid w:val="008F087F"/>
    <w:rsid w:val="008F401E"/>
    <w:rsid w:val="00902327"/>
    <w:rsid w:val="00902C76"/>
    <w:rsid w:val="009035B3"/>
    <w:rsid w:val="009056F1"/>
    <w:rsid w:val="00905DAD"/>
    <w:rsid w:val="009106B4"/>
    <w:rsid w:val="009213E1"/>
    <w:rsid w:val="00927F84"/>
    <w:rsid w:val="00934F1C"/>
    <w:rsid w:val="00942606"/>
    <w:rsid w:val="009445BB"/>
    <w:rsid w:val="0095190B"/>
    <w:rsid w:val="00956B5E"/>
    <w:rsid w:val="0096189B"/>
    <w:rsid w:val="00966E03"/>
    <w:rsid w:val="009771B1"/>
    <w:rsid w:val="00981A6C"/>
    <w:rsid w:val="00986D90"/>
    <w:rsid w:val="009920EE"/>
    <w:rsid w:val="00993649"/>
    <w:rsid w:val="00997C86"/>
    <w:rsid w:val="009A66BA"/>
    <w:rsid w:val="009B49DB"/>
    <w:rsid w:val="009B5073"/>
    <w:rsid w:val="009C2B59"/>
    <w:rsid w:val="009C48E0"/>
    <w:rsid w:val="009D0992"/>
    <w:rsid w:val="009D310C"/>
    <w:rsid w:val="009D63FF"/>
    <w:rsid w:val="009E28F0"/>
    <w:rsid w:val="009E77C3"/>
    <w:rsid w:val="009F2164"/>
    <w:rsid w:val="009F33D0"/>
    <w:rsid w:val="009F45E9"/>
    <w:rsid w:val="00A058A4"/>
    <w:rsid w:val="00A06E74"/>
    <w:rsid w:val="00A17586"/>
    <w:rsid w:val="00A226EB"/>
    <w:rsid w:val="00A2271E"/>
    <w:rsid w:val="00A27B0B"/>
    <w:rsid w:val="00A3220C"/>
    <w:rsid w:val="00A35C55"/>
    <w:rsid w:val="00A36680"/>
    <w:rsid w:val="00A40439"/>
    <w:rsid w:val="00A4216C"/>
    <w:rsid w:val="00A476A7"/>
    <w:rsid w:val="00A477DF"/>
    <w:rsid w:val="00A514E4"/>
    <w:rsid w:val="00A543D5"/>
    <w:rsid w:val="00A54AB6"/>
    <w:rsid w:val="00A60803"/>
    <w:rsid w:val="00A672FA"/>
    <w:rsid w:val="00A7297B"/>
    <w:rsid w:val="00A83630"/>
    <w:rsid w:val="00A83C78"/>
    <w:rsid w:val="00A85B74"/>
    <w:rsid w:val="00A877D1"/>
    <w:rsid w:val="00A90ACB"/>
    <w:rsid w:val="00A91EF4"/>
    <w:rsid w:val="00A95FE0"/>
    <w:rsid w:val="00AA5BF7"/>
    <w:rsid w:val="00AA67D6"/>
    <w:rsid w:val="00AA7BAC"/>
    <w:rsid w:val="00AB2AA1"/>
    <w:rsid w:val="00AC6B75"/>
    <w:rsid w:val="00AD551C"/>
    <w:rsid w:val="00AD5700"/>
    <w:rsid w:val="00AE1E27"/>
    <w:rsid w:val="00AF6229"/>
    <w:rsid w:val="00AF6DF3"/>
    <w:rsid w:val="00B139C3"/>
    <w:rsid w:val="00B15EA4"/>
    <w:rsid w:val="00B34BDF"/>
    <w:rsid w:val="00B428A2"/>
    <w:rsid w:val="00B47922"/>
    <w:rsid w:val="00B53955"/>
    <w:rsid w:val="00B53C06"/>
    <w:rsid w:val="00B62DB7"/>
    <w:rsid w:val="00B80AD1"/>
    <w:rsid w:val="00B94B11"/>
    <w:rsid w:val="00BA2E24"/>
    <w:rsid w:val="00BA7A0F"/>
    <w:rsid w:val="00BB2623"/>
    <w:rsid w:val="00BB567F"/>
    <w:rsid w:val="00BB61EB"/>
    <w:rsid w:val="00BB7479"/>
    <w:rsid w:val="00BC0ECE"/>
    <w:rsid w:val="00BC45AD"/>
    <w:rsid w:val="00BC52E0"/>
    <w:rsid w:val="00BC6A90"/>
    <w:rsid w:val="00BE3425"/>
    <w:rsid w:val="00BE4485"/>
    <w:rsid w:val="00BE7A4D"/>
    <w:rsid w:val="00BF1E48"/>
    <w:rsid w:val="00BF3C41"/>
    <w:rsid w:val="00BF7DF3"/>
    <w:rsid w:val="00BF7E04"/>
    <w:rsid w:val="00BF7F08"/>
    <w:rsid w:val="00C1416D"/>
    <w:rsid w:val="00C17BB0"/>
    <w:rsid w:val="00C20C5A"/>
    <w:rsid w:val="00C20D18"/>
    <w:rsid w:val="00C221D0"/>
    <w:rsid w:val="00C3008C"/>
    <w:rsid w:val="00C36D76"/>
    <w:rsid w:val="00C41EF7"/>
    <w:rsid w:val="00C56B11"/>
    <w:rsid w:val="00C6722C"/>
    <w:rsid w:val="00C83C95"/>
    <w:rsid w:val="00C84591"/>
    <w:rsid w:val="00C85309"/>
    <w:rsid w:val="00C8709F"/>
    <w:rsid w:val="00C947D3"/>
    <w:rsid w:val="00CB1DF8"/>
    <w:rsid w:val="00CB1DFD"/>
    <w:rsid w:val="00CD185F"/>
    <w:rsid w:val="00CD43C4"/>
    <w:rsid w:val="00CE456F"/>
    <w:rsid w:val="00CF2009"/>
    <w:rsid w:val="00CF276B"/>
    <w:rsid w:val="00CF7AF8"/>
    <w:rsid w:val="00CF7E15"/>
    <w:rsid w:val="00D07F68"/>
    <w:rsid w:val="00D13921"/>
    <w:rsid w:val="00D13D2B"/>
    <w:rsid w:val="00D1649E"/>
    <w:rsid w:val="00D21475"/>
    <w:rsid w:val="00D307B7"/>
    <w:rsid w:val="00D4441B"/>
    <w:rsid w:val="00D450B0"/>
    <w:rsid w:val="00D45B1E"/>
    <w:rsid w:val="00D577F8"/>
    <w:rsid w:val="00D625BB"/>
    <w:rsid w:val="00D702A2"/>
    <w:rsid w:val="00D912EF"/>
    <w:rsid w:val="00D9295C"/>
    <w:rsid w:val="00DB6AE5"/>
    <w:rsid w:val="00DB71A0"/>
    <w:rsid w:val="00DB72F0"/>
    <w:rsid w:val="00DB7C5C"/>
    <w:rsid w:val="00DC3982"/>
    <w:rsid w:val="00DC50E2"/>
    <w:rsid w:val="00DC5843"/>
    <w:rsid w:val="00DC5E22"/>
    <w:rsid w:val="00DC7018"/>
    <w:rsid w:val="00DE3F57"/>
    <w:rsid w:val="00DE5C79"/>
    <w:rsid w:val="00E0195A"/>
    <w:rsid w:val="00E02BE6"/>
    <w:rsid w:val="00E02BEC"/>
    <w:rsid w:val="00E03040"/>
    <w:rsid w:val="00E05073"/>
    <w:rsid w:val="00E10ECD"/>
    <w:rsid w:val="00E1609E"/>
    <w:rsid w:val="00E17C4E"/>
    <w:rsid w:val="00E30730"/>
    <w:rsid w:val="00E322D1"/>
    <w:rsid w:val="00E37287"/>
    <w:rsid w:val="00E4189F"/>
    <w:rsid w:val="00E470EB"/>
    <w:rsid w:val="00E51299"/>
    <w:rsid w:val="00E6092F"/>
    <w:rsid w:val="00E7382E"/>
    <w:rsid w:val="00E75CC5"/>
    <w:rsid w:val="00E80755"/>
    <w:rsid w:val="00E82C36"/>
    <w:rsid w:val="00E84DCE"/>
    <w:rsid w:val="00E9044F"/>
    <w:rsid w:val="00E91484"/>
    <w:rsid w:val="00E97165"/>
    <w:rsid w:val="00EA347B"/>
    <w:rsid w:val="00EB0E7B"/>
    <w:rsid w:val="00EB0EAC"/>
    <w:rsid w:val="00EB2381"/>
    <w:rsid w:val="00EB3F1C"/>
    <w:rsid w:val="00EB4014"/>
    <w:rsid w:val="00EB455A"/>
    <w:rsid w:val="00EB6BC6"/>
    <w:rsid w:val="00EC76CF"/>
    <w:rsid w:val="00ED0336"/>
    <w:rsid w:val="00ED3A6C"/>
    <w:rsid w:val="00ED5FEA"/>
    <w:rsid w:val="00ED6244"/>
    <w:rsid w:val="00ED7856"/>
    <w:rsid w:val="00EE2DB0"/>
    <w:rsid w:val="00EE5F16"/>
    <w:rsid w:val="00EE6364"/>
    <w:rsid w:val="00EF2D9B"/>
    <w:rsid w:val="00EF410B"/>
    <w:rsid w:val="00EF73DB"/>
    <w:rsid w:val="00F030FD"/>
    <w:rsid w:val="00F03BD7"/>
    <w:rsid w:val="00F11297"/>
    <w:rsid w:val="00F1178F"/>
    <w:rsid w:val="00F14949"/>
    <w:rsid w:val="00F1709F"/>
    <w:rsid w:val="00F30AF5"/>
    <w:rsid w:val="00F34CF3"/>
    <w:rsid w:val="00F3569D"/>
    <w:rsid w:val="00F6088A"/>
    <w:rsid w:val="00F62B9D"/>
    <w:rsid w:val="00F647B7"/>
    <w:rsid w:val="00F67787"/>
    <w:rsid w:val="00F70946"/>
    <w:rsid w:val="00F72951"/>
    <w:rsid w:val="00F776E7"/>
    <w:rsid w:val="00F841D6"/>
    <w:rsid w:val="00F848D6"/>
    <w:rsid w:val="00F84BEE"/>
    <w:rsid w:val="00F905ED"/>
    <w:rsid w:val="00F939EA"/>
    <w:rsid w:val="00F9664C"/>
    <w:rsid w:val="00FA23BE"/>
    <w:rsid w:val="00FA2FE1"/>
    <w:rsid w:val="00FB23AF"/>
    <w:rsid w:val="00FC1967"/>
    <w:rsid w:val="00FD37BB"/>
    <w:rsid w:val="00FD61BF"/>
    <w:rsid w:val="00FE1CFD"/>
    <w:rsid w:val="00FE1F64"/>
    <w:rsid w:val="00FE275A"/>
    <w:rsid w:val="00FE292B"/>
    <w:rsid w:val="00FF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54AB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A54AB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A54AB6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A54AB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30BBE-9DF5-46A5-A3B1-14B3A1E9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3744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marchuktv</dc:creator>
  <cp:lastModifiedBy>sayunev</cp:lastModifiedBy>
  <cp:revision>6</cp:revision>
  <dcterms:created xsi:type="dcterms:W3CDTF">2015-05-18T11:31:00Z</dcterms:created>
  <dcterms:modified xsi:type="dcterms:W3CDTF">2015-05-21T08:16:00Z</dcterms:modified>
</cp:coreProperties>
</file>