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09" w:rsidRPr="00820579" w:rsidRDefault="00820579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20579" w:rsidRDefault="00820579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за отчётный период с 1 января 2013 года по 31 декабря 2013 года </w:t>
      </w:r>
    </w:p>
    <w:p w:rsidR="00AD3013" w:rsidRDefault="00AD3013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85"/>
        <w:gridCol w:w="1356"/>
        <w:gridCol w:w="1135"/>
        <w:gridCol w:w="1713"/>
        <w:gridCol w:w="954"/>
        <w:gridCol w:w="1096"/>
        <w:gridCol w:w="1174"/>
        <w:gridCol w:w="993"/>
        <w:gridCol w:w="1134"/>
        <w:gridCol w:w="1134"/>
        <w:gridCol w:w="1134"/>
        <w:gridCol w:w="1842"/>
      </w:tblGrid>
      <w:tr w:rsidR="00AD3013" w:rsidTr="00977AA1">
        <w:tc>
          <w:tcPr>
            <w:tcW w:w="534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№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3013">
              <w:rPr>
                <w:rFonts w:ascii="Times New Roman" w:hAnsi="Times New Roman" w:cs="Times New Roman"/>
              </w:rPr>
              <w:t>п</w:t>
            </w:r>
            <w:proofErr w:type="gramEnd"/>
            <w:r w:rsidRPr="00AD30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85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Объекты недвижимости, находящейся в собственности</w:t>
            </w:r>
          </w:p>
        </w:tc>
        <w:tc>
          <w:tcPr>
            <w:tcW w:w="3301" w:type="dxa"/>
            <w:gridSpan w:val="3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Транс-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портные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средства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3013">
              <w:rPr>
                <w:rFonts w:ascii="Times New Roman" w:hAnsi="Times New Roman" w:cs="Times New Roman"/>
              </w:rPr>
              <w:t>(вид,</w:t>
            </w:r>
            <w:proofErr w:type="gramEnd"/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013">
              <w:rPr>
                <w:rFonts w:ascii="Times New Roman" w:hAnsi="Times New Roman" w:cs="Times New Roman"/>
              </w:rPr>
              <w:t>Декла</w:t>
            </w:r>
            <w:proofErr w:type="spellEnd"/>
            <w:r w:rsidRPr="00AD3013">
              <w:rPr>
                <w:rFonts w:ascii="Times New Roman" w:hAnsi="Times New Roman" w:cs="Times New Roman"/>
              </w:rPr>
              <w:t>-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013">
              <w:rPr>
                <w:rFonts w:ascii="Times New Roman" w:hAnsi="Times New Roman" w:cs="Times New Roman"/>
              </w:rPr>
              <w:t>рирован</w:t>
            </w:r>
            <w:proofErr w:type="spellEnd"/>
            <w:r w:rsidRPr="00AD3013">
              <w:rPr>
                <w:rFonts w:ascii="Times New Roman" w:hAnsi="Times New Roman" w:cs="Times New Roman"/>
              </w:rPr>
              <w:t>-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013">
              <w:rPr>
                <w:rFonts w:ascii="Times New Roman" w:hAnsi="Times New Roman" w:cs="Times New Roman"/>
              </w:rPr>
              <w:t>ный</w:t>
            </w:r>
            <w:proofErr w:type="spellEnd"/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доход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 w:rsidRPr="00AD3013">
              <w:rPr>
                <w:rFonts w:ascii="Times New Roman" w:hAnsi="Times New Roman" w:cs="Times New Roman"/>
              </w:rPr>
              <w:t>Сведения об источниках</w:t>
            </w:r>
          </w:p>
          <w:p w:rsidR="00AD3013" w:rsidRPr="00AD3013" w:rsidRDefault="00AD3013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D3013">
              <w:rPr>
                <w:rFonts w:ascii="Times New Roman" w:hAnsi="Times New Roman" w:cs="Times New Roman"/>
              </w:rPr>
              <w:t>олучения средств</w:t>
            </w:r>
            <w:r>
              <w:rPr>
                <w:rFonts w:ascii="Times New Roman" w:hAnsi="Times New Roman" w:cs="Times New Roman"/>
              </w:rPr>
              <w:t>, за счёт которых совершена сделка (вид приобретённого имущества, источники)</w:t>
            </w:r>
          </w:p>
        </w:tc>
      </w:tr>
      <w:tr w:rsidR="00AD3013" w:rsidTr="00977AA1">
        <w:tc>
          <w:tcPr>
            <w:tcW w:w="534" w:type="dxa"/>
            <w:vMerge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6" w:type="dxa"/>
            <w:vMerge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087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4" w:type="dxa"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</w:p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</w:p>
          <w:p w:rsidR="00AD3013" w:rsidRPr="00485087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3013" w:rsidRDefault="00AD3013" w:rsidP="0048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D3013" w:rsidRPr="00485087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87" w:rsidTr="00977AA1">
        <w:tc>
          <w:tcPr>
            <w:tcW w:w="534" w:type="dxa"/>
          </w:tcPr>
          <w:p w:rsidR="00485087" w:rsidRPr="00917F11" w:rsidRDefault="00AD3013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</w:tcPr>
          <w:p w:rsidR="00485087" w:rsidRPr="00AD3013" w:rsidRDefault="00AD3013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356" w:type="dxa"/>
          </w:tcPr>
          <w:p w:rsidR="00485087" w:rsidRPr="00AD3013" w:rsidRDefault="00AD3013" w:rsidP="0091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1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финансовог</w:t>
            </w:r>
            <w:proofErr w:type="spellEnd"/>
            <w:r w:rsidRPr="00AD3013">
              <w:rPr>
                <w:rFonts w:ascii="Times New Roman" w:hAnsi="Times New Roman" w:cs="Times New Roman"/>
                <w:sz w:val="20"/>
                <w:szCs w:val="20"/>
              </w:rPr>
              <w:t xml:space="preserve">, правового и кадрового </w:t>
            </w:r>
            <w:proofErr w:type="spellStart"/>
            <w:r w:rsidRPr="00AD3013">
              <w:rPr>
                <w:rFonts w:ascii="Times New Roman" w:hAnsi="Times New Roman" w:cs="Times New Roman"/>
                <w:sz w:val="20"/>
                <w:szCs w:val="20"/>
              </w:rPr>
              <w:t>обеспения</w:t>
            </w:r>
            <w:proofErr w:type="spellEnd"/>
          </w:p>
        </w:tc>
        <w:tc>
          <w:tcPr>
            <w:tcW w:w="1135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087" w:rsidRDefault="002B3137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087" w:rsidRDefault="002B3137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087" w:rsidRDefault="002B3137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087" w:rsidRDefault="002B3137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485087" w:rsidRPr="00EC4100" w:rsidRDefault="00EC4100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C41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485087" w:rsidRPr="00EC4100" w:rsidRDefault="00EC4100" w:rsidP="00820579">
            <w:pPr>
              <w:jc w:val="center"/>
              <w:rPr>
                <w:rFonts w:ascii="Times New Roman" w:hAnsi="Times New Roman" w:cs="Times New Roman"/>
              </w:rPr>
            </w:pPr>
            <w:r w:rsidRPr="00EC410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485087" w:rsidRPr="00EC4100" w:rsidRDefault="00EC4100" w:rsidP="00820579">
            <w:pPr>
              <w:jc w:val="center"/>
              <w:rPr>
                <w:rFonts w:ascii="Times New Roman" w:hAnsi="Times New Roman" w:cs="Times New Roman"/>
              </w:rPr>
            </w:pPr>
            <w:r w:rsidRPr="00EC41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485087" w:rsidRPr="00EC4100" w:rsidRDefault="002B3137" w:rsidP="00820579">
            <w:pPr>
              <w:jc w:val="center"/>
              <w:rPr>
                <w:rFonts w:ascii="Times New Roman" w:hAnsi="Times New Roman" w:cs="Times New Roman"/>
              </w:rPr>
            </w:pPr>
            <w:r w:rsidRPr="00EC41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087" w:rsidRPr="00977AA1" w:rsidRDefault="002B3137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 w:rsidR="00492DD8" w:rsidRPr="00977A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492DD8" w:rsidRPr="00977AA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5087" w:rsidRDefault="002B3137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E5A01" w:rsidTr="00977AA1">
        <w:tc>
          <w:tcPr>
            <w:tcW w:w="534" w:type="dxa"/>
            <w:vMerge w:val="restart"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</w:tcPr>
          <w:p w:rsidR="004E5A01" w:rsidRPr="00AD3013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54" w:type="dxa"/>
          </w:tcPr>
          <w:p w:rsidR="004E5A01" w:rsidRP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96" w:type="dxa"/>
          </w:tcPr>
          <w:p w:rsidR="004E5A01" w:rsidRP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A01" w:rsidRPr="00977AA1" w:rsidRDefault="004E5A01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277 507,34</w:t>
            </w:r>
          </w:p>
        </w:tc>
        <w:tc>
          <w:tcPr>
            <w:tcW w:w="1842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E5A01" w:rsidTr="00977AA1">
        <w:tc>
          <w:tcPr>
            <w:tcW w:w="534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</w:rPr>
            </w:pPr>
            <w:r w:rsidRPr="004E5A0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E5A01" w:rsidRPr="004E5A01" w:rsidRDefault="004E5A01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5A01">
              <w:rPr>
                <w:rFonts w:ascii="Times New Roman" w:hAnsi="Times New Roman" w:cs="Times New Roman"/>
              </w:rPr>
              <w:t>ный</w:t>
            </w:r>
            <w:proofErr w:type="spellEnd"/>
            <w:r w:rsidRPr="004E5A0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13" w:type="dxa"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01" w:rsidRP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  <w:r w:rsidR="00D635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vMerge/>
          </w:tcPr>
          <w:p w:rsidR="004E5A01" w:rsidRPr="004E5A01" w:rsidRDefault="004E5A01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5A01" w:rsidRPr="00977AA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A01" w:rsidTr="00977AA1">
        <w:tc>
          <w:tcPr>
            <w:tcW w:w="534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4E5A01" w:rsidRDefault="004E5A01" w:rsidP="004E5A01">
            <w:pPr>
              <w:jc w:val="center"/>
              <w:rPr>
                <w:rFonts w:ascii="Times New Roman" w:hAnsi="Times New Roman" w:cs="Times New Roman"/>
              </w:rPr>
            </w:pPr>
            <w:r w:rsidRPr="004E5A0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E5A01" w:rsidRPr="00917F11" w:rsidRDefault="004E5A01" w:rsidP="004E5A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5A01">
              <w:rPr>
                <w:rFonts w:ascii="Times New Roman" w:hAnsi="Times New Roman" w:cs="Times New Roman"/>
              </w:rPr>
              <w:t>ный</w:t>
            </w:r>
            <w:proofErr w:type="spellEnd"/>
            <w:r w:rsidRPr="004E5A0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713" w:type="dxa"/>
          </w:tcPr>
          <w:p w:rsidR="004E5A01" w:rsidRDefault="004E5A01" w:rsidP="004E5A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E5A01" w:rsidRDefault="004E5A01" w:rsidP="004E5A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01" w:rsidRPr="004E5A01" w:rsidRDefault="004E5A01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35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96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01" w:rsidRPr="004E5A01" w:rsidRDefault="004E5A01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5A01" w:rsidRDefault="004E5A01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E5A01" w:rsidRPr="00977AA1" w:rsidRDefault="004E5A01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E5A01" w:rsidRDefault="004E5A01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554" w:rsidTr="00977AA1">
        <w:tc>
          <w:tcPr>
            <w:tcW w:w="534" w:type="dxa"/>
          </w:tcPr>
          <w:p w:rsidR="008C4554" w:rsidRDefault="008C4554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8C4554" w:rsidRPr="00AD3013" w:rsidRDefault="008C4554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</w:tcPr>
          <w:p w:rsidR="008C4554" w:rsidRDefault="008C4554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</w:rPr>
            </w:pPr>
          </w:p>
          <w:p w:rsidR="008C4554" w:rsidRDefault="008C4554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</w:rPr>
            </w:pPr>
          </w:p>
          <w:p w:rsidR="008C4554" w:rsidRDefault="008C4554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54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554" w:rsidRPr="004E5A01" w:rsidRDefault="008C4554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01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96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554" w:rsidRPr="004E5A01" w:rsidRDefault="008C4554" w:rsidP="00E94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554" w:rsidRDefault="008C4554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554" w:rsidRDefault="008C4554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554" w:rsidRDefault="008C4554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554" w:rsidRDefault="008C4554" w:rsidP="00E94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5DEE" w:rsidRDefault="00EA5DEE" w:rsidP="00EA5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4554" w:rsidRPr="00977AA1" w:rsidRDefault="008C4554" w:rsidP="00EA5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554" w:rsidRDefault="008C4554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762D" w:rsidTr="00977AA1">
        <w:tc>
          <w:tcPr>
            <w:tcW w:w="534" w:type="dxa"/>
            <w:vMerge w:val="restart"/>
          </w:tcPr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5" w:type="dxa"/>
            <w:vMerge w:val="restart"/>
          </w:tcPr>
          <w:p w:rsidR="00EE762D" w:rsidRPr="00AD3013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AA1">
              <w:rPr>
                <w:rFonts w:ascii="Times New Roman" w:hAnsi="Times New Roman" w:cs="Times New Roman"/>
                <w:sz w:val="24"/>
                <w:szCs w:val="24"/>
              </w:rPr>
              <w:t>Логинова Н.Г.</w:t>
            </w:r>
          </w:p>
        </w:tc>
        <w:tc>
          <w:tcPr>
            <w:tcW w:w="1356" w:type="dxa"/>
            <w:vMerge w:val="restart"/>
          </w:tcPr>
          <w:p w:rsidR="00EE762D" w:rsidRPr="00917F11" w:rsidRDefault="00EE762D" w:rsidP="0091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917F11">
              <w:rPr>
                <w:rFonts w:ascii="Times New Roman" w:hAnsi="Times New Roman" w:cs="Times New Roman"/>
                <w:sz w:val="20"/>
                <w:szCs w:val="20"/>
              </w:rPr>
              <w:t>контроля и надзора фармацевтической деятельности</w:t>
            </w:r>
          </w:p>
        </w:tc>
        <w:tc>
          <w:tcPr>
            <w:tcW w:w="1135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13" w:type="dxa"/>
          </w:tcPr>
          <w:p w:rsidR="00EE762D" w:rsidRDefault="00EE762D" w:rsidP="00D63506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D63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E762D" w:rsidRDefault="00EE762D" w:rsidP="00D63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6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62D" w:rsidRPr="00977AA1" w:rsidRDefault="00EE762D" w:rsidP="008205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AA1">
              <w:rPr>
                <w:rFonts w:ascii="Times New Roman" w:hAnsi="Times New Roman" w:cs="Times New Roman"/>
                <w:sz w:val="18"/>
                <w:szCs w:val="18"/>
              </w:rPr>
              <w:t>1893071,98</w:t>
            </w:r>
          </w:p>
        </w:tc>
        <w:tc>
          <w:tcPr>
            <w:tcW w:w="1842" w:type="dxa"/>
            <w:vMerge w:val="restart"/>
          </w:tcPr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участок, недостроенный жилой дом.</w:t>
            </w:r>
          </w:p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Источники получения средств, за счёт которых совершена сделка </w:t>
            </w: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</w:t>
            </w:r>
            <w:proofErr w:type="spellEnd"/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нию</w:t>
            </w:r>
            <w:proofErr w:type="spellEnd"/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имущества:</w:t>
            </w:r>
          </w:p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-доход по основному месту работы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-пенсионные накопления;</w:t>
            </w:r>
          </w:p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-продажа квартиры;</w:t>
            </w:r>
          </w:p>
          <w:p w:rsidR="00EE762D" w:rsidRPr="00977AA1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- кредит;</w:t>
            </w:r>
          </w:p>
          <w:p w:rsidR="00EE762D" w:rsidRDefault="00EE762D" w:rsidP="00977AA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eastAsia="Calibri" w:hAnsi="Times New Roman" w:cs="Times New Roman"/>
                <w:sz w:val="20"/>
                <w:szCs w:val="20"/>
              </w:rPr>
              <w:t>-доход супруга.</w:t>
            </w:r>
          </w:p>
          <w:p w:rsidR="00EE762D" w:rsidRDefault="00EE762D" w:rsidP="0097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62D" w:rsidTr="00977AA1">
        <w:tc>
          <w:tcPr>
            <w:tcW w:w="534" w:type="dxa"/>
            <w:vMerge/>
          </w:tcPr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E762D" w:rsidRDefault="00EE762D" w:rsidP="0091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13" w:type="dxa"/>
          </w:tcPr>
          <w:p w:rsidR="00EE762D" w:rsidRDefault="00EE762D" w:rsidP="00D63506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D63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E762D" w:rsidRDefault="00EE762D" w:rsidP="00D63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E762D" w:rsidRDefault="00EE762D" w:rsidP="00D63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63506">
              <w:rPr>
                <w:rFonts w:ascii="Times New Roman" w:hAnsi="Times New Roman" w:cs="Times New Roman"/>
              </w:rPr>
              <w:t>Россия</w:t>
            </w: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762D" w:rsidRPr="00977AA1" w:rsidRDefault="00EE762D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62D" w:rsidTr="00977AA1">
        <w:tc>
          <w:tcPr>
            <w:tcW w:w="534" w:type="dxa"/>
            <w:vMerge/>
          </w:tcPr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E762D" w:rsidRDefault="00EE762D" w:rsidP="00917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820579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</w:tcPr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096" w:type="dxa"/>
          </w:tcPr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EE762D" w:rsidRPr="00D63506" w:rsidRDefault="00EE762D" w:rsidP="00372828">
            <w:pPr>
              <w:jc w:val="center"/>
              <w:rPr>
                <w:rFonts w:ascii="Times New Roman" w:hAnsi="Times New Roman" w:cs="Times New Roman"/>
              </w:rPr>
            </w:pPr>
            <w:r w:rsidRPr="00D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762D" w:rsidRPr="00977AA1" w:rsidRDefault="00EE762D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3506" w:rsidTr="00977AA1">
        <w:tc>
          <w:tcPr>
            <w:tcW w:w="534" w:type="dxa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63506" w:rsidRDefault="00D63506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63506" w:rsidRPr="00977AA1" w:rsidRDefault="00D63506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577450,75</w:t>
            </w:r>
          </w:p>
        </w:tc>
        <w:tc>
          <w:tcPr>
            <w:tcW w:w="1842" w:type="dxa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506" w:rsidTr="00977AA1">
        <w:tc>
          <w:tcPr>
            <w:tcW w:w="534" w:type="dxa"/>
          </w:tcPr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:rsidR="00D63506" w:rsidRPr="00917F11" w:rsidRDefault="00D63506" w:rsidP="0091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Лученкова </w:t>
            </w:r>
            <w:r w:rsidRPr="00917F11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1356" w:type="dxa"/>
          </w:tcPr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917F11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7F1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контроля в сфере предоставления медицинских услуг</w:t>
            </w:r>
          </w:p>
        </w:tc>
        <w:tc>
          <w:tcPr>
            <w:tcW w:w="1135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EA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06" w:rsidRPr="00977AA1" w:rsidRDefault="00D63506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419 286,11</w:t>
            </w:r>
          </w:p>
        </w:tc>
        <w:tc>
          <w:tcPr>
            <w:tcW w:w="1842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506" w:rsidTr="00977AA1">
        <w:tc>
          <w:tcPr>
            <w:tcW w:w="534" w:type="dxa"/>
            <w:vMerge w:val="restart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</w:tcPr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</w:rPr>
            </w:pPr>
            <w:r w:rsidRPr="00CD2111">
              <w:rPr>
                <w:rFonts w:ascii="Times New Roman" w:hAnsi="Times New Roman" w:cs="Times New Roman"/>
              </w:rPr>
              <w:t>а/</w:t>
            </w:r>
            <w:proofErr w:type="gramStart"/>
            <w:r w:rsidRPr="00CD2111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63506" w:rsidRPr="00CD2111" w:rsidRDefault="00D63506" w:rsidP="00B03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19</w:t>
            </w:r>
          </w:p>
        </w:tc>
        <w:tc>
          <w:tcPr>
            <w:tcW w:w="1134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06" w:rsidRPr="00977AA1" w:rsidRDefault="00D63506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199 050,00</w:t>
            </w:r>
          </w:p>
        </w:tc>
        <w:tc>
          <w:tcPr>
            <w:tcW w:w="1842" w:type="dxa"/>
            <w:vMerge w:val="restart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63506" w:rsidTr="00977AA1">
        <w:tc>
          <w:tcPr>
            <w:tcW w:w="534" w:type="dxa"/>
            <w:vMerge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D63506" w:rsidRPr="00CD2111" w:rsidRDefault="00D63506" w:rsidP="00B038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Pr="00A35199">
              <w:rPr>
                <w:rFonts w:ascii="Times New Roman" w:hAnsi="Times New Roman" w:cs="Times New Roman"/>
              </w:rPr>
              <w:t>олькс</w:t>
            </w:r>
            <w:r>
              <w:rPr>
                <w:rFonts w:ascii="Times New Roman" w:hAnsi="Times New Roman" w:cs="Times New Roman"/>
              </w:rPr>
              <w:t>-</w:t>
            </w:r>
            <w:r w:rsidRPr="00A35199">
              <w:rPr>
                <w:rFonts w:ascii="Times New Roman" w:hAnsi="Times New Roman" w:cs="Times New Roman"/>
              </w:rPr>
              <w:t>ваген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D63506" w:rsidRPr="00977AA1" w:rsidRDefault="00D63506" w:rsidP="00B03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3506" w:rsidTr="00977AA1">
        <w:tc>
          <w:tcPr>
            <w:tcW w:w="534" w:type="dxa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63506" w:rsidRPr="00917F11" w:rsidRDefault="00D63506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</w:tcPr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A5DEE" w:rsidRDefault="00EA5DEE" w:rsidP="00EA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EA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06" w:rsidRPr="00977AA1" w:rsidRDefault="00D63506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506" w:rsidRDefault="00D63506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950BD" w:rsidTr="00977AA1">
        <w:tc>
          <w:tcPr>
            <w:tcW w:w="534" w:type="dxa"/>
            <w:vMerge w:val="restart"/>
          </w:tcPr>
          <w:p w:rsidR="003950BD" w:rsidRDefault="003950BD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5" w:type="dxa"/>
            <w:vMerge w:val="restart"/>
          </w:tcPr>
          <w:p w:rsidR="00EE762D" w:rsidRDefault="003950B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</w:t>
            </w:r>
          </w:p>
          <w:p w:rsidR="003950BD" w:rsidRDefault="003950B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62D" w:rsidRPr="00917F11" w:rsidRDefault="00EE762D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3950BD" w:rsidRDefault="003950BD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о</w:t>
            </w:r>
            <w:r w:rsidRPr="00917F11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7F1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контроля в сфере предоставления медицинских услуг</w:t>
            </w:r>
          </w:p>
        </w:tc>
        <w:tc>
          <w:tcPr>
            <w:tcW w:w="1135" w:type="dxa"/>
          </w:tcPr>
          <w:p w:rsidR="003950BD" w:rsidRDefault="003950BD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3950BD" w:rsidRDefault="003950BD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3950BD" w:rsidRDefault="003950BD" w:rsidP="003950BD">
            <w:pPr>
              <w:rPr>
                <w:rFonts w:ascii="Times New Roman" w:hAnsi="Times New Roman" w:cs="Times New Roman"/>
              </w:rPr>
            </w:pPr>
            <w:r w:rsidRPr="003950BD">
              <w:rPr>
                <w:rFonts w:ascii="Times New Roman" w:hAnsi="Times New Roman" w:cs="Times New Roman"/>
              </w:rPr>
              <w:t>Квартира</w:t>
            </w:r>
          </w:p>
          <w:p w:rsidR="003950BD" w:rsidRDefault="003950BD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3950BD" w:rsidRPr="003950BD" w:rsidRDefault="003950BD" w:rsidP="00B038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3950BD" w:rsidRDefault="003950B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3950BD" w:rsidRDefault="003950BD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3950BD" w:rsidRDefault="003950BD" w:rsidP="003728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3950BD" w:rsidRDefault="003950BD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</w:tcPr>
          <w:p w:rsidR="003950BD" w:rsidRDefault="003950BD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BD" w:rsidRDefault="003950BD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BD" w:rsidRPr="00492DD8" w:rsidRDefault="003950BD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096" w:type="dxa"/>
          </w:tcPr>
          <w:p w:rsidR="003950BD" w:rsidRDefault="003950BD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BD" w:rsidRDefault="003950BD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0BD" w:rsidRDefault="003950BD" w:rsidP="00372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3950BD" w:rsidRDefault="003950BD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8D5D3F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8D5D3F">
            <w:pPr>
              <w:jc w:val="center"/>
              <w:rPr>
                <w:rFonts w:ascii="Times New Roman" w:hAnsi="Times New Roman" w:cs="Times New Roman"/>
              </w:rPr>
            </w:pPr>
            <w:r w:rsidRPr="004E5A0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D5D3F" w:rsidRDefault="008D5D3F" w:rsidP="008D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5A01">
              <w:rPr>
                <w:rFonts w:ascii="Times New Roman" w:hAnsi="Times New Roman" w:cs="Times New Roman"/>
              </w:rPr>
              <w:t>ный</w:t>
            </w:r>
            <w:proofErr w:type="spellEnd"/>
            <w:r w:rsidRPr="004E5A0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3" w:type="dxa"/>
          </w:tcPr>
          <w:p w:rsidR="003950BD" w:rsidRPr="008D5D3F" w:rsidRDefault="003950BD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Pr="008D5D3F" w:rsidRDefault="008D5D3F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Pr="008D5D3F" w:rsidRDefault="008D5D3F" w:rsidP="00B03807">
            <w:pPr>
              <w:jc w:val="center"/>
              <w:rPr>
                <w:rFonts w:ascii="Times New Roman" w:hAnsi="Times New Roman" w:cs="Times New Roman"/>
              </w:rPr>
            </w:pPr>
            <w:r w:rsidRPr="008D5D3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</w:tcPr>
          <w:p w:rsidR="003950BD" w:rsidRDefault="003950BD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0BD" w:rsidRDefault="008D5D3F" w:rsidP="00EA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BD" w:rsidRPr="00977AA1" w:rsidRDefault="003950BD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337783,4</w:t>
            </w:r>
          </w:p>
        </w:tc>
        <w:tc>
          <w:tcPr>
            <w:tcW w:w="1842" w:type="dxa"/>
            <w:vMerge w:val="restart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0BD" w:rsidRDefault="003950BD" w:rsidP="00EA5D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5D3F" w:rsidTr="00977AA1">
        <w:tc>
          <w:tcPr>
            <w:tcW w:w="534" w:type="dxa"/>
            <w:vMerge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3950BD">
            <w:pPr>
              <w:rPr>
                <w:rFonts w:ascii="Times New Roman" w:hAnsi="Times New Roman" w:cs="Times New Roman"/>
              </w:rPr>
            </w:pPr>
            <w:r w:rsidRPr="003950BD">
              <w:rPr>
                <w:rFonts w:ascii="Times New Roman" w:hAnsi="Times New Roman" w:cs="Times New Roman"/>
              </w:rPr>
              <w:t>Квартира</w:t>
            </w:r>
          </w:p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8D5D3F" w:rsidRDefault="008D5D3F" w:rsidP="00372828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8D5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Долевая – 1/4</w:t>
            </w:r>
          </w:p>
        </w:tc>
        <w:tc>
          <w:tcPr>
            <w:tcW w:w="954" w:type="dxa"/>
          </w:tcPr>
          <w:p w:rsidR="008D5D3F" w:rsidRDefault="008D5D3F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3F" w:rsidRPr="004E5A01" w:rsidRDefault="008D5D3F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96" w:type="dxa"/>
          </w:tcPr>
          <w:p w:rsidR="008D5D3F" w:rsidRDefault="008D5D3F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3F" w:rsidRPr="004E5A01" w:rsidRDefault="008D5D3F" w:rsidP="0037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8D5D3F">
            <w:pPr>
              <w:jc w:val="center"/>
              <w:rPr>
                <w:rFonts w:ascii="Times New Roman" w:hAnsi="Times New Roman" w:cs="Times New Roman"/>
              </w:rPr>
            </w:pPr>
            <w:r w:rsidRPr="004E5A01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D5D3F" w:rsidRDefault="008D5D3F" w:rsidP="008D5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5A01">
              <w:rPr>
                <w:rFonts w:ascii="Times New Roman" w:hAnsi="Times New Roman" w:cs="Times New Roman"/>
              </w:rPr>
              <w:t>ный</w:t>
            </w:r>
            <w:proofErr w:type="spellEnd"/>
            <w:r w:rsidRPr="004E5A01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3" w:type="dxa"/>
          </w:tcPr>
          <w:p w:rsidR="008D5D3F" w:rsidRPr="008D5D3F" w:rsidRDefault="008D5D3F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B03807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Pr="008D5D3F" w:rsidRDefault="008D5D3F" w:rsidP="00B03807">
            <w:pPr>
              <w:jc w:val="center"/>
              <w:rPr>
                <w:rFonts w:ascii="Times New Roman" w:hAnsi="Times New Roman" w:cs="Times New Roman"/>
              </w:rPr>
            </w:pPr>
            <w:r w:rsidRPr="008D5D3F">
              <w:rPr>
                <w:rFonts w:ascii="Times New Roman" w:hAnsi="Times New Roman" w:cs="Times New Roman"/>
              </w:rPr>
              <w:t>287,0</w:t>
            </w:r>
          </w:p>
        </w:tc>
        <w:tc>
          <w:tcPr>
            <w:tcW w:w="1134" w:type="dxa"/>
          </w:tcPr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B038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D5D3F" w:rsidRPr="00977AA1" w:rsidRDefault="008D5D3F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5D3F" w:rsidTr="00977AA1">
        <w:tc>
          <w:tcPr>
            <w:tcW w:w="534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8D5D3F" w:rsidRPr="00917F11" w:rsidRDefault="008D5D3F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8D5D3F" w:rsidRP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D5D3F" w:rsidRP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  <w:r w:rsidRPr="00EA5DEE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</w:tcPr>
          <w:p w:rsidR="008D5D3F" w:rsidRP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D5D3F" w:rsidRPr="00977AA1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D5D3F" w:rsidTr="00977AA1">
        <w:tc>
          <w:tcPr>
            <w:tcW w:w="534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5" w:type="dxa"/>
          </w:tcPr>
          <w:p w:rsidR="008D5D3F" w:rsidRPr="00917F11" w:rsidRDefault="008D5D3F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М.В.</w:t>
            </w:r>
          </w:p>
        </w:tc>
        <w:tc>
          <w:tcPr>
            <w:tcW w:w="1356" w:type="dxa"/>
          </w:tcPr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Pr="00AD301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финансовог</w:t>
            </w:r>
            <w:proofErr w:type="spellEnd"/>
            <w:r w:rsidRPr="00AD3013">
              <w:rPr>
                <w:rFonts w:ascii="Times New Roman" w:hAnsi="Times New Roman" w:cs="Times New Roman"/>
                <w:sz w:val="20"/>
                <w:szCs w:val="20"/>
              </w:rPr>
              <w:t xml:space="preserve">, правового и кадрового </w:t>
            </w:r>
            <w:proofErr w:type="spellStart"/>
            <w:r w:rsidRPr="00AD3013">
              <w:rPr>
                <w:rFonts w:ascii="Times New Roman" w:hAnsi="Times New Roman" w:cs="Times New Roman"/>
                <w:sz w:val="20"/>
                <w:szCs w:val="20"/>
              </w:rPr>
              <w:t>обеспения</w:t>
            </w:r>
            <w:proofErr w:type="spellEnd"/>
          </w:p>
        </w:tc>
        <w:tc>
          <w:tcPr>
            <w:tcW w:w="1135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A5DEE" w:rsidRDefault="00EA5DEE" w:rsidP="00492DD8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492DD8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492D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D5D3F" w:rsidRDefault="008D5D3F" w:rsidP="00492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5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3F" w:rsidRPr="00492DD8" w:rsidRDefault="008D5D3F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D8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09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492DD8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492DD8">
            <w:pPr>
              <w:jc w:val="center"/>
              <w:rPr>
                <w:rFonts w:ascii="Times New Roman" w:hAnsi="Times New Roman" w:cs="Times New Roman"/>
              </w:rPr>
            </w:pPr>
          </w:p>
          <w:p w:rsidR="008D5D3F" w:rsidRDefault="008D5D3F" w:rsidP="0049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8D5D3F" w:rsidRPr="00492DD8" w:rsidRDefault="008D5D3F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DD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492DD8"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F" w:rsidRPr="00977AA1" w:rsidRDefault="008D5D3F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310 105,54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5D3F" w:rsidRDefault="008D5D3F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A5DEE" w:rsidTr="00977AA1">
        <w:tc>
          <w:tcPr>
            <w:tcW w:w="5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EA5DEE" w:rsidRP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A5DEE" w:rsidRP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34" w:type="dxa"/>
          </w:tcPr>
          <w:p w:rsidR="00EA5DEE" w:rsidRP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Pr="00977AA1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A5DEE" w:rsidTr="00977AA1">
        <w:tc>
          <w:tcPr>
            <w:tcW w:w="5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5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</w:tcPr>
          <w:p w:rsid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P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A5DEE" w:rsidRDefault="00EA5DEE" w:rsidP="00EA5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EA5DEE" w:rsidRPr="00EA5DEE" w:rsidRDefault="00EA5DEE" w:rsidP="00EA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34" w:type="dxa"/>
          </w:tcPr>
          <w:p w:rsid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Pr="00EA5DEE" w:rsidRDefault="00EA5DEE" w:rsidP="00F90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Pr="00977AA1" w:rsidRDefault="00EA5DEE" w:rsidP="00932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932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A5DEE" w:rsidTr="00977AA1">
        <w:tc>
          <w:tcPr>
            <w:tcW w:w="5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5" w:type="dxa"/>
          </w:tcPr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Лазарчук И.Г.</w:t>
            </w:r>
          </w:p>
        </w:tc>
        <w:tc>
          <w:tcPr>
            <w:tcW w:w="135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раздела </w:t>
            </w:r>
            <w:r w:rsidRPr="00AD301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финансовог</w:t>
            </w:r>
            <w:proofErr w:type="spellEnd"/>
            <w:r w:rsidRPr="00AD3013">
              <w:rPr>
                <w:rFonts w:ascii="Times New Roman" w:hAnsi="Times New Roman" w:cs="Times New Roman"/>
                <w:sz w:val="20"/>
                <w:szCs w:val="20"/>
              </w:rPr>
              <w:t xml:space="preserve">, правового и кадрового </w:t>
            </w:r>
            <w:proofErr w:type="spellStart"/>
            <w:r w:rsidRPr="00AD3013">
              <w:rPr>
                <w:rFonts w:ascii="Times New Roman" w:hAnsi="Times New Roman" w:cs="Times New Roman"/>
                <w:sz w:val="20"/>
                <w:szCs w:val="20"/>
              </w:rPr>
              <w:t>обеспения</w:t>
            </w:r>
            <w:proofErr w:type="spellEnd"/>
          </w:p>
        </w:tc>
        <w:tc>
          <w:tcPr>
            <w:tcW w:w="1135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Pr="00917F11" w:rsidRDefault="00EA5DEE" w:rsidP="00EA5DEE">
            <w:pPr>
              <w:rPr>
                <w:rFonts w:ascii="Times New Roman" w:hAnsi="Times New Roman" w:cs="Times New Roman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– 1/6</w:t>
            </w:r>
          </w:p>
        </w:tc>
        <w:tc>
          <w:tcPr>
            <w:tcW w:w="95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Pr="00E74B35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Pr="00E74B35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CD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CD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Default="00EA5DEE" w:rsidP="00CD2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Pr="00977AA1" w:rsidRDefault="00EA5DEE" w:rsidP="00CD21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358 427,66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A5DEE" w:rsidTr="00977AA1">
        <w:tc>
          <w:tcPr>
            <w:tcW w:w="5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F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Долевая – 1/6</w:t>
            </w:r>
          </w:p>
        </w:tc>
        <w:tc>
          <w:tcPr>
            <w:tcW w:w="95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A5DEE" w:rsidRPr="00E74B35" w:rsidRDefault="00EA5DEE" w:rsidP="00820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Соната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DEE" w:rsidRPr="00977AA1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sz w:val="20"/>
                <w:szCs w:val="20"/>
              </w:rPr>
              <w:t>84 000,00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A5DEE" w:rsidTr="00977AA1">
        <w:tc>
          <w:tcPr>
            <w:tcW w:w="5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Долевая – 1/6</w:t>
            </w:r>
          </w:p>
        </w:tc>
        <w:tc>
          <w:tcPr>
            <w:tcW w:w="954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6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5DEE" w:rsidRPr="00977AA1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A5DEE" w:rsidTr="00977AA1">
        <w:tc>
          <w:tcPr>
            <w:tcW w:w="5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EA5DEE" w:rsidRPr="00917F11" w:rsidRDefault="00EA5DEE" w:rsidP="0082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13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Долевая – 1/6</w:t>
            </w:r>
          </w:p>
        </w:tc>
        <w:tc>
          <w:tcPr>
            <w:tcW w:w="954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096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B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1F3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5DEE" w:rsidRPr="00977AA1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5DEE" w:rsidRDefault="00EA5DEE" w:rsidP="00820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20579" w:rsidRPr="00820579" w:rsidRDefault="00820579" w:rsidP="0082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0579" w:rsidRPr="00820579" w:rsidSect="008205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79"/>
    <w:rsid w:val="000320F8"/>
    <w:rsid w:val="002B3137"/>
    <w:rsid w:val="003950BD"/>
    <w:rsid w:val="00485087"/>
    <w:rsid w:val="00492DD8"/>
    <w:rsid w:val="004E5A01"/>
    <w:rsid w:val="00676809"/>
    <w:rsid w:val="00820579"/>
    <w:rsid w:val="008C4554"/>
    <w:rsid w:val="008D5D3F"/>
    <w:rsid w:val="00917F11"/>
    <w:rsid w:val="00977AA1"/>
    <w:rsid w:val="00A35199"/>
    <w:rsid w:val="00AD3013"/>
    <w:rsid w:val="00C4612D"/>
    <w:rsid w:val="00CD2111"/>
    <w:rsid w:val="00D63506"/>
    <w:rsid w:val="00E74B35"/>
    <w:rsid w:val="00EA5DEE"/>
    <w:rsid w:val="00EC4100"/>
    <w:rsid w:val="00EE762D"/>
    <w:rsid w:val="00F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2014-05-06T07:11:00Z</cp:lastPrinted>
  <dcterms:created xsi:type="dcterms:W3CDTF">2014-04-25T08:56:00Z</dcterms:created>
  <dcterms:modified xsi:type="dcterms:W3CDTF">2014-05-06T07:20:00Z</dcterms:modified>
</cp:coreProperties>
</file>