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68656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251A6B">
        <w:rPr>
          <w:b/>
          <w:sz w:val="24"/>
          <w:szCs w:val="28"/>
        </w:rPr>
        <w:t xml:space="preserve">главного специалиста отдела </w:t>
      </w:r>
      <w:r w:rsidR="00B7041A">
        <w:rPr>
          <w:b/>
          <w:sz w:val="24"/>
          <w:szCs w:val="28"/>
        </w:rPr>
        <w:t>учета и отчетности</w:t>
      </w:r>
      <w:r w:rsidR="00B645CD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68656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68656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68656F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8656F" w:rsidRPr="00FF52F9" w:rsidTr="00BA06FB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bookmarkStart w:id="0" w:name="_GoBack" w:colFirst="8" w:colLast="8"/>
            <w:proofErr w:type="spellStart"/>
            <w:r>
              <w:rPr>
                <w:b/>
                <w:sz w:val="22"/>
                <w:lang w:eastAsia="en-US"/>
              </w:rPr>
              <w:t>Огородникова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Екатерина Егоровна</w:t>
            </w:r>
          </w:p>
          <w:p w:rsidR="0068656F" w:rsidRP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8656F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544 209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(дачный)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Pr="00FF52F9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bookmarkEnd w:id="0"/>
      <w:tr w:rsidR="0068656F" w:rsidRPr="00FF52F9" w:rsidTr="00BA06F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656F" w:rsidRPr="00FF52F9" w:rsidTr="00BA06F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56F" w:rsidRDefault="0068656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56F" w:rsidRPr="00FF52F9" w:rsidRDefault="0068656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51A6B"/>
    <w:rsid w:val="0068656F"/>
    <w:rsid w:val="006E4A16"/>
    <w:rsid w:val="00B645CD"/>
    <w:rsid w:val="00B7041A"/>
    <w:rsid w:val="00B84993"/>
    <w:rsid w:val="00E628CC"/>
    <w:rsid w:val="00F3126A"/>
    <w:rsid w:val="00F737C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66FD8-8F39-41AF-BB86-A19DCC2C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94622-D649-4069-9E9A-A6237769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660</Characters>
  <Application>Microsoft Office Word</Application>
  <DocSecurity>0</DocSecurity>
  <Lines>5</Lines>
  <Paragraphs>1</Paragraphs>
  <ScaleCrop>false</ScaleCrop>
  <Company>Home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2015-04-28T08:14:00Z</dcterms:modified>
</cp:coreProperties>
</file>