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B49" w:rsidRDefault="002D2B49" w:rsidP="002D2B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D2B49" w:rsidRDefault="002D2B49" w:rsidP="002D2B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D2B49" w:rsidRDefault="002D2B49" w:rsidP="002D2B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D2B49" w:rsidRDefault="002D2B49" w:rsidP="002D2B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D2B49" w:rsidRDefault="002D2B49" w:rsidP="002D2B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2D2B49" w:rsidRDefault="002D2B49" w:rsidP="002D2B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7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2D2B49" w:rsidRPr="002D2B49" w:rsidTr="002D2B4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D2B49" w:rsidRPr="002D2B49" w:rsidTr="002D2B4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B49" w:rsidRPr="002D2B49" w:rsidRDefault="002D2B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B49" w:rsidRPr="002D2B49" w:rsidRDefault="002D2B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B49" w:rsidRPr="002D2B49" w:rsidRDefault="002D2B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B49" w:rsidRPr="002D2B49" w:rsidRDefault="002D2B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2B49" w:rsidRPr="002D2B49" w:rsidTr="002D2B49">
        <w:trPr>
          <w:trHeight w:val="91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Захаркина</w:t>
            </w:r>
            <w:proofErr w:type="spellEnd"/>
            <w:r w:rsidRPr="002D2B49">
              <w:rPr>
                <w:rFonts w:ascii="Times New Roman" w:hAnsi="Times New Roman" w:cs="Times New Roman"/>
                <w:sz w:val="20"/>
                <w:szCs w:val="20"/>
              </w:rPr>
              <w:t xml:space="preserve"> Елена Сергеевна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 w:rsidP="002D2B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Главный специалист  Контрольно-ревизионный отдел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 w:rsidP="002D2B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1.Земельный участок для ведения личного подсобного хозяйством</w:t>
            </w:r>
          </w:p>
          <w:p w:rsidR="002D2B49" w:rsidRPr="002D2B49" w:rsidRDefault="002D2B49" w:rsidP="002D2B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 xml:space="preserve">2. Жилой дом </w:t>
            </w:r>
          </w:p>
          <w:p w:rsidR="002D2B49" w:rsidRPr="002D2B49" w:rsidRDefault="002D2B49" w:rsidP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3.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D2B49" w:rsidRPr="002D2B49" w:rsidRDefault="002D2B49" w:rsidP="00D45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2B49" w:rsidRPr="002D2B49" w:rsidRDefault="002D2B49" w:rsidP="00D4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2D2B49" w:rsidRPr="002D2B49" w:rsidRDefault="002D2B49" w:rsidP="00D45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2B49" w:rsidRPr="002D2B49" w:rsidRDefault="002D2B49" w:rsidP="00D45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2B49" w:rsidRPr="002D2B49" w:rsidRDefault="002D2B49" w:rsidP="00D45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2B49" w:rsidRPr="002D2B49" w:rsidRDefault="002D2B49" w:rsidP="00D45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39,8</w:t>
            </w:r>
          </w:p>
          <w:p w:rsidR="002D2B49" w:rsidRPr="002D2B49" w:rsidRDefault="002D2B49" w:rsidP="00D45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D2B49" w:rsidRPr="002D2B49" w:rsidRDefault="002D2B49" w:rsidP="00D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2B49" w:rsidRPr="002D2B49" w:rsidRDefault="002D2B49" w:rsidP="00D4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D2B49" w:rsidRPr="002D2B49" w:rsidRDefault="002D2B49" w:rsidP="00D45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2B49" w:rsidRPr="002D2B49" w:rsidRDefault="002D2B49" w:rsidP="00D45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2B49" w:rsidRPr="002D2B49" w:rsidRDefault="002D2B49" w:rsidP="00D45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2B49" w:rsidRPr="002D2B49" w:rsidRDefault="002D2B49" w:rsidP="00D45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D2B49" w:rsidRPr="002D2B49" w:rsidRDefault="002D2B49" w:rsidP="00D45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692667,66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B49" w:rsidRPr="002D2B49" w:rsidRDefault="002D2B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2B49" w:rsidRPr="002D2B49" w:rsidTr="002D2B49">
        <w:trPr>
          <w:trHeight w:val="663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B49" w:rsidRPr="002D2B49" w:rsidRDefault="002D2B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 w:rsidP="000953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1.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 w:rsidP="000953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 w:rsidP="000953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2B49" w:rsidRPr="002D2B49" w:rsidRDefault="002D2B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2B49">
              <w:rPr>
                <w:rFonts w:ascii="Times New Roman" w:hAnsi="Times New Roman" w:cs="Times New Roman"/>
                <w:sz w:val="20"/>
                <w:szCs w:val="20"/>
              </w:rPr>
              <w:t>2790,00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B49" w:rsidRPr="002D2B49" w:rsidRDefault="002D2B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72045" w:rsidRPr="002D2B49" w:rsidRDefault="00272045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272045" w:rsidRDefault="00272045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72045" w:rsidSect="002D2B49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045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2B49"/>
    <w:rsid w:val="002D3658"/>
    <w:rsid w:val="002D3F07"/>
    <w:rsid w:val="002D5D6F"/>
    <w:rsid w:val="002D6434"/>
    <w:rsid w:val="002D76D3"/>
    <w:rsid w:val="002D7871"/>
    <w:rsid w:val="002E0054"/>
    <w:rsid w:val="002E0745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4F639A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666EC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97F48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2075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5080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pPr>
      <w:spacing w:after="0" w:line="240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2D2B49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2D2B4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1053</Characters>
  <Application>Microsoft Office Word</Application>
  <DocSecurity>0</DocSecurity>
  <Lines>8</Lines>
  <Paragraphs>2</Paragraphs>
  <ScaleCrop>false</ScaleCrop>
  <Company>Мэрия городского округа Тольятти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2015-04-24T11:34:00Z</dcterms:created>
  <dcterms:modified xsi:type="dcterms:W3CDTF">2015-04-24T11:34:00Z</dcterms:modified>
</cp:coreProperties>
</file>