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18" w:rsidRDefault="00297618" w:rsidP="002976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7618" w:rsidRPr="00EB5C80" w:rsidRDefault="00297618" w:rsidP="002976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97618" w:rsidRPr="00EB5C80" w:rsidRDefault="00297618" w:rsidP="002976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97618" w:rsidRPr="00EB5C80" w:rsidRDefault="00297618" w:rsidP="002976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97618" w:rsidRPr="00EB5C80" w:rsidRDefault="00297618" w:rsidP="002976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97618" w:rsidRPr="00EB5C80" w:rsidRDefault="00297618" w:rsidP="002976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97618" w:rsidRPr="00EB5C80" w:rsidRDefault="00297618" w:rsidP="00297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9761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9761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7618" w:rsidTr="007E050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676D6">
              <w:rPr>
                <w:rFonts w:ascii="Times New Roman" w:hAnsi="Times New Roman" w:cs="Times New Roman"/>
                <w:sz w:val="20"/>
                <w:szCs w:val="20"/>
              </w:rPr>
              <w:t>Семыкина</w:t>
            </w:r>
            <w:proofErr w:type="spellEnd"/>
            <w:r w:rsidRPr="003676D6">
              <w:rPr>
                <w:rFonts w:ascii="Times New Roman" w:hAnsi="Times New Roman" w:cs="Times New Roman"/>
                <w:sz w:val="20"/>
                <w:szCs w:val="20"/>
              </w:rPr>
              <w:t xml:space="preserve"> Ольга Георгиевна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297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618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297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сметно-договорного отдела департамента городского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76D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P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97618" w:rsidRP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97618" w:rsidRP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97618" w:rsidRP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97618" w:rsidRP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761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97618" w:rsidRP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7618" w:rsidRP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618"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7618" w:rsidRPr="003676D6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6D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7618" w:rsidRPr="003676D6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6D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7618" w:rsidRPr="003676D6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6D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7618" w:rsidRPr="003676D6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6D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7618" w:rsidRPr="003676D6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6D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7618" w:rsidRPr="003676D6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6D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76D6">
              <w:rPr>
                <w:sz w:val="20"/>
                <w:szCs w:val="20"/>
              </w:rPr>
              <w:t>585 829,39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618" w:rsidRDefault="0029761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297618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A4F72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4E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7618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2B56"/>
    <w:rsid w:val="0030314C"/>
    <w:rsid w:val="00303C1D"/>
    <w:rsid w:val="00305142"/>
    <w:rsid w:val="0030671F"/>
    <w:rsid w:val="00311CBB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3AE"/>
    <w:rsid w:val="0036610E"/>
    <w:rsid w:val="00366D63"/>
    <w:rsid w:val="003676D6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1E3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66DCF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EA9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337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0D2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11C8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97618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2015-04-26T10:36:00Z</dcterms:created>
  <dcterms:modified xsi:type="dcterms:W3CDTF">2015-04-26T10:36:00Z</dcterms:modified>
</cp:coreProperties>
</file>