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BBB" w:rsidRPr="008E1242" w:rsidRDefault="00C93BBB" w:rsidP="002A70D1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C93BBB" w:rsidRPr="008B2850" w:rsidRDefault="00C93BBB" w:rsidP="008B2850">
      <w:pPr>
        <w:ind w:firstLine="709"/>
        <w:rPr>
          <w:rStyle w:val="a3"/>
          <w:bCs w:val="0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 w:rsidR="008B2850">
        <w:rPr>
          <w:rStyle w:val="a3"/>
          <w:color w:val="333333"/>
          <w:sz w:val="28"/>
          <w:szCs w:val="28"/>
        </w:rPr>
        <w:t xml:space="preserve"> руководителя</w:t>
      </w:r>
      <w:r w:rsidR="008B2850" w:rsidRPr="008B2850">
        <w:rPr>
          <w:sz w:val="26"/>
          <w:szCs w:val="26"/>
        </w:rPr>
        <w:t xml:space="preserve"> </w:t>
      </w:r>
      <w:r w:rsidR="008B2850" w:rsidRPr="008B2850">
        <w:rPr>
          <w:b/>
          <w:sz w:val="28"/>
          <w:szCs w:val="28"/>
        </w:rPr>
        <w:t>муниципального дошкол</w:t>
      </w:r>
      <w:r w:rsidR="008B2850">
        <w:rPr>
          <w:b/>
          <w:sz w:val="28"/>
          <w:szCs w:val="28"/>
        </w:rPr>
        <w:t>ьного</w:t>
      </w:r>
      <w:r w:rsidR="008B2850" w:rsidRPr="008B2850">
        <w:rPr>
          <w:b/>
          <w:sz w:val="28"/>
          <w:szCs w:val="28"/>
        </w:rPr>
        <w:t xml:space="preserve"> образовательного автономного учреждения «Детский сад № 11 «Родничок» общеразвивающего вида с приоритетным осуществлением художественно - эстетического развития воспитанников </w:t>
      </w:r>
      <w:proofErr w:type="gramStart"/>
      <w:r w:rsidR="008B2850" w:rsidRPr="008B2850">
        <w:rPr>
          <w:b/>
          <w:sz w:val="28"/>
          <w:szCs w:val="28"/>
        </w:rPr>
        <w:t>г</w:t>
      </w:r>
      <w:proofErr w:type="gramEnd"/>
      <w:r w:rsidR="008B2850" w:rsidRPr="008B2850">
        <w:rPr>
          <w:b/>
          <w:sz w:val="28"/>
          <w:szCs w:val="28"/>
        </w:rPr>
        <w:t>. Орска»</w:t>
      </w:r>
      <w:r w:rsidR="008B2850">
        <w:rPr>
          <w:rStyle w:val="a3"/>
          <w:color w:val="333333"/>
          <w:sz w:val="28"/>
          <w:szCs w:val="28"/>
        </w:rPr>
        <w:t xml:space="preserve">  </w:t>
      </w: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  <w:r w:rsidR="008B2850">
        <w:rPr>
          <w:rStyle w:val="a3"/>
          <w:color w:val="333333"/>
          <w:sz w:val="28"/>
          <w:szCs w:val="28"/>
        </w:rPr>
        <w:t xml:space="preserve"> </w:t>
      </w:r>
    </w:p>
    <w:p w:rsidR="00C93BBB" w:rsidRDefault="00C93BBB" w:rsidP="002A70D1">
      <w:pPr>
        <w:jc w:val="center"/>
      </w:pPr>
    </w:p>
    <w:p w:rsidR="008B2850" w:rsidRDefault="008B2850" w:rsidP="002A70D1">
      <w:pPr>
        <w:jc w:val="center"/>
      </w:pPr>
    </w:p>
    <w:p w:rsidR="008B2850" w:rsidRDefault="008B2850" w:rsidP="002A70D1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93BBB" w:rsidRPr="002D3A21" w:rsidTr="00EF74E8">
        <w:tc>
          <w:tcPr>
            <w:tcW w:w="426" w:type="dxa"/>
            <w:vMerge w:val="restart"/>
          </w:tcPr>
          <w:p w:rsidR="00C93BBB" w:rsidRPr="002D3A21" w:rsidRDefault="00C93BBB" w:rsidP="00EF74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C93BBB" w:rsidRPr="002D3A21" w:rsidRDefault="00C93BBB" w:rsidP="00EF74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4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93BBB" w:rsidRPr="002D3A21" w:rsidTr="00EF74E8">
        <w:tc>
          <w:tcPr>
            <w:tcW w:w="426" w:type="dxa"/>
            <w:vMerge/>
          </w:tcPr>
          <w:p w:rsidR="00C93BBB" w:rsidRPr="002D3A21" w:rsidRDefault="00C93BBB" w:rsidP="00EF74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93BBB" w:rsidRPr="002D3A21" w:rsidRDefault="00C93BBB" w:rsidP="00EF74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93BBB" w:rsidRPr="002D3A21" w:rsidRDefault="00C93BBB" w:rsidP="00EF74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3BBB" w:rsidRPr="002D3A21" w:rsidTr="00EF74E8">
        <w:tc>
          <w:tcPr>
            <w:tcW w:w="426" w:type="dxa"/>
            <w:vMerge w:val="restart"/>
          </w:tcPr>
          <w:p w:rsidR="00C93BBB" w:rsidRPr="002D3A21" w:rsidRDefault="00C93BBB" w:rsidP="00EF74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</w:tcPr>
          <w:p w:rsidR="00C93BBB" w:rsidRPr="002D3A21" w:rsidRDefault="00C93BBB" w:rsidP="00EF74E8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Мамыш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Н.Н.</w:t>
            </w:r>
          </w:p>
        </w:tc>
        <w:tc>
          <w:tcPr>
            <w:tcW w:w="992" w:type="dxa"/>
            <w:vMerge w:val="restart"/>
          </w:tcPr>
          <w:p w:rsidR="00C93BBB" w:rsidRPr="002D3A21" w:rsidRDefault="00C93BBB" w:rsidP="00EF74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  <w:r w:rsidR="006F77D5">
              <w:rPr>
                <w:rFonts w:ascii="Verdana" w:hAnsi="Verdana" w:cs="Verdana"/>
                <w:sz w:val="16"/>
                <w:szCs w:val="16"/>
              </w:rPr>
              <w:t xml:space="preserve"> МДОАУ </w:t>
            </w:r>
            <w:proofErr w:type="spellStart"/>
            <w:r w:rsidR="006F77D5">
              <w:rPr>
                <w:rFonts w:ascii="Verdana" w:hAnsi="Verdana" w:cs="Verdana"/>
                <w:sz w:val="16"/>
                <w:szCs w:val="16"/>
              </w:rPr>
              <w:t>дс</w:t>
            </w:r>
            <w:proofErr w:type="spellEnd"/>
            <w:r w:rsidR="006F77D5">
              <w:rPr>
                <w:rFonts w:ascii="Verdana" w:hAnsi="Verdana" w:cs="Verdana"/>
                <w:sz w:val="16"/>
                <w:szCs w:val="16"/>
              </w:rPr>
              <w:t xml:space="preserve"> №11</w:t>
            </w:r>
          </w:p>
        </w:tc>
        <w:tc>
          <w:tcPr>
            <w:tcW w:w="1418" w:type="dxa"/>
          </w:tcPr>
          <w:p w:rsidR="00C93BBB" w:rsidRPr="002D3A21" w:rsidRDefault="008B2850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долевая </w:t>
            </w:r>
            <w:r w:rsidR="008B2850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5/8</w:t>
            </w:r>
          </w:p>
        </w:tc>
        <w:tc>
          <w:tcPr>
            <w:tcW w:w="851" w:type="dxa"/>
          </w:tcPr>
          <w:p w:rsidR="00C93BBB" w:rsidRPr="002D3A21" w:rsidRDefault="008B2850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</w:rPr>
              <w:t>62,8</w:t>
            </w:r>
          </w:p>
        </w:tc>
        <w:tc>
          <w:tcPr>
            <w:tcW w:w="992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C93BBB" w:rsidRPr="002D3A21" w:rsidRDefault="008B2850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C93BBB" w:rsidRPr="00AB37CE" w:rsidRDefault="008B2850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993" w:type="dxa"/>
          </w:tcPr>
          <w:p w:rsidR="00C93BBB" w:rsidRPr="00AB37CE" w:rsidRDefault="008B2850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1559" w:type="dxa"/>
            <w:vMerge w:val="restart"/>
          </w:tcPr>
          <w:p w:rsidR="00C93BBB" w:rsidRPr="002D3A21" w:rsidRDefault="008B2850" w:rsidP="008B2850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276" w:type="dxa"/>
            <w:vMerge w:val="restart"/>
          </w:tcPr>
          <w:p w:rsidR="00C93BBB" w:rsidRPr="002D3A21" w:rsidRDefault="008B2850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519685,87</w:t>
            </w:r>
          </w:p>
        </w:tc>
        <w:tc>
          <w:tcPr>
            <w:tcW w:w="2268" w:type="dxa"/>
            <w:vMerge w:val="restart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C93BBB" w:rsidRPr="002D3A21" w:rsidTr="00EF74E8">
        <w:tc>
          <w:tcPr>
            <w:tcW w:w="426" w:type="dxa"/>
            <w:vMerge/>
          </w:tcPr>
          <w:p w:rsidR="00C93BBB" w:rsidRPr="002D3A21" w:rsidRDefault="00C93BBB" w:rsidP="00EF74E8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93BBB" w:rsidRPr="002D3A21" w:rsidRDefault="00C93BBB" w:rsidP="00EF74E8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93BBB" w:rsidRPr="002D3A21" w:rsidRDefault="00C93BBB" w:rsidP="00EF74E8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C93BBB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93BBB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C93BBB" w:rsidRPr="00AB37CE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C93BBB" w:rsidRPr="00AB37CE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93BBB" w:rsidRPr="00AB37CE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C93BBB" w:rsidRPr="00AB37CE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93BBB" w:rsidRPr="002D3A21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93BBB" w:rsidRDefault="00C93BBB" w:rsidP="00EF74E8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C93BBB" w:rsidRPr="002B3B61" w:rsidRDefault="00C93BBB" w:rsidP="00EF74E8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</w:tr>
    </w:tbl>
    <w:p w:rsidR="00C93BBB" w:rsidRDefault="00C93BBB"/>
    <w:sectPr w:rsidR="00C93BBB" w:rsidSect="002A70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0D1"/>
    <w:rsid w:val="00090166"/>
    <w:rsid w:val="0009431A"/>
    <w:rsid w:val="00114DE6"/>
    <w:rsid w:val="00152C0F"/>
    <w:rsid w:val="002A70D1"/>
    <w:rsid w:val="002B3B61"/>
    <w:rsid w:val="002D3A21"/>
    <w:rsid w:val="00307D95"/>
    <w:rsid w:val="00351C4F"/>
    <w:rsid w:val="00357B78"/>
    <w:rsid w:val="003B494D"/>
    <w:rsid w:val="00477737"/>
    <w:rsid w:val="00531DFB"/>
    <w:rsid w:val="00644693"/>
    <w:rsid w:val="006F77D5"/>
    <w:rsid w:val="008B2850"/>
    <w:rsid w:val="008E1242"/>
    <w:rsid w:val="009E63CD"/>
    <w:rsid w:val="00A136F1"/>
    <w:rsid w:val="00AB37CE"/>
    <w:rsid w:val="00B505D4"/>
    <w:rsid w:val="00BF1A5C"/>
    <w:rsid w:val="00C93BBB"/>
    <w:rsid w:val="00D318AA"/>
    <w:rsid w:val="00EA30D8"/>
    <w:rsid w:val="00E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0D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A70D1"/>
    <w:rPr>
      <w:rFonts w:cs="Times New Roman"/>
      <w:b/>
      <w:bCs/>
    </w:rPr>
  </w:style>
  <w:style w:type="character" w:styleId="a4">
    <w:name w:val="footnote reference"/>
    <w:basedOn w:val="a0"/>
    <w:uiPriority w:val="99"/>
    <w:semiHidden/>
    <w:rsid w:val="002A70D1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855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6</cp:revision>
  <dcterms:created xsi:type="dcterms:W3CDTF">2015-04-29T08:29:00Z</dcterms:created>
  <dcterms:modified xsi:type="dcterms:W3CDTF">2015-05-12T05:58:00Z</dcterms:modified>
</cp:coreProperties>
</file>