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BBB" w:rsidRPr="00453BBB" w:rsidRDefault="00453BBB" w:rsidP="00D66F22">
      <w:pPr>
        <w:tabs>
          <w:tab w:val="left" w:pos="11503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3BBB" w:rsidRDefault="00453BB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3BBB" w:rsidRDefault="00453BBB" w:rsidP="00453BBB">
      <w:pPr>
        <w:jc w:val="center"/>
        <w:rPr>
          <w:rFonts w:ascii="Times New Roman" w:hAnsi="Times New Roman" w:cs="Times New Roman"/>
        </w:rPr>
      </w:pPr>
      <w:r w:rsidRPr="00453BBB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ЛИЦ, ЗАМЕЩАЮЩИХ</w:t>
      </w:r>
      <w:r>
        <w:rPr>
          <w:rFonts w:ascii="Times New Roman" w:hAnsi="Times New Roman" w:cs="Times New Roman"/>
          <w:b/>
        </w:rPr>
        <w:t xml:space="preserve"> ДОЛЖНОСТИ КАТЕГОРИИ «РУКОВОДИТЕЛИ»</w:t>
      </w:r>
      <w:r w:rsidR="00E854C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МОТЫГИНСКОГО РАЙОНА И ЧЛЕНОВ ИХ СЕМЕЙ ЗА  201</w:t>
      </w:r>
      <w:r w:rsidR="00D66F22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 ГОД</w:t>
      </w:r>
    </w:p>
    <w:tbl>
      <w:tblPr>
        <w:tblStyle w:val="a3"/>
        <w:tblW w:w="15134" w:type="dxa"/>
        <w:tblLook w:val="04A0"/>
      </w:tblPr>
      <w:tblGrid>
        <w:gridCol w:w="1834"/>
        <w:gridCol w:w="2481"/>
        <w:gridCol w:w="1476"/>
        <w:gridCol w:w="1505"/>
        <w:gridCol w:w="1050"/>
        <w:gridCol w:w="1070"/>
        <w:gridCol w:w="2050"/>
        <w:gridCol w:w="1638"/>
        <w:gridCol w:w="1056"/>
        <w:gridCol w:w="974"/>
      </w:tblGrid>
      <w:tr w:rsidR="002C500B" w:rsidTr="005D4A58">
        <w:trPr>
          <w:trHeight w:val="704"/>
        </w:trPr>
        <w:tc>
          <w:tcPr>
            <w:tcW w:w="1834" w:type="dxa"/>
            <w:vMerge w:val="restart"/>
          </w:tcPr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481" w:type="dxa"/>
            <w:vMerge w:val="restart"/>
          </w:tcPr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76" w:type="dxa"/>
            <w:vMerge w:val="restart"/>
          </w:tcPr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дохода за</w:t>
            </w:r>
          </w:p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66F22" w:rsidRPr="00132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 г.,</w:t>
            </w:r>
          </w:p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5" w:type="dxa"/>
            <w:gridSpan w:val="4"/>
          </w:tcPr>
          <w:p w:rsidR="00310B71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</w:t>
            </w:r>
            <w:r w:rsidR="0005367F" w:rsidRPr="00132D5E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3668" w:type="dxa"/>
            <w:gridSpan w:val="3"/>
          </w:tcPr>
          <w:p w:rsidR="00310B71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имущества, находящегося в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</w:tr>
      <w:tr w:rsidR="00ED7EBA" w:rsidTr="005D4A58">
        <w:trPr>
          <w:trHeight w:val="703"/>
        </w:trPr>
        <w:tc>
          <w:tcPr>
            <w:tcW w:w="1834" w:type="dxa"/>
            <w:vMerge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50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2C500B" w:rsidRPr="00132D5E" w:rsidRDefault="002C500B" w:rsidP="002C5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070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2050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E854CA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принадлежащие 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E8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собственности, с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указанием вида и 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марки</w:t>
            </w:r>
          </w:p>
        </w:tc>
        <w:tc>
          <w:tcPr>
            <w:tcW w:w="1638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56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74" w:type="dxa"/>
          </w:tcPr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C500B" w:rsidRPr="00132D5E" w:rsidRDefault="002C500B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ED7EBA" w:rsidTr="005D4A58">
        <w:tc>
          <w:tcPr>
            <w:tcW w:w="1834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1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5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0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0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0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8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6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:rsidR="00453BBB" w:rsidRPr="00132D5E" w:rsidRDefault="00310B71" w:rsidP="00453B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D7EBA" w:rsidTr="005D4A58">
        <w:tc>
          <w:tcPr>
            <w:tcW w:w="1834" w:type="dxa"/>
          </w:tcPr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Дроздова</w:t>
            </w:r>
          </w:p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2481" w:type="dxa"/>
          </w:tcPr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МКУ Управление культуры Мотыгинского района</w:t>
            </w:r>
          </w:p>
          <w:p w:rsidR="00DC4286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6" w:type="dxa"/>
          </w:tcPr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861407,14</w:t>
            </w:r>
          </w:p>
        </w:tc>
        <w:tc>
          <w:tcPr>
            <w:tcW w:w="1505" w:type="dxa"/>
          </w:tcPr>
          <w:p w:rsidR="00FA009F" w:rsidRPr="00132D5E" w:rsidRDefault="00217EE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½ </w:t>
            </w:r>
            <w:r w:rsidR="00132D5E">
              <w:rPr>
                <w:rFonts w:ascii="Times New Roman" w:hAnsi="Times New Roman" w:cs="Times New Roman"/>
                <w:b/>
                <w:sz w:val="20"/>
                <w:szCs w:val="20"/>
              </w:rPr>
              <w:t>доля квартиры</w:t>
            </w:r>
          </w:p>
          <w:p w:rsidR="00217EEB" w:rsidRPr="00132D5E" w:rsidRDefault="00217EE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½ </w:t>
            </w:r>
            <w:r w:rsidR="004D17F4">
              <w:rPr>
                <w:rFonts w:ascii="Times New Roman" w:hAnsi="Times New Roman" w:cs="Times New Roman"/>
                <w:b/>
                <w:sz w:val="20"/>
                <w:szCs w:val="20"/>
              </w:rPr>
              <w:t>доля земельного участка</w:t>
            </w:r>
          </w:p>
        </w:tc>
        <w:tc>
          <w:tcPr>
            <w:tcW w:w="1050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113,3</w:t>
            </w:r>
          </w:p>
          <w:p w:rsidR="00DC4286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1070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2050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УАЗ Патриот</w:t>
            </w:r>
          </w:p>
        </w:tc>
        <w:tc>
          <w:tcPr>
            <w:tcW w:w="1638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DC4286" w:rsidRPr="00132D5E" w:rsidRDefault="004D17F4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6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65,9</w:t>
            </w:r>
          </w:p>
          <w:p w:rsidR="00DC4286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974" w:type="dxa"/>
          </w:tcPr>
          <w:p w:rsidR="00FA009F" w:rsidRPr="00132D5E" w:rsidRDefault="00DC4286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ED7EBA" w:rsidTr="005D4A58">
        <w:tc>
          <w:tcPr>
            <w:tcW w:w="1834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Кузнецова</w:t>
            </w:r>
          </w:p>
          <w:p w:rsidR="002C500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Тамара</w:t>
            </w:r>
          </w:p>
          <w:p w:rsidR="002C500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Ивановна</w:t>
            </w:r>
          </w:p>
        </w:tc>
        <w:tc>
          <w:tcPr>
            <w:tcW w:w="2481" w:type="dxa"/>
          </w:tcPr>
          <w:p w:rsidR="00FA009F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:rsidR="00453BBB" w:rsidRPr="00132D5E" w:rsidRDefault="00FA009F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МБУК </w:t>
            </w:r>
            <w:proofErr w:type="spellStart"/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Межпоселенческая</w:t>
            </w:r>
            <w:proofErr w:type="spellEnd"/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библиотечная система</w:t>
            </w:r>
          </w:p>
        </w:tc>
        <w:tc>
          <w:tcPr>
            <w:tcW w:w="1476" w:type="dxa"/>
          </w:tcPr>
          <w:p w:rsidR="00453BBB" w:rsidRPr="00132D5E" w:rsidRDefault="00D66F22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760045,92</w:t>
            </w:r>
          </w:p>
        </w:tc>
        <w:tc>
          <w:tcPr>
            <w:tcW w:w="1505" w:type="dxa"/>
          </w:tcPr>
          <w:p w:rsidR="002C500B" w:rsidRPr="00132D5E" w:rsidRDefault="00132D5E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2C500B"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вартира</w:t>
            </w:r>
          </w:p>
        </w:tc>
        <w:tc>
          <w:tcPr>
            <w:tcW w:w="1050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67,5</w:t>
            </w:r>
          </w:p>
        </w:tc>
        <w:tc>
          <w:tcPr>
            <w:tcW w:w="1070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2050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38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Трехкомнатная</w:t>
            </w:r>
          </w:p>
          <w:p w:rsidR="002C500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6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67,5</w:t>
            </w:r>
          </w:p>
        </w:tc>
        <w:tc>
          <w:tcPr>
            <w:tcW w:w="974" w:type="dxa"/>
          </w:tcPr>
          <w:p w:rsidR="00453BBB" w:rsidRPr="00132D5E" w:rsidRDefault="002C500B" w:rsidP="00132D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ED7EBA" w:rsidTr="005D4A58">
        <w:tc>
          <w:tcPr>
            <w:tcW w:w="1834" w:type="dxa"/>
          </w:tcPr>
          <w:p w:rsidR="002C500B" w:rsidRPr="00132D5E" w:rsidRDefault="00E854CA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81" w:type="dxa"/>
          </w:tcPr>
          <w:p w:rsidR="00DC4286" w:rsidRPr="00132D5E" w:rsidRDefault="00DC4286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</w:tcPr>
          <w:p w:rsidR="00453BBB" w:rsidRPr="00132D5E" w:rsidRDefault="00D66F22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 147644,46</w:t>
            </w:r>
          </w:p>
        </w:tc>
        <w:tc>
          <w:tcPr>
            <w:tcW w:w="1505" w:type="dxa"/>
          </w:tcPr>
          <w:p w:rsidR="00DD2DA8" w:rsidRPr="00132D5E" w:rsidRDefault="00DD2DA8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453BBB" w:rsidRPr="00132D5E" w:rsidRDefault="00453BBB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453BBB" w:rsidRPr="00132D5E" w:rsidRDefault="00DC4286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2050" w:type="dxa"/>
          </w:tcPr>
          <w:p w:rsidR="00453BBB" w:rsidRPr="00132D5E" w:rsidRDefault="004F62AF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4F62AF" w:rsidRPr="00132D5E" w:rsidRDefault="004F62AF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УАЗ  31512</w:t>
            </w:r>
          </w:p>
        </w:tc>
        <w:tc>
          <w:tcPr>
            <w:tcW w:w="1638" w:type="dxa"/>
          </w:tcPr>
          <w:p w:rsidR="00453BBB" w:rsidRPr="00132D5E" w:rsidRDefault="00132D5E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C4286" w:rsidRPr="00132D5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056" w:type="dxa"/>
          </w:tcPr>
          <w:p w:rsidR="00453BBB" w:rsidRPr="00132D5E" w:rsidRDefault="00DC4286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b/>
                <w:sz w:val="20"/>
                <w:szCs w:val="20"/>
              </w:rPr>
              <w:t>67,5</w:t>
            </w:r>
          </w:p>
        </w:tc>
        <w:tc>
          <w:tcPr>
            <w:tcW w:w="974" w:type="dxa"/>
          </w:tcPr>
          <w:p w:rsidR="00453BBB" w:rsidRPr="00132D5E" w:rsidRDefault="00DC4286" w:rsidP="00132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7EBA" w:rsidTr="005D4A58">
        <w:tc>
          <w:tcPr>
            <w:tcW w:w="1834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 xml:space="preserve">Юдина Наталья Константиновна </w:t>
            </w:r>
          </w:p>
        </w:tc>
        <w:tc>
          <w:tcPr>
            <w:tcW w:w="2481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 xml:space="preserve"> Директор МБУК </w:t>
            </w:r>
            <w:proofErr w:type="spellStart"/>
            <w:r w:rsidRPr="005D640E">
              <w:rPr>
                <w:b/>
                <w:sz w:val="20"/>
                <w:szCs w:val="20"/>
              </w:rPr>
              <w:t>Мотыгинский</w:t>
            </w:r>
            <w:proofErr w:type="spellEnd"/>
            <w:r w:rsidRPr="005D640E">
              <w:rPr>
                <w:b/>
                <w:sz w:val="20"/>
                <w:szCs w:val="20"/>
              </w:rPr>
              <w:t xml:space="preserve"> районный краеведческий музей</w:t>
            </w:r>
          </w:p>
        </w:tc>
        <w:tc>
          <w:tcPr>
            <w:tcW w:w="1476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>448512,44</w:t>
            </w:r>
          </w:p>
        </w:tc>
        <w:tc>
          <w:tcPr>
            <w:tcW w:w="1505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050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20000,0</w:t>
            </w:r>
          </w:p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>34000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70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 xml:space="preserve"> РФ</w:t>
            </w:r>
          </w:p>
        </w:tc>
        <w:tc>
          <w:tcPr>
            <w:tcW w:w="2050" w:type="dxa"/>
          </w:tcPr>
          <w:p w:rsidR="00BD58ED" w:rsidRPr="005D640E" w:rsidRDefault="00E56C5D" w:rsidP="004A7860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Легковой автомобиль </w:t>
            </w:r>
            <w:r w:rsidR="00BD58ED" w:rsidRPr="005D640E">
              <w:rPr>
                <w:b/>
                <w:sz w:val="20"/>
                <w:szCs w:val="20"/>
                <w:lang w:val="en-US"/>
              </w:rPr>
              <w:t>NISSANMARCH</w:t>
            </w:r>
          </w:p>
        </w:tc>
        <w:tc>
          <w:tcPr>
            <w:tcW w:w="1638" w:type="dxa"/>
          </w:tcPr>
          <w:p w:rsidR="00BD58ED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>Квартира</w:t>
            </w:r>
          </w:p>
          <w:p w:rsidR="00D05DF0" w:rsidRPr="005D640E" w:rsidRDefault="00D05DF0" w:rsidP="004A7860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6" w:type="dxa"/>
          </w:tcPr>
          <w:p w:rsidR="00BD58ED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>74,0</w:t>
            </w:r>
          </w:p>
          <w:p w:rsidR="00D05DF0" w:rsidRPr="005D640E" w:rsidRDefault="00D05DF0" w:rsidP="004A7860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963,0</w:t>
            </w:r>
          </w:p>
        </w:tc>
        <w:tc>
          <w:tcPr>
            <w:tcW w:w="974" w:type="dxa"/>
          </w:tcPr>
          <w:p w:rsidR="00BD58ED" w:rsidRPr="005D640E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 w:rsidRPr="005D640E">
              <w:rPr>
                <w:b/>
                <w:sz w:val="20"/>
                <w:szCs w:val="20"/>
              </w:rPr>
              <w:t xml:space="preserve"> РФ</w:t>
            </w:r>
          </w:p>
        </w:tc>
      </w:tr>
      <w:tr w:rsidR="00ED7EBA" w:rsidTr="005D4A58">
        <w:tc>
          <w:tcPr>
            <w:tcW w:w="1834" w:type="dxa"/>
          </w:tcPr>
          <w:p w:rsidR="00BD58ED" w:rsidRPr="00C35DC9" w:rsidRDefault="00584C18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481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BD58ED" w:rsidRPr="00C35DC9" w:rsidRDefault="00BD58ED" w:rsidP="004A7860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05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 w:rsidRPr="00C37DDC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0" w:type="dxa"/>
          </w:tcPr>
          <w:p w:rsidR="00BD58ED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34000,0</w:t>
            </w:r>
          </w:p>
          <w:p w:rsidR="00BD58ED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</w:p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</w:p>
        </w:tc>
        <w:tc>
          <w:tcPr>
            <w:tcW w:w="1070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2050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56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74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РФ</w:t>
            </w:r>
          </w:p>
        </w:tc>
      </w:tr>
      <w:tr w:rsidR="00ED7EBA" w:rsidTr="005D4A58">
        <w:tc>
          <w:tcPr>
            <w:tcW w:w="1834" w:type="dxa"/>
          </w:tcPr>
          <w:p w:rsidR="00BD58ED" w:rsidRPr="00C35DC9" w:rsidRDefault="00584C18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481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476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05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 w:rsidRPr="00C37DDC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0" w:type="dxa"/>
          </w:tcPr>
          <w:p w:rsidR="00BD58ED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34000,0</w:t>
            </w:r>
          </w:p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</w:t>
            </w:r>
          </w:p>
        </w:tc>
        <w:tc>
          <w:tcPr>
            <w:tcW w:w="1070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050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56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74" w:type="dxa"/>
          </w:tcPr>
          <w:p w:rsidR="00BD58ED" w:rsidRPr="00C35DC9" w:rsidRDefault="00BD58ED" w:rsidP="004A786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ED7EBA" w:rsidTr="005D4A58">
        <w:tc>
          <w:tcPr>
            <w:tcW w:w="1834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E27DB">
              <w:rPr>
                <w:rFonts w:ascii="Times New Roman" w:hAnsi="Times New Roman" w:cs="Times New Roman"/>
                <w:b/>
              </w:rPr>
              <w:t>Волобуй</w:t>
            </w:r>
            <w:proofErr w:type="spellEnd"/>
            <w:r w:rsidRPr="004E27DB">
              <w:rPr>
                <w:rFonts w:ascii="Times New Roman" w:hAnsi="Times New Roman" w:cs="Times New Roman"/>
                <w:b/>
              </w:rPr>
              <w:t xml:space="preserve"> Людмила Александровна</w:t>
            </w:r>
          </w:p>
        </w:tc>
        <w:tc>
          <w:tcPr>
            <w:tcW w:w="2481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t>Директор МБУК СКЦ п.Мотыгино</w:t>
            </w:r>
          </w:p>
        </w:tc>
        <w:tc>
          <w:tcPr>
            <w:tcW w:w="1476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t>1467638,55</w:t>
            </w:r>
          </w:p>
        </w:tc>
        <w:tc>
          <w:tcPr>
            <w:tcW w:w="1505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t xml:space="preserve">  Квартира </w:t>
            </w: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lastRenderedPageBreak/>
              <w:t>Земельный участок</w:t>
            </w:r>
          </w:p>
        </w:tc>
        <w:tc>
          <w:tcPr>
            <w:tcW w:w="1050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lastRenderedPageBreak/>
              <w:t>59,0</w:t>
            </w: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t>56,9</w:t>
            </w: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lastRenderedPageBreak/>
              <w:t>1076,0</w:t>
            </w:r>
          </w:p>
        </w:tc>
        <w:tc>
          <w:tcPr>
            <w:tcW w:w="1070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lastRenderedPageBreak/>
              <w:t>РФ</w:t>
            </w: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  <w:r w:rsidRPr="004E27DB">
              <w:rPr>
                <w:rFonts w:ascii="Times New Roman" w:hAnsi="Times New Roman" w:cs="Times New Roman"/>
                <w:b/>
              </w:rPr>
              <w:lastRenderedPageBreak/>
              <w:t>Не имеет</w:t>
            </w: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8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6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4" w:type="dxa"/>
          </w:tcPr>
          <w:p w:rsidR="004E27DB" w:rsidRPr="004E27DB" w:rsidRDefault="004E27DB" w:rsidP="004A786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7EBA" w:rsidTr="005D4A58">
        <w:tc>
          <w:tcPr>
            <w:tcW w:w="1834" w:type="dxa"/>
          </w:tcPr>
          <w:p w:rsidR="004E27DB" w:rsidRDefault="00584C18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481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230161,25</w:t>
            </w:r>
          </w:p>
        </w:tc>
        <w:tc>
          <w:tcPr>
            <w:tcW w:w="1505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50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638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Квартира </w:t>
            </w: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6" w:type="dxa"/>
          </w:tcPr>
          <w:p w:rsidR="004E27DB" w:rsidRPr="00F529E0" w:rsidRDefault="004E27DB" w:rsidP="004A7860">
            <w:pPr>
              <w:rPr>
                <w:rFonts w:ascii="Times New Roman" w:hAnsi="Times New Roman" w:cs="Times New Roman"/>
              </w:rPr>
            </w:pPr>
            <w:r w:rsidRPr="00F529E0">
              <w:rPr>
                <w:rFonts w:ascii="Times New Roman" w:hAnsi="Times New Roman" w:cs="Times New Roman"/>
              </w:rPr>
              <w:t>59,0</w:t>
            </w: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 w:rsidRPr="00F529E0">
              <w:rPr>
                <w:rFonts w:ascii="Times New Roman" w:hAnsi="Times New Roman" w:cs="Times New Roman"/>
              </w:rPr>
              <w:t>56,9</w:t>
            </w: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Pr="00F529E0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1076,0</w:t>
            </w:r>
          </w:p>
        </w:tc>
        <w:tc>
          <w:tcPr>
            <w:tcW w:w="974" w:type="dxa"/>
          </w:tcPr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  <w:p w:rsidR="004E27DB" w:rsidRDefault="004E27DB" w:rsidP="004A7860">
            <w:pPr>
              <w:rPr>
                <w:rFonts w:ascii="Times New Roman" w:hAnsi="Times New Roman" w:cs="Times New Roman"/>
              </w:rPr>
            </w:pPr>
          </w:p>
        </w:tc>
      </w:tr>
      <w:tr w:rsidR="00ED7EBA" w:rsidTr="005D4A58">
        <w:tc>
          <w:tcPr>
            <w:tcW w:w="1834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56C5D">
              <w:rPr>
                <w:rFonts w:ascii="Times New Roman" w:hAnsi="Times New Roman" w:cs="Times New Roman"/>
                <w:b/>
              </w:rPr>
              <w:t>Самкова</w:t>
            </w:r>
            <w:proofErr w:type="spellEnd"/>
            <w:r w:rsidRPr="00E56C5D">
              <w:rPr>
                <w:rFonts w:ascii="Times New Roman" w:hAnsi="Times New Roman" w:cs="Times New Roman"/>
                <w:b/>
              </w:rPr>
              <w:t xml:space="preserve"> Татьяна Владимировна</w:t>
            </w:r>
          </w:p>
        </w:tc>
        <w:tc>
          <w:tcPr>
            <w:tcW w:w="2481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 w:rsidRPr="00E56C5D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  <w:b/>
              </w:rPr>
              <w:t xml:space="preserve"> МБОУ ДОД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детская музыкальная школа</w:t>
            </w:r>
          </w:p>
        </w:tc>
        <w:tc>
          <w:tcPr>
            <w:tcW w:w="1476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 w:rsidRPr="00E56C5D">
              <w:rPr>
                <w:rFonts w:ascii="Times New Roman" w:hAnsi="Times New Roman" w:cs="Times New Roman"/>
                <w:b/>
              </w:rPr>
              <w:t>1135096,30</w:t>
            </w:r>
          </w:p>
        </w:tc>
        <w:tc>
          <w:tcPr>
            <w:tcW w:w="1505" w:type="dxa"/>
          </w:tcPr>
          <w:p w:rsidR="00E56C5D" w:rsidRDefault="00ED7EBA" w:rsidP="00F525CD">
            <w:pPr>
              <w:rPr>
                <w:rFonts w:ascii="Times New Roman" w:hAnsi="Times New Roman" w:cs="Times New Roman"/>
                <w:b/>
              </w:rPr>
            </w:pPr>
            <w:r w:rsidRPr="00E56C5D">
              <w:rPr>
                <w:rFonts w:ascii="Times New Roman" w:hAnsi="Times New Roman" w:cs="Times New Roman"/>
                <w:b/>
              </w:rPr>
              <w:t>К</w:t>
            </w:r>
            <w:r w:rsidR="00E56C5D" w:rsidRPr="00E56C5D">
              <w:rPr>
                <w:rFonts w:ascii="Times New Roman" w:hAnsi="Times New Roman" w:cs="Times New Roman"/>
                <w:b/>
              </w:rPr>
              <w:t>вартира</w:t>
            </w:r>
          </w:p>
          <w:p w:rsidR="00ED7EBA" w:rsidRDefault="00ED7EBA" w:rsidP="00F525CD">
            <w:pPr>
              <w:rPr>
                <w:rFonts w:ascii="Times New Roman" w:hAnsi="Times New Roman" w:cs="Times New Roman"/>
                <w:b/>
              </w:rPr>
            </w:pPr>
          </w:p>
          <w:p w:rsidR="00ED7EBA" w:rsidRPr="00E56C5D" w:rsidRDefault="00ED7EBA" w:rsidP="00F52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Земельный участок</w:t>
            </w:r>
          </w:p>
        </w:tc>
        <w:tc>
          <w:tcPr>
            <w:tcW w:w="1050" w:type="dxa"/>
          </w:tcPr>
          <w:p w:rsid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 w:rsidRPr="00E56C5D">
              <w:rPr>
                <w:rFonts w:ascii="Times New Roman" w:hAnsi="Times New Roman" w:cs="Times New Roman"/>
                <w:b/>
              </w:rPr>
              <w:t>44,2</w:t>
            </w:r>
          </w:p>
          <w:p w:rsidR="00ED7EBA" w:rsidRDefault="00ED7EBA" w:rsidP="00F525CD">
            <w:pPr>
              <w:rPr>
                <w:rFonts w:ascii="Times New Roman" w:hAnsi="Times New Roman" w:cs="Times New Roman"/>
                <w:b/>
              </w:rPr>
            </w:pPr>
          </w:p>
          <w:p w:rsidR="00ED7EBA" w:rsidRPr="00E56C5D" w:rsidRDefault="00ED7EBA" w:rsidP="00F52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736,0</w:t>
            </w:r>
          </w:p>
        </w:tc>
        <w:tc>
          <w:tcPr>
            <w:tcW w:w="1070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РФ</w:t>
            </w:r>
          </w:p>
        </w:tc>
        <w:tc>
          <w:tcPr>
            <w:tcW w:w="2050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 w:rsidRPr="00E56C5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38" w:type="dxa"/>
          </w:tcPr>
          <w:p w:rsidR="00E56C5D" w:rsidRPr="00E56C5D" w:rsidRDefault="00E56C5D" w:rsidP="00E56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Квартира</w:t>
            </w:r>
          </w:p>
        </w:tc>
        <w:tc>
          <w:tcPr>
            <w:tcW w:w="1056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65,0</w:t>
            </w:r>
          </w:p>
        </w:tc>
        <w:tc>
          <w:tcPr>
            <w:tcW w:w="974" w:type="dxa"/>
          </w:tcPr>
          <w:p w:rsidR="00E56C5D" w:rsidRPr="00E56C5D" w:rsidRDefault="00E56C5D" w:rsidP="00F52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РФ</w:t>
            </w:r>
          </w:p>
        </w:tc>
      </w:tr>
      <w:tr w:rsidR="00ED7EBA" w:rsidTr="005D4A58">
        <w:tc>
          <w:tcPr>
            <w:tcW w:w="1834" w:type="dxa"/>
          </w:tcPr>
          <w:p w:rsidR="00E56C5D" w:rsidRPr="00332248" w:rsidRDefault="00584C18" w:rsidP="00F52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481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211 691,73</w:t>
            </w:r>
          </w:p>
        </w:tc>
        <w:tc>
          <w:tcPr>
            <w:tcW w:w="1505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 w:rsidRPr="003322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0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 w:rsidRPr="003322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0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 w:rsidRPr="003322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0" w:type="dxa"/>
          </w:tcPr>
          <w:p w:rsidR="00E56C5D" w:rsidRDefault="00E56C5D" w:rsidP="00F525CD">
            <w:pPr>
              <w:rPr>
                <w:rFonts w:ascii="Times New Roman" w:hAnsi="Times New Roman" w:cs="Times New Roman"/>
              </w:rPr>
            </w:pPr>
            <w:r w:rsidRPr="00332248">
              <w:rPr>
                <w:rFonts w:ascii="Times New Roman" w:hAnsi="Times New Roman" w:cs="Times New Roman"/>
                <w:lang w:val="en-US"/>
              </w:rPr>
              <w:t>HONDASTEPWGN</w:t>
            </w:r>
          </w:p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 w:rsidRPr="00332248">
              <w:rPr>
                <w:rFonts w:ascii="Times New Roman" w:hAnsi="Times New Roman" w:cs="Times New Roman"/>
              </w:rPr>
              <w:t>2001г</w:t>
            </w:r>
          </w:p>
        </w:tc>
        <w:tc>
          <w:tcPr>
            <w:tcW w:w="1638" w:type="dxa"/>
          </w:tcPr>
          <w:p w:rsidR="00E56C5D" w:rsidRPr="00332248" w:rsidRDefault="00E56C5D" w:rsidP="00E56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6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74" w:type="dxa"/>
          </w:tcPr>
          <w:p w:rsidR="00E56C5D" w:rsidRPr="00332248" w:rsidRDefault="00E56C5D" w:rsidP="00F52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РФ</w:t>
            </w:r>
          </w:p>
        </w:tc>
      </w:tr>
      <w:tr w:rsidR="00E56C5D" w:rsidTr="005D4A58">
        <w:tc>
          <w:tcPr>
            <w:tcW w:w="1834" w:type="dxa"/>
          </w:tcPr>
          <w:p w:rsidR="00E56C5D" w:rsidRPr="00ED7EBA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 xml:space="preserve">Зайцева Елена Владимировна </w:t>
            </w:r>
          </w:p>
        </w:tc>
        <w:tc>
          <w:tcPr>
            <w:tcW w:w="2481" w:type="dxa"/>
          </w:tcPr>
          <w:p w:rsidR="00E56C5D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 xml:space="preserve">Директор </w:t>
            </w:r>
          </w:p>
          <w:p w:rsidR="00ED7EBA" w:rsidRPr="00ED7EBA" w:rsidRDefault="00ED7EBA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МБУ </w:t>
            </w:r>
            <w:proofErr w:type="spellStart"/>
            <w:r>
              <w:rPr>
                <w:b/>
                <w:szCs w:val="24"/>
              </w:rPr>
              <w:t>Мотыгинский</w:t>
            </w:r>
            <w:proofErr w:type="spellEnd"/>
            <w:r>
              <w:rPr>
                <w:b/>
                <w:szCs w:val="24"/>
              </w:rPr>
              <w:t xml:space="preserve"> районный драматический театр</w:t>
            </w:r>
          </w:p>
        </w:tc>
        <w:tc>
          <w:tcPr>
            <w:tcW w:w="1476" w:type="dxa"/>
          </w:tcPr>
          <w:p w:rsidR="00E56C5D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>1 725 985,59</w:t>
            </w:r>
          </w:p>
          <w:p w:rsidR="00ED7EBA" w:rsidRDefault="00ED7EBA" w:rsidP="00F525CD">
            <w:pPr>
              <w:pStyle w:val="a4"/>
              <w:jc w:val="center"/>
              <w:rPr>
                <w:b/>
                <w:szCs w:val="24"/>
              </w:rPr>
            </w:pPr>
          </w:p>
          <w:p w:rsidR="00ED7EBA" w:rsidRPr="00ED7EBA" w:rsidRDefault="00ED7EBA" w:rsidP="00ED7EBA">
            <w:pPr>
              <w:pStyle w:val="a4"/>
              <w:rPr>
                <w:b/>
                <w:szCs w:val="24"/>
              </w:rPr>
            </w:pPr>
          </w:p>
        </w:tc>
        <w:tc>
          <w:tcPr>
            <w:tcW w:w="1505" w:type="dxa"/>
          </w:tcPr>
          <w:p w:rsidR="00E56C5D" w:rsidRPr="00ED7EBA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 xml:space="preserve">1/3 доля </w:t>
            </w:r>
          </w:p>
          <w:p w:rsidR="00E56C5D" w:rsidRDefault="00ED7EBA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</w:t>
            </w:r>
            <w:r w:rsidR="00E56C5D" w:rsidRPr="00ED7EBA">
              <w:rPr>
                <w:b/>
                <w:szCs w:val="24"/>
              </w:rPr>
              <w:t>вартира</w:t>
            </w:r>
          </w:p>
          <w:p w:rsidR="00ED7EBA" w:rsidRPr="00ED7EBA" w:rsidRDefault="00ED7EBA" w:rsidP="00ED7EBA">
            <w:pPr>
              <w:pStyle w:val="a4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 xml:space="preserve">1/2 доля </w:t>
            </w:r>
          </w:p>
          <w:p w:rsidR="00ED7EBA" w:rsidRDefault="00ED7EBA" w:rsidP="00ED7EBA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>квартира</w:t>
            </w:r>
          </w:p>
          <w:p w:rsidR="00ED7EBA" w:rsidRDefault="00ED7EBA" w:rsidP="00ED7EBA">
            <w:pPr>
              <w:pStyle w:val="a4"/>
              <w:rPr>
                <w:b/>
                <w:szCs w:val="24"/>
              </w:rPr>
            </w:pPr>
            <w:r>
              <w:rPr>
                <w:b/>
                <w:szCs w:val="24"/>
              </w:rPr>
              <w:t>1/6 доля</w:t>
            </w:r>
          </w:p>
          <w:p w:rsidR="00ED7EBA" w:rsidRDefault="00ED7EBA" w:rsidP="00ED7EBA">
            <w:pPr>
              <w:pStyle w:val="a4"/>
              <w:rPr>
                <w:b/>
                <w:sz w:val="28"/>
                <w:szCs w:val="28"/>
              </w:rPr>
            </w:pPr>
            <w:r>
              <w:rPr>
                <w:b/>
                <w:szCs w:val="24"/>
              </w:rPr>
              <w:t>квартира</w:t>
            </w:r>
          </w:p>
          <w:p w:rsidR="00ED7EBA" w:rsidRPr="00ED7EBA" w:rsidRDefault="00ED7EBA" w:rsidP="00ED7EBA">
            <w:pPr>
              <w:pStyle w:val="a4"/>
              <w:rPr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:rsidR="00E56C5D" w:rsidRDefault="00E56C5D" w:rsidP="00ED7EBA">
            <w:pPr>
              <w:pStyle w:val="a4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>81,3</w:t>
            </w:r>
          </w:p>
          <w:p w:rsidR="00ED7EBA" w:rsidRDefault="00ED7EBA" w:rsidP="00F525CD">
            <w:pPr>
              <w:pStyle w:val="a4"/>
              <w:jc w:val="center"/>
              <w:rPr>
                <w:b/>
                <w:szCs w:val="24"/>
              </w:rPr>
            </w:pPr>
          </w:p>
          <w:p w:rsidR="00ED7EBA" w:rsidRDefault="00ED7EBA" w:rsidP="00ED7EBA">
            <w:pPr>
              <w:pStyle w:val="a4"/>
              <w:rPr>
                <w:b/>
                <w:szCs w:val="24"/>
              </w:rPr>
            </w:pPr>
            <w:r>
              <w:rPr>
                <w:b/>
                <w:szCs w:val="24"/>
              </w:rPr>
              <w:t>30,8</w:t>
            </w:r>
          </w:p>
          <w:p w:rsidR="00ED7EBA" w:rsidRDefault="00ED7EBA" w:rsidP="00ED7EBA">
            <w:pPr>
              <w:pStyle w:val="a4"/>
              <w:rPr>
                <w:b/>
                <w:szCs w:val="24"/>
              </w:rPr>
            </w:pPr>
          </w:p>
          <w:p w:rsidR="00ED7EBA" w:rsidRPr="00ED7EBA" w:rsidRDefault="00ED7EBA" w:rsidP="00ED7EBA">
            <w:pPr>
              <w:pStyle w:val="a4"/>
              <w:rPr>
                <w:b/>
                <w:szCs w:val="24"/>
              </w:rPr>
            </w:pPr>
            <w:r>
              <w:rPr>
                <w:b/>
                <w:szCs w:val="24"/>
              </w:rPr>
              <w:t>30,8</w:t>
            </w:r>
          </w:p>
        </w:tc>
        <w:tc>
          <w:tcPr>
            <w:tcW w:w="1070" w:type="dxa"/>
          </w:tcPr>
          <w:p w:rsidR="00E56C5D" w:rsidRPr="00ED7EBA" w:rsidRDefault="00ED7EBA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РФ</w:t>
            </w:r>
          </w:p>
        </w:tc>
        <w:tc>
          <w:tcPr>
            <w:tcW w:w="2050" w:type="dxa"/>
          </w:tcPr>
          <w:p w:rsidR="00E56C5D" w:rsidRPr="00ED7EBA" w:rsidRDefault="00E56C5D" w:rsidP="00F525CD">
            <w:pPr>
              <w:pStyle w:val="a4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ED7EBA">
              <w:rPr>
                <w:b/>
                <w:szCs w:val="24"/>
              </w:rPr>
              <w:t>Тайота</w:t>
            </w:r>
            <w:proofErr w:type="spellEnd"/>
            <w:r w:rsidRPr="00ED7EBA">
              <w:rPr>
                <w:b/>
                <w:szCs w:val="24"/>
                <w:lang w:val="en-US"/>
              </w:rPr>
              <w:t>VITZ</w:t>
            </w:r>
          </w:p>
        </w:tc>
        <w:tc>
          <w:tcPr>
            <w:tcW w:w="1638" w:type="dxa"/>
          </w:tcPr>
          <w:p w:rsidR="00E56C5D" w:rsidRPr="00ED7EBA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>нет</w:t>
            </w:r>
          </w:p>
        </w:tc>
        <w:tc>
          <w:tcPr>
            <w:tcW w:w="1056" w:type="dxa"/>
          </w:tcPr>
          <w:p w:rsidR="00E56C5D" w:rsidRPr="00ED7EBA" w:rsidRDefault="00E56C5D" w:rsidP="00F525CD">
            <w:pPr>
              <w:pStyle w:val="a4"/>
              <w:jc w:val="center"/>
              <w:rPr>
                <w:b/>
                <w:szCs w:val="24"/>
              </w:rPr>
            </w:pPr>
            <w:r w:rsidRPr="00ED7EBA">
              <w:rPr>
                <w:b/>
                <w:szCs w:val="24"/>
              </w:rPr>
              <w:t>нет</w:t>
            </w:r>
          </w:p>
        </w:tc>
        <w:tc>
          <w:tcPr>
            <w:tcW w:w="974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</w:tr>
      <w:tr w:rsidR="00E56C5D" w:rsidTr="005D4A58">
        <w:tc>
          <w:tcPr>
            <w:tcW w:w="1834" w:type="dxa"/>
          </w:tcPr>
          <w:p w:rsidR="00E56C5D" w:rsidRPr="00B71190" w:rsidRDefault="003D116F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дочь</w:t>
            </w:r>
          </w:p>
        </w:tc>
        <w:tc>
          <w:tcPr>
            <w:tcW w:w="2481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476" w:type="dxa"/>
          </w:tcPr>
          <w:p w:rsidR="00E56C5D" w:rsidRDefault="00E56C5D" w:rsidP="00F525CD">
            <w:pPr>
              <w:pStyle w:val="a4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05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1/3</w:t>
            </w:r>
            <w:r w:rsidRPr="00B71190">
              <w:rPr>
                <w:szCs w:val="24"/>
              </w:rPr>
              <w:t xml:space="preserve"> доля </w:t>
            </w:r>
          </w:p>
          <w:p w:rsidR="00E56C5D" w:rsidRDefault="00ED7EBA" w:rsidP="00F525CD">
            <w:pPr>
              <w:pStyle w:val="a4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К</w:t>
            </w:r>
            <w:r w:rsidR="00E56C5D" w:rsidRPr="00B71190">
              <w:rPr>
                <w:szCs w:val="24"/>
              </w:rPr>
              <w:t>вартира</w:t>
            </w:r>
          </w:p>
          <w:p w:rsidR="00ED7EBA" w:rsidRPr="00B71190" w:rsidRDefault="00ED7EBA" w:rsidP="00F525CD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1/6 доля квартиры</w:t>
            </w:r>
          </w:p>
        </w:tc>
        <w:tc>
          <w:tcPr>
            <w:tcW w:w="1050" w:type="dxa"/>
          </w:tcPr>
          <w:p w:rsidR="00E56C5D" w:rsidRDefault="00E56C5D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81,3</w:t>
            </w:r>
          </w:p>
          <w:p w:rsidR="00ED7EBA" w:rsidRDefault="00ED7EBA" w:rsidP="00F525CD">
            <w:pPr>
              <w:pStyle w:val="a4"/>
              <w:jc w:val="center"/>
              <w:rPr>
                <w:szCs w:val="24"/>
              </w:rPr>
            </w:pPr>
          </w:p>
          <w:p w:rsidR="00ED7EBA" w:rsidRPr="00B71190" w:rsidRDefault="00ED7EBA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30,8</w:t>
            </w:r>
          </w:p>
        </w:tc>
        <w:tc>
          <w:tcPr>
            <w:tcW w:w="1070" w:type="dxa"/>
          </w:tcPr>
          <w:p w:rsidR="00E56C5D" w:rsidRPr="00B71190" w:rsidRDefault="00ED7EBA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РФ</w:t>
            </w:r>
          </w:p>
        </w:tc>
        <w:tc>
          <w:tcPr>
            <w:tcW w:w="2050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638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056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974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</w:tr>
      <w:tr w:rsidR="00E56C5D" w:rsidTr="005D4A58">
        <w:tc>
          <w:tcPr>
            <w:tcW w:w="1834" w:type="dxa"/>
          </w:tcPr>
          <w:p w:rsidR="00E56C5D" w:rsidRPr="00B71190" w:rsidRDefault="003D116F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сын</w:t>
            </w:r>
          </w:p>
        </w:tc>
        <w:tc>
          <w:tcPr>
            <w:tcW w:w="2481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476" w:type="dxa"/>
          </w:tcPr>
          <w:p w:rsidR="00E56C5D" w:rsidRDefault="00E56C5D" w:rsidP="00F525CD">
            <w:pPr>
              <w:pStyle w:val="a4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05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1/3</w:t>
            </w:r>
            <w:r w:rsidRPr="00B71190">
              <w:rPr>
                <w:szCs w:val="24"/>
              </w:rPr>
              <w:t xml:space="preserve"> доля </w:t>
            </w:r>
          </w:p>
          <w:p w:rsidR="00E56C5D" w:rsidRDefault="00ED7EBA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к</w:t>
            </w:r>
            <w:r w:rsidR="00E56C5D" w:rsidRPr="00B71190">
              <w:rPr>
                <w:szCs w:val="24"/>
              </w:rPr>
              <w:t>вартира</w:t>
            </w:r>
          </w:p>
          <w:p w:rsidR="00ED7EBA" w:rsidRPr="00B71190" w:rsidRDefault="00ED7EBA" w:rsidP="00F525CD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Cs w:val="24"/>
              </w:rPr>
              <w:t>1/6 доля квартиры</w:t>
            </w:r>
          </w:p>
        </w:tc>
        <w:tc>
          <w:tcPr>
            <w:tcW w:w="1050" w:type="dxa"/>
          </w:tcPr>
          <w:p w:rsidR="00E56C5D" w:rsidRDefault="00E56C5D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81,3</w:t>
            </w:r>
          </w:p>
          <w:p w:rsidR="00ED7EBA" w:rsidRDefault="00ED7EBA" w:rsidP="00F525CD">
            <w:pPr>
              <w:pStyle w:val="a4"/>
              <w:jc w:val="center"/>
              <w:rPr>
                <w:szCs w:val="24"/>
              </w:rPr>
            </w:pPr>
          </w:p>
          <w:p w:rsidR="00ED7EBA" w:rsidRPr="00B71190" w:rsidRDefault="00ED7EBA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30,8</w:t>
            </w:r>
          </w:p>
        </w:tc>
        <w:tc>
          <w:tcPr>
            <w:tcW w:w="1070" w:type="dxa"/>
          </w:tcPr>
          <w:p w:rsidR="00E56C5D" w:rsidRPr="00B71190" w:rsidRDefault="00ED7EBA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РФ</w:t>
            </w:r>
          </w:p>
        </w:tc>
        <w:tc>
          <w:tcPr>
            <w:tcW w:w="2050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638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1056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  <w:r w:rsidRPr="00B71190">
              <w:rPr>
                <w:szCs w:val="24"/>
              </w:rPr>
              <w:t>нет</w:t>
            </w:r>
          </w:p>
        </w:tc>
        <w:tc>
          <w:tcPr>
            <w:tcW w:w="974" w:type="dxa"/>
          </w:tcPr>
          <w:p w:rsidR="00E56C5D" w:rsidRPr="00B71190" w:rsidRDefault="00E56C5D" w:rsidP="00F525CD">
            <w:pPr>
              <w:pStyle w:val="a4"/>
              <w:jc w:val="center"/>
              <w:rPr>
                <w:szCs w:val="24"/>
              </w:rPr>
            </w:pPr>
          </w:p>
        </w:tc>
      </w:tr>
      <w:tr w:rsidR="00A27667" w:rsidTr="005D4A58">
        <w:tc>
          <w:tcPr>
            <w:tcW w:w="1834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 w:rsidRPr="00A27667">
              <w:rPr>
                <w:b/>
                <w:szCs w:val="24"/>
              </w:rPr>
              <w:t>Елисеева Лариса Анатольевна</w:t>
            </w:r>
          </w:p>
        </w:tc>
        <w:tc>
          <w:tcPr>
            <w:tcW w:w="2481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 w:rsidRPr="00A27667">
              <w:rPr>
                <w:b/>
                <w:szCs w:val="24"/>
              </w:rPr>
              <w:t>Директор МБУК Орджоникидзевский СДК</w:t>
            </w:r>
          </w:p>
        </w:tc>
        <w:tc>
          <w:tcPr>
            <w:tcW w:w="1476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 w:rsidRPr="00A27667">
              <w:rPr>
                <w:b/>
                <w:szCs w:val="24"/>
              </w:rPr>
              <w:t>345683,76</w:t>
            </w:r>
          </w:p>
        </w:tc>
        <w:tc>
          <w:tcPr>
            <w:tcW w:w="1505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</w:p>
        </w:tc>
        <w:tc>
          <w:tcPr>
            <w:tcW w:w="1050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</w:p>
        </w:tc>
        <w:tc>
          <w:tcPr>
            <w:tcW w:w="1070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</w:p>
        </w:tc>
        <w:tc>
          <w:tcPr>
            <w:tcW w:w="2050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</w:p>
        </w:tc>
        <w:tc>
          <w:tcPr>
            <w:tcW w:w="1638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Квартира </w:t>
            </w:r>
          </w:p>
        </w:tc>
        <w:tc>
          <w:tcPr>
            <w:tcW w:w="1056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65,2</w:t>
            </w:r>
          </w:p>
        </w:tc>
        <w:tc>
          <w:tcPr>
            <w:tcW w:w="974" w:type="dxa"/>
          </w:tcPr>
          <w:p w:rsidR="00A27667" w:rsidRPr="00A27667" w:rsidRDefault="00A27667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РФ</w:t>
            </w:r>
          </w:p>
        </w:tc>
      </w:tr>
      <w:tr w:rsidR="005D4A58" w:rsidRPr="005D4A58" w:rsidTr="005D4A58">
        <w:tc>
          <w:tcPr>
            <w:tcW w:w="1834" w:type="dxa"/>
          </w:tcPr>
          <w:p w:rsidR="005D4A58" w:rsidRPr="005D4A58" w:rsidRDefault="003D116F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супруг</w:t>
            </w:r>
          </w:p>
        </w:tc>
        <w:tc>
          <w:tcPr>
            <w:tcW w:w="2481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476" w:type="dxa"/>
          </w:tcPr>
          <w:p w:rsidR="005D4A58" w:rsidRPr="005D4A58" w:rsidRDefault="005D4A58" w:rsidP="00F525CD">
            <w:pPr>
              <w:pStyle w:val="a4"/>
              <w:jc w:val="center"/>
              <w:rPr>
                <w:b/>
                <w:szCs w:val="24"/>
              </w:rPr>
            </w:pPr>
            <w:r w:rsidRPr="005D4A58">
              <w:rPr>
                <w:b/>
                <w:szCs w:val="24"/>
              </w:rPr>
              <w:t>0</w:t>
            </w:r>
          </w:p>
        </w:tc>
        <w:tc>
          <w:tcPr>
            <w:tcW w:w="1505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05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07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205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638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 xml:space="preserve">Квартира </w:t>
            </w:r>
          </w:p>
        </w:tc>
        <w:tc>
          <w:tcPr>
            <w:tcW w:w="1056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>65,2</w:t>
            </w:r>
          </w:p>
        </w:tc>
        <w:tc>
          <w:tcPr>
            <w:tcW w:w="974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>РФ</w:t>
            </w:r>
          </w:p>
        </w:tc>
      </w:tr>
      <w:tr w:rsidR="005D4A58" w:rsidRPr="005D4A58" w:rsidTr="005D4A58">
        <w:tc>
          <w:tcPr>
            <w:tcW w:w="1834" w:type="dxa"/>
          </w:tcPr>
          <w:p w:rsidR="005D4A58" w:rsidRPr="005D4A58" w:rsidRDefault="003D116F" w:rsidP="00F525CD">
            <w:pPr>
              <w:pStyle w:val="a4"/>
              <w:jc w:val="center"/>
              <w:rPr>
                <w:szCs w:val="24"/>
              </w:rPr>
            </w:pPr>
            <w:r>
              <w:rPr>
                <w:szCs w:val="24"/>
              </w:rPr>
              <w:t>дочь</w:t>
            </w:r>
          </w:p>
        </w:tc>
        <w:tc>
          <w:tcPr>
            <w:tcW w:w="2481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476" w:type="dxa"/>
          </w:tcPr>
          <w:p w:rsidR="005D4A58" w:rsidRPr="005D4A58" w:rsidRDefault="005D4A58" w:rsidP="00F525CD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  <w:tc>
          <w:tcPr>
            <w:tcW w:w="1505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05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07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2050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</w:p>
        </w:tc>
        <w:tc>
          <w:tcPr>
            <w:tcW w:w="1638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 xml:space="preserve">Квартира </w:t>
            </w:r>
          </w:p>
        </w:tc>
        <w:tc>
          <w:tcPr>
            <w:tcW w:w="1056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>65,2</w:t>
            </w:r>
          </w:p>
        </w:tc>
        <w:tc>
          <w:tcPr>
            <w:tcW w:w="974" w:type="dxa"/>
          </w:tcPr>
          <w:p w:rsidR="005D4A58" w:rsidRPr="005D4A58" w:rsidRDefault="005D4A58" w:rsidP="00F525CD">
            <w:pPr>
              <w:pStyle w:val="a4"/>
              <w:jc w:val="center"/>
              <w:rPr>
                <w:szCs w:val="24"/>
              </w:rPr>
            </w:pPr>
            <w:r w:rsidRPr="005D4A58">
              <w:rPr>
                <w:szCs w:val="24"/>
              </w:rPr>
              <w:t>РФ</w:t>
            </w:r>
          </w:p>
        </w:tc>
      </w:tr>
    </w:tbl>
    <w:p w:rsidR="004F62AF" w:rsidRPr="003D116F" w:rsidRDefault="004F62AF" w:rsidP="003D116F">
      <w:pPr>
        <w:jc w:val="both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4F62AF" w:rsidRPr="003D116F" w:rsidSect="00453BB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3BBB"/>
    <w:rsid w:val="0005367F"/>
    <w:rsid w:val="00132D5E"/>
    <w:rsid w:val="001D0AB3"/>
    <w:rsid w:val="00217EEB"/>
    <w:rsid w:val="002C500B"/>
    <w:rsid w:val="00310B71"/>
    <w:rsid w:val="003D116F"/>
    <w:rsid w:val="00453BBB"/>
    <w:rsid w:val="004D17F4"/>
    <w:rsid w:val="004E27DB"/>
    <w:rsid w:val="004F62AF"/>
    <w:rsid w:val="00584C18"/>
    <w:rsid w:val="005D4A58"/>
    <w:rsid w:val="00A27667"/>
    <w:rsid w:val="00A572CC"/>
    <w:rsid w:val="00BD58ED"/>
    <w:rsid w:val="00CD57A1"/>
    <w:rsid w:val="00D05DF0"/>
    <w:rsid w:val="00D66F22"/>
    <w:rsid w:val="00DC4286"/>
    <w:rsid w:val="00DD2DA8"/>
    <w:rsid w:val="00E56C5D"/>
    <w:rsid w:val="00E854CA"/>
    <w:rsid w:val="00ED7EBA"/>
    <w:rsid w:val="00FA009F"/>
    <w:rsid w:val="00FC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58ED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58ED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Ивановна</dc:creator>
  <cp:lastModifiedBy>Пользователь Windows</cp:lastModifiedBy>
  <cp:revision>2</cp:revision>
  <cp:lastPrinted>2015-05-12T02:40:00Z</cp:lastPrinted>
  <dcterms:created xsi:type="dcterms:W3CDTF">2015-05-12T19:32:00Z</dcterms:created>
  <dcterms:modified xsi:type="dcterms:W3CDTF">2015-05-12T19:32:00Z</dcterms:modified>
</cp:coreProperties>
</file>