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3F0864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3F0864">
        <w:rPr>
          <w:rFonts w:cs="Times New Roman"/>
          <w:sz w:val="24"/>
          <w:szCs w:val="24"/>
        </w:rPr>
        <w:t>СВЕДЕНИЯ</w:t>
      </w:r>
    </w:p>
    <w:p w:rsidR="007C6EE6" w:rsidRPr="003F0864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3F0864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3F0864">
        <w:rPr>
          <w:rFonts w:cs="Times New Roman"/>
          <w:sz w:val="24"/>
          <w:szCs w:val="24"/>
        </w:rPr>
        <w:t xml:space="preserve"> </w:t>
      </w:r>
      <w:r w:rsidRPr="003F0864">
        <w:rPr>
          <w:rFonts w:cs="Times New Roman"/>
          <w:sz w:val="24"/>
          <w:szCs w:val="24"/>
        </w:rPr>
        <w:t xml:space="preserve">характера </w:t>
      </w:r>
      <w:r w:rsidR="00D21108" w:rsidRPr="003F0864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3F0864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3F0864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3F0864">
        <w:rPr>
          <w:rFonts w:cs="Times New Roman"/>
          <w:sz w:val="24"/>
          <w:szCs w:val="24"/>
        </w:rPr>
        <w:t>, а также</w:t>
      </w:r>
      <w:r w:rsidRPr="003F0864">
        <w:rPr>
          <w:rFonts w:cs="Times New Roman"/>
          <w:sz w:val="24"/>
          <w:szCs w:val="24"/>
        </w:rPr>
        <w:t xml:space="preserve">  </w:t>
      </w:r>
      <w:r w:rsidR="00443D51" w:rsidRPr="003F0864">
        <w:rPr>
          <w:rFonts w:cs="Times New Roman"/>
          <w:sz w:val="24"/>
          <w:szCs w:val="24"/>
        </w:rPr>
        <w:t>сведения</w:t>
      </w:r>
      <w:r w:rsidR="00132790" w:rsidRPr="003F0864">
        <w:rPr>
          <w:rFonts w:cs="Times New Roman"/>
          <w:sz w:val="24"/>
          <w:szCs w:val="24"/>
        </w:rPr>
        <w:t xml:space="preserve"> о</w:t>
      </w:r>
      <w:r w:rsidR="00443D51" w:rsidRPr="003F0864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3F0864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3F0864">
        <w:rPr>
          <w:rFonts w:cs="Times New Roman"/>
          <w:sz w:val="24"/>
          <w:szCs w:val="24"/>
        </w:rPr>
        <w:t xml:space="preserve">и </w:t>
      </w:r>
      <w:proofErr w:type="gramStart"/>
      <w:r w:rsidRPr="003F0864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3F0864">
        <w:rPr>
          <w:rFonts w:cs="Times New Roman"/>
          <w:sz w:val="24"/>
          <w:szCs w:val="24"/>
        </w:rPr>
        <w:t xml:space="preserve"> </w:t>
      </w:r>
      <w:r w:rsidRPr="003F0864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3F0864">
        <w:rPr>
          <w:rFonts w:cs="Times New Roman"/>
          <w:sz w:val="24"/>
          <w:szCs w:val="24"/>
        </w:rPr>
        <w:t xml:space="preserve">его </w:t>
      </w:r>
      <w:r w:rsidRPr="003F0864">
        <w:rPr>
          <w:rFonts w:cs="Times New Roman"/>
          <w:sz w:val="24"/>
          <w:szCs w:val="24"/>
        </w:rPr>
        <w:t>супруга (супруги)</w:t>
      </w:r>
      <w:r w:rsidR="007C6EE6" w:rsidRPr="003F0864">
        <w:rPr>
          <w:rFonts w:cs="Times New Roman"/>
          <w:sz w:val="24"/>
          <w:szCs w:val="24"/>
        </w:rPr>
        <w:t xml:space="preserve"> </w:t>
      </w:r>
      <w:r w:rsidRPr="003F0864">
        <w:rPr>
          <w:rFonts w:cs="Times New Roman"/>
          <w:sz w:val="24"/>
          <w:szCs w:val="24"/>
        </w:rPr>
        <w:t xml:space="preserve">и несовершеннолетних детей за </w:t>
      </w:r>
      <w:r w:rsidR="00BC0F7A" w:rsidRPr="003F0864">
        <w:rPr>
          <w:rFonts w:cs="Times New Roman"/>
          <w:sz w:val="24"/>
          <w:szCs w:val="24"/>
        </w:rPr>
        <w:t>201</w:t>
      </w:r>
      <w:r w:rsidR="0035155E">
        <w:rPr>
          <w:rFonts w:cs="Times New Roman"/>
          <w:sz w:val="24"/>
          <w:szCs w:val="24"/>
        </w:rPr>
        <w:t>4</w:t>
      </w:r>
      <w:r w:rsidRPr="003F0864">
        <w:rPr>
          <w:rFonts w:cs="Times New Roman"/>
          <w:sz w:val="24"/>
          <w:szCs w:val="24"/>
        </w:rPr>
        <w:t xml:space="preserve"> год </w:t>
      </w:r>
    </w:p>
    <w:p w:rsidR="00443D51" w:rsidRPr="003F0864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3F0864">
        <w:rPr>
          <w:rFonts w:cs="Times New Roman"/>
          <w:sz w:val="24"/>
          <w:szCs w:val="24"/>
        </w:rPr>
        <w:t>по состоянию</w:t>
      </w:r>
      <w:r w:rsidR="007C6EE6" w:rsidRPr="003F0864">
        <w:rPr>
          <w:rFonts w:cs="Times New Roman"/>
          <w:sz w:val="24"/>
          <w:szCs w:val="24"/>
        </w:rPr>
        <w:t xml:space="preserve"> </w:t>
      </w:r>
      <w:r w:rsidRPr="003F0864">
        <w:rPr>
          <w:rFonts w:cs="Times New Roman"/>
          <w:sz w:val="24"/>
          <w:szCs w:val="24"/>
        </w:rPr>
        <w:t xml:space="preserve">на 31 декабря </w:t>
      </w:r>
      <w:r w:rsidR="00BC0F7A" w:rsidRPr="003F0864">
        <w:rPr>
          <w:rFonts w:cs="Times New Roman"/>
          <w:sz w:val="24"/>
          <w:szCs w:val="24"/>
        </w:rPr>
        <w:t>201</w:t>
      </w:r>
      <w:r w:rsidR="0035155E">
        <w:rPr>
          <w:rFonts w:cs="Times New Roman"/>
          <w:sz w:val="24"/>
          <w:szCs w:val="24"/>
        </w:rPr>
        <w:t>4</w:t>
      </w:r>
      <w:r w:rsidR="00BC0F7A" w:rsidRPr="003F0864">
        <w:rPr>
          <w:rFonts w:cs="Times New Roman"/>
          <w:sz w:val="24"/>
          <w:szCs w:val="24"/>
        </w:rPr>
        <w:t xml:space="preserve"> </w:t>
      </w:r>
      <w:r w:rsidRPr="003F0864">
        <w:rPr>
          <w:rFonts w:cs="Times New Roman"/>
          <w:sz w:val="24"/>
          <w:szCs w:val="24"/>
        </w:rPr>
        <w:t>года</w:t>
      </w:r>
    </w:p>
    <w:p w:rsidR="007C6EE6" w:rsidRPr="003F0864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4"/>
          <w:szCs w:val="24"/>
        </w:rPr>
      </w:pPr>
    </w:p>
    <w:tbl>
      <w:tblPr>
        <w:tblW w:w="15309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3402"/>
        <w:gridCol w:w="1134"/>
        <w:gridCol w:w="2268"/>
        <w:gridCol w:w="1080"/>
        <w:gridCol w:w="952"/>
        <w:gridCol w:w="1275"/>
        <w:gridCol w:w="1080"/>
        <w:gridCol w:w="858"/>
        <w:gridCol w:w="1417"/>
      </w:tblGrid>
      <w:tr w:rsidR="00443D51" w:rsidRPr="003F0864" w:rsidTr="00D303C1">
        <w:trPr>
          <w:trHeight w:val="72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3F0864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 xml:space="preserve">Фамилия, имя, </w:t>
            </w:r>
          </w:p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>отчество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3F0864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 xml:space="preserve">Общая </w:t>
            </w:r>
            <w:r w:rsidRPr="003F0864">
              <w:rPr>
                <w:sz w:val="24"/>
                <w:szCs w:val="24"/>
              </w:rPr>
              <w:br/>
              <w:t xml:space="preserve">сумма </w:t>
            </w:r>
            <w:r w:rsidR="00443D51" w:rsidRPr="003F0864">
              <w:rPr>
                <w:sz w:val="24"/>
                <w:szCs w:val="24"/>
              </w:rPr>
              <w:t>дохода</w:t>
            </w:r>
          </w:p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>за год,</w:t>
            </w:r>
            <w:r w:rsidR="007C6EE6" w:rsidRPr="003F0864">
              <w:rPr>
                <w:sz w:val="24"/>
                <w:szCs w:val="24"/>
              </w:rPr>
              <w:t xml:space="preserve"> тыс. </w:t>
            </w:r>
            <w:r w:rsidRPr="003F0864">
              <w:rPr>
                <w:sz w:val="24"/>
                <w:szCs w:val="24"/>
              </w:rPr>
              <w:t>руб.</w:t>
            </w:r>
          </w:p>
        </w:tc>
        <w:tc>
          <w:tcPr>
            <w:tcW w:w="4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 xml:space="preserve">Перечень объектов недвижимости,  </w:t>
            </w:r>
            <w:r w:rsidRPr="003F0864">
              <w:rPr>
                <w:sz w:val="24"/>
                <w:szCs w:val="24"/>
              </w:rPr>
              <w:br/>
            </w:r>
            <w:r w:rsidR="008042A8" w:rsidRPr="003F0864">
              <w:rPr>
                <w:sz w:val="24"/>
                <w:szCs w:val="24"/>
              </w:rPr>
              <w:t xml:space="preserve">принадлежащих на праве </w:t>
            </w:r>
            <w:r w:rsidRPr="003F0864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>Перечень объектов недвиж</w:t>
            </w:r>
            <w:r w:rsidRPr="003F0864">
              <w:rPr>
                <w:sz w:val="24"/>
                <w:szCs w:val="24"/>
              </w:rPr>
              <w:t>и</w:t>
            </w:r>
            <w:r w:rsidRPr="003F0864">
              <w:rPr>
                <w:sz w:val="24"/>
                <w:szCs w:val="24"/>
              </w:rPr>
              <w:t xml:space="preserve">мости,  </w:t>
            </w:r>
            <w:r w:rsidRPr="003F0864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 xml:space="preserve">Перечень  </w:t>
            </w:r>
            <w:r w:rsidRPr="003F0864">
              <w:rPr>
                <w:sz w:val="24"/>
                <w:szCs w:val="24"/>
              </w:rPr>
              <w:br/>
              <w:t>транспор</w:t>
            </w:r>
            <w:r w:rsidRPr="003F0864">
              <w:rPr>
                <w:sz w:val="24"/>
                <w:szCs w:val="24"/>
              </w:rPr>
              <w:t>т</w:t>
            </w:r>
            <w:r w:rsidRPr="003F0864">
              <w:rPr>
                <w:sz w:val="24"/>
                <w:szCs w:val="24"/>
              </w:rPr>
              <w:t>ных</w:t>
            </w:r>
            <w:r w:rsidRPr="003F0864">
              <w:rPr>
                <w:sz w:val="24"/>
                <w:szCs w:val="24"/>
              </w:rPr>
              <w:br/>
            </w:r>
            <w:r w:rsidR="008042A8" w:rsidRPr="003F0864">
              <w:rPr>
                <w:sz w:val="24"/>
                <w:szCs w:val="24"/>
              </w:rPr>
              <w:t xml:space="preserve">средств,  </w:t>
            </w:r>
            <w:r w:rsidR="008042A8" w:rsidRPr="003F0864">
              <w:rPr>
                <w:sz w:val="24"/>
                <w:szCs w:val="24"/>
              </w:rPr>
              <w:br/>
            </w:r>
            <w:r w:rsidRPr="003F0864">
              <w:rPr>
                <w:sz w:val="24"/>
                <w:szCs w:val="24"/>
              </w:rPr>
              <w:t>вид, марка</w:t>
            </w:r>
          </w:p>
        </w:tc>
      </w:tr>
      <w:tr w:rsidR="00443D51" w:rsidRPr="003F0864" w:rsidTr="00D303C1">
        <w:trPr>
          <w:trHeight w:val="36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 xml:space="preserve">вид объекта </w:t>
            </w:r>
            <w:r w:rsidRPr="003F0864"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>пло</w:t>
            </w:r>
            <w:r w:rsidR="008042A8" w:rsidRPr="003F0864">
              <w:rPr>
                <w:sz w:val="24"/>
                <w:szCs w:val="24"/>
              </w:rPr>
              <w:t>щадь,</w:t>
            </w:r>
            <w:r w:rsidR="008042A8" w:rsidRPr="003F0864">
              <w:rPr>
                <w:sz w:val="24"/>
                <w:szCs w:val="24"/>
              </w:rPr>
              <w:br/>
            </w:r>
            <w:r w:rsidRPr="003F0864">
              <w:rPr>
                <w:sz w:val="24"/>
                <w:szCs w:val="24"/>
              </w:rPr>
              <w:t>кв. м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 xml:space="preserve">страна   </w:t>
            </w:r>
            <w:r w:rsidRPr="003F0864">
              <w:rPr>
                <w:sz w:val="24"/>
                <w:szCs w:val="24"/>
              </w:rPr>
              <w:br/>
              <w:t>расп</w:t>
            </w:r>
            <w:r w:rsidRPr="003F0864">
              <w:rPr>
                <w:sz w:val="24"/>
                <w:szCs w:val="24"/>
              </w:rPr>
              <w:t>о</w:t>
            </w:r>
            <w:r w:rsidRPr="003F0864">
              <w:rPr>
                <w:sz w:val="24"/>
                <w:szCs w:val="24"/>
              </w:rPr>
              <w:t>ложения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 xml:space="preserve">вид объекта </w:t>
            </w:r>
            <w:r w:rsidRPr="003F0864">
              <w:rPr>
                <w:sz w:val="24"/>
                <w:szCs w:val="24"/>
              </w:rPr>
              <w:br/>
              <w:t>недвиж</w:t>
            </w:r>
            <w:r w:rsidRPr="003F0864">
              <w:rPr>
                <w:sz w:val="24"/>
                <w:szCs w:val="24"/>
              </w:rPr>
              <w:t>и</w:t>
            </w:r>
            <w:r w:rsidRPr="003F0864">
              <w:rPr>
                <w:sz w:val="24"/>
                <w:szCs w:val="24"/>
              </w:rPr>
              <w:t>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>пло</w:t>
            </w:r>
            <w:r w:rsidR="008042A8" w:rsidRPr="003F0864">
              <w:rPr>
                <w:sz w:val="24"/>
                <w:szCs w:val="24"/>
              </w:rPr>
              <w:t>щадь,</w:t>
            </w:r>
            <w:r w:rsidR="008042A8" w:rsidRPr="003F0864">
              <w:rPr>
                <w:sz w:val="24"/>
                <w:szCs w:val="24"/>
              </w:rPr>
              <w:br/>
            </w:r>
            <w:r w:rsidRPr="003F0864">
              <w:rPr>
                <w:sz w:val="24"/>
                <w:szCs w:val="24"/>
              </w:rPr>
              <w:t>кв. м</w:t>
            </w:r>
          </w:p>
        </w:tc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 xml:space="preserve">страна   </w:t>
            </w:r>
            <w:r w:rsidRPr="003F0864">
              <w:rPr>
                <w:sz w:val="24"/>
                <w:szCs w:val="24"/>
              </w:rPr>
              <w:br/>
              <w:t>расп</w:t>
            </w:r>
            <w:r w:rsidRPr="003F0864">
              <w:rPr>
                <w:sz w:val="24"/>
                <w:szCs w:val="24"/>
              </w:rPr>
              <w:t>о</w:t>
            </w:r>
            <w:r w:rsidRPr="003F0864">
              <w:rPr>
                <w:sz w:val="24"/>
                <w:szCs w:val="24"/>
              </w:rPr>
              <w:t>лож</w:t>
            </w:r>
            <w:r w:rsidRPr="003F0864">
              <w:rPr>
                <w:sz w:val="24"/>
                <w:szCs w:val="24"/>
              </w:rPr>
              <w:t>е</w:t>
            </w:r>
            <w:r w:rsidRPr="003F0864">
              <w:rPr>
                <w:sz w:val="24"/>
                <w:szCs w:val="24"/>
              </w:rPr>
              <w:t>ния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443D51" w:rsidRPr="003F0864" w:rsidTr="00D303C1">
        <w:trPr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97" w:rsidRDefault="003F0864" w:rsidP="00B2488C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Ковязина </w:t>
            </w:r>
          </w:p>
          <w:p w:rsidR="00F62797" w:rsidRDefault="003F0864" w:rsidP="00B2488C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Елена </w:t>
            </w:r>
          </w:p>
          <w:p w:rsidR="00443D51" w:rsidRPr="003F0864" w:rsidRDefault="003F0864" w:rsidP="00B2488C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Анатольевна</w:t>
            </w:r>
            <w:r w:rsidR="00443D51" w:rsidRPr="003F0864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35155E" w:rsidP="0035155E">
            <w:pPr>
              <w:pStyle w:val="ConsPlusCell"/>
              <w:ind w:left="-57" w:right="-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заведующий</w:t>
            </w:r>
            <w:r w:rsidR="003F0864">
              <w:rPr>
                <w:sz w:val="24"/>
                <w:szCs w:val="24"/>
              </w:rPr>
              <w:t xml:space="preserve"> муниципального бюджетного дошкольного обр</w:t>
            </w:r>
            <w:r w:rsidR="003F0864">
              <w:rPr>
                <w:sz w:val="24"/>
                <w:szCs w:val="24"/>
              </w:rPr>
              <w:t>а</w:t>
            </w:r>
            <w:r w:rsidR="003F0864">
              <w:rPr>
                <w:sz w:val="24"/>
                <w:szCs w:val="24"/>
              </w:rPr>
              <w:t>зовательного уч</w:t>
            </w:r>
            <w:proofErr w:type="gramEnd"/>
            <w:r w:rsidR="003F0864">
              <w:rPr>
                <w:sz w:val="24"/>
                <w:szCs w:val="24"/>
              </w:rPr>
              <w:t>реждения «Де</w:t>
            </w:r>
            <w:r w:rsidR="003F0864">
              <w:rPr>
                <w:sz w:val="24"/>
                <w:szCs w:val="24"/>
              </w:rPr>
              <w:t>т</w:t>
            </w:r>
            <w:r w:rsidR="003F0864">
              <w:rPr>
                <w:sz w:val="24"/>
                <w:szCs w:val="24"/>
              </w:rPr>
              <w:t>ский сад № 201»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35155E" w:rsidP="00D303C1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549,12961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6B6A8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6B6A8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41,7</w:t>
            </w:r>
          </w:p>
        </w:tc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6B6A8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79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легковой </w:t>
            </w:r>
            <w:r w:rsidR="003645E1" w:rsidRPr="003645E1">
              <w:rPr>
                <w:sz w:val="24"/>
                <w:szCs w:val="24"/>
              </w:rPr>
              <w:t>Peugeot 206</w:t>
            </w:r>
          </w:p>
          <w:p w:rsidR="00443D51" w:rsidRPr="003F0864" w:rsidRDefault="00EA0379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легковой </w:t>
            </w:r>
            <w:r>
              <w:rPr>
                <w:sz w:val="24"/>
                <w:szCs w:val="24"/>
                <w:lang w:val="en-US"/>
              </w:rPr>
              <w:t>Toyota</w:t>
            </w:r>
            <w:r w:rsidRPr="00D303C1"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Passo</w:t>
            </w:r>
            <w:proofErr w:type="spellEnd"/>
            <w:r w:rsidR="003645E1" w:rsidRPr="003645E1">
              <w:rPr>
                <w:sz w:val="24"/>
                <w:szCs w:val="24"/>
              </w:rPr>
              <w:t xml:space="preserve">   </w:t>
            </w:r>
          </w:p>
        </w:tc>
      </w:tr>
      <w:tr w:rsidR="006B6A8F" w:rsidRPr="003F0864" w:rsidTr="00D303C1">
        <w:trPr>
          <w:trHeight w:val="85"/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Pr="003F0864" w:rsidRDefault="006B6A8F" w:rsidP="00F62797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Супруг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Pr="003F0864" w:rsidRDefault="006B6A8F" w:rsidP="003645E1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Pr="0035155E" w:rsidRDefault="0035155E" w:rsidP="00D303C1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824,37713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Pr="003645E1" w:rsidRDefault="006B6A8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3645E1">
              <w:rPr>
                <w:sz w:val="24"/>
                <w:szCs w:val="24"/>
              </w:rPr>
              <w:t>¼ доля квартиры</w:t>
            </w:r>
          </w:p>
          <w:p w:rsidR="006B6A8F" w:rsidRPr="003645E1" w:rsidRDefault="006B6A8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645E1">
              <w:rPr>
                <w:sz w:val="24"/>
                <w:szCs w:val="24"/>
              </w:rPr>
              <w:t>емельный участок</w:t>
            </w:r>
          </w:p>
          <w:p w:rsidR="006B6A8F" w:rsidRDefault="006B6A8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645E1">
              <w:rPr>
                <w:sz w:val="24"/>
                <w:szCs w:val="24"/>
              </w:rPr>
              <w:t xml:space="preserve">емельный участок </w:t>
            </w:r>
          </w:p>
          <w:p w:rsidR="006B6A8F" w:rsidRDefault="006B6A8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хозяйственное стр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ение</w:t>
            </w:r>
          </w:p>
          <w:p w:rsidR="006B6A8F" w:rsidRPr="003F0864" w:rsidRDefault="006B6A8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хозяйственное стр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ение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8C" w:rsidRDefault="006B6A8F" w:rsidP="00B2488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89,7</w:t>
            </w:r>
          </w:p>
          <w:p w:rsidR="00B2488C" w:rsidRDefault="006B6A8F" w:rsidP="00B2488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C0974">
              <w:rPr>
                <w:sz w:val="24"/>
                <w:szCs w:val="24"/>
              </w:rPr>
              <w:t>994,4</w:t>
            </w:r>
          </w:p>
          <w:p w:rsidR="00B2488C" w:rsidRDefault="006B6A8F" w:rsidP="00B2488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C0974">
              <w:rPr>
                <w:sz w:val="24"/>
                <w:szCs w:val="24"/>
              </w:rPr>
              <w:t>1000,7</w:t>
            </w:r>
          </w:p>
          <w:p w:rsidR="006B6A8F" w:rsidRDefault="006B6A8F" w:rsidP="00B2488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6B6A8F" w:rsidRDefault="006B6A8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6B6A8F" w:rsidRPr="003F0864" w:rsidRDefault="006B6A8F" w:rsidP="006B6A8F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Default="006B6A8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6B6A8F" w:rsidRDefault="006B6A8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B6A8F" w:rsidRDefault="006B6A8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B6A8F" w:rsidRDefault="006B6A8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B6A8F" w:rsidRDefault="006B6A8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6B6A8F" w:rsidRPr="003F0864" w:rsidRDefault="006B6A8F" w:rsidP="006B6A8F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Pr="003F0864" w:rsidRDefault="006B6A8F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Pr="003F0864" w:rsidRDefault="006B6A8F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41,7</w:t>
            </w:r>
          </w:p>
        </w:tc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Pr="003F0864" w:rsidRDefault="006B6A8F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Pr="003F0864" w:rsidRDefault="006B6A8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6B6A8F" w:rsidRPr="003F0864" w:rsidTr="00D303C1">
        <w:trPr>
          <w:trHeight w:val="840"/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Pr="003F0864" w:rsidRDefault="006B6A8F" w:rsidP="00B2488C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летний ребенок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Default="006B6A8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6B6A8F" w:rsidRDefault="006B6A8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6B6A8F" w:rsidRPr="003F0864" w:rsidRDefault="006B6A8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B2488C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B2488C" w:rsidRPr="003F0864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Pr="003F0864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Pr="003F0864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Pr="003F0864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Default="006B6A8F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6B6A8F" w:rsidRDefault="006B6A8F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6B6A8F" w:rsidRPr="003F0864" w:rsidRDefault="006B6A8F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Default="006B6A8F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41,7</w:t>
            </w:r>
          </w:p>
          <w:p w:rsidR="006B6A8F" w:rsidRDefault="006B6A8F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6B6A8F" w:rsidRPr="003F0864" w:rsidRDefault="006B6A8F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Default="006B6A8F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6B6A8F" w:rsidRDefault="006B6A8F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6B6A8F" w:rsidRPr="003F0864" w:rsidRDefault="006B6A8F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Pr="003F0864" w:rsidRDefault="006B6A8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B2488C" w:rsidRPr="003F0864" w:rsidTr="00D303C1">
        <w:trPr>
          <w:trHeight w:val="801"/>
          <w:tblCellSpacing w:w="5" w:type="nil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8C" w:rsidRDefault="00B2488C" w:rsidP="00B2488C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летний ребенок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8C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B2488C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8C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B2488C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8C" w:rsidRPr="003F0864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8C" w:rsidRPr="003F0864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8C" w:rsidRPr="003F0864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8C" w:rsidRDefault="00B2488C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B2488C" w:rsidRDefault="00B2488C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8C" w:rsidRDefault="00B2488C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B2488C" w:rsidRDefault="00B2488C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8C" w:rsidRDefault="00B2488C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B2488C" w:rsidRDefault="00B2488C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2488C" w:rsidRDefault="00B2488C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8C" w:rsidRPr="003F0864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</w:tbl>
    <w:p w:rsidR="00443D51" w:rsidRPr="003F0864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443D51" w:rsidRPr="003F0864" w:rsidSect="00D303C1">
      <w:headerReference w:type="default" r:id="rId9"/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DD7" w:rsidRPr="007F4CEC" w:rsidRDefault="006E2DD7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E2DD7" w:rsidRPr="007F4CEC" w:rsidRDefault="006E2DD7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DD7" w:rsidRPr="007F4CEC" w:rsidRDefault="006E2DD7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E2DD7" w:rsidRPr="007F4CEC" w:rsidRDefault="006E2DD7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78247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3191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D1968"/>
    <w:multiLevelType w:val="hybridMultilevel"/>
    <w:tmpl w:val="C2BAD9CC"/>
    <w:lvl w:ilvl="0" w:tplc="EE500434">
      <w:start w:val="3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6F026A2"/>
    <w:multiLevelType w:val="hybridMultilevel"/>
    <w:tmpl w:val="DDEA1D4A"/>
    <w:lvl w:ilvl="0" w:tplc="00446C8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32790"/>
    <w:rsid w:val="00173EFC"/>
    <w:rsid w:val="0018331C"/>
    <w:rsid w:val="001C0888"/>
    <w:rsid w:val="001F718F"/>
    <w:rsid w:val="00201C10"/>
    <w:rsid w:val="002330C3"/>
    <w:rsid w:val="0026450E"/>
    <w:rsid w:val="002866E1"/>
    <w:rsid w:val="002D0BDF"/>
    <w:rsid w:val="002E0F9A"/>
    <w:rsid w:val="00302C4A"/>
    <w:rsid w:val="0035155E"/>
    <w:rsid w:val="00354D3E"/>
    <w:rsid w:val="003645E1"/>
    <w:rsid w:val="003819C8"/>
    <w:rsid w:val="00391F40"/>
    <w:rsid w:val="003C16F1"/>
    <w:rsid w:val="003D5750"/>
    <w:rsid w:val="003F0864"/>
    <w:rsid w:val="004040E2"/>
    <w:rsid w:val="00414D43"/>
    <w:rsid w:val="00431911"/>
    <w:rsid w:val="004359D4"/>
    <w:rsid w:val="00443D51"/>
    <w:rsid w:val="0046341B"/>
    <w:rsid w:val="004C7287"/>
    <w:rsid w:val="0050065E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D52F2"/>
    <w:rsid w:val="005F11D9"/>
    <w:rsid w:val="00613601"/>
    <w:rsid w:val="00627842"/>
    <w:rsid w:val="00693A2F"/>
    <w:rsid w:val="006B6A8F"/>
    <w:rsid w:val="006B7919"/>
    <w:rsid w:val="006D1C96"/>
    <w:rsid w:val="006D1F9A"/>
    <w:rsid w:val="006E2DD7"/>
    <w:rsid w:val="006E7C84"/>
    <w:rsid w:val="007010EB"/>
    <w:rsid w:val="00715A92"/>
    <w:rsid w:val="00735B81"/>
    <w:rsid w:val="00741BAC"/>
    <w:rsid w:val="00767A7F"/>
    <w:rsid w:val="00781522"/>
    <w:rsid w:val="00782478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7D33"/>
    <w:rsid w:val="008B3D69"/>
    <w:rsid w:val="008E019E"/>
    <w:rsid w:val="008E4DAC"/>
    <w:rsid w:val="00924F90"/>
    <w:rsid w:val="009A5FEF"/>
    <w:rsid w:val="009E0069"/>
    <w:rsid w:val="009E4459"/>
    <w:rsid w:val="00A0243D"/>
    <w:rsid w:val="00A6228C"/>
    <w:rsid w:val="00A76C0A"/>
    <w:rsid w:val="00A83C3C"/>
    <w:rsid w:val="00AE0A88"/>
    <w:rsid w:val="00B2488C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E2C13"/>
    <w:rsid w:val="00CF1F38"/>
    <w:rsid w:val="00D21108"/>
    <w:rsid w:val="00D27E4F"/>
    <w:rsid w:val="00D303C1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E04813"/>
    <w:rsid w:val="00E4102D"/>
    <w:rsid w:val="00E46A0B"/>
    <w:rsid w:val="00E57AD3"/>
    <w:rsid w:val="00E821E5"/>
    <w:rsid w:val="00EA0379"/>
    <w:rsid w:val="00EA14C6"/>
    <w:rsid w:val="00EA5D6C"/>
    <w:rsid w:val="00EB2E64"/>
    <w:rsid w:val="00EC0974"/>
    <w:rsid w:val="00ED07EF"/>
    <w:rsid w:val="00EE7B9E"/>
    <w:rsid w:val="00F256B6"/>
    <w:rsid w:val="00F62797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52D834-86F7-4879-AC3E-7F979462EFF5}"/>
</file>

<file path=customXml/itemProps2.xml><?xml version="1.0" encoding="utf-8"?>
<ds:datastoreItem xmlns:ds="http://schemas.openxmlformats.org/officeDocument/2006/customXml" ds:itemID="{2A7063BB-CF1C-4AF3-936C-0558696599C1}"/>
</file>

<file path=customXml/itemProps3.xml><?xml version="1.0" encoding="utf-8"?>
<ds:datastoreItem xmlns:ds="http://schemas.openxmlformats.org/officeDocument/2006/customXml" ds:itemID="{648B4CD0-D6FD-443D-A5A4-8B3E5E6C8F2D}"/>
</file>

<file path=customXml/itemProps4.xml><?xml version="1.0" encoding="utf-8"?>
<ds:datastoreItem xmlns:ds="http://schemas.openxmlformats.org/officeDocument/2006/customXml" ds:itemID="{F9F35058-1F82-49B7-9B6B-CBACF9058D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6</cp:revision>
  <cp:lastPrinted>2015-03-30T05:43:00Z</cp:lastPrinted>
  <dcterms:created xsi:type="dcterms:W3CDTF">2013-08-21T03:39:00Z</dcterms:created>
  <dcterms:modified xsi:type="dcterms:W3CDTF">2015-03-30T06:58:00Z</dcterms:modified>
</cp:coreProperties>
</file>