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F5C" w:rsidRDefault="002A56A8" w:rsidP="00833F5C">
      <w:pPr>
        <w:jc w:val="center"/>
        <w:rPr>
          <w:rFonts w:ascii="Times New Roman" w:hAnsi="Times New Roman" w:cs="Times New Roman"/>
        </w:rPr>
      </w:pPr>
      <w:r w:rsidRPr="002A56A8">
        <w:rPr>
          <w:rFonts w:ascii="Times New Roman" w:hAnsi="Times New Roman" w:cs="Times New Roman"/>
        </w:rPr>
        <w:t>Сведения о доходах, имуществе и обязательствах имущественного характера председателя</w:t>
      </w:r>
    </w:p>
    <w:p w:rsidR="00B674E1" w:rsidRDefault="00140CDC" w:rsidP="00833F5C">
      <w:pPr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МКУ</w:t>
      </w:r>
      <w:proofErr w:type="spellEnd"/>
      <w:r>
        <w:rPr>
          <w:rFonts w:ascii="Times New Roman" w:hAnsi="Times New Roman" w:cs="Times New Roman"/>
        </w:rPr>
        <w:t xml:space="preserve"> «</w:t>
      </w:r>
      <w:proofErr w:type="spellStart"/>
      <w:r w:rsidR="002A56A8" w:rsidRPr="002A56A8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СП</w:t>
      </w:r>
      <w:proofErr w:type="spellEnd"/>
      <w:r>
        <w:rPr>
          <w:rFonts w:ascii="Times New Roman" w:hAnsi="Times New Roman" w:cs="Times New Roman"/>
        </w:rPr>
        <w:t xml:space="preserve"> </w:t>
      </w:r>
      <w:r w:rsidR="002A56A8" w:rsidRPr="002A56A8">
        <w:rPr>
          <w:rFonts w:ascii="Times New Roman" w:hAnsi="Times New Roman" w:cs="Times New Roman"/>
        </w:rPr>
        <w:t xml:space="preserve">Заинского муниципального района </w:t>
      </w:r>
      <w:r>
        <w:rPr>
          <w:rFonts w:ascii="Times New Roman" w:hAnsi="Times New Roman" w:cs="Times New Roman"/>
        </w:rPr>
        <w:t xml:space="preserve">РТ» </w:t>
      </w:r>
      <w:r w:rsidR="002A56A8" w:rsidRPr="002A56A8">
        <w:rPr>
          <w:rFonts w:ascii="Times New Roman" w:hAnsi="Times New Roman" w:cs="Times New Roman"/>
        </w:rPr>
        <w:t>и членов их семей</w:t>
      </w:r>
    </w:p>
    <w:p w:rsidR="002A56A8" w:rsidRDefault="002A56A8" w:rsidP="002A56A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</w:t>
      </w:r>
      <w:r w:rsidR="00266F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 января 201</w:t>
      </w:r>
      <w:r w:rsidR="00266FEE">
        <w:rPr>
          <w:rFonts w:ascii="Times New Roman" w:hAnsi="Times New Roman" w:cs="Times New Roman"/>
        </w:rPr>
        <w:t xml:space="preserve">2 </w:t>
      </w:r>
      <w:r>
        <w:rPr>
          <w:rFonts w:ascii="Times New Roman" w:hAnsi="Times New Roman" w:cs="Times New Roman"/>
        </w:rPr>
        <w:t>года по 31 декабря 201</w:t>
      </w:r>
      <w:r w:rsidR="00266FEE">
        <w:rPr>
          <w:rFonts w:ascii="Times New Roman" w:hAnsi="Times New Roman" w:cs="Times New Roman"/>
        </w:rPr>
        <w:t xml:space="preserve">2 </w:t>
      </w:r>
      <w:r>
        <w:rPr>
          <w:rFonts w:ascii="Times New Roman" w:hAnsi="Times New Roman" w:cs="Times New Roman"/>
        </w:rPr>
        <w:t>года)</w:t>
      </w:r>
    </w:p>
    <w:tbl>
      <w:tblPr>
        <w:tblStyle w:val="a3"/>
        <w:tblW w:w="13325" w:type="dxa"/>
        <w:tblInd w:w="108" w:type="dxa"/>
        <w:tblLayout w:type="fixed"/>
        <w:tblLook w:val="04A0"/>
      </w:tblPr>
      <w:tblGrid>
        <w:gridCol w:w="1843"/>
        <w:gridCol w:w="1583"/>
        <w:gridCol w:w="1819"/>
        <w:gridCol w:w="1134"/>
        <w:gridCol w:w="1418"/>
        <w:gridCol w:w="1701"/>
        <w:gridCol w:w="1275"/>
        <w:gridCol w:w="1134"/>
        <w:gridCol w:w="1418"/>
      </w:tblGrid>
      <w:tr w:rsidR="002A56A8" w:rsidRPr="00485225" w:rsidTr="00903FD0">
        <w:tc>
          <w:tcPr>
            <w:tcW w:w="1843" w:type="dxa"/>
            <w:vMerge w:val="restart"/>
          </w:tcPr>
          <w:p w:rsidR="002A56A8" w:rsidRPr="00485225" w:rsidRDefault="002A56A8" w:rsidP="002A56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Merge w:val="restart"/>
          </w:tcPr>
          <w:p w:rsidR="002A56A8" w:rsidRPr="00485225" w:rsidRDefault="002A56A8" w:rsidP="00903FD0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Декларированный годовой доход за 201</w:t>
            </w:r>
            <w:r w:rsidR="00903FD0">
              <w:rPr>
                <w:rFonts w:ascii="Times New Roman" w:hAnsi="Times New Roman" w:cs="Times New Roman"/>
              </w:rPr>
              <w:t>2</w:t>
            </w:r>
            <w:r w:rsidRPr="00485225">
              <w:rPr>
                <w:rFonts w:ascii="Times New Roman" w:hAnsi="Times New Roman" w:cs="Times New Roman"/>
              </w:rPr>
              <w:t>год (руб.)</w:t>
            </w:r>
          </w:p>
        </w:tc>
        <w:tc>
          <w:tcPr>
            <w:tcW w:w="6072" w:type="dxa"/>
            <w:gridSpan w:val="4"/>
          </w:tcPr>
          <w:p w:rsidR="002A56A8" w:rsidRPr="00485225" w:rsidRDefault="002A56A8" w:rsidP="002A56A8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3827" w:type="dxa"/>
            <w:gridSpan w:val="3"/>
          </w:tcPr>
          <w:p w:rsidR="002A56A8" w:rsidRPr="00485225" w:rsidRDefault="002A56A8" w:rsidP="002A56A8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833F5C" w:rsidRPr="00485225" w:rsidTr="00903FD0"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A56A8" w:rsidRPr="00485225" w:rsidRDefault="002A56A8" w:rsidP="002A56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Merge/>
            <w:tcBorders>
              <w:bottom w:val="single" w:sz="4" w:space="0" w:color="auto"/>
            </w:tcBorders>
          </w:tcPr>
          <w:p w:rsidR="002A56A8" w:rsidRPr="00485225" w:rsidRDefault="002A56A8" w:rsidP="002A56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:rsidR="002A56A8" w:rsidRPr="00485225" w:rsidRDefault="002A56A8" w:rsidP="002A56A8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56A8" w:rsidRPr="00485225" w:rsidRDefault="002A56A8" w:rsidP="002A56A8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Площадь</w:t>
            </w:r>
          </w:p>
          <w:p w:rsidR="002A56A8" w:rsidRPr="00485225" w:rsidRDefault="002A56A8" w:rsidP="002A56A8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(кв</w:t>
            </w:r>
            <w:proofErr w:type="gramStart"/>
            <w:r w:rsidRPr="00485225">
              <w:rPr>
                <w:rFonts w:ascii="Times New Roman" w:hAnsi="Times New Roman" w:cs="Times New Roman"/>
              </w:rPr>
              <w:t>.м</w:t>
            </w:r>
            <w:proofErr w:type="gramEnd"/>
            <w:r w:rsidRPr="0048522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A56A8" w:rsidRPr="00485225" w:rsidRDefault="002A56A8" w:rsidP="002A56A8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A56A8" w:rsidRPr="00485225" w:rsidRDefault="002A56A8" w:rsidP="002A56A8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A56A8" w:rsidRPr="00485225" w:rsidRDefault="002A56A8" w:rsidP="002A56A8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Вид объекта недвижимости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56A8" w:rsidRPr="00485225" w:rsidRDefault="002A56A8" w:rsidP="002A56A8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 xml:space="preserve">Площадь </w:t>
            </w:r>
          </w:p>
          <w:p w:rsidR="002A56A8" w:rsidRPr="00485225" w:rsidRDefault="002A56A8" w:rsidP="002A56A8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(кв</w:t>
            </w:r>
            <w:proofErr w:type="gramStart"/>
            <w:r w:rsidRPr="00485225">
              <w:rPr>
                <w:rFonts w:ascii="Times New Roman" w:hAnsi="Times New Roman" w:cs="Times New Roman"/>
              </w:rPr>
              <w:t>.м</w:t>
            </w:r>
            <w:proofErr w:type="gramEnd"/>
            <w:r w:rsidRPr="0048522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A56A8" w:rsidRPr="00485225" w:rsidRDefault="002A56A8" w:rsidP="002A56A8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2A56A8" w:rsidRPr="00485225" w:rsidTr="00903FD0">
        <w:tc>
          <w:tcPr>
            <w:tcW w:w="1843" w:type="dxa"/>
            <w:tcBorders>
              <w:bottom w:val="nil"/>
            </w:tcBorders>
          </w:tcPr>
          <w:p w:rsidR="00903FD0" w:rsidRDefault="002A56A8" w:rsidP="002A56A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5225">
              <w:rPr>
                <w:rFonts w:ascii="Times New Roman" w:hAnsi="Times New Roman" w:cs="Times New Roman"/>
              </w:rPr>
              <w:t>Минебаева</w:t>
            </w:r>
            <w:proofErr w:type="spellEnd"/>
          </w:p>
          <w:p w:rsidR="00266FEE" w:rsidRDefault="002A56A8" w:rsidP="002A56A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5225">
              <w:rPr>
                <w:rFonts w:ascii="Times New Roman" w:hAnsi="Times New Roman" w:cs="Times New Roman"/>
              </w:rPr>
              <w:t>Саима</w:t>
            </w:r>
            <w:proofErr w:type="spellEnd"/>
          </w:p>
          <w:p w:rsidR="002A56A8" w:rsidRPr="00485225" w:rsidRDefault="002A56A8" w:rsidP="002A56A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5225">
              <w:rPr>
                <w:rFonts w:ascii="Times New Roman" w:hAnsi="Times New Roman" w:cs="Times New Roman"/>
              </w:rPr>
              <w:t>Махмутовна</w:t>
            </w:r>
            <w:proofErr w:type="spellEnd"/>
          </w:p>
        </w:tc>
        <w:tc>
          <w:tcPr>
            <w:tcW w:w="1583" w:type="dxa"/>
            <w:tcBorders>
              <w:bottom w:val="nil"/>
            </w:tcBorders>
          </w:tcPr>
          <w:p w:rsidR="002A56A8" w:rsidRPr="00485225" w:rsidRDefault="002A56A8" w:rsidP="00266FEE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3</w:t>
            </w:r>
            <w:r w:rsidR="00266FEE">
              <w:rPr>
                <w:rFonts w:ascii="Times New Roman" w:hAnsi="Times New Roman" w:cs="Times New Roman"/>
              </w:rPr>
              <w:t>90133</w:t>
            </w:r>
          </w:p>
        </w:tc>
        <w:tc>
          <w:tcPr>
            <w:tcW w:w="1819" w:type="dxa"/>
            <w:tcBorders>
              <w:bottom w:val="nil"/>
            </w:tcBorders>
          </w:tcPr>
          <w:p w:rsidR="002A56A8" w:rsidRPr="00485225" w:rsidRDefault="002A56A8" w:rsidP="002A56A8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Квартира 1/4доля</w:t>
            </w:r>
          </w:p>
        </w:tc>
        <w:tc>
          <w:tcPr>
            <w:tcW w:w="1134" w:type="dxa"/>
            <w:tcBorders>
              <w:bottom w:val="nil"/>
            </w:tcBorders>
          </w:tcPr>
          <w:p w:rsidR="002A56A8" w:rsidRPr="00485225" w:rsidRDefault="002A56A8" w:rsidP="002A56A8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1418" w:type="dxa"/>
            <w:tcBorders>
              <w:bottom w:val="nil"/>
            </w:tcBorders>
          </w:tcPr>
          <w:p w:rsidR="002A56A8" w:rsidRPr="00485225" w:rsidRDefault="00903FD0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bottom w:val="nil"/>
            </w:tcBorders>
          </w:tcPr>
          <w:p w:rsidR="00EE3656" w:rsidRPr="00485225" w:rsidRDefault="00EE3656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bottom w:val="nil"/>
            </w:tcBorders>
          </w:tcPr>
          <w:p w:rsidR="002A56A8" w:rsidRPr="00485225" w:rsidRDefault="00EE3656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2A56A8" w:rsidRPr="00485225" w:rsidRDefault="00EE3656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</w:tcPr>
          <w:p w:rsidR="002A56A8" w:rsidRPr="00485225" w:rsidRDefault="00EE3656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03FD0" w:rsidRPr="00485225" w:rsidTr="007765A7">
        <w:trPr>
          <w:trHeight w:val="5035"/>
        </w:trPr>
        <w:tc>
          <w:tcPr>
            <w:tcW w:w="1843" w:type="dxa"/>
            <w:tcBorders>
              <w:top w:val="nil"/>
            </w:tcBorders>
          </w:tcPr>
          <w:p w:rsidR="00903FD0" w:rsidRPr="00485225" w:rsidRDefault="00903FD0" w:rsidP="00901F11">
            <w:pPr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83" w:type="dxa"/>
            <w:tcBorders>
              <w:top w:val="nil"/>
            </w:tcBorders>
          </w:tcPr>
          <w:p w:rsidR="00903FD0" w:rsidRPr="00485225" w:rsidRDefault="00903FD0" w:rsidP="006915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565086</w:t>
            </w:r>
            <w:r w:rsidR="00005713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819" w:type="dxa"/>
            <w:tcBorders>
              <w:top w:val="nil"/>
            </w:tcBorders>
          </w:tcPr>
          <w:p w:rsidR="00903FD0" w:rsidRDefault="00903FD0" w:rsidP="002A56A8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(приусадебный)</w:t>
            </w:r>
          </w:p>
          <w:p w:rsidR="00903FD0" w:rsidRPr="00485225" w:rsidRDefault="00903FD0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Pr="00485225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(индивидуальная собственность)</w:t>
            </w: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 xml:space="preserve">Квартира </w:t>
            </w:r>
            <w:r w:rsidR="00EE3656">
              <w:rPr>
                <w:rFonts w:ascii="Times New Roman" w:hAnsi="Times New Roman" w:cs="Times New Roman"/>
              </w:rPr>
              <w:t>(</w:t>
            </w:r>
            <w:r w:rsidRPr="00485225">
              <w:rPr>
                <w:rFonts w:ascii="Times New Roman" w:hAnsi="Times New Roman" w:cs="Times New Roman"/>
              </w:rPr>
              <w:t>1/4доля</w:t>
            </w:r>
            <w:r w:rsidR="00EE3656">
              <w:rPr>
                <w:rFonts w:ascii="Times New Roman" w:hAnsi="Times New Roman" w:cs="Times New Roman"/>
              </w:rPr>
              <w:t>)</w:t>
            </w: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7765A7" w:rsidRDefault="007765A7" w:rsidP="00974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Дача </w:t>
            </w:r>
          </w:p>
          <w:p w:rsidR="007765A7" w:rsidRDefault="007765A7" w:rsidP="00974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 собственность)</w:t>
            </w:r>
          </w:p>
          <w:p w:rsidR="007765A7" w:rsidRDefault="007765A7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Pr="00485225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Гараж</w:t>
            </w:r>
            <w:r>
              <w:rPr>
                <w:rFonts w:ascii="Times New Roman" w:hAnsi="Times New Roman" w:cs="Times New Roman"/>
              </w:rPr>
              <w:t xml:space="preserve"> (индивидуальная собственность)</w:t>
            </w:r>
          </w:p>
        </w:tc>
        <w:tc>
          <w:tcPr>
            <w:tcW w:w="1134" w:type="dxa"/>
            <w:tcBorders>
              <w:top w:val="nil"/>
            </w:tcBorders>
          </w:tcPr>
          <w:p w:rsidR="00903FD0" w:rsidRPr="00485225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000</w:t>
            </w: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Pr="00485225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206,5</w:t>
            </w: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15,4</w:t>
            </w: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7765A7" w:rsidRDefault="007765A7" w:rsidP="00974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  <w:p w:rsidR="007765A7" w:rsidRDefault="007765A7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7765A7" w:rsidRDefault="007765A7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7765A7" w:rsidRDefault="007765A7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Pr="00485225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1418" w:type="dxa"/>
            <w:tcBorders>
              <w:top w:val="nil"/>
            </w:tcBorders>
          </w:tcPr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7765A7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765A7" w:rsidRDefault="007765A7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7765A7" w:rsidRDefault="007765A7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7765A7" w:rsidRDefault="007765A7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7765A7" w:rsidP="00974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Pr="00485225" w:rsidRDefault="00903FD0" w:rsidP="00974B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903FD0" w:rsidRDefault="00903FD0" w:rsidP="00E67854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 xml:space="preserve">Нисан </w:t>
            </w:r>
            <w:proofErr w:type="spellStart"/>
            <w:r>
              <w:rPr>
                <w:rFonts w:ascii="Times New Roman" w:hAnsi="Times New Roman" w:cs="Times New Roman"/>
              </w:rPr>
              <w:t>Кашкай</w:t>
            </w:r>
            <w:proofErr w:type="spellEnd"/>
          </w:p>
          <w:p w:rsidR="00903FD0" w:rsidRDefault="00903FD0" w:rsidP="00E67854">
            <w:pPr>
              <w:jc w:val="center"/>
              <w:rPr>
                <w:rFonts w:ascii="Times New Roman" w:hAnsi="Times New Roman" w:cs="Times New Roman"/>
              </w:rPr>
            </w:pPr>
          </w:p>
          <w:p w:rsidR="00903FD0" w:rsidRPr="00485225" w:rsidRDefault="00903FD0" w:rsidP="00E67854">
            <w:pPr>
              <w:jc w:val="center"/>
              <w:rPr>
                <w:rFonts w:ascii="Times New Roman" w:hAnsi="Times New Roman" w:cs="Times New Roman"/>
              </w:rPr>
            </w:pPr>
            <w:r w:rsidRPr="00485225">
              <w:rPr>
                <w:rFonts w:ascii="Times New Roman" w:hAnsi="Times New Roman" w:cs="Times New Roman"/>
              </w:rPr>
              <w:t>УАЗ-315142</w:t>
            </w:r>
          </w:p>
        </w:tc>
        <w:tc>
          <w:tcPr>
            <w:tcW w:w="1275" w:type="dxa"/>
            <w:tcBorders>
              <w:top w:val="nil"/>
            </w:tcBorders>
          </w:tcPr>
          <w:p w:rsidR="00903FD0" w:rsidRPr="00485225" w:rsidRDefault="00EE3656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</w:tcPr>
          <w:p w:rsidR="00903FD0" w:rsidRPr="00485225" w:rsidRDefault="00EE3656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nil"/>
            </w:tcBorders>
          </w:tcPr>
          <w:p w:rsidR="00903FD0" w:rsidRPr="00485225" w:rsidRDefault="00EE3656" w:rsidP="002A5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A56A8" w:rsidRDefault="002A56A8" w:rsidP="005D73D7">
      <w:pPr>
        <w:jc w:val="center"/>
      </w:pPr>
      <w:bookmarkStart w:id="0" w:name="_GoBack"/>
      <w:bookmarkEnd w:id="0"/>
    </w:p>
    <w:sectPr w:rsidR="002A56A8" w:rsidSect="00833F5C">
      <w:pgSz w:w="16838" w:h="11906" w:orient="landscape"/>
      <w:pgMar w:top="850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A56A8"/>
    <w:rsid w:val="00005713"/>
    <w:rsid w:val="00140CDC"/>
    <w:rsid w:val="00266FEE"/>
    <w:rsid w:val="002A56A8"/>
    <w:rsid w:val="003644E8"/>
    <w:rsid w:val="003E6B03"/>
    <w:rsid w:val="00442AC6"/>
    <w:rsid w:val="00485225"/>
    <w:rsid w:val="004B6DA1"/>
    <w:rsid w:val="00530A26"/>
    <w:rsid w:val="005D73D7"/>
    <w:rsid w:val="0061553A"/>
    <w:rsid w:val="00691549"/>
    <w:rsid w:val="007765A7"/>
    <w:rsid w:val="007F614E"/>
    <w:rsid w:val="00833F5C"/>
    <w:rsid w:val="00844085"/>
    <w:rsid w:val="00901F11"/>
    <w:rsid w:val="00903FD0"/>
    <w:rsid w:val="0096451F"/>
    <w:rsid w:val="009B55A9"/>
    <w:rsid w:val="00A13D96"/>
    <w:rsid w:val="00B674E1"/>
    <w:rsid w:val="00C074AA"/>
    <w:rsid w:val="00C41CAB"/>
    <w:rsid w:val="00CA4D9D"/>
    <w:rsid w:val="00E67854"/>
    <w:rsid w:val="00EE3656"/>
    <w:rsid w:val="00F92CCD"/>
    <w:rsid w:val="00FA7707"/>
    <w:rsid w:val="00FB4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12</cp:revision>
  <cp:lastPrinted>2013-05-07T11:30:00Z</cp:lastPrinted>
  <dcterms:created xsi:type="dcterms:W3CDTF">2013-05-07T11:07:00Z</dcterms:created>
  <dcterms:modified xsi:type="dcterms:W3CDTF">2013-05-13T12:47:00Z</dcterms:modified>
</cp:coreProperties>
</file>