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92397E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466F23" w:rsidRDefault="0037314B" w:rsidP="009239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66F2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84EF1" w:rsidRPr="00384EF1" w:rsidRDefault="009A258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84EF1">
        <w:rPr>
          <w:b/>
          <w:sz w:val="24"/>
          <w:szCs w:val="24"/>
          <w:u w:val="single"/>
        </w:rPr>
        <w:t>заместителя руководителя департамента - руководителя</w:t>
      </w:r>
      <w:r w:rsidR="00466F23" w:rsidRPr="00384EF1">
        <w:rPr>
          <w:b/>
          <w:sz w:val="24"/>
          <w:szCs w:val="24"/>
          <w:u w:val="single"/>
        </w:rPr>
        <w:t xml:space="preserve"> управления социальных льгот</w:t>
      </w:r>
      <w:r w:rsidR="00384EF1">
        <w:rPr>
          <w:b/>
          <w:sz w:val="24"/>
          <w:szCs w:val="24"/>
          <w:u w:val="single"/>
        </w:rPr>
        <w:t xml:space="preserve"> </w:t>
      </w:r>
      <w:r w:rsidR="00466F23" w:rsidRPr="00384EF1">
        <w:rPr>
          <w:b/>
          <w:sz w:val="24"/>
          <w:szCs w:val="24"/>
          <w:u w:val="single"/>
        </w:rPr>
        <w:t>и выплат департамента социальной поддержки на</w:t>
      </w:r>
      <w:r w:rsidRPr="00384EF1">
        <w:rPr>
          <w:b/>
          <w:sz w:val="24"/>
          <w:szCs w:val="24"/>
          <w:u w:val="single"/>
        </w:rPr>
        <w:t xml:space="preserve">селения </w:t>
      </w:r>
    </w:p>
    <w:p w:rsidR="00466F23" w:rsidRPr="00384EF1" w:rsidRDefault="009A258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84EF1">
        <w:rPr>
          <w:b/>
          <w:sz w:val="24"/>
          <w:szCs w:val="24"/>
          <w:u w:val="single"/>
        </w:rPr>
        <w:t xml:space="preserve">мэрии городского округа </w:t>
      </w:r>
      <w:r w:rsidR="00466F23" w:rsidRPr="00384EF1">
        <w:rPr>
          <w:b/>
          <w:sz w:val="24"/>
          <w:szCs w:val="24"/>
          <w:u w:val="single"/>
        </w:rPr>
        <w:t xml:space="preserve">Тольятти </w:t>
      </w:r>
    </w:p>
    <w:p w:rsidR="0092397E" w:rsidRPr="00384EF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84EF1">
        <w:rPr>
          <w:b/>
        </w:rPr>
        <w:t>(наименование должности и подразделения ОМС, в котором муниципальный служащий</w:t>
      </w:r>
      <w:r w:rsidR="00466F23" w:rsidRPr="00384EF1">
        <w:rPr>
          <w:b/>
        </w:rPr>
        <w:t xml:space="preserve"> </w:t>
      </w:r>
      <w:r w:rsidRPr="00384EF1">
        <w:rPr>
          <w:b/>
        </w:rPr>
        <w:t>замещает должность муниципальной службы)</w:t>
      </w:r>
    </w:p>
    <w:p w:rsidR="0092397E" w:rsidRPr="00384EF1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66F23">
        <w:rPr>
          <w:b/>
          <w:sz w:val="24"/>
          <w:szCs w:val="24"/>
        </w:rPr>
        <w:t>1</w:t>
      </w:r>
      <w:r w:rsidR="009A258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84E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4EF1">
              <w:t xml:space="preserve">Годовой доход </w:t>
            </w:r>
          </w:p>
          <w:p w:rsidR="0092397E" w:rsidRPr="00384EF1" w:rsidRDefault="0092397E" w:rsidP="009A258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84EF1">
              <w:t>за 20</w:t>
            </w:r>
            <w:r w:rsidR="00466F23" w:rsidRPr="00384EF1">
              <w:t>1</w:t>
            </w:r>
            <w:r w:rsidR="009A2585" w:rsidRPr="00384EF1">
              <w:t>3</w:t>
            </w:r>
            <w:r w:rsidRPr="00384EF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 xml:space="preserve">Перечень объектов недвижимого имущества, находящегося </w:t>
            </w:r>
          </w:p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в пользовании</w:t>
            </w:r>
          </w:p>
        </w:tc>
      </w:tr>
      <w:tr w:rsidR="0092397E" w:rsidRPr="00384E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84EF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84EF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Площадь (кв</w:t>
            </w:r>
            <w:proofErr w:type="gramStart"/>
            <w:r w:rsidRPr="00384EF1">
              <w:t>.м</w:t>
            </w:r>
            <w:proofErr w:type="gramEnd"/>
            <w:r w:rsidRPr="00384EF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Площадь (кв</w:t>
            </w:r>
            <w:proofErr w:type="gramStart"/>
            <w:r w:rsidRPr="00384EF1">
              <w:t>.м</w:t>
            </w:r>
            <w:proofErr w:type="gramEnd"/>
            <w:r w:rsidRPr="00384EF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Страна расположе</w:t>
            </w:r>
          </w:p>
          <w:p w:rsidR="0092397E" w:rsidRPr="00384EF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ния</w:t>
            </w:r>
          </w:p>
        </w:tc>
      </w:tr>
      <w:tr w:rsidR="00466F23" w:rsidRPr="00384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Лебедева Ольга Павловна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9A2585" w:rsidP="004A5BAF">
            <w:pPr>
              <w:autoSpaceDE w:val="0"/>
              <w:autoSpaceDN w:val="0"/>
              <w:adjustRightInd w:val="0"/>
            </w:pPr>
            <w:r w:rsidRPr="00384EF1">
              <w:t>669856,62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Земельный участок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Жилой дом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555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66,5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65,8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</w:tc>
      </w:tr>
      <w:tr w:rsidR="00466F23" w:rsidRPr="00384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466F23">
            <w:pPr>
              <w:autoSpaceDE w:val="0"/>
              <w:autoSpaceDN w:val="0"/>
              <w:adjustRightInd w:val="0"/>
              <w:jc w:val="center"/>
            </w:pPr>
            <w:r w:rsidRPr="00384EF1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9A2585" w:rsidP="009A2585">
            <w:pPr>
              <w:autoSpaceDE w:val="0"/>
              <w:autoSpaceDN w:val="0"/>
              <w:adjustRightInd w:val="0"/>
            </w:pPr>
            <w:r w:rsidRPr="00384EF1">
              <w:t>89829,22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84EF1">
              <w:t xml:space="preserve">Автомобиль легковой, </w:t>
            </w:r>
            <w:r w:rsidRPr="00384EF1">
              <w:rPr>
                <w:lang w:val="en-US"/>
              </w:rPr>
              <w:t>LADA 111740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3-х комнатная квартира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55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65,8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84EF1">
              <w:t>Россия</w:t>
            </w:r>
          </w:p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</w:tc>
      </w:tr>
      <w:tr w:rsidR="00466F23" w:rsidRPr="00384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65,8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</w:tc>
      </w:tr>
      <w:tr w:rsidR="00466F23" w:rsidRPr="00384E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4A5BAF">
            <w:pPr>
              <w:autoSpaceDE w:val="0"/>
              <w:autoSpaceDN w:val="0"/>
              <w:adjustRightInd w:val="0"/>
              <w:jc w:val="center"/>
            </w:pPr>
            <w:r w:rsidRPr="00384EF1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65,8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23" w:rsidRPr="00384EF1" w:rsidRDefault="00466F23" w:rsidP="0008068A">
            <w:pPr>
              <w:autoSpaceDE w:val="0"/>
              <w:autoSpaceDN w:val="0"/>
              <w:adjustRightInd w:val="0"/>
            </w:pPr>
            <w:r w:rsidRPr="00384EF1">
              <w:t>Россия</w:t>
            </w:r>
          </w:p>
        </w:tc>
      </w:tr>
    </w:tbl>
    <w:p w:rsidR="0092397E" w:rsidRPr="00F7351F" w:rsidRDefault="0092397E" w:rsidP="00466F23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378EE"/>
    <w:rsid w:val="00050620"/>
    <w:rsid w:val="00056033"/>
    <w:rsid w:val="0008068A"/>
    <w:rsid w:val="00080984"/>
    <w:rsid w:val="000C56C1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1B3A"/>
    <w:rsid w:val="00342A15"/>
    <w:rsid w:val="003438F6"/>
    <w:rsid w:val="003566D0"/>
    <w:rsid w:val="00361686"/>
    <w:rsid w:val="0037314B"/>
    <w:rsid w:val="00384EF1"/>
    <w:rsid w:val="003B2579"/>
    <w:rsid w:val="003C13E4"/>
    <w:rsid w:val="003C1DCF"/>
    <w:rsid w:val="003C5B34"/>
    <w:rsid w:val="003E0A2B"/>
    <w:rsid w:val="003E7827"/>
    <w:rsid w:val="004327E1"/>
    <w:rsid w:val="00466F23"/>
    <w:rsid w:val="004723B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A2585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54238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2013-03-12T10:13:00Z</cp:lastPrinted>
  <dcterms:created xsi:type="dcterms:W3CDTF">2014-03-11T07:16:00Z</dcterms:created>
  <dcterms:modified xsi:type="dcterms:W3CDTF">2014-03-11T07:16:00Z</dcterms:modified>
</cp:coreProperties>
</file>