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0D79B6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начальника отдела имущественных и земельных отношений</w:t>
      </w:r>
      <w:r w:rsidR="006525CE">
        <w:rPr>
          <w:sz w:val="28"/>
          <w:szCs w:val="28"/>
        </w:rPr>
        <w:t xml:space="preserve"> Администрации Куйбышевского района и членов его семьи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0D79B6" w:rsidP="00F14F42">
            <w:pPr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Матлахова</w:t>
            </w:r>
            <w:proofErr w:type="spellEnd"/>
            <w:r>
              <w:rPr>
                <w:sz w:val="27"/>
                <w:szCs w:val="27"/>
              </w:rPr>
              <w:t xml:space="preserve"> </w:t>
            </w:r>
          </w:p>
          <w:p w:rsidR="000D79B6" w:rsidRDefault="000D79B6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Татьяна</w:t>
            </w:r>
          </w:p>
          <w:p w:rsidR="000D79B6" w:rsidRPr="00007D71" w:rsidRDefault="000D79B6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Васильевна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0D79B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390076,34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0D79B6" w:rsidRDefault="000D79B6" w:rsidP="00F14F42">
            <w:pPr>
              <w:jc w:val="center"/>
              <w:rPr>
                <w:sz w:val="27"/>
                <w:szCs w:val="27"/>
              </w:rPr>
            </w:pPr>
          </w:p>
          <w:p w:rsidR="000D79B6" w:rsidRDefault="000D79B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</w:t>
            </w:r>
          </w:p>
          <w:p w:rsidR="000D79B6" w:rsidRDefault="000D79B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участок</w:t>
            </w:r>
          </w:p>
          <w:p w:rsidR="000D79B6" w:rsidRDefault="000D79B6" w:rsidP="00F14F42">
            <w:pPr>
              <w:jc w:val="center"/>
              <w:rPr>
                <w:sz w:val="27"/>
                <w:szCs w:val="27"/>
              </w:rPr>
            </w:pPr>
          </w:p>
          <w:p w:rsidR="000D79B6" w:rsidRDefault="000D79B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0D79B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980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Default="000D79B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168000</w:t>
            </w:r>
          </w:p>
          <w:p w:rsidR="000D79B6" w:rsidRDefault="000D79B6" w:rsidP="00F14F42">
            <w:pPr>
              <w:jc w:val="center"/>
              <w:rPr>
                <w:sz w:val="27"/>
                <w:szCs w:val="27"/>
              </w:rPr>
            </w:pPr>
          </w:p>
          <w:p w:rsidR="000D79B6" w:rsidRDefault="000D79B6" w:rsidP="00F14F42">
            <w:pPr>
              <w:jc w:val="center"/>
              <w:rPr>
                <w:sz w:val="27"/>
                <w:szCs w:val="27"/>
              </w:rPr>
            </w:pPr>
          </w:p>
          <w:p w:rsidR="000D79B6" w:rsidRDefault="000D79B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84000</w:t>
            </w:r>
          </w:p>
          <w:p w:rsidR="000D79B6" w:rsidRDefault="000D79B6" w:rsidP="00F14F42">
            <w:pPr>
              <w:jc w:val="center"/>
              <w:rPr>
                <w:sz w:val="27"/>
                <w:szCs w:val="27"/>
              </w:rPr>
            </w:pPr>
          </w:p>
          <w:p w:rsidR="000D79B6" w:rsidRDefault="000D79B6" w:rsidP="00F14F42">
            <w:pPr>
              <w:jc w:val="center"/>
              <w:rPr>
                <w:sz w:val="27"/>
                <w:szCs w:val="27"/>
              </w:rPr>
            </w:pPr>
          </w:p>
          <w:p w:rsidR="000D79B6" w:rsidRPr="00007D71" w:rsidRDefault="000D79B6" w:rsidP="000D79B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101,1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Россия 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  <w:r>
              <w:rPr>
                <w:sz w:val="27"/>
                <w:szCs w:val="27"/>
              </w:rPr>
              <w:t>Россия</w:t>
            </w:r>
          </w:p>
          <w:p w:rsidR="000D79B6" w:rsidRDefault="000D79B6" w:rsidP="00F14F42">
            <w:pPr>
              <w:jc w:val="center"/>
              <w:rPr>
                <w:sz w:val="27"/>
                <w:szCs w:val="27"/>
              </w:rPr>
            </w:pPr>
          </w:p>
          <w:p w:rsidR="000D79B6" w:rsidRDefault="000D79B6" w:rsidP="00F14F42">
            <w:pPr>
              <w:jc w:val="center"/>
              <w:rPr>
                <w:sz w:val="27"/>
                <w:szCs w:val="27"/>
              </w:rPr>
            </w:pPr>
          </w:p>
          <w:p w:rsidR="000D79B6" w:rsidRDefault="000D79B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0D79B6" w:rsidRDefault="000D79B6" w:rsidP="00F14F42">
            <w:pPr>
              <w:jc w:val="center"/>
              <w:rPr>
                <w:sz w:val="27"/>
                <w:szCs w:val="27"/>
              </w:rPr>
            </w:pPr>
          </w:p>
          <w:p w:rsidR="000D79B6" w:rsidRDefault="000D79B6" w:rsidP="00F14F42">
            <w:pPr>
              <w:jc w:val="center"/>
              <w:rPr>
                <w:sz w:val="27"/>
                <w:szCs w:val="27"/>
              </w:rPr>
            </w:pPr>
          </w:p>
          <w:p w:rsidR="000D79B6" w:rsidRPr="00007D71" w:rsidRDefault="000D79B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0D79B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0D79B6" w:rsidRDefault="000D79B6" w:rsidP="00F14F42">
            <w:pPr>
              <w:jc w:val="center"/>
              <w:rPr>
                <w:sz w:val="27"/>
                <w:szCs w:val="27"/>
              </w:rPr>
            </w:pPr>
          </w:p>
          <w:p w:rsidR="000D79B6" w:rsidRPr="00007D71" w:rsidRDefault="000D79B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0D79B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500</w:t>
            </w:r>
          </w:p>
          <w:p w:rsidR="000D79B6" w:rsidRDefault="000D79B6" w:rsidP="00F14F42">
            <w:pPr>
              <w:jc w:val="center"/>
              <w:rPr>
                <w:sz w:val="27"/>
                <w:szCs w:val="27"/>
              </w:rPr>
            </w:pPr>
          </w:p>
          <w:p w:rsidR="000D79B6" w:rsidRDefault="000D79B6" w:rsidP="00F14F42">
            <w:pPr>
              <w:jc w:val="center"/>
              <w:rPr>
                <w:sz w:val="27"/>
                <w:szCs w:val="27"/>
              </w:rPr>
            </w:pPr>
          </w:p>
          <w:p w:rsidR="000D79B6" w:rsidRPr="00007D71" w:rsidRDefault="000D79B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0D79B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0D79B6" w:rsidRDefault="000D79B6" w:rsidP="00F14F42">
            <w:pPr>
              <w:jc w:val="center"/>
              <w:rPr>
                <w:sz w:val="27"/>
                <w:szCs w:val="27"/>
              </w:rPr>
            </w:pPr>
          </w:p>
          <w:p w:rsidR="000D79B6" w:rsidRDefault="000D79B6" w:rsidP="00F14F42">
            <w:pPr>
              <w:jc w:val="center"/>
              <w:rPr>
                <w:sz w:val="27"/>
                <w:szCs w:val="27"/>
              </w:rPr>
            </w:pPr>
          </w:p>
          <w:p w:rsidR="000D79B6" w:rsidRPr="00007D71" w:rsidRDefault="000D79B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  <w:tr w:rsidR="006525CE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супруг</w:t>
            </w: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0D79B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30000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0D79B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0D79B6" w:rsidRDefault="000D79B6" w:rsidP="00F14F42">
            <w:pPr>
              <w:jc w:val="center"/>
              <w:rPr>
                <w:sz w:val="27"/>
                <w:szCs w:val="27"/>
              </w:rPr>
            </w:pPr>
          </w:p>
          <w:p w:rsidR="000D79B6" w:rsidRDefault="000D79B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FB5939" w:rsidRDefault="00FB5939" w:rsidP="00F14F42">
            <w:pPr>
              <w:jc w:val="center"/>
              <w:rPr>
                <w:sz w:val="27"/>
                <w:szCs w:val="27"/>
              </w:rPr>
            </w:pPr>
          </w:p>
          <w:p w:rsidR="00FB5939" w:rsidRDefault="00FB593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FB5939" w:rsidRDefault="00FB593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Земельный участок</w:t>
            </w:r>
          </w:p>
          <w:p w:rsidR="00FB5939" w:rsidRDefault="00FB5939" w:rsidP="00F14F42">
            <w:pPr>
              <w:jc w:val="center"/>
              <w:rPr>
                <w:sz w:val="27"/>
                <w:szCs w:val="27"/>
              </w:rPr>
            </w:pPr>
          </w:p>
          <w:p w:rsidR="00FB5939" w:rsidRDefault="00FB593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FB5939" w:rsidRDefault="00FB5939" w:rsidP="00F14F42">
            <w:pPr>
              <w:jc w:val="center"/>
              <w:rPr>
                <w:sz w:val="27"/>
                <w:szCs w:val="27"/>
              </w:rPr>
            </w:pPr>
          </w:p>
          <w:p w:rsidR="00FB5939" w:rsidRDefault="00FB593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</w:p>
          <w:p w:rsidR="00943815" w:rsidRDefault="0094381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Нежилое здани</w:t>
            </w:r>
            <w:proofErr w:type="gramStart"/>
            <w:r>
              <w:rPr>
                <w:sz w:val="27"/>
                <w:szCs w:val="27"/>
              </w:rPr>
              <w:t>е(</w:t>
            </w:r>
            <w:proofErr w:type="gramEnd"/>
            <w:r>
              <w:rPr>
                <w:sz w:val="27"/>
                <w:szCs w:val="27"/>
              </w:rPr>
              <w:t>напольный склад)</w:t>
            </w:r>
          </w:p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</w:p>
          <w:p w:rsidR="00943815" w:rsidRDefault="00943815" w:rsidP="0094381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Нежилое здани</w:t>
            </w:r>
            <w:proofErr w:type="gramStart"/>
            <w:r>
              <w:rPr>
                <w:sz w:val="27"/>
                <w:szCs w:val="27"/>
              </w:rPr>
              <w:t>е(</w:t>
            </w:r>
            <w:proofErr w:type="gramEnd"/>
            <w:r>
              <w:rPr>
                <w:sz w:val="27"/>
                <w:szCs w:val="27"/>
              </w:rPr>
              <w:t>склад)</w:t>
            </w:r>
          </w:p>
          <w:p w:rsidR="00943815" w:rsidRDefault="00943815" w:rsidP="00943815">
            <w:pPr>
              <w:jc w:val="center"/>
              <w:rPr>
                <w:sz w:val="27"/>
                <w:szCs w:val="27"/>
              </w:rPr>
            </w:pPr>
          </w:p>
          <w:p w:rsidR="00943815" w:rsidRDefault="00943815" w:rsidP="0094381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Сооружени</w:t>
            </w:r>
            <w:proofErr w:type="gramStart"/>
            <w:r>
              <w:rPr>
                <w:sz w:val="27"/>
                <w:szCs w:val="27"/>
              </w:rPr>
              <w:t>е(</w:t>
            </w:r>
            <w:proofErr w:type="gramEnd"/>
            <w:r>
              <w:rPr>
                <w:sz w:val="27"/>
                <w:szCs w:val="27"/>
              </w:rPr>
              <w:t>площадка железобетонная)</w:t>
            </w:r>
          </w:p>
          <w:p w:rsidR="00943815" w:rsidRDefault="00943815" w:rsidP="00943815">
            <w:pPr>
              <w:jc w:val="center"/>
              <w:rPr>
                <w:sz w:val="27"/>
                <w:szCs w:val="27"/>
              </w:rPr>
            </w:pPr>
          </w:p>
          <w:p w:rsidR="00943815" w:rsidRDefault="00943815" w:rsidP="0094381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Нежилое здани</w:t>
            </w:r>
            <w:proofErr w:type="gramStart"/>
            <w:r>
              <w:rPr>
                <w:sz w:val="27"/>
                <w:szCs w:val="27"/>
              </w:rPr>
              <w:t>е(</w:t>
            </w:r>
            <w:proofErr w:type="gramEnd"/>
            <w:r>
              <w:rPr>
                <w:sz w:val="27"/>
                <w:szCs w:val="27"/>
              </w:rPr>
              <w:t>контора)</w:t>
            </w:r>
          </w:p>
          <w:p w:rsidR="007B0953" w:rsidRDefault="007B0953" w:rsidP="00943815">
            <w:pPr>
              <w:jc w:val="center"/>
              <w:rPr>
                <w:sz w:val="27"/>
                <w:szCs w:val="27"/>
              </w:rPr>
            </w:pPr>
          </w:p>
          <w:p w:rsidR="007B0953" w:rsidRDefault="007B0953" w:rsidP="0094381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Нежилое здание (проходная)</w:t>
            </w:r>
          </w:p>
          <w:p w:rsidR="007B0953" w:rsidRDefault="007B0953" w:rsidP="00943815">
            <w:pPr>
              <w:jc w:val="center"/>
              <w:rPr>
                <w:sz w:val="27"/>
                <w:szCs w:val="27"/>
              </w:rPr>
            </w:pPr>
          </w:p>
          <w:p w:rsidR="007B0953" w:rsidRPr="00007D71" w:rsidRDefault="007B0953" w:rsidP="00943815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Сооружение (площадка асфальтовая)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0D79B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308000</w:t>
            </w:r>
          </w:p>
          <w:p w:rsidR="000D79B6" w:rsidRDefault="000D79B6" w:rsidP="00F14F42">
            <w:pPr>
              <w:jc w:val="center"/>
              <w:rPr>
                <w:sz w:val="27"/>
                <w:szCs w:val="27"/>
              </w:rPr>
            </w:pPr>
          </w:p>
          <w:p w:rsidR="000D79B6" w:rsidRDefault="000D79B6" w:rsidP="00F14F42">
            <w:pPr>
              <w:jc w:val="center"/>
              <w:rPr>
                <w:sz w:val="27"/>
                <w:szCs w:val="27"/>
              </w:rPr>
            </w:pPr>
          </w:p>
          <w:p w:rsidR="000D79B6" w:rsidRDefault="000D79B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219000</w:t>
            </w:r>
          </w:p>
          <w:p w:rsidR="00FB5939" w:rsidRDefault="00FB5939" w:rsidP="00F14F42">
            <w:pPr>
              <w:jc w:val="center"/>
              <w:rPr>
                <w:sz w:val="27"/>
                <w:szCs w:val="27"/>
              </w:rPr>
            </w:pPr>
          </w:p>
          <w:p w:rsidR="00FB5939" w:rsidRDefault="00FB5939" w:rsidP="00F14F42">
            <w:pPr>
              <w:jc w:val="center"/>
              <w:rPr>
                <w:sz w:val="27"/>
                <w:szCs w:val="27"/>
              </w:rPr>
            </w:pPr>
          </w:p>
          <w:p w:rsidR="00FB5939" w:rsidRDefault="00FB593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19000</w:t>
            </w:r>
          </w:p>
          <w:p w:rsidR="00FB5939" w:rsidRDefault="00FB5939" w:rsidP="00F14F42">
            <w:pPr>
              <w:jc w:val="center"/>
              <w:rPr>
                <w:sz w:val="27"/>
                <w:szCs w:val="27"/>
              </w:rPr>
            </w:pPr>
          </w:p>
          <w:p w:rsidR="00FB5939" w:rsidRDefault="00FB593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240000</w:t>
            </w:r>
          </w:p>
          <w:p w:rsidR="00FB5939" w:rsidRDefault="00FB5939" w:rsidP="00F14F42">
            <w:pPr>
              <w:jc w:val="center"/>
              <w:rPr>
                <w:sz w:val="27"/>
                <w:szCs w:val="27"/>
              </w:rPr>
            </w:pPr>
          </w:p>
          <w:p w:rsidR="00FB5939" w:rsidRDefault="00FB5939" w:rsidP="00F14F42">
            <w:pPr>
              <w:jc w:val="center"/>
              <w:rPr>
                <w:sz w:val="27"/>
                <w:szCs w:val="27"/>
              </w:rPr>
            </w:pPr>
          </w:p>
          <w:p w:rsidR="00FB5939" w:rsidRDefault="00FB593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58000</w:t>
            </w:r>
          </w:p>
          <w:p w:rsidR="00FB5939" w:rsidRDefault="00FB5939" w:rsidP="00F14F42">
            <w:pPr>
              <w:jc w:val="center"/>
              <w:rPr>
                <w:sz w:val="27"/>
                <w:szCs w:val="27"/>
              </w:rPr>
            </w:pPr>
          </w:p>
          <w:p w:rsidR="00FB5939" w:rsidRDefault="00FB5939" w:rsidP="00F14F42">
            <w:pPr>
              <w:jc w:val="center"/>
              <w:rPr>
                <w:sz w:val="27"/>
                <w:szCs w:val="27"/>
              </w:rPr>
            </w:pPr>
          </w:p>
          <w:p w:rsidR="00FB5939" w:rsidRDefault="00FB593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754000</w:t>
            </w:r>
          </w:p>
          <w:p w:rsidR="00943815" w:rsidRDefault="00943815" w:rsidP="00F14F42">
            <w:pPr>
              <w:jc w:val="center"/>
              <w:rPr>
                <w:sz w:val="27"/>
                <w:szCs w:val="27"/>
              </w:rPr>
            </w:pPr>
          </w:p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</w:p>
          <w:p w:rsidR="00943815" w:rsidRDefault="0094381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63,6</w:t>
            </w:r>
          </w:p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</w:p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</w:p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</w:p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</w:p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1328,1</w:t>
            </w:r>
          </w:p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</w:p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3240</w:t>
            </w:r>
          </w:p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</w:p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</w:p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</w:p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137,4</w:t>
            </w:r>
          </w:p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</w:p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</w:p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4,7</w:t>
            </w:r>
          </w:p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</w:p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</w:p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14934</w:t>
            </w:r>
          </w:p>
          <w:p w:rsidR="00943815" w:rsidRDefault="00943815" w:rsidP="00F14F42">
            <w:pPr>
              <w:jc w:val="center"/>
              <w:rPr>
                <w:sz w:val="27"/>
                <w:szCs w:val="27"/>
              </w:rPr>
            </w:pPr>
          </w:p>
          <w:p w:rsidR="00943815" w:rsidRDefault="00943815" w:rsidP="00F14F42">
            <w:pPr>
              <w:jc w:val="center"/>
              <w:rPr>
                <w:sz w:val="27"/>
                <w:szCs w:val="27"/>
              </w:rPr>
            </w:pPr>
          </w:p>
          <w:p w:rsidR="00943815" w:rsidRPr="00007D71" w:rsidRDefault="00943815" w:rsidP="00943815">
            <w:pPr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0D79B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Россия</w:t>
            </w:r>
          </w:p>
          <w:p w:rsidR="000D79B6" w:rsidRDefault="000D79B6" w:rsidP="00F14F42">
            <w:pPr>
              <w:jc w:val="center"/>
              <w:rPr>
                <w:sz w:val="27"/>
                <w:szCs w:val="27"/>
              </w:rPr>
            </w:pPr>
          </w:p>
          <w:p w:rsidR="000D79B6" w:rsidRDefault="000D79B6" w:rsidP="00F14F42">
            <w:pPr>
              <w:jc w:val="center"/>
              <w:rPr>
                <w:sz w:val="27"/>
                <w:szCs w:val="27"/>
              </w:rPr>
            </w:pPr>
          </w:p>
          <w:p w:rsidR="000D79B6" w:rsidRDefault="000D79B6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FB5939" w:rsidRDefault="00FB5939" w:rsidP="00F14F42">
            <w:pPr>
              <w:jc w:val="center"/>
              <w:rPr>
                <w:sz w:val="27"/>
                <w:szCs w:val="27"/>
              </w:rPr>
            </w:pPr>
          </w:p>
          <w:p w:rsidR="00FB5939" w:rsidRDefault="00FB5939" w:rsidP="00F14F42">
            <w:pPr>
              <w:jc w:val="center"/>
              <w:rPr>
                <w:sz w:val="27"/>
                <w:szCs w:val="27"/>
              </w:rPr>
            </w:pPr>
          </w:p>
          <w:p w:rsidR="00FB5939" w:rsidRDefault="00FB593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FB5939" w:rsidRDefault="00FB5939" w:rsidP="00F14F42">
            <w:pPr>
              <w:jc w:val="center"/>
              <w:rPr>
                <w:sz w:val="27"/>
                <w:szCs w:val="27"/>
              </w:rPr>
            </w:pPr>
          </w:p>
          <w:p w:rsidR="00FB5939" w:rsidRDefault="00FB593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Россия</w:t>
            </w:r>
          </w:p>
          <w:p w:rsidR="00FB5939" w:rsidRDefault="00FB5939" w:rsidP="00F14F42">
            <w:pPr>
              <w:jc w:val="center"/>
              <w:rPr>
                <w:sz w:val="27"/>
                <w:szCs w:val="27"/>
              </w:rPr>
            </w:pPr>
          </w:p>
          <w:p w:rsidR="00FB5939" w:rsidRDefault="00FB5939" w:rsidP="00F14F42">
            <w:pPr>
              <w:jc w:val="center"/>
              <w:rPr>
                <w:sz w:val="27"/>
                <w:szCs w:val="27"/>
              </w:rPr>
            </w:pPr>
          </w:p>
          <w:p w:rsidR="00FB5939" w:rsidRDefault="00FB593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FB5939" w:rsidRDefault="00FB5939" w:rsidP="00F14F42">
            <w:pPr>
              <w:jc w:val="center"/>
              <w:rPr>
                <w:sz w:val="27"/>
                <w:szCs w:val="27"/>
              </w:rPr>
            </w:pPr>
          </w:p>
          <w:p w:rsidR="00FB5939" w:rsidRDefault="00FB5939" w:rsidP="00F14F42">
            <w:pPr>
              <w:jc w:val="center"/>
              <w:rPr>
                <w:sz w:val="27"/>
                <w:szCs w:val="27"/>
              </w:rPr>
            </w:pPr>
          </w:p>
          <w:p w:rsidR="00FB5939" w:rsidRDefault="00FB593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FB5939" w:rsidRDefault="00FB5939" w:rsidP="00F14F42">
            <w:pPr>
              <w:jc w:val="center"/>
              <w:rPr>
                <w:sz w:val="27"/>
                <w:szCs w:val="27"/>
              </w:rPr>
            </w:pPr>
          </w:p>
          <w:p w:rsidR="00FB5939" w:rsidRDefault="00FB5939" w:rsidP="00F14F42">
            <w:pPr>
              <w:jc w:val="center"/>
              <w:rPr>
                <w:sz w:val="27"/>
                <w:szCs w:val="27"/>
              </w:rPr>
            </w:pPr>
          </w:p>
          <w:p w:rsidR="007B0953" w:rsidRDefault="007B0953" w:rsidP="007B0953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7B0953" w:rsidRDefault="007B0953" w:rsidP="007B0953">
            <w:pPr>
              <w:rPr>
                <w:sz w:val="27"/>
                <w:szCs w:val="27"/>
              </w:rPr>
            </w:pPr>
          </w:p>
          <w:p w:rsidR="007B0953" w:rsidRPr="007B0953" w:rsidRDefault="007B0953" w:rsidP="007B0953">
            <w:pPr>
              <w:rPr>
                <w:sz w:val="27"/>
                <w:szCs w:val="27"/>
              </w:rPr>
            </w:pPr>
          </w:p>
          <w:p w:rsidR="007B0953" w:rsidRPr="007B0953" w:rsidRDefault="007B0953" w:rsidP="007B0953">
            <w:pPr>
              <w:rPr>
                <w:sz w:val="27"/>
                <w:szCs w:val="27"/>
              </w:rPr>
            </w:pPr>
          </w:p>
          <w:p w:rsidR="007B0953" w:rsidRDefault="007B0953" w:rsidP="007B0953">
            <w:pPr>
              <w:rPr>
                <w:sz w:val="27"/>
                <w:szCs w:val="27"/>
              </w:rPr>
            </w:pPr>
          </w:p>
          <w:p w:rsidR="007B0953" w:rsidRDefault="007B0953" w:rsidP="007B0953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7B0953" w:rsidRDefault="007B0953" w:rsidP="007B0953">
            <w:pPr>
              <w:rPr>
                <w:sz w:val="27"/>
                <w:szCs w:val="27"/>
              </w:rPr>
            </w:pPr>
          </w:p>
          <w:p w:rsidR="007B0953" w:rsidRDefault="007B0953" w:rsidP="007B0953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7B0953" w:rsidRDefault="007B0953" w:rsidP="007B0953">
            <w:pPr>
              <w:rPr>
                <w:sz w:val="27"/>
                <w:szCs w:val="27"/>
              </w:rPr>
            </w:pPr>
          </w:p>
          <w:p w:rsidR="007B0953" w:rsidRPr="007B0953" w:rsidRDefault="007B0953" w:rsidP="007B0953">
            <w:pPr>
              <w:rPr>
                <w:sz w:val="27"/>
                <w:szCs w:val="27"/>
              </w:rPr>
            </w:pPr>
          </w:p>
          <w:p w:rsidR="007B0953" w:rsidRDefault="007B0953" w:rsidP="007B0953">
            <w:pPr>
              <w:rPr>
                <w:sz w:val="27"/>
                <w:szCs w:val="27"/>
              </w:rPr>
            </w:pPr>
          </w:p>
          <w:p w:rsidR="007B0953" w:rsidRDefault="007B0953" w:rsidP="007B0953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7B0953" w:rsidRDefault="007B0953" w:rsidP="007B0953">
            <w:pPr>
              <w:jc w:val="center"/>
              <w:rPr>
                <w:sz w:val="27"/>
                <w:szCs w:val="27"/>
              </w:rPr>
            </w:pPr>
          </w:p>
          <w:p w:rsidR="007B0953" w:rsidRDefault="007B0953" w:rsidP="007B0953">
            <w:pPr>
              <w:rPr>
                <w:sz w:val="27"/>
                <w:szCs w:val="27"/>
              </w:rPr>
            </w:pPr>
          </w:p>
          <w:p w:rsidR="007B0953" w:rsidRDefault="007B0953" w:rsidP="007B0953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7B0953" w:rsidRDefault="007B0953" w:rsidP="007B0953">
            <w:pPr>
              <w:jc w:val="center"/>
              <w:rPr>
                <w:sz w:val="27"/>
                <w:szCs w:val="27"/>
              </w:rPr>
            </w:pPr>
          </w:p>
          <w:p w:rsidR="007B0953" w:rsidRDefault="007B0953" w:rsidP="007B0953">
            <w:pPr>
              <w:rPr>
                <w:sz w:val="27"/>
                <w:szCs w:val="27"/>
              </w:rPr>
            </w:pPr>
          </w:p>
          <w:p w:rsidR="007B0953" w:rsidRDefault="007B0953" w:rsidP="007B0953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FB5939" w:rsidRPr="007B0953" w:rsidRDefault="00FB5939" w:rsidP="007B0953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lastRenderedPageBreak/>
              <w:t>Легковой автомобиль</w:t>
            </w:r>
          </w:p>
          <w:p w:rsidR="006525CE" w:rsidRPr="00007D71" w:rsidRDefault="00FB593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ВАЗ 21074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FB593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FB5939" w:rsidRDefault="00FB5939" w:rsidP="00F14F42">
            <w:pPr>
              <w:jc w:val="center"/>
              <w:rPr>
                <w:sz w:val="27"/>
                <w:szCs w:val="27"/>
              </w:rPr>
            </w:pPr>
          </w:p>
          <w:p w:rsidR="00FB5939" w:rsidRPr="00007D71" w:rsidRDefault="00FB593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FB593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980</w:t>
            </w:r>
          </w:p>
          <w:p w:rsidR="00FB5939" w:rsidRDefault="00FB5939" w:rsidP="00F14F42">
            <w:pPr>
              <w:jc w:val="center"/>
              <w:rPr>
                <w:sz w:val="27"/>
                <w:szCs w:val="27"/>
              </w:rPr>
            </w:pPr>
          </w:p>
          <w:p w:rsidR="00FB5939" w:rsidRDefault="00FB5939" w:rsidP="00F14F42">
            <w:pPr>
              <w:jc w:val="center"/>
              <w:rPr>
                <w:sz w:val="27"/>
                <w:szCs w:val="27"/>
              </w:rPr>
            </w:pPr>
          </w:p>
          <w:p w:rsidR="00FB5939" w:rsidRPr="00007D71" w:rsidRDefault="00FB5939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101</w:t>
            </w:r>
            <w:r w:rsidR="00943815">
              <w:rPr>
                <w:sz w:val="27"/>
                <w:szCs w:val="27"/>
              </w:rPr>
              <w:t>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943815" w:rsidRDefault="00943815" w:rsidP="00F14F42">
            <w:pPr>
              <w:jc w:val="center"/>
              <w:rPr>
                <w:sz w:val="27"/>
                <w:szCs w:val="27"/>
              </w:rPr>
            </w:pPr>
          </w:p>
          <w:p w:rsidR="00943815" w:rsidRDefault="00943815" w:rsidP="00F14F42">
            <w:pPr>
              <w:jc w:val="center"/>
              <w:rPr>
                <w:sz w:val="27"/>
                <w:szCs w:val="27"/>
              </w:rPr>
            </w:pPr>
          </w:p>
          <w:p w:rsidR="00943815" w:rsidRPr="00007D71" w:rsidRDefault="00943815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  <w:tr w:rsidR="007B0953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953" w:rsidRPr="00007D71" w:rsidRDefault="007B0953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сын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6000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953" w:rsidRPr="00007D71" w:rsidRDefault="007B095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Земельный участок</w:t>
            </w:r>
          </w:p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</w:p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980</w:t>
            </w:r>
          </w:p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</w:p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</w:p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101,1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</w:p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</w:p>
          <w:p w:rsidR="007B0953" w:rsidRDefault="007B0953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D79B6"/>
    <w:rsid w:val="000F3F3F"/>
    <w:rsid w:val="001074A6"/>
    <w:rsid w:val="001079C9"/>
    <w:rsid w:val="001227DE"/>
    <w:rsid w:val="001A49D2"/>
    <w:rsid w:val="002426D5"/>
    <w:rsid w:val="00356596"/>
    <w:rsid w:val="003C4D81"/>
    <w:rsid w:val="003D1496"/>
    <w:rsid w:val="00486502"/>
    <w:rsid w:val="004B5534"/>
    <w:rsid w:val="004F26B9"/>
    <w:rsid w:val="00640C16"/>
    <w:rsid w:val="006525CE"/>
    <w:rsid w:val="00661F81"/>
    <w:rsid w:val="006F2DCA"/>
    <w:rsid w:val="007B0953"/>
    <w:rsid w:val="008151DD"/>
    <w:rsid w:val="00825301"/>
    <w:rsid w:val="008458EA"/>
    <w:rsid w:val="00875DEC"/>
    <w:rsid w:val="008C6AB7"/>
    <w:rsid w:val="008D77A4"/>
    <w:rsid w:val="00943815"/>
    <w:rsid w:val="009779AD"/>
    <w:rsid w:val="009C57B0"/>
    <w:rsid w:val="00A07A5C"/>
    <w:rsid w:val="00AE58BC"/>
    <w:rsid w:val="00AE6443"/>
    <w:rsid w:val="00BE4D15"/>
    <w:rsid w:val="00C46F1F"/>
    <w:rsid w:val="00C51A62"/>
    <w:rsid w:val="00D21D4F"/>
    <w:rsid w:val="00DC76B4"/>
    <w:rsid w:val="00ED0F70"/>
    <w:rsid w:val="00FB5939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6</cp:revision>
  <dcterms:created xsi:type="dcterms:W3CDTF">2013-06-07T08:31:00Z</dcterms:created>
  <dcterms:modified xsi:type="dcterms:W3CDTF">2014-05-13T12:53:00Z</dcterms:modified>
</cp:coreProperties>
</file>