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90B" w:rsidRPr="00C51111" w:rsidRDefault="0054190B" w:rsidP="00C51111">
      <w:pPr>
        <w:pStyle w:val="1"/>
        <w:shd w:val="clear" w:color="auto" w:fill="FFFFFF"/>
        <w:spacing w:before="0" w:line="240" w:lineRule="auto"/>
        <w:ind w:left="450"/>
        <w:contextualSpacing/>
        <w:rPr>
          <w:rFonts w:ascii="Arial" w:hAnsi="Arial" w:cs="Arial"/>
          <w:b w:val="0"/>
          <w:color w:val="auto"/>
          <w:sz w:val="24"/>
          <w:szCs w:val="24"/>
          <w:lang w:eastAsia="ru-RU"/>
        </w:rPr>
      </w:pPr>
      <w:r w:rsidRPr="00C51111">
        <w:rPr>
          <w:rFonts w:ascii="Arial" w:hAnsi="Arial" w:cs="Arial"/>
          <w:b w:val="0"/>
          <w:color w:val="auto"/>
          <w:sz w:val="24"/>
          <w:szCs w:val="24"/>
        </w:rPr>
        <w:t>Егоров Алексей Васильевич</w:t>
      </w:r>
    </w:p>
    <w:p w:rsidR="0054190B" w:rsidRPr="00C51111" w:rsidRDefault="006C7FCF" w:rsidP="00C511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C7FCF">
        <w:rPr>
          <w:rFonts w:ascii="Arial" w:hAnsi="Arial" w:cs="Arial"/>
          <w:szCs w:val="24"/>
        </w:rPr>
        <w:drawing>
          <wp:inline distT="0" distB="0" distL="0" distR="0" wp14:anchorId="607C64C1" wp14:editId="6305D5B0">
            <wp:extent cx="2468843" cy="25397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2789" cy="255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57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15662"/>
      </w:tblGrid>
      <w:tr w:rsidR="006C7FCF" w:rsidRPr="00C51111" w:rsidTr="006C7FCF">
        <w:tc>
          <w:tcPr>
            <w:tcW w:w="0" w:type="auto"/>
            <w:vAlign w:val="center"/>
            <w:hideMark/>
          </w:tcPr>
          <w:p w:rsidR="006C7FCF" w:rsidRPr="00C51111" w:rsidRDefault="006C7FCF" w:rsidP="00C5111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</w:tcPr>
          <w:p w:rsidR="006C7FCF" w:rsidRPr="00C51111" w:rsidRDefault="006C7FCF" w:rsidP="00C5111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C7FCF" w:rsidRPr="00C51111" w:rsidRDefault="006C7FCF" w:rsidP="00C5111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51111">
              <w:rPr>
                <w:rFonts w:ascii="Arial" w:hAnsi="Arial" w:cs="Arial"/>
                <w:szCs w:val="24"/>
              </w:rPr>
              <w:t>Исполняющий обязанности ректора ФГБОУ ВО «Ковровская государственная технологическая академия им. В.А. Дегтярева» - доктор технических наук Егоров Алексей Васильевич</w:t>
            </w:r>
          </w:p>
        </w:tc>
      </w:tr>
    </w:tbl>
    <w:p w:rsidR="0054190B" w:rsidRPr="00C51111" w:rsidRDefault="0054190B" w:rsidP="00C5111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Родился 24 декабря 1976 года в г. Йошкар-Ола Марийской АССР. В 1999 году закончил Марийский государственный технический университет (МарГТУ) по специальности "Машины и оборудование лесозаготовок и лесного хозяйства".</w:t>
      </w:r>
    </w:p>
    <w:p w:rsidR="0054190B" w:rsidRPr="00C51111" w:rsidRDefault="0054190B" w:rsidP="00C5111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В 2002 году окончил очную аспирантуру Марийского государственного технического университета по специальности "Тепловые двигатели".</w:t>
      </w:r>
    </w:p>
    <w:p w:rsidR="0054190B" w:rsidRPr="00C51111" w:rsidRDefault="0054190B" w:rsidP="00C5111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В 2004 году защитил диссертацию на соискание ученой степени кандидата технических наук.</w:t>
      </w:r>
    </w:p>
    <w:p w:rsidR="0054190B" w:rsidRPr="00C51111" w:rsidRDefault="0054190B" w:rsidP="00C5111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С 2004 по 2012 год работал в должности доцента кафедры транспортно-технологических машин МарГТУ.</w:t>
      </w:r>
    </w:p>
    <w:p w:rsidR="0054190B" w:rsidRPr="00C51111" w:rsidRDefault="0054190B" w:rsidP="00C5111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С 2012 по 2015 год работал в должности декана механико-машиностроительного факультета МарГТУ.</w:t>
      </w:r>
    </w:p>
    <w:p w:rsidR="0054190B" w:rsidRPr="00C51111" w:rsidRDefault="0054190B" w:rsidP="00C5111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С 2015 по 2016 год работал в должности директора института механики и машиностроения Поволжского государственного технологического университета (ПГТУ).</w:t>
      </w:r>
    </w:p>
    <w:p w:rsidR="0054190B" w:rsidRPr="00C51111" w:rsidRDefault="0054190B" w:rsidP="00C5111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В 2016 году защитил диссертацию на соискание ученой степени доктора технических наук в Томском политехническом университете по специальности 05.11.13 Приборы и методы контроля природной среды, веществ материалов и изделий.</w:t>
      </w:r>
    </w:p>
    <w:p w:rsidR="0054190B" w:rsidRPr="00C51111" w:rsidRDefault="0054190B" w:rsidP="00C5111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С 2016 по 2017 год работал в должности проректора по развитию, первого проректора Марийского государственного университета.</w:t>
      </w:r>
    </w:p>
    <w:p w:rsidR="0054190B" w:rsidRPr="00C51111" w:rsidRDefault="0054190B" w:rsidP="00C5111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С 2017 по 2021 год работал в должности профессора кафедры транспортно-технологических машин ПГТУ.</w:t>
      </w:r>
    </w:p>
    <w:p w:rsidR="0054190B" w:rsidRPr="00C51111" w:rsidRDefault="0054190B" w:rsidP="00C5111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С 2021 по 2022 год работал в должности профессора кафедры общетехнических дисциплин и электроники Саровского физико-технического института Национального исследовательского ядерного университета МИФИ (СарФТИ НИЯУ МИФИ).</w:t>
      </w:r>
    </w:p>
    <w:p w:rsidR="0054190B" w:rsidRPr="00C51111" w:rsidRDefault="0054190B" w:rsidP="00C5111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С 2022 по 2023 год работал в должности заведующего кафедрой Машиностроения СарФТИ НИЯУ МИФИ.</w:t>
      </w:r>
    </w:p>
    <w:p w:rsidR="006C7FCF" w:rsidRDefault="0054190B" w:rsidP="006C7FCF">
      <w:pPr>
        <w:pStyle w:val="a3"/>
        <w:spacing w:before="0" w:beforeAutospacing="0" w:after="0" w:afterAutospacing="0"/>
        <w:contextualSpacing/>
        <w:rPr>
          <w:rFonts w:ascii="Arial" w:hAnsi="Arial" w:cs="Arial"/>
          <w:shd w:val="clear" w:color="auto" w:fill="FFFFFF"/>
        </w:rPr>
      </w:pPr>
      <w:r w:rsidRPr="00C51111">
        <w:rPr>
          <w:rFonts w:ascii="Arial" w:hAnsi="Arial" w:cs="Arial"/>
          <w:shd w:val="clear" w:color="auto" w:fill="FFFFFF"/>
        </w:rPr>
        <w:t>С 2023 по 2025 год работал в должности проректора по научной работе Липецкого государственного технического университета.</w:t>
      </w:r>
    </w:p>
    <w:p w:rsidR="0054190B" w:rsidRPr="006C7FCF" w:rsidRDefault="0054190B" w:rsidP="006C7FCF">
      <w:pPr>
        <w:pStyle w:val="a3"/>
        <w:spacing w:before="0" w:beforeAutospacing="0" w:after="0" w:afterAutospacing="0"/>
        <w:contextualSpacing/>
        <w:rPr>
          <w:rFonts w:ascii="Arial" w:hAnsi="Arial" w:cs="Arial"/>
          <w:shd w:val="clear" w:color="auto" w:fill="FFFFFF"/>
        </w:rPr>
      </w:pPr>
      <w:r w:rsidRPr="00C51111">
        <w:rPr>
          <w:rStyle w:val="a4"/>
          <w:rFonts w:ascii="Arial" w:hAnsi="Arial" w:cs="Arial"/>
          <w:b w:val="0"/>
        </w:rPr>
        <w:t>Научная деятельность</w:t>
      </w:r>
    </w:p>
    <w:p w:rsidR="0054190B" w:rsidRPr="00C51111" w:rsidRDefault="0054190B" w:rsidP="00C51111">
      <w:pPr>
        <w:pStyle w:val="a8"/>
        <w:spacing w:before="0" w:beforeAutospacing="0" w:after="0" w:afterAutospacing="0"/>
        <w:contextualSpacing/>
        <w:rPr>
          <w:rFonts w:ascii="Arial" w:hAnsi="Arial" w:cs="Arial"/>
          <w:rtl/>
        </w:rPr>
      </w:pPr>
      <w:r w:rsidRPr="00C51111">
        <w:rPr>
          <w:rFonts w:ascii="Arial" w:hAnsi="Arial" w:cs="Arial"/>
          <w:shd w:val="clear" w:color="auto" w:fill="FFFFFF"/>
        </w:rPr>
        <w:t>Автор более 160 научных работ, включая 3 монографии, более 60 публикаций в изданиях из перечня WoS и Scopus, более 60 публикаций в изданиях из перечня ВАК, более 40 патентов на изобретения и полезные модели РФ, в том числе внедренных в серийное производство на предприятиях энергомашиностроительной отрасли Российской Федерации.</w:t>
      </w:r>
    </w:p>
    <w:p w:rsidR="0054190B" w:rsidRPr="00C51111" w:rsidRDefault="0054190B" w:rsidP="00C5111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lastRenderedPageBreak/>
        <w:t>Научные результаты процитированы в работах сотрудников транснациональных корпораций Rittal GmbH и BMW Group, а также в трудах ученых Европейских и Азиатских университетов.</w:t>
      </w:r>
    </w:p>
    <w:p w:rsidR="0054190B" w:rsidRPr="00C51111" w:rsidRDefault="0054190B" w:rsidP="00C5111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Предисловие к монографии «Нормативные правовые и технические основы разработки и применения динамических методов контроля двигателей и приводов вращательного действия» А.В. Егорова, А.А. Спиридонова подготовлено и подписано первым заместителем председателя ООО «Союз машиностроителей России», доктором технических наук, лауреатом государственной и правительственных премий, В.В. Гутеневым.</w:t>
      </w:r>
    </w:p>
    <w:p w:rsidR="0054190B" w:rsidRPr="00C51111" w:rsidRDefault="0054190B" w:rsidP="00C5111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Положительные рецензии на указанную монографию получены от:</w:t>
      </w:r>
    </w:p>
    <w:p w:rsidR="0054190B" w:rsidRPr="00C51111" w:rsidRDefault="0054190B" w:rsidP="00C51111">
      <w:pPr>
        <w:pStyle w:val="a3"/>
        <w:numPr>
          <w:ilvl w:val="0"/>
          <w:numId w:val="1"/>
        </w:numPr>
        <w:spacing w:before="0" w:beforeAutospacing="0" w:after="0" w:afterAutospacing="0"/>
        <w:ind w:firstLine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Председателя Совета директоров АО «Объединенная судостроительная корпорация» Г.С. Полтавченко;</w:t>
      </w:r>
    </w:p>
    <w:p w:rsidR="0054190B" w:rsidRPr="00C51111" w:rsidRDefault="0054190B" w:rsidP="00C51111">
      <w:pPr>
        <w:pStyle w:val="a3"/>
        <w:numPr>
          <w:ilvl w:val="0"/>
          <w:numId w:val="1"/>
        </w:numPr>
        <w:spacing w:before="0" w:beforeAutospacing="0" w:after="0" w:afterAutospacing="0"/>
        <w:ind w:firstLine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Генерального директора АО «Объединенная двигателестроительная корпорация» А.В. Артюхова;</w:t>
      </w:r>
    </w:p>
    <w:p w:rsidR="0054190B" w:rsidRPr="00C51111" w:rsidRDefault="0054190B" w:rsidP="00C51111">
      <w:pPr>
        <w:pStyle w:val="a3"/>
        <w:numPr>
          <w:ilvl w:val="0"/>
          <w:numId w:val="1"/>
        </w:numPr>
        <w:spacing w:before="0" w:beforeAutospacing="0" w:after="0" w:afterAutospacing="0"/>
        <w:ind w:firstLine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Член-корреспондента РАН, доктора физико-математических наук, профессора Д.В. Иванова.</w:t>
      </w:r>
    </w:p>
    <w:p w:rsidR="0054190B" w:rsidRPr="00C51111" w:rsidRDefault="0054190B" w:rsidP="00C5111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Является:</w:t>
      </w:r>
    </w:p>
    <w:p w:rsidR="0054190B" w:rsidRPr="00C51111" w:rsidRDefault="0054190B" w:rsidP="00C51111">
      <w:pPr>
        <w:pStyle w:val="a3"/>
        <w:numPr>
          <w:ilvl w:val="0"/>
          <w:numId w:val="2"/>
        </w:numPr>
        <w:spacing w:before="0" w:beforeAutospacing="0" w:after="0" w:afterAutospacing="0"/>
        <w:ind w:left="1425" w:firstLine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Членом диссертационного совета 24.2.404.05 (Научные специальности: 2.2.8. «Методы и приборы контроля и диагностики материалов, изделий, веществ и природной среды» и 2.3.5. «Математическое и программное обеспечение вычислительных систем, комплексов и компьютерных сетей»).</w:t>
      </w:r>
    </w:p>
    <w:p w:rsidR="0054190B" w:rsidRPr="00C51111" w:rsidRDefault="0054190B" w:rsidP="00C51111">
      <w:pPr>
        <w:pStyle w:val="a3"/>
        <w:numPr>
          <w:ilvl w:val="0"/>
          <w:numId w:val="2"/>
        </w:numPr>
        <w:spacing w:before="0" w:beforeAutospacing="0" w:after="0" w:afterAutospacing="0"/>
        <w:ind w:left="1425" w:firstLine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Заместителем главного редактора журнала ВАК "Вестник ПГТУ. Серия: Материалы. Конструкции. Технологии" (Научные специальности: 2.5.5. Технология и оборудование механической и физико-технической обработки, 2.5.9. Методы и приборы контроля и диагностики материалов, изделий, веществ и природной среды, 2.5.21. Машины, агрегаты и технологические процессы).</w:t>
      </w:r>
    </w:p>
    <w:p w:rsidR="0054190B" w:rsidRPr="00C51111" w:rsidRDefault="0054190B" w:rsidP="00C51111">
      <w:pPr>
        <w:pStyle w:val="a3"/>
        <w:numPr>
          <w:ilvl w:val="0"/>
          <w:numId w:val="2"/>
        </w:numPr>
        <w:spacing w:before="0" w:beforeAutospacing="0" w:after="0" w:afterAutospacing="0"/>
        <w:ind w:left="1425" w:firstLine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Федеральным экспертом научно-технической сферы Российской Федерации (ФГБНУ НИИ РИНКЦЭ).</w:t>
      </w:r>
    </w:p>
    <w:p w:rsidR="0054190B" w:rsidRPr="00C51111" w:rsidRDefault="0054190B" w:rsidP="00C51111">
      <w:pPr>
        <w:pStyle w:val="a3"/>
        <w:numPr>
          <w:ilvl w:val="0"/>
          <w:numId w:val="2"/>
        </w:numPr>
        <w:spacing w:before="0" w:beforeAutospacing="0" w:after="0" w:afterAutospacing="0"/>
        <w:ind w:left="1425" w:firstLine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Членом МОО «Академия информатизации образования».</w:t>
      </w:r>
    </w:p>
    <w:p w:rsidR="0054190B" w:rsidRPr="00C51111" w:rsidRDefault="0054190B" w:rsidP="00C51111">
      <w:pPr>
        <w:pStyle w:val="a3"/>
        <w:numPr>
          <w:ilvl w:val="0"/>
          <w:numId w:val="2"/>
        </w:numPr>
        <w:spacing w:before="0" w:beforeAutospacing="0" w:after="0" w:afterAutospacing="0"/>
        <w:ind w:left="1425" w:firstLine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Автором учебного курса НИЯУ МИФИ «Динамический контроль эффективности машин и оборудования вращательного действия в течение жизненного цикла» на портале «Открытое образование» (https://openedu.ru/course/mephi/mephi_methcontr/?session=fall_2024)</w:t>
      </w:r>
    </w:p>
    <w:p w:rsidR="0054190B" w:rsidRPr="00C51111" w:rsidRDefault="0054190B" w:rsidP="00C5111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Являлся научным руководителем проектов Российского научного фонда, ФЦП «Научные и научно педагогические кадры инновационной России»</w:t>
      </w:r>
    </w:p>
    <w:p w:rsidR="0054190B" w:rsidRPr="00C51111" w:rsidRDefault="0054190B" w:rsidP="00C5111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Подготовил двух кандидатов технических наук по специальности 05.11.13 Приборы и методы контроля природной среды, веществ материалов и изделий.</w:t>
      </w:r>
    </w:p>
    <w:p w:rsidR="0054190B" w:rsidRPr="00C51111" w:rsidRDefault="0054190B" w:rsidP="00C5111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Область научных интересов: машиностроение и приборостроение полного жизненного цикла, энергетика, транспорт, вооружение, специальная и робототехника, теория решения изобретательских задач.</w:t>
      </w:r>
    </w:p>
    <w:p w:rsidR="0054190B" w:rsidRPr="00C51111" w:rsidRDefault="0054190B" w:rsidP="00C51111">
      <w:pPr>
        <w:pStyle w:val="a3"/>
        <w:spacing w:before="0" w:beforeAutospacing="0" w:after="0" w:afterAutospacing="0"/>
        <w:contextualSpacing/>
        <w:rPr>
          <w:rFonts w:ascii="Arial" w:hAnsi="Arial" w:cs="Arial"/>
          <w:lang w:val="en-US"/>
        </w:rPr>
      </w:pPr>
      <w:r w:rsidRPr="00C51111">
        <w:rPr>
          <w:rFonts w:ascii="Arial" w:hAnsi="Arial" w:cs="Arial"/>
          <w:shd w:val="clear" w:color="auto" w:fill="FFFFFF"/>
          <w:lang w:val="en-US"/>
        </w:rPr>
        <w:t xml:space="preserve">Author ID Scopus: 56878338200, Reseacher ID WoS: U-5553-2017, </w:t>
      </w:r>
      <w:r w:rsidRPr="00C51111">
        <w:rPr>
          <w:rFonts w:ascii="Arial" w:hAnsi="Arial" w:cs="Arial"/>
          <w:shd w:val="clear" w:color="auto" w:fill="FFFFFF"/>
        </w:rPr>
        <w:t>РИНЦ</w:t>
      </w:r>
      <w:r w:rsidRPr="00C51111">
        <w:rPr>
          <w:rFonts w:ascii="Arial" w:hAnsi="Arial" w:cs="Arial"/>
          <w:shd w:val="clear" w:color="auto" w:fill="FFFFFF"/>
          <w:lang w:val="en-US"/>
        </w:rPr>
        <w:t>: SPIN-</w:t>
      </w:r>
      <w:r w:rsidRPr="00C51111">
        <w:rPr>
          <w:rFonts w:ascii="Arial" w:hAnsi="Arial" w:cs="Arial"/>
          <w:shd w:val="clear" w:color="auto" w:fill="FFFFFF"/>
        </w:rPr>
        <w:t>код</w:t>
      </w:r>
      <w:r w:rsidRPr="00C51111">
        <w:rPr>
          <w:rFonts w:ascii="Arial" w:hAnsi="Arial" w:cs="Arial"/>
          <w:shd w:val="clear" w:color="auto" w:fill="FFFFFF"/>
          <w:lang w:val="en-US"/>
        </w:rPr>
        <w:t>: 3484-7860, AuthorID: 596333</w:t>
      </w:r>
    </w:p>
    <w:p w:rsidR="0054190B" w:rsidRPr="00C51111" w:rsidRDefault="0054190B" w:rsidP="00C51111">
      <w:pPr>
        <w:pStyle w:val="a3"/>
        <w:spacing w:before="0" w:beforeAutospacing="0" w:after="0" w:afterAutospacing="0"/>
        <w:contextualSpacing/>
        <w:rPr>
          <w:rFonts w:ascii="Arial" w:hAnsi="Arial" w:cs="Arial"/>
          <w:lang w:val="en-US"/>
        </w:rPr>
      </w:pPr>
      <w:r w:rsidRPr="00C51111">
        <w:rPr>
          <w:rFonts w:ascii="Arial" w:hAnsi="Arial" w:cs="Arial"/>
          <w:lang w:val="en-US"/>
        </w:rPr>
        <w:t> </w:t>
      </w:r>
    </w:p>
    <w:p w:rsidR="0054190B" w:rsidRPr="00C51111" w:rsidRDefault="0054190B" w:rsidP="00C5111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bCs/>
        </w:rPr>
        <w:t>Награды</w:t>
      </w:r>
    </w:p>
    <w:p w:rsidR="0054190B" w:rsidRPr="00C51111" w:rsidRDefault="0054190B" w:rsidP="00C51111">
      <w:pPr>
        <w:pStyle w:val="docdata"/>
        <w:spacing w:before="0" w:beforeAutospacing="0" w:after="0" w:afterAutospacing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Лауреат государственной премии Республики Марий Эл в области научных публикаций за 2021 год.</w:t>
      </w:r>
    </w:p>
    <w:p w:rsidR="0054190B" w:rsidRPr="00C51111" w:rsidRDefault="0054190B" w:rsidP="00C5111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Удостоен Золотой медали салона изобретателей Архимед-2009 и серебряной медали международного форума инноваторов In'Hub-2022.</w:t>
      </w:r>
    </w:p>
    <w:p w:rsidR="0054190B" w:rsidRPr="00C51111" w:rsidRDefault="0054190B" w:rsidP="00C5111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Награжден Почетной грамотой Министерства образования и науки Российской Федерации в 2016 году.</w:t>
      </w:r>
    </w:p>
    <w:p w:rsidR="0054190B" w:rsidRPr="00C51111" w:rsidRDefault="0054190B" w:rsidP="00C5111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C51111">
        <w:rPr>
          <w:rFonts w:ascii="Arial" w:hAnsi="Arial" w:cs="Arial"/>
          <w:shd w:val="clear" w:color="auto" w:fill="FFFFFF"/>
        </w:rPr>
        <w:t>Награжден Благодарственным письмом Российского федерального ядерного центра - Всероссийского научно-исследовательского института экспериментальной физики ГК Росатом в 2024 году.</w:t>
      </w:r>
    </w:p>
    <w:p w:rsidR="0054190B" w:rsidRPr="00C51111" w:rsidRDefault="0054190B" w:rsidP="00C511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51111">
        <w:rPr>
          <w:rFonts w:ascii="Arial" w:hAnsi="Arial" w:cs="Arial"/>
          <w:szCs w:val="24"/>
        </w:rPr>
        <w:br w:type="page"/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0"/>
        <w:gridCol w:w="6378"/>
        <w:gridCol w:w="4678"/>
        <w:gridCol w:w="192"/>
        <w:gridCol w:w="218"/>
      </w:tblGrid>
      <w:tr w:rsidR="00C51111" w:rsidRPr="006C7FCF" w:rsidTr="006C7FCF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3498DB"/>
            <w:vAlign w:val="center"/>
            <w:hideMark/>
          </w:tcPr>
          <w:p w:rsidR="00180274" w:rsidRPr="006C7FCF" w:rsidRDefault="00180274" w:rsidP="00C51111">
            <w:pPr>
              <w:pStyle w:val="a3"/>
              <w:spacing w:before="0" w:beforeAutospacing="0" w:after="0" w:afterAutospacing="0"/>
              <w:contextualSpacing/>
              <w:rPr>
                <w:rStyle w:val="a4"/>
                <w:rFonts w:ascii="Arial" w:hAnsi="Arial" w:cs="Arial"/>
                <w:sz w:val="28"/>
                <w:szCs w:val="28"/>
              </w:rPr>
            </w:pPr>
            <w:r w:rsidRPr="006C7FCF">
              <w:rPr>
                <w:rStyle w:val="a4"/>
                <w:rFonts w:ascii="Arial" w:hAnsi="Arial" w:cs="Arial"/>
                <w:sz w:val="28"/>
                <w:szCs w:val="28"/>
              </w:rPr>
              <w:lastRenderedPageBreak/>
              <w:t>Заместители руководителя ФГБОУ ВО "КГТА им. Дегтярева"</w:t>
            </w:r>
          </w:p>
          <w:p w:rsidR="006C7FCF" w:rsidRPr="006C7FCF" w:rsidRDefault="006C7FCF" w:rsidP="00C511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C7FCF" w:rsidRPr="00C51111" w:rsidTr="006C7FCF"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274" w:rsidRPr="00C51111" w:rsidRDefault="00180274" w:rsidP="006C7FC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1111">
              <w:rPr>
                <w:rStyle w:val="a4"/>
                <w:rFonts w:ascii="Arial" w:hAnsi="Arial" w:cs="Arial"/>
                <w:b w:val="0"/>
              </w:rPr>
              <w:t>Лаврищева</w:t>
            </w:r>
            <w:r w:rsidR="006C7FC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C51111">
              <w:rPr>
                <w:rStyle w:val="a4"/>
                <w:rFonts w:ascii="Arial" w:hAnsi="Arial" w:cs="Arial"/>
                <w:b w:val="0"/>
              </w:rPr>
              <w:t>Елена Евгеньевна</w:t>
            </w:r>
            <w:r w:rsidRPr="00C51111">
              <w:rPr>
                <w:rFonts w:ascii="Arial" w:hAnsi="Arial" w:cs="Arial"/>
              </w:rPr>
              <w:t> 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274" w:rsidRPr="00C51111" w:rsidRDefault="00180274" w:rsidP="00C511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1111">
              <w:rPr>
                <w:rStyle w:val="a4"/>
                <w:rFonts w:ascii="Arial" w:hAnsi="Arial" w:cs="Arial"/>
                <w:b w:val="0"/>
              </w:rPr>
              <w:t>Советник ректора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274" w:rsidRPr="00C51111" w:rsidRDefault="006C7FCF" w:rsidP="006C7FC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  <w:r w:rsidRPr="00C51111">
              <w:rPr>
                <w:rFonts w:ascii="Arial" w:hAnsi="Arial" w:cs="Arial"/>
                <w:noProof/>
              </w:rPr>
              <w:drawing>
                <wp:inline distT="0" distB="0" distL="0" distR="0" wp14:anchorId="66684DBB" wp14:editId="4A7ADE9E">
                  <wp:extent cx="2576346" cy="2601797"/>
                  <wp:effectExtent l="0" t="0" r="0" b="0"/>
                  <wp:docPr id="8" name="Рисунок 8" descr="rektor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ktor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1164" cy="262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274" w:rsidRPr="00C51111" w:rsidRDefault="00180274" w:rsidP="00C511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274" w:rsidRPr="00C51111" w:rsidRDefault="00180274" w:rsidP="00C511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6C7FCF" w:rsidRPr="00C51111" w:rsidTr="006C7FCF"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274" w:rsidRPr="00C51111" w:rsidRDefault="00180274" w:rsidP="00C511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1111">
              <w:rPr>
                <w:rStyle w:val="a4"/>
                <w:rFonts w:ascii="Arial" w:hAnsi="Arial" w:cs="Arial"/>
                <w:b w:val="0"/>
              </w:rPr>
              <w:t>Смольянинова</w:t>
            </w:r>
            <w:r w:rsidR="006C7FC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C51111">
              <w:rPr>
                <w:rStyle w:val="a4"/>
                <w:rFonts w:ascii="Arial" w:hAnsi="Arial" w:cs="Arial"/>
                <w:b w:val="0"/>
              </w:rPr>
              <w:t>Юлия Владимировна</w:t>
            </w:r>
            <w:r w:rsidRPr="00C51111">
              <w:rPr>
                <w:rFonts w:ascii="Arial" w:hAnsi="Arial" w:cs="Arial"/>
              </w:rPr>
              <w:t> </w:t>
            </w:r>
          </w:p>
          <w:p w:rsidR="00180274" w:rsidRPr="00C51111" w:rsidRDefault="00180274" w:rsidP="00C511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274" w:rsidRPr="00C51111" w:rsidRDefault="00180274" w:rsidP="00C511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1111">
              <w:rPr>
                <w:rFonts w:ascii="Arial" w:hAnsi="Arial" w:cs="Arial"/>
              </w:rPr>
              <w:t>Проректор</w:t>
            </w:r>
            <w:r w:rsidR="006C7FCF">
              <w:rPr>
                <w:rFonts w:ascii="Arial" w:hAnsi="Arial" w:cs="Arial"/>
              </w:rPr>
              <w:t xml:space="preserve"> </w:t>
            </w:r>
            <w:r w:rsidRPr="00C51111">
              <w:rPr>
                <w:rFonts w:ascii="Arial" w:hAnsi="Arial" w:cs="Arial"/>
              </w:rPr>
              <w:t>по учебной</w:t>
            </w:r>
            <w:r w:rsidR="006C7FCF">
              <w:rPr>
                <w:rFonts w:ascii="Arial" w:hAnsi="Arial" w:cs="Arial"/>
              </w:rPr>
              <w:t xml:space="preserve"> </w:t>
            </w:r>
            <w:r w:rsidRPr="00C51111">
              <w:rPr>
                <w:rFonts w:ascii="Arial" w:hAnsi="Arial" w:cs="Arial"/>
              </w:rPr>
              <w:t>работе и</w:t>
            </w:r>
            <w:r w:rsidR="006C7FCF">
              <w:rPr>
                <w:rFonts w:ascii="Arial" w:hAnsi="Arial" w:cs="Arial"/>
              </w:rPr>
              <w:t xml:space="preserve"> </w:t>
            </w:r>
            <w:r w:rsidRPr="00C51111">
              <w:rPr>
                <w:rFonts w:ascii="Arial" w:hAnsi="Arial" w:cs="Arial"/>
              </w:rPr>
              <w:t>развитию</w:t>
            </w:r>
          </w:p>
          <w:p w:rsidR="00180274" w:rsidRPr="00C51111" w:rsidRDefault="00180274" w:rsidP="00C511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1111">
              <w:rPr>
                <w:rFonts w:ascii="Arial" w:hAnsi="Arial" w:cs="Arial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274" w:rsidRPr="00C51111" w:rsidRDefault="006C7FCF" w:rsidP="006C7FC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  <w:r w:rsidRPr="00C51111">
              <w:rPr>
                <w:rFonts w:ascii="Arial" w:hAnsi="Arial" w:cs="Arial"/>
                <w:noProof/>
              </w:rPr>
              <w:drawing>
                <wp:inline distT="0" distB="0" distL="0" distR="0" wp14:anchorId="295499A1" wp14:editId="2D967386">
                  <wp:extent cx="2576195" cy="2576195"/>
                  <wp:effectExtent l="0" t="0" r="0" b="0"/>
                  <wp:docPr id="7" name="Рисунок 7" descr="Смольянинова ЮВ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мольянинова ЮВ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149" cy="2588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274" w:rsidRPr="00C51111" w:rsidRDefault="00180274" w:rsidP="00C511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274" w:rsidRPr="00C51111" w:rsidRDefault="00180274" w:rsidP="00C511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6C7FCF" w:rsidRPr="00C51111" w:rsidTr="006C7FCF"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274" w:rsidRPr="00C51111" w:rsidRDefault="00180274" w:rsidP="00C511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1111">
              <w:rPr>
                <w:rStyle w:val="a4"/>
                <w:rFonts w:ascii="Arial" w:hAnsi="Arial" w:cs="Arial"/>
                <w:b w:val="0"/>
              </w:rPr>
              <w:lastRenderedPageBreak/>
              <w:t>Смышников</w:t>
            </w:r>
            <w:r w:rsidR="006C7FC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C51111">
              <w:rPr>
                <w:rStyle w:val="a4"/>
                <w:rFonts w:ascii="Arial" w:hAnsi="Arial" w:cs="Arial"/>
                <w:b w:val="0"/>
              </w:rPr>
              <w:t>Роман Викторович</w:t>
            </w:r>
          </w:p>
          <w:p w:rsidR="00180274" w:rsidRPr="00C51111" w:rsidRDefault="00180274" w:rsidP="00C5111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274" w:rsidRPr="00C51111" w:rsidRDefault="00180274" w:rsidP="006C7FC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1111">
              <w:rPr>
                <w:rFonts w:ascii="Arial" w:hAnsi="Arial" w:cs="Arial"/>
              </w:rPr>
              <w:t>Проректор</w:t>
            </w:r>
            <w:r w:rsidR="006C7FCF">
              <w:rPr>
                <w:rFonts w:ascii="Arial" w:hAnsi="Arial" w:cs="Arial"/>
              </w:rPr>
              <w:t xml:space="preserve"> </w:t>
            </w:r>
            <w:r w:rsidRPr="00C51111">
              <w:rPr>
                <w:rFonts w:ascii="Arial" w:hAnsi="Arial" w:cs="Arial"/>
              </w:rPr>
              <w:t>по научной работе</w:t>
            </w:r>
            <w:r w:rsidR="006C7FCF">
              <w:rPr>
                <w:rFonts w:ascii="Arial" w:hAnsi="Arial" w:cs="Arial"/>
              </w:rPr>
              <w:t xml:space="preserve"> </w:t>
            </w:r>
            <w:r w:rsidRPr="00C51111">
              <w:rPr>
                <w:rFonts w:ascii="Arial" w:hAnsi="Arial" w:cs="Arial"/>
              </w:rPr>
              <w:t>и цифровой трансформации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274" w:rsidRPr="00C51111" w:rsidRDefault="006C7FCF" w:rsidP="006C7FC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  <w:r w:rsidRPr="00C51111">
              <w:rPr>
                <w:rFonts w:ascii="Arial" w:hAnsi="Arial" w:cs="Arial"/>
                <w:noProof/>
              </w:rPr>
              <w:drawing>
                <wp:inline distT="0" distB="0" distL="0" distR="0" wp14:anchorId="0538D13B" wp14:editId="6FBF7C07">
                  <wp:extent cx="2630079" cy="2630079"/>
                  <wp:effectExtent l="0" t="0" r="0" b="0"/>
                  <wp:docPr id="6" name="Рисунок 6" descr="Егоров_АВ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Егоров_АВ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785" cy="264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274" w:rsidRPr="00C51111" w:rsidRDefault="00180274" w:rsidP="00C511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274" w:rsidRPr="00C51111" w:rsidRDefault="00180274" w:rsidP="00C511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6C7FCF" w:rsidRPr="00C51111" w:rsidTr="006C7FCF"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274" w:rsidRPr="00C51111" w:rsidRDefault="00180274" w:rsidP="006C7FC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1111">
              <w:rPr>
                <w:rFonts w:ascii="Arial" w:hAnsi="Arial" w:cs="Arial"/>
                <w:bCs/>
              </w:rPr>
              <w:t>Демьянова</w:t>
            </w:r>
            <w:r w:rsidR="006C7FCF">
              <w:rPr>
                <w:rFonts w:ascii="Arial" w:hAnsi="Arial" w:cs="Arial"/>
                <w:bCs/>
              </w:rPr>
              <w:t xml:space="preserve"> </w:t>
            </w:r>
            <w:r w:rsidRPr="00C51111">
              <w:rPr>
                <w:rFonts w:ascii="Arial" w:hAnsi="Arial" w:cs="Arial"/>
                <w:bCs/>
              </w:rPr>
              <w:t>Елена Владимировна</w:t>
            </w:r>
            <w:r w:rsidRPr="00C51111">
              <w:rPr>
                <w:rFonts w:ascii="Arial" w:hAnsi="Arial" w:cs="Arial"/>
              </w:rPr>
              <w:t>  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274" w:rsidRPr="00C51111" w:rsidRDefault="00180274" w:rsidP="00C511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1111">
              <w:rPr>
                <w:rFonts w:ascii="Arial" w:hAnsi="Arial" w:cs="Arial"/>
              </w:rPr>
              <w:t>Проректор по молодежной политике и воспитательной деятельности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274" w:rsidRPr="00C51111" w:rsidRDefault="006C7FCF" w:rsidP="006C7FC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  <w:r w:rsidRPr="00C51111">
              <w:rPr>
                <w:rFonts w:ascii="Arial" w:hAnsi="Arial" w:cs="Arial"/>
                <w:noProof/>
              </w:rPr>
              <w:drawing>
                <wp:inline distT="0" distB="0" distL="0" distR="0" wp14:anchorId="0891BAB5" wp14:editId="59B466E0">
                  <wp:extent cx="2678527" cy="2611224"/>
                  <wp:effectExtent l="0" t="0" r="0" b="0"/>
                  <wp:docPr id="5" name="Рисунок 5" descr="демьяяян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демьяяян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051" cy="2629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274" w:rsidRPr="00C51111" w:rsidRDefault="00180274" w:rsidP="00C5111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274" w:rsidRPr="00C51111" w:rsidRDefault="00180274" w:rsidP="00C511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6C7FCF" w:rsidRPr="00C51111" w:rsidTr="006C7FCF"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274" w:rsidRPr="00C51111" w:rsidRDefault="00180274" w:rsidP="00C511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1111">
              <w:rPr>
                <w:rFonts w:ascii="Arial" w:hAnsi="Arial" w:cs="Arial"/>
                <w:bCs/>
              </w:rPr>
              <w:lastRenderedPageBreak/>
              <w:t>Дудоров</w:t>
            </w:r>
            <w:r w:rsidR="006C7FCF">
              <w:rPr>
                <w:rFonts w:ascii="Arial" w:hAnsi="Arial" w:cs="Arial"/>
                <w:bCs/>
              </w:rPr>
              <w:t xml:space="preserve"> </w:t>
            </w:r>
            <w:r w:rsidRPr="00C51111">
              <w:rPr>
                <w:rFonts w:ascii="Arial" w:hAnsi="Arial" w:cs="Arial"/>
                <w:bCs/>
              </w:rPr>
              <w:t>Александр Николаевич</w:t>
            </w:r>
          </w:p>
          <w:p w:rsidR="00180274" w:rsidRPr="00C51111" w:rsidRDefault="00180274" w:rsidP="006C7FC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1111">
              <w:rPr>
                <w:rFonts w:ascii="Arial" w:hAnsi="Arial" w:cs="Arial"/>
              </w:rPr>
              <w:t>     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274" w:rsidRPr="00C51111" w:rsidRDefault="00180274" w:rsidP="006C7FC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1111">
              <w:rPr>
                <w:rFonts w:ascii="Arial" w:hAnsi="Arial" w:cs="Arial"/>
              </w:rPr>
              <w:t>Проректор</w:t>
            </w:r>
            <w:r w:rsidR="006C7FCF">
              <w:rPr>
                <w:rFonts w:ascii="Arial" w:hAnsi="Arial" w:cs="Arial"/>
              </w:rPr>
              <w:t xml:space="preserve"> </w:t>
            </w:r>
            <w:r w:rsidRPr="00C51111">
              <w:rPr>
                <w:rFonts w:ascii="Arial" w:hAnsi="Arial" w:cs="Arial"/>
              </w:rPr>
              <w:t>по</w:t>
            </w:r>
            <w:r w:rsidR="006C7FCF">
              <w:rPr>
                <w:rFonts w:ascii="Arial" w:hAnsi="Arial" w:cs="Arial"/>
              </w:rPr>
              <w:t xml:space="preserve"> </w:t>
            </w:r>
            <w:r w:rsidRPr="00C51111">
              <w:rPr>
                <w:rFonts w:ascii="Arial" w:hAnsi="Arial" w:cs="Arial"/>
              </w:rPr>
              <w:t>безопасности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274" w:rsidRPr="00C51111" w:rsidRDefault="006C7FCF" w:rsidP="006C7FC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  <w:r w:rsidRPr="00C51111">
              <w:rPr>
                <w:rFonts w:ascii="Arial" w:hAnsi="Arial" w:cs="Arial"/>
                <w:noProof/>
              </w:rPr>
              <w:drawing>
                <wp:inline distT="0" distB="0" distL="0" distR="0" wp14:anchorId="4308AD19" wp14:editId="3EE56D6D">
                  <wp:extent cx="2234153" cy="2256224"/>
                  <wp:effectExtent l="0" t="0" r="0" b="0"/>
                  <wp:docPr id="4" name="Рисунок 4" descr="Дудоров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Дудоров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332" cy="2265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274" w:rsidRPr="00C51111" w:rsidRDefault="00180274" w:rsidP="00C5111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274" w:rsidRPr="00C51111" w:rsidRDefault="00180274" w:rsidP="00C511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6C7FCF" w:rsidRPr="00C51111" w:rsidTr="006C7FCF"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274" w:rsidRPr="00C51111" w:rsidRDefault="00180274" w:rsidP="006C7FC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1111">
              <w:rPr>
                <w:rFonts w:ascii="Arial" w:hAnsi="Arial" w:cs="Arial"/>
                <w:bCs/>
              </w:rPr>
              <w:t>Кокурин</w:t>
            </w:r>
            <w:r w:rsidR="006C7FCF">
              <w:rPr>
                <w:rFonts w:ascii="Arial" w:hAnsi="Arial" w:cs="Arial"/>
                <w:bCs/>
              </w:rPr>
              <w:t xml:space="preserve"> </w:t>
            </w:r>
            <w:r w:rsidRPr="00C51111">
              <w:rPr>
                <w:rFonts w:ascii="Arial" w:hAnsi="Arial" w:cs="Arial"/>
                <w:bCs/>
              </w:rPr>
              <w:t>Руслан Александрович</w:t>
            </w:r>
            <w:r w:rsidRPr="00C51111">
              <w:rPr>
                <w:rFonts w:ascii="Arial" w:hAnsi="Arial" w:cs="Arial"/>
              </w:rPr>
              <w:br/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274" w:rsidRPr="00C51111" w:rsidRDefault="00180274" w:rsidP="00C511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1111">
              <w:rPr>
                <w:rFonts w:ascii="Arial" w:hAnsi="Arial" w:cs="Arial"/>
              </w:rPr>
              <w:t>Проректор по административно-хозяйственной</w:t>
            </w:r>
            <w:r w:rsidR="006C7FCF">
              <w:rPr>
                <w:rFonts w:ascii="Arial" w:hAnsi="Arial" w:cs="Arial"/>
              </w:rPr>
              <w:t xml:space="preserve"> </w:t>
            </w:r>
            <w:r w:rsidRPr="00C51111">
              <w:rPr>
                <w:rFonts w:ascii="Arial" w:hAnsi="Arial" w:cs="Arial"/>
              </w:rPr>
              <w:t>работе</w:t>
            </w:r>
          </w:p>
          <w:p w:rsidR="00180274" w:rsidRPr="00C51111" w:rsidRDefault="00180274" w:rsidP="00C511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1111">
              <w:rPr>
                <w:rFonts w:ascii="Arial" w:hAnsi="Arial" w:cs="Arial"/>
              </w:rPr>
              <w:t> 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274" w:rsidRPr="00C51111" w:rsidRDefault="006C7FCF" w:rsidP="006C7FC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  <w:r w:rsidRPr="00C51111">
              <w:rPr>
                <w:rFonts w:ascii="Arial" w:hAnsi="Arial" w:cs="Arial"/>
                <w:noProof/>
              </w:rPr>
              <w:drawing>
                <wp:inline distT="0" distB="0" distL="0" distR="0" wp14:anchorId="43579B1E" wp14:editId="12E69815">
                  <wp:extent cx="2460305" cy="2460305"/>
                  <wp:effectExtent l="0" t="0" r="0" b="0"/>
                  <wp:docPr id="3" name="Рисунок 3" descr="ахр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ахр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086" cy="2462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274" w:rsidRPr="00C51111" w:rsidRDefault="00180274" w:rsidP="00C511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274" w:rsidRPr="00C51111" w:rsidRDefault="00180274" w:rsidP="00C511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6C7FCF" w:rsidRPr="00C51111" w:rsidTr="006C7FCF"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274" w:rsidRPr="00C51111" w:rsidRDefault="00180274" w:rsidP="006C7FC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1111">
              <w:rPr>
                <w:rFonts w:ascii="Arial" w:hAnsi="Arial" w:cs="Arial"/>
                <w:bCs/>
              </w:rPr>
              <w:t>Антонова</w:t>
            </w:r>
            <w:r w:rsidR="006C7FCF">
              <w:rPr>
                <w:rFonts w:ascii="Arial" w:hAnsi="Arial" w:cs="Arial"/>
                <w:bCs/>
              </w:rPr>
              <w:t xml:space="preserve"> </w:t>
            </w:r>
            <w:r w:rsidRPr="00C51111">
              <w:rPr>
                <w:rFonts w:ascii="Arial" w:hAnsi="Arial" w:cs="Arial"/>
                <w:bCs/>
              </w:rPr>
              <w:t>Мария Евгеньевна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274" w:rsidRPr="00C51111" w:rsidRDefault="00180274" w:rsidP="006C7FC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1111">
              <w:rPr>
                <w:rFonts w:ascii="Arial" w:hAnsi="Arial" w:cs="Arial"/>
              </w:rPr>
              <w:t>Директор</w:t>
            </w:r>
            <w:r w:rsidR="006C7FCF">
              <w:rPr>
                <w:rFonts w:ascii="Arial" w:hAnsi="Arial" w:cs="Arial"/>
              </w:rPr>
              <w:t xml:space="preserve"> </w:t>
            </w:r>
            <w:r w:rsidRPr="00C51111">
              <w:rPr>
                <w:rFonts w:ascii="Arial" w:hAnsi="Arial" w:cs="Arial"/>
              </w:rPr>
              <w:t>Энерго-механического</w:t>
            </w:r>
            <w:r w:rsidR="006C7FCF">
              <w:rPr>
                <w:rFonts w:ascii="Arial" w:hAnsi="Arial" w:cs="Arial"/>
              </w:rPr>
              <w:t xml:space="preserve"> </w:t>
            </w:r>
            <w:r w:rsidRPr="00C51111">
              <w:rPr>
                <w:rFonts w:ascii="Arial" w:hAnsi="Arial" w:cs="Arial"/>
              </w:rPr>
              <w:t>колледжа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274" w:rsidRPr="00C51111" w:rsidRDefault="006C7FCF" w:rsidP="006C7FC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  <w:r w:rsidRPr="00C51111">
              <w:rPr>
                <w:rFonts w:ascii="Arial" w:hAnsi="Arial" w:cs="Arial"/>
                <w:noProof/>
              </w:rPr>
              <w:drawing>
                <wp:inline distT="0" distB="0" distL="0" distR="0" wp14:anchorId="53C2DAAF" wp14:editId="754C494E">
                  <wp:extent cx="1941830" cy="1941830"/>
                  <wp:effectExtent l="0" t="0" r="0" b="0"/>
                  <wp:docPr id="2" name="Рисунок 2" descr="antonova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ntonova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830" cy="194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274" w:rsidRPr="00C51111" w:rsidRDefault="00180274" w:rsidP="00C511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274" w:rsidRPr="00C51111" w:rsidRDefault="00180274" w:rsidP="00C511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</w:tbl>
    <w:p w:rsidR="00180274" w:rsidRPr="00C51111" w:rsidRDefault="00180274" w:rsidP="00C5111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szCs w:val="24"/>
        </w:rPr>
      </w:pPr>
    </w:p>
    <w:tbl>
      <w:tblPr>
        <w:tblW w:w="75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9"/>
        <w:gridCol w:w="1500"/>
        <w:gridCol w:w="1423"/>
        <w:gridCol w:w="1387"/>
        <w:gridCol w:w="1486"/>
      </w:tblGrid>
      <w:tr w:rsidR="00C51111" w:rsidRPr="00C51111" w:rsidTr="0018027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3498DB"/>
            <w:vAlign w:val="center"/>
            <w:hideMark/>
          </w:tcPr>
          <w:p w:rsidR="00180274" w:rsidRPr="00C51111" w:rsidRDefault="00180274" w:rsidP="00C511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1111">
              <w:rPr>
                <w:rStyle w:val="a4"/>
                <w:rFonts w:ascii="Arial" w:hAnsi="Arial" w:cs="Arial"/>
                <w:b w:val="0"/>
              </w:rPr>
              <w:lastRenderedPageBreak/>
              <w:t>Руководство филиалов</w:t>
            </w:r>
            <w:r w:rsidRPr="00C51111">
              <w:rPr>
                <w:rFonts w:ascii="Arial" w:hAnsi="Arial" w:cs="Arial"/>
                <w:bCs/>
              </w:rPr>
              <w:br/>
            </w:r>
            <w:r w:rsidRPr="00C51111">
              <w:rPr>
                <w:rStyle w:val="a4"/>
                <w:rFonts w:ascii="Arial" w:hAnsi="Arial" w:cs="Arial"/>
                <w:b w:val="0"/>
              </w:rPr>
              <w:t>ФГБОУ ВО "КГТА им. Дегтярева"</w:t>
            </w:r>
          </w:p>
        </w:tc>
      </w:tr>
      <w:tr w:rsidR="00C51111" w:rsidRPr="00C51111" w:rsidTr="00180274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498DB"/>
            <w:hideMark/>
          </w:tcPr>
          <w:p w:rsidR="00180274" w:rsidRPr="00C51111" w:rsidRDefault="00180274" w:rsidP="00C51111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C51111">
              <w:rPr>
                <w:rFonts w:ascii="Arial" w:hAnsi="Arial" w:cs="Arial"/>
                <w:bCs/>
                <w:szCs w:val="24"/>
              </w:rPr>
              <w:t>Наименование</w:t>
            </w:r>
            <w:r w:rsidRPr="00C51111">
              <w:rPr>
                <w:rFonts w:ascii="Arial" w:hAnsi="Arial" w:cs="Arial"/>
                <w:bCs/>
                <w:szCs w:val="24"/>
              </w:rPr>
              <w:br/>
              <w:t>филиала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498DB"/>
            <w:hideMark/>
          </w:tcPr>
          <w:p w:rsidR="00180274" w:rsidRPr="00C51111" w:rsidRDefault="00180274" w:rsidP="00C51111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C51111">
              <w:rPr>
                <w:rFonts w:ascii="Arial" w:hAnsi="Arial" w:cs="Arial"/>
                <w:bCs/>
                <w:szCs w:val="24"/>
              </w:rPr>
              <w:t>ФИО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498DB"/>
            <w:hideMark/>
          </w:tcPr>
          <w:p w:rsidR="00180274" w:rsidRPr="00C51111" w:rsidRDefault="00180274" w:rsidP="00C51111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C51111">
              <w:rPr>
                <w:rFonts w:ascii="Arial" w:hAnsi="Arial" w:cs="Arial"/>
                <w:bCs/>
                <w:szCs w:val="24"/>
              </w:rPr>
              <w:t>Должность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498DB"/>
            <w:hideMark/>
          </w:tcPr>
          <w:p w:rsidR="00180274" w:rsidRPr="00C51111" w:rsidRDefault="00180274" w:rsidP="00C51111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C51111">
              <w:rPr>
                <w:rFonts w:ascii="Arial" w:hAnsi="Arial" w:cs="Arial"/>
                <w:bCs/>
                <w:szCs w:val="24"/>
              </w:rPr>
              <w:t>Контактные телефоны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498DB"/>
            <w:hideMark/>
          </w:tcPr>
          <w:p w:rsidR="00180274" w:rsidRPr="00C51111" w:rsidRDefault="00180274" w:rsidP="00C51111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C51111">
              <w:rPr>
                <w:rFonts w:ascii="Arial" w:hAnsi="Arial" w:cs="Arial"/>
                <w:bCs/>
                <w:szCs w:val="24"/>
              </w:rPr>
              <w:t>Адреса</w:t>
            </w:r>
            <w:r w:rsidRPr="00C51111">
              <w:rPr>
                <w:rFonts w:ascii="Arial" w:hAnsi="Arial" w:cs="Arial"/>
                <w:bCs/>
                <w:szCs w:val="24"/>
              </w:rPr>
              <w:br/>
              <w:t>электронной</w:t>
            </w:r>
            <w:r w:rsidRPr="00C51111">
              <w:rPr>
                <w:rFonts w:ascii="Arial" w:hAnsi="Arial" w:cs="Arial"/>
                <w:bCs/>
                <w:szCs w:val="24"/>
              </w:rPr>
              <w:br/>
              <w:t>почты</w:t>
            </w:r>
          </w:p>
        </w:tc>
      </w:tr>
      <w:tr w:rsidR="00C51111" w:rsidRPr="00C51111" w:rsidTr="00180274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274" w:rsidRPr="00C51111" w:rsidRDefault="00180274" w:rsidP="00C5111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51111">
              <w:rPr>
                <w:rFonts w:ascii="Arial" w:hAnsi="Arial" w:cs="Arial"/>
                <w:szCs w:val="24"/>
              </w:rPr>
              <w:t>отсутствует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274" w:rsidRPr="00C51111" w:rsidRDefault="00180274" w:rsidP="00C5111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51111">
              <w:rPr>
                <w:rFonts w:ascii="Arial" w:hAnsi="Arial" w:cs="Arial"/>
                <w:szCs w:val="24"/>
              </w:rPr>
              <w:t>отсутствует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274" w:rsidRPr="00C51111" w:rsidRDefault="00180274" w:rsidP="00C5111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51111">
              <w:rPr>
                <w:rFonts w:ascii="Arial" w:hAnsi="Arial" w:cs="Arial"/>
                <w:szCs w:val="24"/>
              </w:rPr>
              <w:t>отсутствует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274" w:rsidRPr="00C51111" w:rsidRDefault="00180274" w:rsidP="00C5111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51111">
              <w:rPr>
                <w:rFonts w:ascii="Arial" w:hAnsi="Arial" w:cs="Arial"/>
                <w:szCs w:val="24"/>
              </w:rPr>
              <w:t>отсутствует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274" w:rsidRPr="00C51111" w:rsidRDefault="00180274" w:rsidP="00C5111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51111">
              <w:rPr>
                <w:rFonts w:ascii="Arial" w:hAnsi="Arial" w:cs="Arial"/>
                <w:szCs w:val="24"/>
              </w:rPr>
              <w:t>отсутствует</w:t>
            </w:r>
          </w:p>
        </w:tc>
      </w:tr>
    </w:tbl>
    <w:p w:rsidR="00180274" w:rsidRPr="00C51111" w:rsidRDefault="00180274" w:rsidP="00C511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51111">
        <w:rPr>
          <w:rFonts w:ascii="Arial" w:hAnsi="Arial" w:cs="Arial"/>
        </w:rPr>
        <w:t> </w:t>
      </w:r>
    </w:p>
    <w:p w:rsidR="00C91AFE" w:rsidRDefault="00C91AFE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tbl>
      <w:tblPr>
        <w:tblW w:w="21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2579"/>
        <w:gridCol w:w="3452"/>
        <w:gridCol w:w="3677"/>
        <w:gridCol w:w="1101"/>
        <w:gridCol w:w="1180"/>
        <w:gridCol w:w="1932"/>
        <w:gridCol w:w="2100"/>
        <w:gridCol w:w="2022"/>
        <w:gridCol w:w="1827"/>
      </w:tblGrid>
      <w:tr w:rsidR="00C91AFE" w:rsidTr="00FC5FEA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pStyle w:val="a3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lastRenderedPageBreak/>
              <w:t>                                  </w:t>
            </w:r>
            <w:r>
              <w:rPr>
                <w:rStyle w:val="a4"/>
                <w:rFonts w:ascii="Arial" w:hAnsi="Arial" w:cs="Arial"/>
              </w:rPr>
              <w:t> Педагогический (научно-педагогический) состав ФГБОУ ВО "КГТА им. Дегтярева"</w:t>
            </w:r>
          </w:p>
        </w:tc>
      </w:tr>
      <w:tr w:rsidR="00FC5FEA" w:rsidTr="00A25C7C"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Ф.И.О. 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Должность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преподавателя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7EE"/>
            <w:vAlign w:val="center"/>
          </w:tcPr>
          <w:p w:rsidR="00C91AFE" w:rsidRDefault="00C91AFE">
            <w:pPr>
              <w:jc w:val="center"/>
              <w:rPr>
                <w:b/>
                <w:bCs/>
              </w:rPr>
            </w:pP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jc w:val="center"/>
              <w:rPr>
                <w:b/>
                <w:bCs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Уровень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профессио-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нального образования,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с указанием наименования направления подготовки или специальности,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в том числе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научной,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Ученая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степень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(при наличии)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Ученое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звание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(при наличии)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7EE"/>
            <w:vAlign w:val="center"/>
          </w:tcPr>
          <w:p w:rsidR="00C91AFE" w:rsidRDefault="00C91AFE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7EE"/>
            <w:vAlign w:val="center"/>
          </w:tcPr>
          <w:p w:rsidR="00C91AFE" w:rsidRDefault="00C91AFE">
            <w:pPr>
              <w:jc w:val="center"/>
              <w:rPr>
                <w:b/>
                <w:bCs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7EE"/>
            <w:vAlign w:val="center"/>
          </w:tcPr>
          <w:p w:rsidR="00C91AFE" w:rsidRDefault="00C91AFE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7EE"/>
            <w:vAlign w:val="center"/>
          </w:tcPr>
          <w:p w:rsidR="00C91AFE" w:rsidRDefault="00C91AFE">
            <w:pPr>
              <w:jc w:val="center"/>
              <w:rPr>
                <w:b/>
                <w:bCs/>
              </w:rPr>
            </w:pPr>
          </w:p>
        </w:tc>
      </w:tr>
      <w:tr w:rsidR="00FC5FEA" w:rsidTr="00A25C7C"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7EE"/>
            <w:vAlign w:val="center"/>
          </w:tcPr>
          <w:p w:rsidR="00C91AFE" w:rsidRDefault="00C91AFE">
            <w:pPr>
              <w:jc w:val="center"/>
              <w:rPr>
                <w:b/>
                <w:bCs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7EE"/>
            <w:vAlign w:val="center"/>
          </w:tcPr>
          <w:p w:rsidR="00C91AFE" w:rsidRDefault="00C91AFE">
            <w:pPr>
              <w:jc w:val="center"/>
              <w:rPr>
                <w:b/>
                <w:bCs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7EE"/>
            <w:vAlign w:val="center"/>
          </w:tcPr>
          <w:p w:rsidR="00C91AFE" w:rsidRDefault="00C91AFE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7EE"/>
            <w:vAlign w:val="center"/>
          </w:tcPr>
          <w:p w:rsidR="00C91AFE" w:rsidRDefault="00C91AFE">
            <w:pPr>
              <w:jc w:val="center"/>
              <w:rPr>
                <w:b/>
                <w:bCs/>
              </w:rPr>
            </w:pPr>
          </w:p>
        </w:tc>
      </w:tr>
      <w:tr w:rsidR="00C91AFE" w:rsidTr="00FC5FEA">
        <w:tc>
          <w:tcPr>
            <w:tcW w:w="21600" w:type="dxa"/>
            <w:gridSpan w:val="10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99C7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</w:rPr>
              <w:t>                             Факультет экономики и менеджмента</w:t>
            </w:r>
          </w:p>
        </w:tc>
      </w:tr>
      <w:tr w:rsidR="00C91AFE" w:rsidTr="00FC5FEA">
        <w:tc>
          <w:tcPr>
            <w:tcW w:w="21600" w:type="dxa"/>
            <w:gridSpan w:val="10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99C7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</w:rPr>
              <w:t>Кафедра менеджмента</w:t>
            </w:r>
          </w:p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Лаврищева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Елена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Евгеньевна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Советник ректора,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профессор кафедры менеджмента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 системотехник, экономист-менеджер</w:t>
            </w:r>
            <w:r>
              <w:rPr>
                <w:rFonts w:ascii="Arial" w:hAnsi="Arial" w:cs="Arial"/>
                <w:sz w:val="20"/>
                <w:szCs w:val="20"/>
              </w:rPr>
              <w:br/>
              <w:t>(автоматизированные системы</w:t>
            </w:r>
            <w:r>
              <w:rPr>
                <w:rFonts w:ascii="Arial" w:hAnsi="Arial" w:cs="Arial"/>
                <w:sz w:val="20"/>
                <w:szCs w:val="20"/>
              </w:rPr>
              <w:br/>
              <w:t>управления; менеджмент)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д-р экон.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Чернова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Ольга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Вячеславовна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Заведующий  кафедрой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менеджмента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менеджер</w:t>
            </w:r>
            <w:r>
              <w:rPr>
                <w:rFonts w:ascii="Arial" w:hAnsi="Arial" w:cs="Arial"/>
                <w:sz w:val="20"/>
                <w:szCs w:val="20"/>
              </w:rPr>
              <w:br/>
              <w:t>(менеджмент)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экон.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Беспалова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Алла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Владимировна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 </w:t>
            </w:r>
            <w:r>
              <w:rPr>
                <w:rFonts w:ascii="Arial" w:hAnsi="Arial" w:cs="Arial"/>
                <w:sz w:val="20"/>
                <w:szCs w:val="20"/>
              </w:rPr>
              <w:br/>
              <w:t>менеджмента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психолог,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преподаватель</w:t>
            </w:r>
            <w:r>
              <w:rPr>
                <w:rFonts w:ascii="Arial" w:hAnsi="Arial" w:cs="Arial"/>
                <w:sz w:val="20"/>
                <w:szCs w:val="20"/>
              </w:rPr>
              <w:br/>
              <w:t>психологии</w:t>
            </w:r>
            <w:r>
              <w:rPr>
                <w:rFonts w:ascii="Arial" w:hAnsi="Arial" w:cs="Arial"/>
                <w:sz w:val="20"/>
                <w:szCs w:val="20"/>
              </w:rPr>
              <w:br/>
              <w:t>(психология)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психол.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Бралгина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Анастасия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Анатольевна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Ассистент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кафедры</w:t>
            </w:r>
            <w:r>
              <w:rPr>
                <w:rFonts w:ascii="Arial" w:hAnsi="Arial" w:cs="Arial"/>
                <w:sz w:val="20"/>
                <w:szCs w:val="20"/>
              </w:rPr>
              <w:br/>
              <w:t>менеджмента</w:t>
            </w:r>
            <w:r>
              <w:br/>
              <w:t> 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t> 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t> 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Ждан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Дмитрий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lastRenderedPageBreak/>
              <w:t>Борисович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lastRenderedPageBreak/>
              <w:t>Доцент  кафедры</w:t>
            </w:r>
            <w:r>
              <w:rPr>
                <w:rFonts w:ascii="Arial" w:hAnsi="Arial" w:cs="Arial"/>
                <w:sz w:val="20"/>
                <w:szCs w:val="20"/>
              </w:rPr>
              <w:br/>
              <w:t>менеджмента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(внешний совместитель)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менеджер</w:t>
            </w:r>
            <w:r>
              <w:rPr>
                <w:rFonts w:ascii="Arial" w:hAnsi="Arial" w:cs="Arial"/>
                <w:sz w:val="20"/>
                <w:szCs w:val="20"/>
              </w:rPr>
              <w:br/>
              <w:t>(менеджмент организации)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 xml:space="preserve">канд.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экон.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Ищик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Лариса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Владимировна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  кафедры</w:t>
            </w:r>
            <w:r>
              <w:rPr>
                <w:rFonts w:ascii="Arial" w:hAnsi="Arial" w:cs="Arial"/>
                <w:sz w:val="20"/>
                <w:szCs w:val="20"/>
              </w:rPr>
              <w:br/>
              <w:t>менеджмента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канд. псих.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Ипполитова Александра Григорьевна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Старший преподаватель  кафедры</w:t>
            </w:r>
            <w:r>
              <w:rPr>
                <w:rFonts w:ascii="Arial" w:hAnsi="Arial" w:cs="Arial"/>
                <w:sz w:val="20"/>
                <w:szCs w:val="20"/>
              </w:rPr>
              <w:br/>
              <w:t>менеджмента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инженер-экономист</w:t>
            </w:r>
            <w:r>
              <w:rPr>
                <w:rFonts w:ascii="Arial" w:hAnsi="Arial" w:cs="Arial"/>
                <w:sz w:val="20"/>
                <w:szCs w:val="20"/>
              </w:rPr>
              <w:br/>
              <w:t>(экономика и организация машиностроительной промышленности)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Маслова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Анна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Валерьевна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  кафедры</w:t>
            </w:r>
            <w:r>
              <w:rPr>
                <w:rFonts w:ascii="Arial" w:hAnsi="Arial" w:cs="Arial"/>
                <w:sz w:val="20"/>
                <w:szCs w:val="20"/>
              </w:rPr>
              <w:br/>
              <w:t>менеджмента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менеджер</w:t>
            </w:r>
            <w:r>
              <w:rPr>
                <w:rFonts w:ascii="Arial" w:hAnsi="Arial" w:cs="Arial"/>
                <w:sz w:val="20"/>
                <w:szCs w:val="20"/>
              </w:rPr>
              <w:br/>
              <w:t>(менеджмент)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экон.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Музафаров Андрей Андреевич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Старший преподаватель кафедры</w:t>
            </w:r>
            <w:r>
              <w:rPr>
                <w:rFonts w:ascii="Arial" w:hAnsi="Arial" w:cs="Arial"/>
                <w:sz w:val="20"/>
                <w:szCs w:val="20"/>
              </w:rPr>
              <w:br/>
              <w:t>менеджмента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инженер-экономист</w:t>
            </w:r>
            <w:r>
              <w:rPr>
                <w:rFonts w:ascii="Arial" w:hAnsi="Arial" w:cs="Arial"/>
                <w:sz w:val="20"/>
                <w:szCs w:val="20"/>
              </w:rPr>
              <w:br/>
              <w:t>(организация и нормирование</w:t>
            </w:r>
            <w:r>
              <w:rPr>
                <w:rFonts w:ascii="Arial" w:hAnsi="Arial" w:cs="Arial"/>
                <w:sz w:val="20"/>
                <w:szCs w:val="20"/>
              </w:rPr>
              <w:br/>
              <w:t>труда)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Фёдоров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Александр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Фёдорович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  кафедры</w:t>
            </w:r>
            <w:r>
              <w:rPr>
                <w:rFonts w:ascii="Arial" w:hAnsi="Arial" w:cs="Arial"/>
                <w:sz w:val="20"/>
                <w:szCs w:val="20"/>
              </w:rPr>
              <w:br/>
              <w:t>менеджмента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психолог,</w:t>
            </w:r>
            <w:r>
              <w:rPr>
                <w:rFonts w:ascii="Arial" w:hAnsi="Arial" w:cs="Arial"/>
                <w:sz w:val="20"/>
                <w:szCs w:val="20"/>
              </w:rPr>
              <w:br/>
              <w:t>специалист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практической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психологии</w:t>
            </w:r>
            <w:r>
              <w:rPr>
                <w:rFonts w:ascii="Arial" w:hAnsi="Arial" w:cs="Arial"/>
                <w:sz w:val="20"/>
                <w:szCs w:val="20"/>
              </w:rPr>
              <w:br/>
              <w:t>(практическая психология)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биол.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Фёдоровых Галина Анатольевна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  кафедры</w:t>
            </w:r>
            <w:r>
              <w:rPr>
                <w:rFonts w:ascii="Arial" w:hAnsi="Arial" w:cs="Arial"/>
                <w:sz w:val="20"/>
                <w:szCs w:val="20"/>
              </w:rPr>
              <w:br/>
              <w:t>менеджмента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психолог,</w:t>
            </w:r>
            <w:r>
              <w:rPr>
                <w:rFonts w:ascii="Arial" w:hAnsi="Arial" w:cs="Arial"/>
                <w:sz w:val="20"/>
                <w:szCs w:val="20"/>
              </w:rPr>
              <w:br/>
              <w:t>специалист по практической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психологии</w:t>
            </w:r>
            <w:r>
              <w:rPr>
                <w:rFonts w:ascii="Arial" w:hAnsi="Arial" w:cs="Arial"/>
                <w:sz w:val="20"/>
                <w:szCs w:val="20"/>
              </w:rPr>
              <w:br/>
              <w:t>(практическая психология)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биол.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C91AFE" w:rsidTr="00FC5FEA">
        <w:tc>
          <w:tcPr>
            <w:tcW w:w="21600" w:type="dxa"/>
            <w:gridSpan w:val="10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99C7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</w:rPr>
              <w:t>Кафедра экономики и гуманитарных наук</w:t>
            </w:r>
          </w:p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Смольянинова Юлия Владимировна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Проректор по УРиР,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Заведующий кафедрой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экономики и гуманитарных наук</w:t>
            </w:r>
            <w:r>
              <w:rPr>
                <w:rFonts w:ascii="Arial" w:hAnsi="Arial" w:cs="Arial"/>
                <w:sz w:val="20"/>
                <w:szCs w:val="20"/>
              </w:rPr>
              <w:br/>
              <w:t>(внутренний совместитель)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экономист</w:t>
            </w:r>
            <w:r>
              <w:rPr>
                <w:rFonts w:ascii="Arial" w:hAnsi="Arial" w:cs="Arial"/>
                <w:sz w:val="20"/>
                <w:szCs w:val="20"/>
              </w:rPr>
              <w:br/>
              <w:t>(экономика и</w:t>
            </w:r>
            <w:r>
              <w:rPr>
                <w:rFonts w:ascii="Arial" w:hAnsi="Arial" w:cs="Arial"/>
                <w:sz w:val="20"/>
                <w:szCs w:val="20"/>
              </w:rPr>
              <w:br/>
              <w:t>социология труда)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экон.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lastRenderedPageBreak/>
              <w:t>Люблинский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Марк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Станиславович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(импульсные</w:t>
            </w:r>
            <w:r>
              <w:rPr>
                <w:rFonts w:ascii="Arial" w:hAnsi="Arial" w:cs="Arial"/>
                <w:sz w:val="20"/>
                <w:szCs w:val="20"/>
              </w:rPr>
              <w:br/>
              <w:t>тепловые машины)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Зуева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Наталья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Борисовна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  <w:r>
              <w:rPr>
                <w:rFonts w:ascii="Arial" w:hAnsi="Arial" w:cs="Arial"/>
                <w:sz w:val="20"/>
                <w:szCs w:val="20"/>
              </w:rPr>
              <w:br/>
              <w:t>экономики и гуманитарных наук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философ;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преподаватель философии и обществоведения</w:t>
            </w:r>
            <w:r>
              <w:rPr>
                <w:rFonts w:ascii="Arial" w:hAnsi="Arial" w:cs="Arial"/>
                <w:sz w:val="20"/>
                <w:szCs w:val="20"/>
              </w:rPr>
              <w:br/>
              <w:t>(философия)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филос.</w:t>
            </w:r>
            <w:r>
              <w:rPr>
                <w:rFonts w:ascii="Arial" w:hAnsi="Arial" w:cs="Arial"/>
                <w:sz w:val="20"/>
                <w:szCs w:val="20"/>
              </w:rPr>
              <w:br/>
              <w:t>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Калинина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Елена Алексеевна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color w:val="000000"/>
                <w:sz w:val="20"/>
                <w:szCs w:val="20"/>
              </w:rPr>
              <w:t>Старший преподаватель кафедры экономики и гуманитарных наук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Экономист-менеджер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(Экономика и управление на предприятии (в машиностроении))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экон.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Котов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Андрей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Алексеевич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Старший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преподаватель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кафедры</w:t>
            </w:r>
            <w:r>
              <w:rPr>
                <w:rFonts w:ascii="Arial" w:hAnsi="Arial" w:cs="Arial"/>
                <w:sz w:val="20"/>
                <w:szCs w:val="20"/>
              </w:rPr>
              <w:br/>
              <w:t>экономики и гуманитарных наук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экономист</w:t>
            </w:r>
            <w:r>
              <w:rPr>
                <w:rFonts w:ascii="Arial" w:hAnsi="Arial" w:cs="Arial"/>
                <w:sz w:val="20"/>
                <w:szCs w:val="20"/>
              </w:rPr>
              <w:br/>
              <w:t>(Бухгалтерский учет и аудит)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765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Разумовская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Ольга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Валерьевна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  <w:r>
              <w:rPr>
                <w:rFonts w:ascii="Arial" w:hAnsi="Arial" w:cs="Arial"/>
                <w:sz w:val="20"/>
                <w:szCs w:val="20"/>
              </w:rPr>
              <w:br/>
              <w:t>экономики и гуманитарных наук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учитель истории и английского языка</w:t>
            </w:r>
            <w:r>
              <w:rPr>
                <w:rFonts w:ascii="Arial" w:hAnsi="Arial" w:cs="Arial"/>
                <w:sz w:val="20"/>
                <w:szCs w:val="20"/>
              </w:rPr>
              <w:br/>
              <w:t>(история)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ист.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765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Соколов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Александр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Николаевич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  <w:r>
              <w:rPr>
                <w:rFonts w:ascii="Arial" w:hAnsi="Arial" w:cs="Arial"/>
                <w:sz w:val="20"/>
                <w:szCs w:val="20"/>
              </w:rPr>
              <w:br/>
              <w:t>экономики и гуманитарных наук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менеджер</w:t>
            </w:r>
            <w:r>
              <w:rPr>
                <w:rFonts w:ascii="Arial" w:hAnsi="Arial" w:cs="Arial"/>
                <w:sz w:val="20"/>
                <w:szCs w:val="20"/>
              </w:rPr>
              <w:br/>
              <w:t>(менеджмент)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экон.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Феофанова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Ольга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Николаевна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Старший преподаватель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инженер-экономист</w:t>
            </w:r>
            <w:r>
              <w:rPr>
                <w:rFonts w:ascii="Arial" w:hAnsi="Arial" w:cs="Arial"/>
                <w:sz w:val="20"/>
                <w:szCs w:val="20"/>
              </w:rPr>
              <w:br/>
              <w:t>(экономика и организация машиностроительной промышленности)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Щурилов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Алексей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Вадимович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  <w:r>
              <w:rPr>
                <w:rFonts w:ascii="Arial" w:hAnsi="Arial" w:cs="Arial"/>
                <w:sz w:val="20"/>
                <w:szCs w:val="20"/>
              </w:rPr>
              <w:br/>
              <w:t>экономики и гуманитарных наук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экономист</w:t>
            </w:r>
            <w:r>
              <w:rPr>
                <w:rFonts w:ascii="Arial" w:hAnsi="Arial" w:cs="Arial"/>
                <w:sz w:val="20"/>
                <w:szCs w:val="20"/>
              </w:rPr>
              <w:br/>
              <w:t>(планирование промышленности)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экон.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C91AFE" w:rsidTr="00FC5FEA">
        <w:tc>
          <w:tcPr>
            <w:tcW w:w="21600" w:type="dxa"/>
            <w:gridSpan w:val="10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99C7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</w:rPr>
              <w:t>Кафедра иностранных языков</w:t>
            </w:r>
          </w:p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lastRenderedPageBreak/>
              <w:t>Быкова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Анна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Викторовна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Заведующий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кафедрой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иностранных языков,</w:t>
            </w:r>
          </w:p>
          <w:p w:rsidR="00C91AFE" w:rsidRDefault="00C91AFE">
            <w:pPr>
              <w:pStyle w:val="a3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Декан факультета экономики и менеджмента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преподаватель английского и немецкого языков, звание учителя средней школы</w:t>
            </w:r>
            <w:r>
              <w:rPr>
                <w:rFonts w:ascii="Arial" w:hAnsi="Arial" w:cs="Arial"/>
                <w:sz w:val="20"/>
                <w:szCs w:val="20"/>
              </w:rPr>
              <w:br/>
              <w:t>(английский,</w:t>
            </w:r>
            <w:r>
              <w:rPr>
                <w:rFonts w:ascii="Arial" w:hAnsi="Arial" w:cs="Arial"/>
                <w:sz w:val="20"/>
                <w:szCs w:val="20"/>
              </w:rPr>
              <w:br/>
              <w:t>немецкий язык)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филол.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Зекина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Марина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Андреевна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Ассистент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преподаватель английского и немецкого</w:t>
            </w:r>
            <w:r>
              <w:rPr>
                <w:rFonts w:ascii="Arial" w:hAnsi="Arial" w:cs="Arial"/>
                <w:sz w:val="20"/>
                <w:szCs w:val="20"/>
              </w:rPr>
              <w:br/>
              <w:t>языков</w:t>
            </w:r>
            <w:r>
              <w:rPr>
                <w:rFonts w:ascii="Arial" w:hAnsi="Arial" w:cs="Arial"/>
                <w:sz w:val="20"/>
                <w:szCs w:val="20"/>
              </w:rPr>
              <w:br/>
              <w:t>(английский,</w:t>
            </w:r>
            <w:r>
              <w:rPr>
                <w:rFonts w:ascii="Arial" w:hAnsi="Arial" w:cs="Arial"/>
                <w:sz w:val="20"/>
                <w:szCs w:val="20"/>
              </w:rPr>
              <w:br/>
              <w:t>немецкий язык)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t> 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t> 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Опрятнова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Юлия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Геннадьевна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пед.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44"/>
              </w:numPr>
              <w:spacing w:before="100" w:beforeAutospacing="1" w:after="195" w:line="240" w:lineRule="auto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C91AFE" w:rsidTr="00FC5FEA">
        <w:tc>
          <w:tcPr>
            <w:tcW w:w="21600" w:type="dxa"/>
            <w:gridSpan w:val="10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99C7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</w:rPr>
              <w:t>Факультет автоматики и электроники</w:t>
            </w:r>
          </w:p>
        </w:tc>
      </w:tr>
      <w:tr w:rsidR="00C91AFE" w:rsidTr="00FC5FEA">
        <w:tc>
          <w:tcPr>
            <w:tcW w:w="21600" w:type="dxa"/>
            <w:gridSpan w:val="10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99C7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</w:rPr>
              <w:t>Кафедра электротехники</w:t>
            </w:r>
          </w:p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Митрофанов Андрей Анатольевич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Декан факультета автоматики и электроники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(Импульсные</w:t>
            </w:r>
            <w:r>
              <w:rPr>
                <w:rFonts w:ascii="Arial" w:hAnsi="Arial" w:cs="Arial"/>
                <w:sz w:val="20"/>
                <w:szCs w:val="20"/>
              </w:rPr>
              <w:br/>
              <w:t>тепловые машины)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Чащин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Евгений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Анатольевич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</w:t>
            </w:r>
            <w:r>
              <w:rPr>
                <w:rFonts w:ascii="Arial" w:hAnsi="Arial" w:cs="Arial"/>
                <w:sz w:val="20"/>
                <w:szCs w:val="20"/>
              </w:rPr>
              <w:br/>
              <w:t>(Машины и технологии высокоэффективных процессов обработки)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pStyle w:val="a3"/>
            </w:pPr>
          </w:p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Молокин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Юрий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Валентинович</w:t>
            </w:r>
            <w:r>
              <w:br/>
              <w:t> 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канд.техн.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Пищулов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Данила Геннадьевич</w:t>
            </w:r>
            <w:r>
              <w:br/>
            </w:r>
            <w:r>
              <w:lastRenderedPageBreak/>
              <w:br/>
              <w:t> 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lastRenderedPageBreak/>
              <w:t>Старший преподаватель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бакалавр, магистр</w:t>
            </w:r>
            <w:r>
              <w:rPr>
                <w:rFonts w:ascii="Arial" w:hAnsi="Arial" w:cs="Arial"/>
                <w:sz w:val="20"/>
                <w:szCs w:val="20"/>
              </w:rPr>
              <w:br/>
              <w:t>(электроэнергетика и электротехника;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гидропневмо-</w:t>
            </w:r>
            <w:r>
              <w:rPr>
                <w:rFonts w:ascii="Arial" w:hAnsi="Arial" w:cs="Arial"/>
                <w:sz w:val="20"/>
                <w:szCs w:val="20"/>
              </w:rPr>
              <w:br/>
              <w:t>автоматика и гидропривод)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C91AFE" w:rsidTr="00FC5FEA">
        <w:tc>
          <w:tcPr>
            <w:tcW w:w="21600" w:type="dxa"/>
            <w:gridSpan w:val="10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99C7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</w:rPr>
              <w:t>Кафедра прикладной математики и САПР</w:t>
            </w:r>
          </w:p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Котов</w:t>
            </w:r>
            <w:r>
              <w:rPr>
                <w:rFonts w:ascii="Arial" w:hAnsi="Arial" w:cs="Arial"/>
                <w:sz w:val="20"/>
                <w:szCs w:val="20"/>
              </w:rPr>
              <w:br/>
              <w:t>Владимир</w:t>
            </w:r>
            <w:r>
              <w:rPr>
                <w:rFonts w:ascii="Arial" w:hAnsi="Arial" w:cs="Arial"/>
                <w:sz w:val="20"/>
                <w:szCs w:val="20"/>
              </w:rPr>
              <w:br/>
              <w:t>Валерьевич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Заведующий кафедрой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прикладной математики и САПР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 по специальности САПР</w:t>
            </w:r>
            <w:r>
              <w:rPr>
                <w:rFonts w:ascii="Arial" w:hAnsi="Arial" w:cs="Arial"/>
                <w:sz w:val="20"/>
                <w:szCs w:val="20"/>
              </w:rPr>
              <w:br/>
              <w:t>(системы автоматизации проектирования)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pStyle w:val="a3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pStyle w:val="a3"/>
            </w:pPr>
          </w:p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Барабанова Любовь Петровна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  кафедры 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прикладной математики и САПР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Учитель математики средней школы</w:t>
            </w:r>
            <w:r>
              <w:rPr>
                <w:rFonts w:ascii="Arial" w:hAnsi="Arial" w:cs="Arial"/>
                <w:sz w:val="20"/>
                <w:szCs w:val="20"/>
              </w:rPr>
              <w:br/>
              <w:t>(Математика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Канд.диссертация по специальности</w:t>
            </w:r>
            <w:r>
              <w:rPr>
                <w:rFonts w:ascii="Arial" w:hAnsi="Arial" w:cs="Arial"/>
                <w:sz w:val="20"/>
                <w:szCs w:val="20"/>
              </w:rPr>
              <w:br/>
              <w:t>05.13.11 Математическое и программное обеспечение вычислительных машин, комплексов и компьютерных сетей)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pStyle w:val="a3"/>
              <w:jc w:val="both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Борисова</w:t>
            </w:r>
            <w:r>
              <w:rPr>
                <w:rFonts w:ascii="Arial" w:hAnsi="Arial" w:cs="Arial"/>
                <w:sz w:val="20"/>
                <w:szCs w:val="20"/>
              </w:rPr>
              <w:br/>
              <w:t>Ольга</w:t>
            </w:r>
            <w:r>
              <w:rPr>
                <w:rFonts w:ascii="Arial" w:hAnsi="Arial" w:cs="Arial"/>
                <w:sz w:val="20"/>
                <w:szCs w:val="20"/>
              </w:rPr>
              <w:br/>
              <w:t>Евгеньевна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Старший преподаватель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кафедры прикладной математики и САПР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(Гидропневмоавтоматика и гидропривод)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pStyle w:val="a3"/>
              <w:jc w:val="both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Головина</w:t>
            </w:r>
            <w:r>
              <w:rPr>
                <w:rFonts w:ascii="Arial" w:hAnsi="Arial" w:cs="Arial"/>
                <w:sz w:val="20"/>
                <w:szCs w:val="20"/>
              </w:rPr>
              <w:br/>
              <w:t>Елена</w:t>
            </w:r>
            <w:r>
              <w:rPr>
                <w:rFonts w:ascii="Arial" w:hAnsi="Arial" w:cs="Arial"/>
                <w:sz w:val="20"/>
                <w:szCs w:val="20"/>
              </w:rPr>
              <w:br/>
              <w:t>Александровна</w:t>
            </w:r>
            <w:r>
              <w:br/>
              <w:t> 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</w:pPr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прикладной математики и САПР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инженер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(Управление в технических системах;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кандидатская диссертация по специальности Системный анализ, управление и обработка информации - технические системы)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pStyle w:val="a3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Жарикова</w:t>
            </w:r>
            <w:r>
              <w:rPr>
                <w:rFonts w:ascii="Arial" w:hAnsi="Arial" w:cs="Arial"/>
                <w:sz w:val="20"/>
                <w:szCs w:val="20"/>
              </w:rPr>
              <w:br/>
              <w:t>Татьяна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Петровна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Старший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преподаватель кафедры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прикладной математики и САПР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Строительно-дорожные машины и оборудование)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pStyle w:val="a3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Зяблицева</w:t>
            </w:r>
            <w:r>
              <w:rPr>
                <w:rFonts w:ascii="Arial" w:hAnsi="Arial" w:cs="Arial"/>
                <w:sz w:val="20"/>
                <w:szCs w:val="20"/>
              </w:rPr>
              <w:br/>
              <w:t>Ольга</w:t>
            </w:r>
            <w:r>
              <w:rPr>
                <w:rFonts w:ascii="Arial" w:hAnsi="Arial" w:cs="Arial"/>
                <w:sz w:val="20"/>
                <w:szCs w:val="20"/>
              </w:rPr>
              <w:br/>
              <w:t>Витальевна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прикладной математики и САПР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учитель математики и информатики</w:t>
            </w:r>
            <w:r>
              <w:rPr>
                <w:rFonts w:ascii="Arial" w:hAnsi="Arial" w:cs="Arial"/>
                <w:sz w:val="20"/>
                <w:szCs w:val="20"/>
              </w:rPr>
              <w:br/>
              <w:t>(математика и информатика)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lastRenderedPageBreak/>
              <w:t>Котова Ванда Вячеславовна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Старший преподаватель кафедры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прикладной математики и САПР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менеджер</w:t>
            </w:r>
            <w:r>
              <w:rPr>
                <w:rFonts w:ascii="Arial" w:hAnsi="Arial" w:cs="Arial"/>
                <w:sz w:val="20"/>
                <w:szCs w:val="20"/>
              </w:rPr>
              <w:br/>
              <w:t>(менеджмент организации)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pStyle w:val="a3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Леонтьева Виктория Станиславовна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Старший преподаватель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кафедры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прикладной математики и САПР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инженер-электромеханик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Роботы и робототехнические системы)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pStyle w:val="a3"/>
              <w:jc w:val="both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Марихов Иван Николаевич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прикладной математики и САПР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преподаватель математики</w:t>
            </w:r>
            <w:r>
              <w:rPr>
                <w:rFonts w:ascii="Arial" w:hAnsi="Arial" w:cs="Arial"/>
                <w:sz w:val="20"/>
                <w:szCs w:val="20"/>
              </w:rPr>
              <w:br/>
              <w:t>(Математика)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pStyle w:val="a3"/>
              <w:spacing w:after="165" w:afterAutospacing="0"/>
              <w:ind w:left="15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Миронова</w:t>
            </w:r>
            <w:r>
              <w:rPr>
                <w:rFonts w:ascii="Arial" w:hAnsi="Arial" w:cs="Arial"/>
                <w:sz w:val="20"/>
                <w:szCs w:val="20"/>
              </w:rPr>
              <w:br/>
              <w:t>Елена</w:t>
            </w:r>
            <w:r>
              <w:rPr>
                <w:rFonts w:ascii="Arial" w:hAnsi="Arial" w:cs="Arial"/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Старший преподаватель  кафедры 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прикладной математики и САПР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учитель математики и физики</w:t>
            </w:r>
            <w:r>
              <w:rPr>
                <w:rFonts w:ascii="Arial" w:hAnsi="Arial" w:cs="Arial"/>
                <w:sz w:val="20"/>
                <w:szCs w:val="20"/>
              </w:rPr>
              <w:br/>
              <w:t>(Математика)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pStyle w:val="a3"/>
              <w:jc w:val="both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Можегова</w:t>
            </w:r>
            <w:r>
              <w:rPr>
                <w:rFonts w:ascii="Arial" w:hAnsi="Arial" w:cs="Arial"/>
                <w:sz w:val="20"/>
                <w:szCs w:val="20"/>
              </w:rPr>
              <w:br/>
              <w:t>Юлия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Николаевна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прикладной математики и САПР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</w:t>
            </w:r>
            <w:r>
              <w:rPr>
                <w:rFonts w:ascii="Arial" w:hAnsi="Arial" w:cs="Arial"/>
                <w:sz w:val="20"/>
                <w:szCs w:val="20"/>
              </w:rPr>
              <w:br/>
              <w:t>(Машины и технологии высокоэффективных процессов обработки;</w:t>
            </w:r>
            <w:r>
              <w:rPr>
                <w:rFonts w:ascii="Arial" w:hAnsi="Arial" w:cs="Arial"/>
                <w:sz w:val="20"/>
                <w:szCs w:val="20"/>
              </w:rPr>
              <w:br/>
              <w:t>Кандидатская диссертация по специальности</w:t>
            </w:r>
            <w:r>
              <w:rPr>
                <w:rFonts w:ascii="Arial" w:hAnsi="Arial" w:cs="Arial"/>
                <w:sz w:val="20"/>
                <w:szCs w:val="20"/>
              </w:rPr>
              <w:br/>
              <w:t>05.02.08 Технология машиностроения)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Норсеев Сергей Александрович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 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прикладной математики и САПР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инженер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</w:t>
            </w:r>
            <w:r>
              <w:rPr>
                <w:rFonts w:ascii="Arial" w:hAnsi="Arial" w:cs="Arial"/>
                <w:sz w:val="20"/>
                <w:szCs w:val="20"/>
              </w:rPr>
              <w:t>Системы автоматизированного проектирования;</w:t>
            </w:r>
            <w:r>
              <w:rPr>
                <w:rFonts w:ascii="Arial" w:hAnsi="Arial" w:cs="Arial"/>
                <w:sz w:val="20"/>
                <w:szCs w:val="20"/>
              </w:rPr>
              <w:br/>
              <w:t>Канд.диссертация по спец 05.13.01 Системный анализ, управление и обработка информации - технические системы)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pStyle w:val="a3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Пронин Сергей Романович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Старший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преподавателя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кафедры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прикладной математики и САПР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Информатика и ВТ (бакалавр)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(Информатика и ВТ);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Технологические машины 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оборудование </w:t>
            </w:r>
            <w:r>
              <w:rPr>
                <w:rFonts w:ascii="Arial" w:hAnsi="Arial" w:cs="Arial"/>
                <w:sz w:val="20"/>
                <w:szCs w:val="20"/>
              </w:rPr>
              <w:t>(магистр)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pStyle w:val="a3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C91AFE" w:rsidTr="00FC5FEA">
        <w:tc>
          <w:tcPr>
            <w:tcW w:w="21600" w:type="dxa"/>
            <w:gridSpan w:val="10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99C7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</w:rPr>
              <w:t>Кафедра лазерных и оптико-электронных систем</w:t>
            </w:r>
          </w:p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Солохин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Сергей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Александрович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Заведующий кафедрой  ЛиОЭС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</w:t>
            </w:r>
            <w:r>
              <w:rPr>
                <w:rFonts w:ascii="Arial" w:hAnsi="Arial" w:cs="Arial"/>
                <w:sz w:val="20"/>
                <w:szCs w:val="20"/>
              </w:rPr>
              <w:br/>
              <w:t>(машины и технологии высокоэффективных процессов обработки)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физ.-мат.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Гришанович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Юлия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Васильевна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  кафедры 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учитель математики</w:t>
            </w:r>
            <w:r>
              <w:rPr>
                <w:rFonts w:ascii="Arial" w:hAnsi="Arial" w:cs="Arial"/>
                <w:sz w:val="20"/>
                <w:szCs w:val="20"/>
              </w:rPr>
              <w:br/>
              <w:t>и физики</w:t>
            </w:r>
            <w:r>
              <w:rPr>
                <w:rFonts w:ascii="Arial" w:hAnsi="Arial" w:cs="Arial"/>
                <w:sz w:val="20"/>
                <w:szCs w:val="20"/>
              </w:rPr>
              <w:br/>
              <w:t>(Математика, с дополнит. Физика)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Ермаков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Владимир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Игоревич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</w:pPr>
            <w:r>
              <w:rPr>
                <w:rFonts w:ascii="Arial" w:hAnsi="Arial" w:cs="Arial"/>
                <w:sz w:val="20"/>
                <w:szCs w:val="20"/>
              </w:rPr>
              <w:t>Преподаватель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</w:pPr>
            <w:r>
              <w:rPr>
                <w:rFonts w:ascii="Arial" w:hAnsi="Arial" w:cs="Arial"/>
                <w:sz w:val="20"/>
                <w:szCs w:val="20"/>
              </w:rPr>
              <w:t>нанотехнологии и микросистемная техника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Ершков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Михаил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Николаевич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Старший преподаватель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</w:t>
            </w:r>
            <w:r>
              <w:rPr>
                <w:rFonts w:ascii="Arial" w:hAnsi="Arial" w:cs="Arial"/>
                <w:sz w:val="20"/>
                <w:szCs w:val="20"/>
              </w:rPr>
              <w:br/>
              <w:t>(Машины и технологии высокоэффективных процессов обработки материалов)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Сметанин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Сергей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Николаевич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Профессор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</w:t>
            </w:r>
            <w:r>
              <w:rPr>
                <w:rFonts w:ascii="Arial" w:hAnsi="Arial" w:cs="Arial"/>
                <w:sz w:val="20"/>
                <w:szCs w:val="20"/>
              </w:rPr>
              <w:br/>
              <w:t>(машины и технология высокоэффективных процессов обработки)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доктор физ.-мат.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Тетерин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Евгений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Петрович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(Приборы точной механики)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д-р 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C91AFE" w:rsidTr="00FC5FEA">
        <w:tc>
          <w:tcPr>
            <w:tcW w:w="21600" w:type="dxa"/>
            <w:gridSpan w:val="10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99C7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</w:rPr>
              <w:t>Кафедра приборостроения</w:t>
            </w:r>
          </w:p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Симаков Александр Леонидович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Заведующий кафедрой 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инженер-электромеханик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(Электромеханические приборные устройства)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д-р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Волков</w:t>
            </w:r>
            <w:r>
              <w:rPr>
                <w:rFonts w:ascii="Arial" w:hAnsi="Arial" w:cs="Arial"/>
                <w:sz w:val="20"/>
                <w:szCs w:val="20"/>
              </w:rPr>
              <w:br/>
              <w:t>Владимир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Евгеньевич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lastRenderedPageBreak/>
              <w:t>Ассистент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Евсюнин Александр Александрович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Емельяненко Владимир Михайлович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Профессор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Кабаева</w:t>
            </w:r>
            <w:r>
              <w:rPr>
                <w:rFonts w:ascii="Arial" w:hAnsi="Arial" w:cs="Arial"/>
                <w:sz w:val="20"/>
                <w:szCs w:val="20"/>
              </w:rPr>
              <w:br/>
              <w:t>Ольга</w:t>
            </w:r>
            <w:r>
              <w:rPr>
                <w:rFonts w:ascii="Arial" w:hAnsi="Arial" w:cs="Arial"/>
                <w:sz w:val="20"/>
                <w:szCs w:val="20"/>
              </w:rPr>
              <w:br/>
              <w:t>Николаевна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(Технология машиностроения)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Кузнецова Светлана Владимировна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</w:t>
            </w:r>
            <w:r>
              <w:rPr>
                <w:rFonts w:ascii="Arial" w:hAnsi="Arial" w:cs="Arial"/>
                <w:sz w:val="20"/>
                <w:szCs w:val="20"/>
              </w:rPr>
              <w:br/>
              <w:t>(роботы и робототехнические системы)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Куликов</w:t>
            </w:r>
            <w:r>
              <w:rPr>
                <w:rFonts w:ascii="Arial" w:hAnsi="Arial" w:cs="Arial"/>
                <w:sz w:val="20"/>
                <w:szCs w:val="20"/>
              </w:rPr>
              <w:br/>
              <w:t>Олег</w:t>
            </w:r>
            <w:r>
              <w:rPr>
                <w:rFonts w:ascii="Arial" w:hAnsi="Arial" w:cs="Arial"/>
                <w:sz w:val="20"/>
                <w:szCs w:val="20"/>
              </w:rPr>
              <w:br/>
              <w:t>Евгеньевич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</w:t>
            </w:r>
            <w:r>
              <w:rPr>
                <w:rFonts w:ascii="Arial" w:hAnsi="Arial" w:cs="Arial"/>
                <w:sz w:val="20"/>
                <w:szCs w:val="20"/>
              </w:rPr>
              <w:br/>
              <w:t>(Управление в технических системах)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Максимов Александр Анатольевич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Старший преподаватель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инженер-радиомеханик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(радиоэлектронные системы)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Матросов Александр Евгеньевич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инженер-технолог</w:t>
            </w:r>
            <w:r>
              <w:rPr>
                <w:rFonts w:ascii="Arial" w:hAnsi="Arial" w:cs="Arial"/>
                <w:sz w:val="20"/>
                <w:szCs w:val="20"/>
              </w:rPr>
              <w:br/>
              <w:t>(Технология машиностроения)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Пузанов</w:t>
            </w:r>
            <w:r>
              <w:rPr>
                <w:rFonts w:ascii="Arial" w:hAnsi="Arial" w:cs="Arial"/>
                <w:sz w:val="20"/>
                <w:szCs w:val="20"/>
              </w:rPr>
              <w:br/>
              <w:t>Андрей</w:t>
            </w:r>
            <w:r>
              <w:rPr>
                <w:rFonts w:ascii="Arial" w:hAnsi="Arial" w:cs="Arial"/>
                <w:sz w:val="20"/>
                <w:szCs w:val="20"/>
              </w:rPr>
              <w:br/>
              <w:t>Викторович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(Гидравлические машины, гидропривод и гидропневмоавтоматика)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Рожков</w:t>
            </w:r>
            <w:r>
              <w:rPr>
                <w:rFonts w:ascii="Arial" w:hAnsi="Arial" w:cs="Arial"/>
                <w:sz w:val="20"/>
                <w:szCs w:val="20"/>
              </w:rPr>
              <w:br/>
              <w:t>Александр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Старший преподаватель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кафедры 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(Гидропневмоавтоматика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гидропривод)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Травкин</w:t>
            </w:r>
            <w:r>
              <w:rPr>
                <w:rFonts w:ascii="Arial" w:hAnsi="Arial" w:cs="Arial"/>
                <w:sz w:val="20"/>
                <w:szCs w:val="20"/>
              </w:rPr>
              <w:br/>
              <w:t>Дмитрий</w:t>
            </w:r>
            <w:r>
              <w:rPr>
                <w:rFonts w:ascii="Arial" w:hAnsi="Arial" w:cs="Arial"/>
                <w:sz w:val="20"/>
                <w:szCs w:val="20"/>
              </w:rPr>
              <w:br/>
              <w:t>Николаевич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</w:t>
            </w:r>
            <w:r>
              <w:rPr>
                <w:rFonts w:ascii="Arial" w:hAnsi="Arial" w:cs="Arial"/>
                <w:sz w:val="20"/>
                <w:szCs w:val="20"/>
              </w:rPr>
              <w:br/>
              <w:t>(Управление в технических системах)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Хрусталёв</w:t>
            </w:r>
            <w:r>
              <w:rPr>
                <w:rFonts w:ascii="Arial" w:hAnsi="Arial" w:cs="Arial"/>
                <w:sz w:val="20"/>
                <w:szCs w:val="20"/>
              </w:rPr>
              <w:br/>
              <w:t>Павел</w:t>
            </w:r>
            <w:r>
              <w:rPr>
                <w:rFonts w:ascii="Arial" w:hAnsi="Arial" w:cs="Arial"/>
                <w:sz w:val="20"/>
                <w:szCs w:val="20"/>
              </w:rPr>
              <w:br/>
              <w:t>Евгеньевич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</w:t>
            </w:r>
            <w:r>
              <w:rPr>
                <w:rFonts w:ascii="Arial" w:hAnsi="Arial" w:cs="Arial"/>
                <w:sz w:val="20"/>
                <w:szCs w:val="20"/>
              </w:rPr>
              <w:br/>
              <w:t>(Управление в технических системах)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C91AFE" w:rsidTr="00FC5FEA">
        <w:tc>
          <w:tcPr>
            <w:tcW w:w="21600" w:type="dxa"/>
            <w:gridSpan w:val="10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99C7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</w:rPr>
              <w:t>Механико-технологический факультет</w:t>
            </w:r>
          </w:p>
        </w:tc>
      </w:tr>
      <w:tr w:rsidR="00C91AFE" w:rsidTr="00FC5FEA">
        <w:tc>
          <w:tcPr>
            <w:tcW w:w="21600" w:type="dxa"/>
            <w:gridSpan w:val="10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99C7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</w:rPr>
              <w:t>Кафедра машиностроения</w:t>
            </w:r>
          </w:p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Спирин Роман Вячеславович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t> </w:t>
            </w: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t> 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Александров Александр</w:t>
            </w:r>
            <w:r>
              <w:rPr>
                <w:rFonts w:ascii="Arial" w:hAnsi="Arial" w:cs="Arial"/>
                <w:sz w:val="20"/>
                <w:szCs w:val="20"/>
              </w:rPr>
              <w:br/>
              <w:t>Юрьевич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 w:rsidP="00C91AFE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Руководство аспирантами. Теоретические основы производства СПВ. Технология производства СПВ.</w:t>
            </w:r>
          </w:p>
          <w:p w:rsidR="00C91AFE" w:rsidRDefault="00C91AFE" w:rsidP="00C91AFE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Прогрессивные методы получения заготовок СПВ. Проектирование, оснастки для СПВ.</w:t>
            </w:r>
          </w:p>
          <w:p w:rsidR="00C91AFE" w:rsidRDefault="00C91AFE" w:rsidP="00C91AFE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Гос. экзамен. Технология производства РО.</w:t>
            </w:r>
          </w:p>
          <w:p w:rsidR="00C91AFE" w:rsidRDefault="00C91AFE" w:rsidP="00C91AFE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Технология производства СПВ.</w:t>
            </w:r>
          </w:p>
          <w:p w:rsidR="00C91AFE" w:rsidRDefault="00C91AFE" w:rsidP="00C91AFE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Дипломное проектирование. ГЭК. Руководство аспирантами.</w:t>
            </w: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(Технология машиностроения, металлорежущие станки и инструменты)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д-р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Бодров</w:t>
            </w:r>
            <w:r>
              <w:rPr>
                <w:rFonts w:ascii="Arial" w:hAnsi="Arial" w:cs="Arial"/>
                <w:sz w:val="20"/>
                <w:szCs w:val="20"/>
              </w:rPr>
              <w:br/>
              <w:t>Дмитрий</w:t>
            </w:r>
            <w:r>
              <w:rPr>
                <w:rFonts w:ascii="Arial" w:hAnsi="Arial" w:cs="Arial"/>
                <w:sz w:val="20"/>
                <w:szCs w:val="20"/>
              </w:rPr>
              <w:br/>
              <w:t>Алексеевич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Старший преподаватель кафедры 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 w:rsidP="00C91AFE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Физические основы устройства оружия. Конструкции СПВ.</w:t>
            </w:r>
          </w:p>
          <w:p w:rsidR="00C91AFE" w:rsidRDefault="00C91AFE" w:rsidP="00C91AFE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Инженерное программирование.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Системы охлаждения стволов.</w:t>
            </w:r>
          </w:p>
          <w:p w:rsidR="00C91AFE" w:rsidRDefault="00C91AFE" w:rsidP="00C91AFE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Спец.приборы СПВ. Конструкции СПВ. Автоматика СПВ.</w:t>
            </w:r>
          </w:p>
          <w:p w:rsidR="00C91AFE" w:rsidRDefault="00C91AFE" w:rsidP="00C91AFE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Проектирование стволов и затворов.</w:t>
            </w:r>
          </w:p>
          <w:p w:rsidR="00C91AFE" w:rsidRDefault="00C91AFE" w:rsidP="00C91AFE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Конструкции СПВ.</w:t>
            </w:r>
          </w:p>
          <w:p w:rsidR="00C91AFE" w:rsidRDefault="00C91AFE" w:rsidP="00C91AFE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Проектирование СПВ. </w:t>
            </w:r>
          </w:p>
          <w:p w:rsidR="00C91AFE" w:rsidRDefault="00C91AFE" w:rsidP="00C91AFE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Проектирование газовых устройств.</w:t>
            </w:r>
          </w:p>
          <w:p w:rsidR="00C91AFE" w:rsidRDefault="00C91AFE" w:rsidP="00C91AFE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Системотехническое проектирование  ракетного и ствольного оружия.</w:t>
            </w:r>
          </w:p>
          <w:p w:rsidR="00C91AFE" w:rsidRDefault="00C91AFE" w:rsidP="00C91AFE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Дипломное проектирование.</w:t>
            </w: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(Импульсные тепловые машины)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Гурьев</w:t>
            </w:r>
            <w:r>
              <w:rPr>
                <w:rFonts w:ascii="Arial" w:hAnsi="Arial" w:cs="Arial"/>
                <w:sz w:val="20"/>
                <w:szCs w:val="20"/>
              </w:rPr>
              <w:br/>
              <w:t>Александр</w:t>
            </w:r>
            <w:r>
              <w:rPr>
                <w:rFonts w:ascii="Arial" w:hAnsi="Arial" w:cs="Arial"/>
                <w:sz w:val="20"/>
                <w:szCs w:val="20"/>
              </w:rPr>
              <w:br/>
              <w:t>Иванович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 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 w:rsidP="00C91AFE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Внешняя баллистика и аэродинамика.</w:t>
            </w:r>
          </w:p>
          <w:p w:rsidR="00C91AFE" w:rsidRDefault="00C91AFE" w:rsidP="00C91AFE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Конструкция и компоновка ЛА.</w:t>
            </w:r>
          </w:p>
          <w:p w:rsidR="00C91AFE" w:rsidRDefault="00C91AFE" w:rsidP="00C91AFE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Конструкторско-технологическая документация.</w:t>
            </w:r>
          </w:p>
          <w:p w:rsidR="00C91AFE" w:rsidRDefault="00C91AFE" w:rsidP="00C91AFE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Проектирование РО. Боевые части ракет. Проектирование .и производство .снарядов  и гранат.</w:t>
            </w:r>
          </w:p>
          <w:p w:rsidR="00C91AFE" w:rsidRDefault="00C91AFE" w:rsidP="00C91AFE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Основы проектирования РО.</w:t>
            </w:r>
          </w:p>
          <w:p w:rsidR="00C91AFE" w:rsidRDefault="00C91AFE" w:rsidP="00C91AFE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Гос экзамен. Проектирование РО. Боевые части ракет.</w:t>
            </w:r>
          </w:p>
          <w:p w:rsidR="00C91AFE" w:rsidRDefault="00C91AFE" w:rsidP="00C91AFE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Дипломное проектирование.</w:t>
            </w:r>
          </w:p>
          <w:p w:rsidR="00C91AFE" w:rsidRDefault="00C91AFE" w:rsidP="00C91AFE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Нормоконтроль.</w:t>
            </w:r>
          </w:p>
          <w:p w:rsidR="00C91AFE" w:rsidRDefault="00C91AFE" w:rsidP="00C91AFE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Работа ГЭК.</w:t>
            </w: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(Гидропневмоавтоматика и гидропривод)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pStyle w:val="a3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 xml:space="preserve">Моисеев Александр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lastRenderedPageBreak/>
              <w:t>Доцент кафедры 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 w:rsidP="00C91AFE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САПР РО и СББ.</w:t>
            </w:r>
          </w:p>
          <w:p w:rsidR="00C91AFE" w:rsidRDefault="00C91AFE" w:rsidP="00C91AFE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Эскизиров. СПВ.</w:t>
            </w:r>
          </w:p>
          <w:p w:rsidR="00C91AFE" w:rsidRDefault="00C91AFE" w:rsidP="00C91AFE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Системы автоматизированного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проектирования. дипломное проектирование.</w:t>
            </w:r>
          </w:p>
          <w:p w:rsidR="00C91AFE" w:rsidRDefault="00C91AFE" w:rsidP="00C91AFE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Гос. экзамен. </w:t>
            </w:r>
          </w:p>
          <w:p w:rsidR="00C91AFE" w:rsidRDefault="00C91AFE" w:rsidP="00C91AFE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САПР ТП РО и СББ. Детали РО.</w:t>
            </w:r>
          </w:p>
          <w:p w:rsidR="00C91AFE" w:rsidRDefault="00C91AFE" w:rsidP="00C91AFE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Работа ГЭК.</w:t>
            </w: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(Импульсные тепловые машины)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Тюрин</w:t>
            </w:r>
            <w:r>
              <w:rPr>
                <w:rFonts w:ascii="Arial" w:hAnsi="Arial" w:cs="Arial"/>
                <w:sz w:val="20"/>
                <w:szCs w:val="20"/>
              </w:rPr>
              <w:br/>
              <w:t>Александр</w:t>
            </w:r>
            <w:r>
              <w:rPr>
                <w:rFonts w:ascii="Arial" w:hAnsi="Arial" w:cs="Arial"/>
                <w:sz w:val="20"/>
                <w:szCs w:val="20"/>
              </w:rPr>
              <w:br/>
              <w:t>Васильевич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 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 w:rsidP="00C91AFE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Прикладная газовая динамика. Проектирование двигателей ЛА. Преддипломная практика.  ГЭК. </w:t>
            </w:r>
          </w:p>
          <w:p w:rsidR="00C91AFE" w:rsidRDefault="00C91AFE" w:rsidP="00C91AFE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Основы теплотехники.  Испытание СПВ. Спец.материалы СПВ. Учебная практика. Производственная практика. Дипломное проектирование. ГЭК. </w:t>
            </w: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(Полигонные установки)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Шеманаева Людмила Ивановна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 w:rsidP="00C91AFE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Электроника и микропроцессорная техника;</w:t>
            </w:r>
          </w:p>
          <w:p w:rsidR="00C91AFE" w:rsidRDefault="00C91AFE" w:rsidP="00C91AFE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Переходные процессы в электроэнергетических системах;</w:t>
            </w:r>
          </w:p>
          <w:p w:rsidR="00C91AFE" w:rsidRDefault="00C91AFE" w:rsidP="00C91AFE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Электроэнергетические системы и сети;</w:t>
            </w:r>
          </w:p>
          <w:p w:rsidR="00C91AFE" w:rsidRDefault="00C91AFE" w:rsidP="00C91AFE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Техника высоких напряжений;</w:t>
            </w:r>
          </w:p>
          <w:p w:rsidR="00C91AFE" w:rsidRDefault="00C91AFE" w:rsidP="00C91AFE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Основы схемотехники» Компьютерное моделирование в электротехнике;</w:t>
            </w:r>
          </w:p>
          <w:p w:rsidR="00C91AFE" w:rsidRDefault="00C91AFE" w:rsidP="00C91AFE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Основы научных исследований в электротехнике;</w:t>
            </w:r>
          </w:p>
          <w:p w:rsidR="00C91AFE" w:rsidRDefault="00C91AFE" w:rsidP="00C91AFE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Учебная практика;</w:t>
            </w:r>
          </w:p>
          <w:p w:rsidR="00C91AFE" w:rsidRDefault="00C91AFE" w:rsidP="00C91AFE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Численные методы в электротехнике; Электроника</w:t>
            </w: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(Полигонные установки)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C91AFE" w:rsidTr="00FC5FEA">
        <w:tc>
          <w:tcPr>
            <w:tcW w:w="21600" w:type="dxa"/>
            <w:gridSpan w:val="10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99C7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</w:rPr>
              <w:lastRenderedPageBreak/>
              <w:t>Кафедра гидропневмоавтоматики и гидропривода</w:t>
            </w:r>
          </w:p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Кузнецов</w:t>
            </w:r>
            <w:r>
              <w:rPr>
                <w:rFonts w:ascii="Arial" w:hAnsi="Arial" w:cs="Arial"/>
                <w:sz w:val="20"/>
                <w:szCs w:val="20"/>
              </w:rPr>
              <w:br/>
              <w:t>Николай</w:t>
            </w:r>
            <w:r>
              <w:rPr>
                <w:rFonts w:ascii="Arial" w:hAnsi="Arial" w:cs="Arial"/>
                <w:sz w:val="20"/>
                <w:szCs w:val="20"/>
              </w:rPr>
              <w:br/>
              <w:t>Александрович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Косорукова</w:t>
            </w:r>
            <w:r>
              <w:rPr>
                <w:rFonts w:ascii="Arial" w:hAnsi="Arial" w:cs="Arial"/>
                <w:sz w:val="20"/>
                <w:szCs w:val="20"/>
              </w:rPr>
              <w:br/>
              <w:t>Ольга</w:t>
            </w:r>
            <w:r>
              <w:rPr>
                <w:rFonts w:ascii="Arial" w:hAnsi="Arial" w:cs="Arial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(Гидропневмоавтоматика и гидропривод)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Алиев</w:t>
            </w:r>
            <w:r>
              <w:rPr>
                <w:rFonts w:ascii="Arial" w:hAnsi="Arial" w:cs="Arial"/>
                <w:sz w:val="20"/>
                <w:szCs w:val="20"/>
              </w:rPr>
              <w:br/>
              <w:t>Андрей</w:t>
            </w:r>
            <w:r>
              <w:rPr>
                <w:rFonts w:ascii="Arial" w:hAnsi="Arial" w:cs="Arial"/>
                <w:sz w:val="20"/>
                <w:szCs w:val="20"/>
              </w:rPr>
              <w:br/>
              <w:t>Рафаилович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 гидроавтоматики и гидропривода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• Инженер;</w:t>
            </w:r>
            <w:r>
              <w:br/>
            </w:r>
            <w:r>
              <w:rPr>
                <w:rFonts w:ascii="Arial" w:hAnsi="Arial" w:cs="Arial"/>
                <w:sz w:val="20"/>
                <w:szCs w:val="20"/>
              </w:rPr>
              <w:t>• Магистр-инженер;</w:t>
            </w:r>
            <w:r>
              <w:br/>
            </w:r>
            <w:r>
              <w:rPr>
                <w:rFonts w:ascii="Arial" w:hAnsi="Arial" w:cs="Arial"/>
                <w:sz w:val="20"/>
                <w:szCs w:val="20"/>
              </w:rPr>
              <w:t>• Экономист-менеджер;</w:t>
            </w:r>
            <w:r>
              <w:br/>
            </w:r>
            <w:r>
              <w:rPr>
                <w:rFonts w:ascii="Arial" w:hAnsi="Arial" w:cs="Arial"/>
                <w:sz w:val="20"/>
                <w:szCs w:val="20"/>
              </w:rPr>
              <w:t>• Исследователь;</w:t>
            </w:r>
            <w:r>
              <w:br/>
            </w:r>
            <w:r>
              <w:rPr>
                <w:rFonts w:ascii="Arial" w:hAnsi="Arial" w:cs="Arial"/>
                <w:sz w:val="20"/>
                <w:szCs w:val="20"/>
              </w:rPr>
              <w:t>• Преподаватель-исследователь</w:t>
            </w:r>
            <w:r>
              <w:rPr>
                <w:rFonts w:ascii="Arial" w:hAnsi="Arial" w:cs="Arial"/>
                <w:sz w:val="20"/>
                <w:szCs w:val="20"/>
              </w:rPr>
              <w:br/>
              <w:t>(150802 «Гидравлические машины, гидроприводы и гидропневмоавтоматика» (специалитет);</w:t>
            </w:r>
            <w:r>
              <w:br/>
            </w:r>
            <w:r>
              <w:rPr>
                <w:rFonts w:ascii="Arial" w:hAnsi="Arial" w:cs="Arial"/>
                <w:sz w:val="20"/>
                <w:szCs w:val="20"/>
              </w:rPr>
              <w:t>151000 «Технологические машины и оборудование» (магистратура, магистерская программа – «Системы гидравлических и пневматических приводов»);</w:t>
            </w:r>
            <w:r>
              <w:br/>
            </w:r>
            <w:r>
              <w:rPr>
                <w:rFonts w:ascii="Arial" w:hAnsi="Arial" w:cs="Arial"/>
                <w:sz w:val="20"/>
                <w:szCs w:val="20"/>
              </w:rPr>
              <w:t>080502 «Экономика и управление на предприятии (в машиностроении)» (специалитет);</w:t>
            </w:r>
            <w:r>
              <w:br/>
            </w:r>
            <w:r>
              <w:rPr>
                <w:rFonts w:ascii="Arial" w:hAnsi="Arial" w:cs="Arial"/>
                <w:sz w:val="20"/>
                <w:szCs w:val="20"/>
              </w:rPr>
              <w:t>15.06.01 «Машиностроение» (аспирантура))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Артемов</w:t>
            </w:r>
            <w:r>
              <w:rPr>
                <w:rFonts w:ascii="Arial" w:hAnsi="Arial" w:cs="Arial"/>
                <w:sz w:val="20"/>
                <w:szCs w:val="20"/>
              </w:rPr>
              <w:br/>
              <w:t>Валерий</w:t>
            </w:r>
            <w:r>
              <w:rPr>
                <w:rFonts w:ascii="Arial" w:hAnsi="Arial" w:cs="Arial"/>
                <w:sz w:val="20"/>
                <w:szCs w:val="20"/>
              </w:rPr>
              <w:br/>
              <w:t>Валентинович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(Гидропневмоавтоматика и гидропривод)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Даршт</w:t>
            </w:r>
            <w:r>
              <w:rPr>
                <w:rFonts w:ascii="Arial" w:hAnsi="Arial" w:cs="Arial"/>
                <w:sz w:val="20"/>
                <w:szCs w:val="20"/>
              </w:rPr>
              <w:br/>
              <w:t>Яков</w:t>
            </w:r>
            <w:r>
              <w:rPr>
                <w:rFonts w:ascii="Arial" w:hAnsi="Arial" w:cs="Arial"/>
                <w:sz w:val="20"/>
                <w:szCs w:val="20"/>
              </w:rPr>
              <w:br/>
              <w:t>Адольфович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Профессор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(Гидропневмоавтоматика и гидропривод)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д-р 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lastRenderedPageBreak/>
              <w:t>Круглов</w:t>
            </w:r>
            <w:r>
              <w:rPr>
                <w:rFonts w:ascii="Arial" w:hAnsi="Arial" w:cs="Arial"/>
                <w:sz w:val="20"/>
                <w:szCs w:val="20"/>
              </w:rPr>
              <w:br/>
              <w:t>Владимир</w:t>
            </w:r>
            <w:r>
              <w:rPr>
                <w:rFonts w:ascii="Arial" w:hAnsi="Arial" w:cs="Arial"/>
                <w:sz w:val="20"/>
                <w:szCs w:val="20"/>
              </w:rPr>
              <w:br/>
              <w:t>Юрьевич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Старший преподаватель 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(Гидропневмоавтоматика и гидропривод)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Овчинников Николай Александрович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 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(Машины и аппараты химических производств)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Козлова</w:t>
            </w:r>
            <w:r>
              <w:rPr>
                <w:rFonts w:ascii="Arial" w:hAnsi="Arial" w:cs="Arial"/>
                <w:sz w:val="20"/>
                <w:szCs w:val="20"/>
              </w:rPr>
              <w:br/>
              <w:t>Светлана</w:t>
            </w:r>
            <w:r>
              <w:rPr>
                <w:rFonts w:ascii="Arial" w:hAnsi="Arial" w:cs="Arial"/>
                <w:sz w:val="20"/>
                <w:szCs w:val="20"/>
              </w:rPr>
              <w:br/>
              <w:t>Николаевна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(Гидропневмоавтоматика и гидропривод)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Третьяков Владимир Михайлович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Профессор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(Приборы точной механики)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д-р 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Шенкман Людмила Владиславовна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(Гидравлические машины, гидропривод и гидропневмоавтоматика)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t> 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t> 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t> 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t> 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t> </w:t>
            </w:r>
          </w:p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t> </w:t>
            </w:r>
          </w:p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t> </w:t>
            </w: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t> </w:t>
            </w:r>
          </w:p>
        </w:tc>
      </w:tr>
      <w:tr w:rsidR="00C91AFE" w:rsidTr="00FC5FEA">
        <w:tc>
          <w:tcPr>
            <w:tcW w:w="21600" w:type="dxa"/>
            <w:gridSpan w:val="10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99C7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</w:rPr>
              <w:t>Кафедра робототехники и комплексной автоматизации</w:t>
            </w:r>
          </w:p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Галкин</w:t>
            </w:r>
            <w:r>
              <w:rPr>
                <w:rFonts w:ascii="Arial" w:hAnsi="Arial" w:cs="Arial"/>
                <w:sz w:val="20"/>
                <w:szCs w:val="20"/>
              </w:rPr>
              <w:br/>
              <w:t>Валерий</w:t>
            </w:r>
            <w:r>
              <w:rPr>
                <w:rFonts w:ascii="Arial" w:hAnsi="Arial" w:cs="Arial"/>
                <w:sz w:val="20"/>
                <w:szCs w:val="20"/>
              </w:rPr>
              <w:br/>
              <w:t>Иванович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учитель физики средней школы</w:t>
            </w:r>
            <w:r>
              <w:rPr>
                <w:rFonts w:ascii="Arial" w:hAnsi="Arial" w:cs="Arial"/>
                <w:sz w:val="20"/>
                <w:szCs w:val="20"/>
              </w:rPr>
              <w:br/>
              <w:t>(Физика)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Антошина</w:t>
            </w:r>
            <w:r>
              <w:rPr>
                <w:rFonts w:ascii="Arial" w:hAnsi="Arial" w:cs="Arial"/>
                <w:sz w:val="20"/>
                <w:szCs w:val="20"/>
              </w:rPr>
              <w:br/>
              <w:t>Елена</w:t>
            </w:r>
            <w:r>
              <w:rPr>
                <w:rFonts w:ascii="Arial" w:hAnsi="Arial" w:cs="Arial"/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Старший преподаватель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</w:t>
            </w:r>
            <w:r>
              <w:rPr>
                <w:rFonts w:ascii="Arial" w:hAnsi="Arial" w:cs="Arial"/>
                <w:sz w:val="20"/>
                <w:szCs w:val="20"/>
              </w:rPr>
              <w:br/>
              <w:t>(Роботы и робототехнические системы)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Багаев</w:t>
            </w:r>
            <w:r>
              <w:rPr>
                <w:rFonts w:ascii="Arial" w:hAnsi="Arial" w:cs="Arial"/>
                <w:sz w:val="20"/>
                <w:szCs w:val="20"/>
              </w:rPr>
              <w:br/>
              <w:t>Дмитрий</w:t>
            </w:r>
            <w:r>
              <w:rPr>
                <w:rFonts w:ascii="Arial" w:hAnsi="Arial" w:cs="Arial"/>
                <w:sz w:val="20"/>
                <w:szCs w:val="20"/>
              </w:rPr>
              <w:br/>
              <w:t>Викторович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 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(гидравлические машины, гидроприводы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гидропневмоавтоматика)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lastRenderedPageBreak/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Карпенков</w:t>
            </w:r>
            <w:r>
              <w:rPr>
                <w:rFonts w:ascii="Arial" w:hAnsi="Arial" w:cs="Arial"/>
                <w:sz w:val="20"/>
                <w:szCs w:val="20"/>
              </w:rPr>
              <w:br/>
              <w:t>Андрей</w:t>
            </w:r>
            <w:r>
              <w:rPr>
                <w:rFonts w:ascii="Arial" w:hAnsi="Arial" w:cs="Arial"/>
                <w:sz w:val="20"/>
                <w:szCs w:val="20"/>
              </w:rPr>
              <w:br/>
              <w:t>Сергеевич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инженер</w:t>
            </w:r>
            <w:r>
              <w:rPr>
                <w:rFonts w:ascii="Arial" w:hAnsi="Arial" w:cs="Arial"/>
                <w:sz w:val="20"/>
                <w:szCs w:val="20"/>
              </w:rPr>
              <w:br/>
              <w:t>(Управление и информатика в технических системах)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Пискарёв</w:t>
            </w:r>
            <w:r>
              <w:rPr>
                <w:rFonts w:ascii="Arial" w:hAnsi="Arial" w:cs="Arial"/>
                <w:sz w:val="20"/>
                <w:szCs w:val="20"/>
              </w:rPr>
              <w:br/>
              <w:t>Михаил</w:t>
            </w:r>
            <w:r>
              <w:rPr>
                <w:rFonts w:ascii="Arial" w:hAnsi="Arial" w:cs="Arial"/>
                <w:sz w:val="20"/>
                <w:szCs w:val="20"/>
              </w:rPr>
              <w:br/>
              <w:t>Юрьевич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</w:pPr>
            <w:r>
              <w:t> 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(Гидропневмоавтоматика и гидропривод)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Потапов</w:t>
            </w:r>
            <w:r>
              <w:rPr>
                <w:rFonts w:ascii="Arial" w:hAnsi="Arial" w:cs="Arial"/>
                <w:sz w:val="20"/>
                <w:szCs w:val="20"/>
              </w:rPr>
              <w:br/>
              <w:t>Сергей</w:t>
            </w:r>
            <w:r>
              <w:rPr>
                <w:rFonts w:ascii="Arial" w:hAnsi="Arial" w:cs="Arial"/>
                <w:sz w:val="20"/>
                <w:szCs w:val="20"/>
              </w:rPr>
              <w:br/>
              <w:t>Иванович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 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(Двигатели внутреннего сгорания)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Мартынов</w:t>
            </w:r>
            <w:r>
              <w:rPr>
                <w:rFonts w:ascii="Arial" w:hAnsi="Arial" w:cs="Arial"/>
                <w:sz w:val="20"/>
                <w:szCs w:val="20"/>
              </w:rPr>
              <w:br/>
              <w:t>Олег</w:t>
            </w:r>
            <w:r>
              <w:rPr>
                <w:rFonts w:ascii="Arial" w:hAnsi="Arial" w:cs="Arial"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радиофизика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(Радиофизика и электроника)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физ.-мат.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Панулина</w:t>
            </w:r>
            <w:r>
              <w:rPr>
                <w:rFonts w:ascii="Arial" w:hAnsi="Arial" w:cs="Arial"/>
                <w:sz w:val="20"/>
                <w:szCs w:val="20"/>
              </w:rPr>
              <w:br/>
              <w:t>Елена</w:t>
            </w:r>
            <w:r>
              <w:rPr>
                <w:rFonts w:ascii="Arial" w:hAnsi="Arial" w:cs="Arial"/>
                <w:sz w:val="20"/>
                <w:szCs w:val="20"/>
              </w:rPr>
              <w:br/>
              <w:t>Анатольевна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Ассистент преподавателя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C91AFE" w:rsidTr="00FC5FEA">
        <w:tc>
          <w:tcPr>
            <w:tcW w:w="21600" w:type="dxa"/>
            <w:gridSpan w:val="10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99C7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</w:rPr>
              <w:t>Кафедра безопасности жизнедеятельности, экологии и химии</w:t>
            </w:r>
          </w:p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Кокорин</w:t>
            </w:r>
            <w:r>
              <w:rPr>
                <w:rFonts w:ascii="Arial" w:hAnsi="Arial" w:cs="Arial"/>
                <w:sz w:val="20"/>
                <w:szCs w:val="20"/>
              </w:rPr>
              <w:br/>
              <w:t>Алексей</w:t>
            </w:r>
            <w:r>
              <w:rPr>
                <w:rFonts w:ascii="Arial" w:hAnsi="Arial" w:cs="Arial"/>
                <w:sz w:val="20"/>
                <w:szCs w:val="20"/>
              </w:rPr>
              <w:br/>
              <w:t>Михайлович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биолог.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преподаватель.</w:t>
            </w:r>
            <w:r>
              <w:rPr>
                <w:rFonts w:ascii="Arial" w:hAnsi="Arial" w:cs="Arial"/>
                <w:sz w:val="20"/>
                <w:szCs w:val="20"/>
              </w:rPr>
              <w:br/>
              <w:t>учитель химии</w:t>
            </w:r>
            <w:r>
              <w:rPr>
                <w:rFonts w:ascii="Arial" w:hAnsi="Arial" w:cs="Arial"/>
                <w:sz w:val="20"/>
                <w:szCs w:val="20"/>
              </w:rPr>
              <w:br/>
              <w:t>(Биология)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биол.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Гончаренко Сергей</w:t>
            </w:r>
            <w:r>
              <w:rPr>
                <w:rFonts w:ascii="Arial" w:hAnsi="Arial" w:cs="Arial"/>
                <w:sz w:val="20"/>
                <w:szCs w:val="20"/>
              </w:rPr>
              <w:br/>
              <w:t>Иванович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 -механик, специалист по физической подготовке и спорту</w:t>
            </w:r>
            <w:r>
              <w:rPr>
                <w:rFonts w:ascii="Arial" w:hAnsi="Arial" w:cs="Arial"/>
                <w:sz w:val="20"/>
                <w:szCs w:val="20"/>
              </w:rPr>
              <w:br/>
              <w:t>(Автомобильный транспорт,</w:t>
            </w:r>
            <w:r>
              <w:rPr>
                <w:rFonts w:ascii="Arial" w:hAnsi="Arial" w:cs="Arial"/>
                <w:sz w:val="20"/>
                <w:szCs w:val="20"/>
              </w:rPr>
              <w:br/>
              <w:t>командная физическая культура и спорт)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Ерёмкина</w:t>
            </w:r>
            <w:r>
              <w:rPr>
                <w:rFonts w:ascii="Arial" w:hAnsi="Arial" w:cs="Arial"/>
                <w:sz w:val="20"/>
                <w:szCs w:val="20"/>
              </w:rPr>
              <w:br/>
              <w:t>Елена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lastRenderedPageBreak/>
              <w:t>Старший преподаватель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кафедры 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учитель физической культуры</w:t>
            </w:r>
            <w:r>
              <w:rPr>
                <w:rFonts w:ascii="Arial" w:hAnsi="Arial" w:cs="Arial"/>
                <w:sz w:val="20"/>
                <w:szCs w:val="20"/>
              </w:rPr>
              <w:br/>
              <w:t>(физическая культура)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Королёва</w:t>
            </w:r>
            <w:r>
              <w:rPr>
                <w:rFonts w:ascii="Arial" w:hAnsi="Arial" w:cs="Arial"/>
                <w:sz w:val="20"/>
                <w:szCs w:val="20"/>
              </w:rPr>
              <w:br/>
              <w:t>Наталья</w:t>
            </w:r>
            <w:r>
              <w:rPr>
                <w:rFonts w:ascii="Arial" w:hAnsi="Arial" w:cs="Arial"/>
                <w:sz w:val="20"/>
                <w:szCs w:val="20"/>
              </w:rPr>
              <w:br/>
              <w:t>Николаевна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</w:pPr>
            <w:r>
              <w:rPr>
                <w:rFonts w:ascii="Arial" w:hAnsi="Arial" w:cs="Arial"/>
                <w:sz w:val="20"/>
                <w:szCs w:val="20"/>
              </w:rPr>
              <w:t>Старший преподаватель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кафедры 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преподаватель-тренер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ручному мячу</w:t>
            </w:r>
            <w:r>
              <w:rPr>
                <w:rFonts w:ascii="Arial" w:hAnsi="Arial" w:cs="Arial"/>
                <w:sz w:val="20"/>
                <w:szCs w:val="20"/>
              </w:rPr>
              <w:br/>
              <w:t>(физическая культура и спорт)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Ларионов Александр Сергеевич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</w:t>
            </w:r>
            <w:r>
              <w:rPr>
                <w:rFonts w:ascii="Arial" w:hAnsi="Arial" w:cs="Arial"/>
                <w:sz w:val="20"/>
                <w:szCs w:val="20"/>
              </w:rPr>
              <w:br/>
              <w:t>(Машины и технология высокоэффективных процессов обработки)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Путинцева Наталья Дмитриевна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Преподаватель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Трифонов Константин Иванович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инженер-технолог</w:t>
            </w:r>
            <w:r>
              <w:rPr>
                <w:rFonts w:ascii="Arial" w:hAnsi="Arial" w:cs="Arial"/>
                <w:sz w:val="20"/>
                <w:szCs w:val="20"/>
              </w:rPr>
              <w:br/>
              <w:t>(Технология редких и рассеянных элементов)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д-р хим.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Холмин Алексей Алексеевич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Старший преподаватель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кафедры 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преподаватель по физкультуре и спорту</w:t>
            </w:r>
            <w:r>
              <w:rPr>
                <w:rFonts w:ascii="Arial" w:hAnsi="Arial" w:cs="Arial"/>
                <w:sz w:val="20"/>
                <w:szCs w:val="20"/>
              </w:rPr>
              <w:br/>
              <w:t>(физическая культура и спорт)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Шварёва</w:t>
            </w:r>
            <w:r>
              <w:rPr>
                <w:rFonts w:ascii="Arial" w:hAnsi="Arial" w:cs="Arial"/>
                <w:sz w:val="20"/>
                <w:szCs w:val="20"/>
              </w:rPr>
              <w:br/>
              <w:t>Ирина</w:t>
            </w:r>
            <w:r>
              <w:rPr>
                <w:rFonts w:ascii="Arial" w:hAnsi="Arial" w:cs="Arial"/>
                <w:sz w:val="20"/>
                <w:szCs w:val="20"/>
              </w:rPr>
              <w:br/>
              <w:t>Станиславовна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почвовед</w:t>
            </w:r>
            <w:r>
              <w:rPr>
                <w:rFonts w:ascii="Arial" w:hAnsi="Arial" w:cs="Arial"/>
                <w:sz w:val="20"/>
                <w:szCs w:val="20"/>
              </w:rPr>
              <w:br/>
              <w:t>(Почвоведение и агрохимия)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хим.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C91AFE" w:rsidTr="00FC5FEA">
        <w:tc>
          <w:tcPr>
            <w:tcW w:w="21600" w:type="dxa"/>
            <w:gridSpan w:val="10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99C7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</w:rPr>
              <w:t>Кафедра технологии машиностроения</w:t>
            </w:r>
          </w:p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Мурзина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Ольга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Викторовна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Заведующий  кафедрой ТМС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(Технология машиностроения)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Житников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Юрий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Захарович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Профессор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(Автоматические установки)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д-р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Крылов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Сергей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t> 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Любкин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Алексей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Валерьевич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  <w:r>
              <w:rPr>
                <w:rFonts w:ascii="Arial" w:hAnsi="Arial" w:cs="Arial"/>
                <w:sz w:val="20"/>
                <w:szCs w:val="20"/>
              </w:rPr>
              <w:br/>
              <w:t>(внешний совместитель)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jc w:val="both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Максимова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Марина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Ивановна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</w:t>
            </w:r>
            <w:r>
              <w:rPr>
                <w:rFonts w:ascii="Arial" w:hAnsi="Arial" w:cs="Arial"/>
                <w:sz w:val="20"/>
                <w:szCs w:val="20"/>
              </w:rPr>
              <w:br/>
              <w:t>(Приборостроение)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Михеенко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Алексей Анатольевич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Старший преподаватель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15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инженер-конструктор</w:t>
            </w:r>
            <w:r>
              <w:rPr>
                <w:rFonts w:ascii="Arial" w:hAnsi="Arial" w:cs="Arial"/>
                <w:sz w:val="20"/>
                <w:szCs w:val="20"/>
              </w:rPr>
              <w:br/>
              <w:t>(Радиофизика и электроника)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Соколик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Наталья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Львовна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Профессор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16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(Технология машиностроения, металлорежущие станки и инструменты)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  <w:sz w:val="20"/>
                <w:szCs w:val="20"/>
              </w:rPr>
              <w:t>Шилов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Игорь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Вячеславович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кафедры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17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радиофизик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(Радиофизика и электроника)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C91AFE" w:rsidTr="00FC5FEA">
        <w:tc>
          <w:tcPr>
            <w:tcW w:w="21600" w:type="dxa"/>
            <w:gridSpan w:val="10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99C7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</w:rPr>
              <w:t>Военный учебный центр</w:t>
            </w:r>
          </w:p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Баженов</w:t>
            </w:r>
            <w:r>
              <w:rPr>
                <w:rFonts w:ascii="Arial" w:hAnsi="Arial" w:cs="Arial"/>
                <w:sz w:val="20"/>
                <w:szCs w:val="20"/>
              </w:rPr>
              <w:br/>
              <w:t>Юрий</w:t>
            </w:r>
            <w:r>
              <w:rPr>
                <w:rFonts w:ascii="Arial" w:hAnsi="Arial" w:cs="Arial"/>
                <w:sz w:val="20"/>
                <w:szCs w:val="20"/>
              </w:rPr>
              <w:br/>
              <w:t>Викторович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Начальник военного учебного центра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офицер с высшим военно-специальным образованием инженер по эксплуатации колесных и гусеничных машин</w:t>
            </w:r>
            <w:r>
              <w:rPr>
                <w:rFonts w:ascii="Arial" w:hAnsi="Arial" w:cs="Arial"/>
                <w:sz w:val="20"/>
                <w:szCs w:val="20"/>
              </w:rPr>
              <w:br/>
              <w:t>(инженерная оперативно-тактическая танковых войск, командная тактическая, колесные и гусеничные машины)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канд. техн. наук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Корсаков</w:t>
            </w:r>
            <w:r>
              <w:rPr>
                <w:rFonts w:ascii="Arial" w:hAnsi="Arial" w:cs="Arial"/>
                <w:sz w:val="20"/>
                <w:szCs w:val="20"/>
              </w:rPr>
              <w:br/>
              <w:t>Алексей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lastRenderedPageBreak/>
              <w:t>Доцент военного учебного центра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офицер с высшим военно-специальным образованием инженер 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(бронетанковое вооружение и техника)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Кузнецов</w:t>
            </w:r>
            <w:r>
              <w:rPr>
                <w:rFonts w:ascii="Arial" w:hAnsi="Arial" w:cs="Arial"/>
                <w:sz w:val="20"/>
                <w:szCs w:val="20"/>
              </w:rPr>
              <w:br/>
              <w:t>Василий</w:t>
            </w:r>
            <w:r>
              <w:rPr>
                <w:rFonts w:ascii="Arial" w:hAnsi="Arial" w:cs="Arial"/>
                <w:sz w:val="20"/>
                <w:szCs w:val="20"/>
              </w:rPr>
              <w:br/>
              <w:t>Иванович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Преподаватель военного учебного центра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Медведев Вячеслав Леонидович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Преподаватель военного учебного центра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офицер с высшим военно-специальным образованием военный 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(Гусеничные и колесные машины)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Скрипченко Александр Васильевич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Доцент военного учебного центра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 оп эксплуатации гусеничных и колесных машин</w:t>
            </w:r>
            <w:r>
              <w:rPr>
                <w:rFonts w:ascii="Arial" w:hAnsi="Arial" w:cs="Arial"/>
                <w:sz w:val="20"/>
                <w:szCs w:val="20"/>
              </w:rPr>
              <w:br/>
              <w:t>(Командная и тактическая, гусеничные и колесные машины)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A25C7C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Сорокин Александр Владимирович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Преподаватель военного учебного центра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23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офицер танковых войск, инженер по эксплуатации бронетанковой техники, офицер  с высшим военным образованием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934E94">
        <w:tc>
          <w:tcPr>
            <w:tcW w:w="1730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Шелудяков Константин Вячеславович</w:t>
            </w:r>
          </w:p>
        </w:tc>
        <w:tc>
          <w:tcPr>
            <w:tcW w:w="2579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Заместитель начальника военного учебного центра</w:t>
            </w:r>
          </w:p>
        </w:tc>
        <w:tc>
          <w:tcPr>
            <w:tcW w:w="3452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C91AFE">
            <w:pPr>
              <w:numPr>
                <w:ilvl w:val="0"/>
                <w:numId w:val="124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специалист в области управления</w:t>
            </w:r>
            <w:r>
              <w:rPr>
                <w:rFonts w:ascii="Arial" w:hAnsi="Arial" w:cs="Arial"/>
                <w:sz w:val="20"/>
                <w:szCs w:val="20"/>
              </w:rPr>
              <w:br/>
              <w:t>(Военное и административное управление)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100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single" w:sz="6" w:space="0" w:color="DEDEDE"/>
              <w:left w:val="single" w:sz="6" w:space="0" w:color="DEDEDE"/>
              <w:bottom w:val="nil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934E94"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Ф.И.О.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Должность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преподавателя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jc w:val="center"/>
              <w:rPr>
                <w:b/>
                <w:bCs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Уровень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профессио-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нального образования,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с указанием наименования направления по</w:t>
            </w:r>
            <w:bookmarkStart w:id="0" w:name="_GoBack"/>
            <w:bookmarkEnd w:id="0"/>
            <w:r>
              <w:rPr>
                <w:rStyle w:val="a4"/>
                <w:rFonts w:ascii="Arial" w:hAnsi="Arial" w:cs="Arial"/>
                <w:sz w:val="20"/>
                <w:szCs w:val="20"/>
              </w:rPr>
              <w:t>дготовки или специальности,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в том числе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научной,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квалификация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Ученая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степень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(при наличии)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Ученое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звание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(при наличии)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99C7EE"/>
            <w:vAlign w:val="center"/>
          </w:tcPr>
          <w:p w:rsidR="00C91AFE" w:rsidRDefault="00C91AFE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99C7EE"/>
            <w:vAlign w:val="center"/>
          </w:tcPr>
          <w:p w:rsidR="00C91AFE" w:rsidRDefault="00C91AFE">
            <w:pPr>
              <w:jc w:val="center"/>
              <w:rPr>
                <w:b/>
                <w:bCs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Сведения о продолжитель-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ности опыта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(лет) работы в профессиональной сфере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jc w:val="center"/>
              <w:rPr>
                <w:b/>
                <w:bCs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Код и наименование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направлений подготовки,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в реализации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которых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участвует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педагогический работник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 </w:t>
            </w:r>
          </w:p>
        </w:tc>
      </w:tr>
      <w:tr w:rsidR="00FC5FEA" w:rsidTr="00934E94"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99C7EE"/>
            <w:vAlign w:val="center"/>
            <w:hideMark/>
          </w:tcPr>
          <w:p w:rsidR="00C91AFE" w:rsidRDefault="00C91AFE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C91AFE" w:rsidTr="00934E94">
        <w:tc>
          <w:tcPr>
            <w:tcW w:w="2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99C7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Style w:val="a4"/>
                <w:rFonts w:ascii="Arial" w:hAnsi="Arial" w:cs="Arial"/>
              </w:rPr>
              <w:lastRenderedPageBreak/>
              <w:t>Энергомеханический колледж</w:t>
            </w:r>
          </w:p>
        </w:tc>
      </w:tr>
      <w:tr w:rsidR="00FC5FEA" w:rsidTr="00934E94"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Антонова</w:t>
            </w:r>
            <w:r>
              <w:rPr>
                <w:rFonts w:ascii="Arial" w:hAnsi="Arial" w:cs="Arial"/>
                <w:sz w:val="20"/>
                <w:szCs w:val="20"/>
              </w:rPr>
              <w:br/>
              <w:t>Мария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Евгеньевна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Преподаватель высшей квалификационной категории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pStyle w:val="a3"/>
              <w:spacing w:after="195" w:afterAutospacing="0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Инженер</w:t>
            </w:r>
            <w:r>
              <w:rPr>
                <w:rFonts w:ascii="Arial" w:hAnsi="Arial" w:cs="Arial"/>
                <w:sz w:val="20"/>
                <w:szCs w:val="20"/>
              </w:rPr>
              <w:br/>
              <w:t>Магистр</w:t>
            </w:r>
            <w:r>
              <w:rPr>
                <w:rFonts w:ascii="Arial" w:hAnsi="Arial" w:cs="Arial"/>
                <w:sz w:val="20"/>
                <w:szCs w:val="20"/>
              </w:rPr>
              <w:br/>
              <w:t>(Лазерные системы в ракетной технике и космонавтике;</w:t>
            </w:r>
            <w:r>
              <w:rPr>
                <w:rFonts w:ascii="Arial" w:hAnsi="Arial" w:cs="Arial"/>
                <w:sz w:val="20"/>
                <w:szCs w:val="20"/>
              </w:rPr>
              <w:br/>
              <w:t>Технологические машины и оборудование)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25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934E94"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Архипова Татьяна</w:t>
            </w:r>
            <w:r>
              <w:rPr>
                <w:rFonts w:ascii="Arial" w:hAnsi="Arial" w:cs="Arial"/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  <w:spacing w:after="195" w:afterAutospacing="0"/>
            </w:pPr>
            <w:r>
              <w:rPr>
                <w:rFonts w:ascii="Arial" w:hAnsi="Arial" w:cs="Arial"/>
                <w:sz w:val="20"/>
                <w:szCs w:val="20"/>
              </w:rPr>
              <w:t>Преподаватель высшей квалификационной категории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26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br/>
            </w:r>
            <w:r>
              <w:rPr>
                <w:rFonts w:ascii="Arial" w:hAnsi="Arial" w:cs="Arial"/>
                <w:sz w:val="20"/>
                <w:szCs w:val="20"/>
              </w:rPr>
              <w:t>Инженер,</w:t>
            </w:r>
            <w:r>
              <w:rPr>
                <w:rFonts w:ascii="Arial" w:hAnsi="Arial" w:cs="Arial"/>
                <w:sz w:val="20"/>
                <w:szCs w:val="20"/>
              </w:rPr>
              <w:br/>
              <w:t>Экономист-менеджер</w:t>
            </w:r>
            <w:r>
              <w:rPr>
                <w:rFonts w:ascii="Arial" w:hAnsi="Arial" w:cs="Arial"/>
                <w:sz w:val="20"/>
                <w:szCs w:val="20"/>
              </w:rPr>
              <w:br/>
              <w:t>(Системы автоматизированного проектирования;</w:t>
            </w:r>
            <w:r>
              <w:rPr>
                <w:rFonts w:ascii="Arial" w:hAnsi="Arial" w:cs="Arial"/>
                <w:sz w:val="20"/>
                <w:szCs w:val="20"/>
              </w:rPr>
              <w:br/>
              <w:t>Экономика и управление на предприятии - в машиностроении)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91AFE" w:rsidRDefault="00C91AFE" w:rsidP="00934E94">
            <w:pPr>
              <w:numPr>
                <w:ilvl w:val="0"/>
                <w:numId w:val="127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934E94"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Брикова</w:t>
            </w:r>
            <w:r>
              <w:rPr>
                <w:rFonts w:ascii="Arial" w:hAnsi="Arial" w:cs="Arial"/>
                <w:sz w:val="20"/>
                <w:szCs w:val="20"/>
              </w:rPr>
              <w:br/>
              <w:t>Жанна Геннадьевна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Преподаватель высшей квалификационной категории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28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Экономист-менеджер</w:t>
            </w:r>
            <w:r>
              <w:rPr>
                <w:rFonts w:ascii="Arial" w:hAnsi="Arial" w:cs="Arial"/>
                <w:sz w:val="20"/>
                <w:szCs w:val="20"/>
              </w:rPr>
              <w:br/>
              <w:t>(Экономика и управление на предприятиях машиностроения)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91AFE" w:rsidRDefault="00C91AFE">
            <w:pPr>
              <w:pStyle w:val="a3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934E94"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Валитова Анастасия Дамировна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Преподаватель первой категории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29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Лингвист, переводчи</w:t>
            </w:r>
            <w:r>
              <w:rPr>
                <w:rFonts w:ascii="Arial" w:hAnsi="Arial" w:cs="Arial"/>
                <w:sz w:val="20"/>
                <w:szCs w:val="20"/>
              </w:rPr>
              <w:br/>
              <w:t>(Лингвистика и межкультурная коммуникация)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30"/>
              </w:numPr>
              <w:spacing w:before="100" w:beforeAutospacing="1" w:after="100" w:afterAutospacing="1" w:line="240" w:lineRule="auto"/>
              <w:ind w:left="840"/>
              <w:jc w:val="both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934E94">
        <w:trPr>
          <w:trHeight w:val="75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Волкова Анна Сергеевна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Преподаватель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31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Бакалавр,</w:t>
            </w:r>
            <w:r>
              <w:rPr>
                <w:rFonts w:ascii="Arial" w:hAnsi="Arial" w:cs="Arial"/>
                <w:sz w:val="20"/>
                <w:szCs w:val="20"/>
              </w:rPr>
              <w:br/>
              <w:t>Магистр</w:t>
            </w:r>
            <w:r>
              <w:rPr>
                <w:rFonts w:ascii="Arial" w:hAnsi="Arial" w:cs="Arial"/>
                <w:sz w:val="20"/>
                <w:szCs w:val="20"/>
              </w:rPr>
              <w:br/>
              <w:t>(Педагогическое образование, профили: «Иностранный язык»;</w:t>
            </w:r>
            <w:r>
              <w:rPr>
                <w:rFonts w:ascii="Arial" w:hAnsi="Arial" w:cs="Arial"/>
                <w:sz w:val="20"/>
                <w:szCs w:val="20"/>
              </w:rPr>
              <w:br/>
              <w:t>«Иноязычное образование и межкультурная коммункация»)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91AFE" w:rsidRDefault="00C91AFE" w:rsidP="00934E94">
            <w:pPr>
              <w:numPr>
                <w:ilvl w:val="0"/>
                <w:numId w:val="132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934E94"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Гульпенко Сергей Борисович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Преподаватель высшей квалификационной категории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33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Техник-электромеханик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(Автоматические приводы)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34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934E94"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 xml:space="preserve">Дубровская Галина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lastRenderedPageBreak/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Преподаватель высшей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квалификационной категории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35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Преподаватель истории</w:t>
            </w:r>
            <w:r>
              <w:rPr>
                <w:rFonts w:ascii="Arial" w:hAnsi="Arial" w:cs="Arial"/>
                <w:sz w:val="20"/>
                <w:szCs w:val="20"/>
              </w:rPr>
              <w:br/>
              <w:t>(История)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36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934E94"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Красильникова Александра Александровна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</w:pPr>
            <w:r>
              <w:rPr>
                <w:rFonts w:ascii="Arial" w:hAnsi="Arial" w:cs="Arial"/>
                <w:sz w:val="20"/>
                <w:szCs w:val="20"/>
              </w:rPr>
              <w:t>Преподаватель высшей квалификационной категории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37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менеджер</w:t>
            </w:r>
            <w:r>
              <w:rPr>
                <w:rFonts w:ascii="Arial" w:hAnsi="Arial" w:cs="Arial"/>
                <w:sz w:val="20"/>
                <w:szCs w:val="20"/>
              </w:rPr>
              <w:br/>
              <w:t>(менеджмент организации)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38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934E94"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  <w:spacing w:after="195" w:afterAutospacing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Махортова Светлана Александровна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Преподаватель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39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 высокоэффективных систем</w:t>
            </w:r>
            <w:r>
              <w:rPr>
                <w:rFonts w:ascii="Arial" w:hAnsi="Arial" w:cs="Arial"/>
                <w:sz w:val="20"/>
                <w:szCs w:val="20"/>
              </w:rPr>
              <w:br/>
              <w:t>(Лазерная техника и технология)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40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934E94"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Метлина Нина Александровна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Преподаватель первой категории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41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</w:t>
            </w:r>
            <w:r>
              <w:rPr>
                <w:rFonts w:ascii="Arial" w:hAnsi="Arial" w:cs="Arial"/>
                <w:sz w:val="20"/>
                <w:szCs w:val="20"/>
              </w:rPr>
              <w:br/>
              <w:t>(Технология машиностроения)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42"/>
              </w:numPr>
              <w:spacing w:before="100" w:beforeAutospacing="1" w:after="100" w:afterAutospacing="1" w:line="240" w:lineRule="auto"/>
              <w:ind w:left="840"/>
              <w:jc w:val="both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934E94">
        <w:trPr>
          <w:trHeight w:val="75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Мизина</w:t>
            </w:r>
            <w:r>
              <w:rPr>
                <w:rFonts w:ascii="Arial" w:hAnsi="Arial" w:cs="Arial"/>
                <w:sz w:val="20"/>
                <w:szCs w:val="20"/>
              </w:rPr>
              <w:br/>
              <w:t>Татьяна</w:t>
            </w:r>
            <w:r>
              <w:rPr>
                <w:rFonts w:ascii="Arial" w:hAnsi="Arial" w:cs="Arial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</w:pPr>
            <w:r>
              <w:rPr>
                <w:rFonts w:ascii="Arial" w:hAnsi="Arial" w:cs="Arial"/>
                <w:sz w:val="20"/>
                <w:szCs w:val="20"/>
              </w:rPr>
              <w:t>Преподаватель высшей квалификационной категории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43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  <w:spacing w:after="195" w:afterAutospacing="0"/>
            </w:pPr>
            <w:r>
              <w:rPr>
                <w:rFonts w:ascii="Arial" w:hAnsi="Arial" w:cs="Arial"/>
                <w:sz w:val="20"/>
                <w:szCs w:val="20"/>
              </w:rPr>
              <w:t>Историк.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Преподаватель истории и обществоведения</w:t>
            </w:r>
            <w:r>
              <w:rPr>
                <w:rFonts w:ascii="Arial" w:hAnsi="Arial" w:cs="Arial"/>
                <w:sz w:val="20"/>
                <w:szCs w:val="20"/>
              </w:rPr>
              <w:br/>
              <w:t>(История)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91AFE" w:rsidRDefault="00C91AFE">
            <w:pPr>
              <w:pStyle w:val="a3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934E94"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Неедро</w:t>
            </w:r>
            <w:r>
              <w:rPr>
                <w:rFonts w:ascii="Arial" w:hAnsi="Arial" w:cs="Arial"/>
                <w:sz w:val="20"/>
                <w:szCs w:val="20"/>
              </w:rPr>
              <w:br/>
              <w:t>Олег</w:t>
            </w:r>
            <w:r>
              <w:rPr>
                <w:rFonts w:ascii="Arial" w:hAnsi="Arial" w:cs="Arial"/>
                <w:sz w:val="20"/>
                <w:szCs w:val="20"/>
              </w:rPr>
              <w:br/>
              <w:t>Юрьевич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</w:pPr>
            <w:r>
              <w:rPr>
                <w:rFonts w:ascii="Arial" w:hAnsi="Arial" w:cs="Arial"/>
                <w:sz w:val="20"/>
                <w:szCs w:val="20"/>
              </w:rPr>
              <w:t>Преподаватель первой категории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44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Преподаватель</w:t>
            </w:r>
            <w:r>
              <w:rPr>
                <w:rFonts w:ascii="Arial" w:hAnsi="Arial" w:cs="Arial"/>
                <w:sz w:val="20"/>
                <w:szCs w:val="20"/>
              </w:rPr>
              <w:br/>
              <w:t>I категории</w:t>
            </w:r>
            <w:r>
              <w:rPr>
                <w:rFonts w:ascii="Arial" w:hAnsi="Arial" w:cs="Arial"/>
                <w:sz w:val="20"/>
                <w:szCs w:val="20"/>
              </w:rPr>
              <w:br/>
              <w:t>(Полигонные установки)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45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934E94"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Нормова Елена Петровна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Преподаватель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46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бакалавр</w:t>
            </w:r>
            <w:r>
              <w:rPr>
                <w:rFonts w:ascii="Arial" w:hAnsi="Arial" w:cs="Arial"/>
                <w:sz w:val="20"/>
                <w:szCs w:val="20"/>
              </w:rPr>
              <w:br/>
              <w:t>(Конструкторско-технологическое обеспечение машиностроительных производств);</w:t>
            </w:r>
            <w:r>
              <w:rPr>
                <w:rFonts w:ascii="Arial" w:hAnsi="Arial" w:cs="Arial"/>
                <w:sz w:val="20"/>
                <w:szCs w:val="20"/>
              </w:rPr>
              <w:br/>
              <w:t>магистр</w:t>
            </w:r>
            <w:r>
              <w:rPr>
                <w:rFonts w:ascii="Arial" w:hAnsi="Arial" w:cs="Arial"/>
                <w:sz w:val="20"/>
                <w:szCs w:val="20"/>
              </w:rPr>
              <w:br/>
              <w:t>(Технологические машины и</w:t>
            </w:r>
            <w:r>
              <w:rPr>
                <w:rFonts w:ascii="Arial" w:hAnsi="Arial" w:cs="Arial"/>
                <w:sz w:val="20"/>
                <w:szCs w:val="20"/>
              </w:rPr>
              <w:br/>
              <w:t>оборудование)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  <w:ind w:left="12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br/>
            </w: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47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934E94"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Патрикеева Марина</w:t>
            </w:r>
            <w:r>
              <w:rPr>
                <w:rFonts w:ascii="Arial" w:hAnsi="Arial" w:cs="Arial"/>
                <w:sz w:val="20"/>
                <w:szCs w:val="20"/>
              </w:rPr>
              <w:br/>
              <w:t>Юрьевна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</w:pPr>
            <w:r>
              <w:rPr>
                <w:rFonts w:ascii="Arial" w:hAnsi="Arial" w:cs="Arial"/>
                <w:sz w:val="20"/>
                <w:szCs w:val="20"/>
              </w:rPr>
              <w:t>Преподаватель высшей квалификационной категории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48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Учитель русского</w:t>
            </w:r>
            <w:r>
              <w:rPr>
                <w:rFonts w:ascii="Arial" w:hAnsi="Arial" w:cs="Arial"/>
                <w:sz w:val="20"/>
                <w:szCs w:val="20"/>
              </w:rPr>
              <w:br/>
              <w:t>языка и литературы</w:t>
            </w:r>
            <w:r>
              <w:rPr>
                <w:rFonts w:ascii="Arial" w:hAnsi="Arial" w:cs="Arial"/>
                <w:sz w:val="20"/>
                <w:szCs w:val="20"/>
              </w:rPr>
              <w:br/>
              <w:t>(Русский язык и литература)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49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934E94"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Платонова Лидия Владимировна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</w:pPr>
            <w:r>
              <w:rPr>
                <w:rFonts w:ascii="Arial" w:hAnsi="Arial" w:cs="Arial"/>
                <w:sz w:val="20"/>
                <w:szCs w:val="20"/>
              </w:rPr>
              <w:t>Преподаватель высшей квалификационной категории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50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Инженер-механик</w:t>
            </w:r>
            <w:r>
              <w:rPr>
                <w:rFonts w:ascii="Arial" w:hAnsi="Arial" w:cs="Arial"/>
                <w:sz w:val="20"/>
                <w:szCs w:val="20"/>
              </w:rPr>
              <w:br/>
              <w:t>(Технология машиностроения;</w:t>
            </w:r>
            <w:r>
              <w:rPr>
                <w:rFonts w:ascii="Arial" w:hAnsi="Arial" w:cs="Arial"/>
                <w:sz w:val="20"/>
                <w:szCs w:val="20"/>
              </w:rPr>
              <w:br/>
              <w:t>Психология)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  <w:ind w:left="12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br/>
            </w: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934E94"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lastRenderedPageBreak/>
              <w:t>Рогова</w:t>
            </w:r>
            <w:r>
              <w:rPr>
                <w:rFonts w:ascii="Arial" w:hAnsi="Arial" w:cs="Arial"/>
                <w:sz w:val="20"/>
                <w:szCs w:val="20"/>
              </w:rPr>
              <w:br/>
              <w:t>Наталья Владимировна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br/>
            </w:r>
            <w:r>
              <w:rPr>
                <w:rFonts w:ascii="Arial" w:hAnsi="Arial" w:cs="Arial"/>
                <w:sz w:val="20"/>
                <w:szCs w:val="20"/>
              </w:rPr>
              <w:t>Преподаватель высшей квалификационной категории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52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Учитель математики и информатики</w:t>
            </w:r>
            <w:r>
              <w:rPr>
                <w:rFonts w:ascii="Arial" w:hAnsi="Arial" w:cs="Arial"/>
                <w:sz w:val="20"/>
                <w:szCs w:val="20"/>
              </w:rPr>
              <w:br/>
              <w:t>(Математика и информатика)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53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934E94"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Романова Дина Андреевна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Преподаватель,</w:t>
            </w:r>
            <w:r>
              <w:rPr>
                <w:rFonts w:ascii="Arial" w:hAnsi="Arial" w:cs="Arial"/>
                <w:sz w:val="20"/>
                <w:szCs w:val="20"/>
              </w:rPr>
              <w:br/>
              <w:t>Мастер Спорта России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54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бакалавр</w:t>
            </w:r>
            <w:r>
              <w:rPr>
                <w:rFonts w:ascii="Arial" w:hAnsi="Arial" w:cs="Arial"/>
                <w:sz w:val="20"/>
                <w:szCs w:val="20"/>
              </w:rPr>
              <w:br/>
              <w:t>(Техносферная безопасность);</w:t>
            </w:r>
            <w:r>
              <w:rPr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Преподаватель физической культуры</w:t>
            </w:r>
            <w:r>
              <w:rPr>
                <w:rFonts w:ascii="Arial" w:hAnsi="Arial" w:cs="Arial"/>
                <w:sz w:val="20"/>
                <w:szCs w:val="20"/>
              </w:rPr>
              <w:br/>
              <w:t>(Физическая культура);</w:t>
            </w:r>
            <w:r>
              <w:rPr>
                <w:rFonts w:ascii="Arial" w:hAnsi="Arial" w:cs="Arial"/>
                <w:sz w:val="20"/>
                <w:szCs w:val="20"/>
              </w:rPr>
              <w:br/>
              <w:t>(Педагогическое образование)</w:t>
            </w:r>
          </w:p>
          <w:p w:rsidR="00C91AFE" w:rsidRDefault="00C91AFE">
            <w:pPr>
              <w:pStyle w:val="a3"/>
              <w:spacing w:after="195" w:afterAutospacing="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55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934E94"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Самойлова Виктория Михайловна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Преподаватель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56"/>
              </w:numPr>
              <w:spacing w:before="100" w:beforeAutospacing="1" w:after="100" w:afterAutospacing="1" w:line="240" w:lineRule="auto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Бакалавр</w:t>
            </w:r>
            <w:r>
              <w:rPr>
                <w:rFonts w:ascii="Arial" w:hAnsi="Arial" w:cs="Arial"/>
                <w:sz w:val="20"/>
                <w:szCs w:val="20"/>
              </w:rPr>
              <w:br/>
              <w:t>(Приборостроение;</w:t>
            </w:r>
            <w:r>
              <w:rPr>
                <w:rFonts w:ascii="Arial" w:hAnsi="Arial" w:cs="Arial"/>
                <w:sz w:val="20"/>
                <w:szCs w:val="20"/>
              </w:rPr>
              <w:br/>
              <w:t>Экономика предприятий и организаций)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57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934E94"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Семирикова Наталья Геннадьевна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</w:pPr>
            <w:r>
              <w:rPr>
                <w:rFonts w:ascii="Arial" w:hAnsi="Arial" w:cs="Arial"/>
                <w:sz w:val="20"/>
                <w:szCs w:val="20"/>
              </w:rPr>
              <w:t>Преподаватель высшей квалификационной категории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58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  <w:spacing w:after="195" w:afterAutospacing="0"/>
            </w:pPr>
            <w:r>
              <w:rPr>
                <w:rFonts w:ascii="Arial" w:hAnsi="Arial" w:cs="Arial"/>
                <w:sz w:val="20"/>
                <w:szCs w:val="20"/>
              </w:rPr>
              <w:t>Инженер - преподаватель машиностроительных дисциплин</w:t>
            </w:r>
            <w:r>
              <w:rPr>
                <w:rFonts w:ascii="Arial" w:hAnsi="Arial" w:cs="Arial"/>
                <w:sz w:val="20"/>
                <w:szCs w:val="20"/>
              </w:rPr>
              <w:br/>
              <w:t>(Машиностроение)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59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934E94"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Стенько Анастасия Михайловна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Преподаватель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60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Экономист</w:t>
            </w:r>
            <w:r>
              <w:rPr>
                <w:rFonts w:ascii="Arial" w:hAnsi="Arial" w:cs="Arial"/>
                <w:sz w:val="20"/>
                <w:szCs w:val="20"/>
              </w:rPr>
              <w:br/>
              <w:t>(Экономика и управление на машиностроительных предприятиях)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61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934E94"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Столповский Сергей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Петрович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</w:pPr>
            <w:r>
              <w:rPr>
                <w:rFonts w:ascii="Arial" w:hAnsi="Arial" w:cs="Arial"/>
                <w:sz w:val="20"/>
                <w:szCs w:val="20"/>
              </w:rPr>
              <w:t>Преподаватель высшей квалификационной категории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62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техник-электромеханик;</w:t>
            </w:r>
            <w:r>
              <w:rPr>
                <w:rFonts w:ascii="Arial" w:hAnsi="Arial" w:cs="Arial"/>
                <w:sz w:val="20"/>
                <w:szCs w:val="20"/>
              </w:rPr>
              <w:br/>
              <w:t>инженер-механик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63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  <w:tr w:rsidR="00FC5FEA" w:rsidTr="00934E94"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r>
              <w:rPr>
                <w:rFonts w:ascii="Arial" w:hAnsi="Arial" w:cs="Arial"/>
                <w:sz w:val="20"/>
                <w:szCs w:val="20"/>
              </w:rPr>
              <w:t>Карпова Юлия Владимировна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</w:pPr>
            <w:r>
              <w:rPr>
                <w:rFonts w:ascii="Arial" w:hAnsi="Arial" w:cs="Arial"/>
                <w:sz w:val="20"/>
                <w:szCs w:val="20"/>
              </w:rPr>
              <w:t>Преподаватель </w:t>
            </w:r>
          </w:p>
          <w:p w:rsidR="00C91AFE" w:rsidRDefault="00C91AFE">
            <w:pPr>
              <w:pStyle w:val="a3"/>
            </w:pPr>
            <w: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64"/>
              </w:numPr>
              <w:spacing w:before="100" w:beforeAutospacing="1" w:after="100" w:afterAutospacing="1" w:line="240" w:lineRule="auto"/>
              <w:ind w:left="840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pStyle w:val="a3"/>
              <w:spacing w:after="195" w:afterAutospacing="0"/>
            </w:pPr>
            <w:r>
              <w:rPr>
                <w:rFonts w:ascii="Arial" w:hAnsi="Arial" w:cs="Arial"/>
                <w:sz w:val="20"/>
                <w:szCs w:val="20"/>
              </w:rPr>
              <w:t>Высшее, бакалавриат</w:t>
            </w:r>
            <w:r>
              <w:rPr>
                <w:rFonts w:ascii="Arial" w:hAnsi="Arial" w:cs="Arial"/>
                <w:sz w:val="20"/>
                <w:szCs w:val="20"/>
              </w:rPr>
              <w:br/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AFE" w:rsidRDefault="00C91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 w:rsidP="00934E94">
            <w:pPr>
              <w:numPr>
                <w:ilvl w:val="0"/>
                <w:numId w:val="165"/>
              </w:numPr>
              <w:spacing w:before="100" w:beforeAutospacing="1" w:after="100" w:afterAutospacing="1" w:line="240" w:lineRule="auto"/>
              <w:ind w:left="1440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spacing w:after="0"/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>
            <w:pPr>
              <w:jc w:val="center"/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AFE" w:rsidRDefault="00C91AFE"/>
        </w:tc>
      </w:tr>
    </w:tbl>
    <w:p w:rsidR="00C91AFE" w:rsidRDefault="00C91AFE" w:rsidP="00C91AFE">
      <w:pPr>
        <w:pStyle w:val="a3"/>
        <w:shd w:val="clear" w:color="auto" w:fill="FFFFFF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 </w:t>
      </w:r>
    </w:p>
    <w:p w:rsidR="00243221" w:rsidRPr="00C51111" w:rsidRDefault="00243221" w:rsidP="00C51111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C5111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1F43"/>
    <w:multiLevelType w:val="multilevel"/>
    <w:tmpl w:val="2C4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721CF"/>
    <w:multiLevelType w:val="multilevel"/>
    <w:tmpl w:val="8ADA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20C48"/>
    <w:multiLevelType w:val="multilevel"/>
    <w:tmpl w:val="D2DC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4B2D04"/>
    <w:multiLevelType w:val="multilevel"/>
    <w:tmpl w:val="4A4E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130B6C"/>
    <w:multiLevelType w:val="multilevel"/>
    <w:tmpl w:val="C308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C76CCE"/>
    <w:multiLevelType w:val="multilevel"/>
    <w:tmpl w:val="C844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2029BF"/>
    <w:multiLevelType w:val="multilevel"/>
    <w:tmpl w:val="90E4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03214F"/>
    <w:multiLevelType w:val="multilevel"/>
    <w:tmpl w:val="225A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5617AF"/>
    <w:multiLevelType w:val="multilevel"/>
    <w:tmpl w:val="7670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8E0867"/>
    <w:multiLevelType w:val="multilevel"/>
    <w:tmpl w:val="FF96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2348A1"/>
    <w:multiLevelType w:val="multilevel"/>
    <w:tmpl w:val="3394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29490E"/>
    <w:multiLevelType w:val="multilevel"/>
    <w:tmpl w:val="E2D8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2A7538"/>
    <w:multiLevelType w:val="multilevel"/>
    <w:tmpl w:val="74B2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BC33A3"/>
    <w:multiLevelType w:val="multilevel"/>
    <w:tmpl w:val="5C84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D56A2A"/>
    <w:multiLevelType w:val="multilevel"/>
    <w:tmpl w:val="12B4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FD2D1D"/>
    <w:multiLevelType w:val="multilevel"/>
    <w:tmpl w:val="CF20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184C10"/>
    <w:multiLevelType w:val="multilevel"/>
    <w:tmpl w:val="AF2E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A31949"/>
    <w:multiLevelType w:val="multilevel"/>
    <w:tmpl w:val="877A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1A5140"/>
    <w:multiLevelType w:val="multilevel"/>
    <w:tmpl w:val="7A20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F47A86"/>
    <w:multiLevelType w:val="multilevel"/>
    <w:tmpl w:val="5AE8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FB1223B"/>
    <w:multiLevelType w:val="multilevel"/>
    <w:tmpl w:val="C514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FE57FB3"/>
    <w:multiLevelType w:val="multilevel"/>
    <w:tmpl w:val="A4CA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4B3295"/>
    <w:multiLevelType w:val="multilevel"/>
    <w:tmpl w:val="9204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1C153C5"/>
    <w:multiLevelType w:val="multilevel"/>
    <w:tmpl w:val="DD3E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2C951C2"/>
    <w:multiLevelType w:val="multilevel"/>
    <w:tmpl w:val="70A0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2D06FC5"/>
    <w:multiLevelType w:val="multilevel"/>
    <w:tmpl w:val="40E2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2D7682B"/>
    <w:multiLevelType w:val="multilevel"/>
    <w:tmpl w:val="0652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2D8230A"/>
    <w:multiLevelType w:val="multilevel"/>
    <w:tmpl w:val="02AE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33C1E4B"/>
    <w:multiLevelType w:val="multilevel"/>
    <w:tmpl w:val="D9BA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3997D87"/>
    <w:multiLevelType w:val="multilevel"/>
    <w:tmpl w:val="02EE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447443"/>
    <w:multiLevelType w:val="multilevel"/>
    <w:tmpl w:val="EE3C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4A50B5"/>
    <w:multiLevelType w:val="multilevel"/>
    <w:tmpl w:val="D45C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69625DE"/>
    <w:multiLevelType w:val="multilevel"/>
    <w:tmpl w:val="C34A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3801B7"/>
    <w:multiLevelType w:val="multilevel"/>
    <w:tmpl w:val="0A72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913CF3"/>
    <w:multiLevelType w:val="multilevel"/>
    <w:tmpl w:val="CDD0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8D14220"/>
    <w:multiLevelType w:val="multilevel"/>
    <w:tmpl w:val="012E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A642120"/>
    <w:multiLevelType w:val="multilevel"/>
    <w:tmpl w:val="21C8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AC52F7C"/>
    <w:multiLevelType w:val="multilevel"/>
    <w:tmpl w:val="AF8E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AD7626F"/>
    <w:multiLevelType w:val="multilevel"/>
    <w:tmpl w:val="3264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B233DF3"/>
    <w:multiLevelType w:val="multilevel"/>
    <w:tmpl w:val="B4B8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EA671B8"/>
    <w:multiLevelType w:val="multilevel"/>
    <w:tmpl w:val="FE8E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47299E"/>
    <w:multiLevelType w:val="multilevel"/>
    <w:tmpl w:val="879A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856A3C"/>
    <w:multiLevelType w:val="multilevel"/>
    <w:tmpl w:val="ACCE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FD6065D"/>
    <w:multiLevelType w:val="multilevel"/>
    <w:tmpl w:val="7B12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1A4393C"/>
    <w:multiLevelType w:val="multilevel"/>
    <w:tmpl w:val="DE48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250007"/>
    <w:multiLevelType w:val="multilevel"/>
    <w:tmpl w:val="6702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8E41ED"/>
    <w:multiLevelType w:val="multilevel"/>
    <w:tmpl w:val="BD68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B7672B"/>
    <w:multiLevelType w:val="multilevel"/>
    <w:tmpl w:val="34DE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4521CE0"/>
    <w:multiLevelType w:val="multilevel"/>
    <w:tmpl w:val="F72C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66B16AC"/>
    <w:multiLevelType w:val="multilevel"/>
    <w:tmpl w:val="CE4C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6A77F2F"/>
    <w:multiLevelType w:val="multilevel"/>
    <w:tmpl w:val="247C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6B9466A"/>
    <w:multiLevelType w:val="multilevel"/>
    <w:tmpl w:val="3842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9851D41"/>
    <w:multiLevelType w:val="multilevel"/>
    <w:tmpl w:val="F88E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A387160"/>
    <w:multiLevelType w:val="multilevel"/>
    <w:tmpl w:val="624E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B9B05E1"/>
    <w:multiLevelType w:val="multilevel"/>
    <w:tmpl w:val="8834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CAB64D1"/>
    <w:multiLevelType w:val="multilevel"/>
    <w:tmpl w:val="DC76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E1B6DD8"/>
    <w:multiLevelType w:val="multilevel"/>
    <w:tmpl w:val="6AB4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954DC8"/>
    <w:multiLevelType w:val="multilevel"/>
    <w:tmpl w:val="4AA6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01C517A"/>
    <w:multiLevelType w:val="multilevel"/>
    <w:tmpl w:val="054C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1247D4B"/>
    <w:multiLevelType w:val="multilevel"/>
    <w:tmpl w:val="065A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16D64ED"/>
    <w:multiLevelType w:val="multilevel"/>
    <w:tmpl w:val="5EDC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2982F25"/>
    <w:multiLevelType w:val="multilevel"/>
    <w:tmpl w:val="BC96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2A658FD"/>
    <w:multiLevelType w:val="multilevel"/>
    <w:tmpl w:val="75A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2CD1635"/>
    <w:multiLevelType w:val="multilevel"/>
    <w:tmpl w:val="595E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2ED65C7"/>
    <w:multiLevelType w:val="multilevel"/>
    <w:tmpl w:val="B55A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31611DB"/>
    <w:multiLevelType w:val="multilevel"/>
    <w:tmpl w:val="8782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32D026B"/>
    <w:multiLevelType w:val="multilevel"/>
    <w:tmpl w:val="CC7A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44506F0"/>
    <w:multiLevelType w:val="multilevel"/>
    <w:tmpl w:val="AD70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6C6188E"/>
    <w:multiLevelType w:val="multilevel"/>
    <w:tmpl w:val="7CDE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7031CAE"/>
    <w:multiLevelType w:val="multilevel"/>
    <w:tmpl w:val="D62C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7806C3D"/>
    <w:multiLevelType w:val="multilevel"/>
    <w:tmpl w:val="68E2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8361B83"/>
    <w:multiLevelType w:val="multilevel"/>
    <w:tmpl w:val="727E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8723A17"/>
    <w:multiLevelType w:val="multilevel"/>
    <w:tmpl w:val="6CA2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97628A3"/>
    <w:multiLevelType w:val="multilevel"/>
    <w:tmpl w:val="54D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992426F"/>
    <w:multiLevelType w:val="multilevel"/>
    <w:tmpl w:val="D822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9C20942"/>
    <w:multiLevelType w:val="multilevel"/>
    <w:tmpl w:val="CE80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B852AD9"/>
    <w:multiLevelType w:val="multilevel"/>
    <w:tmpl w:val="EDA6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B8C2562"/>
    <w:multiLevelType w:val="multilevel"/>
    <w:tmpl w:val="A3BC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D06566F"/>
    <w:multiLevelType w:val="multilevel"/>
    <w:tmpl w:val="3B0A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D0B1C51"/>
    <w:multiLevelType w:val="multilevel"/>
    <w:tmpl w:val="F7B4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D10544E"/>
    <w:multiLevelType w:val="multilevel"/>
    <w:tmpl w:val="D38E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E09211E"/>
    <w:multiLevelType w:val="multilevel"/>
    <w:tmpl w:val="608E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E72559B"/>
    <w:multiLevelType w:val="multilevel"/>
    <w:tmpl w:val="A9AC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EB6090B"/>
    <w:multiLevelType w:val="multilevel"/>
    <w:tmpl w:val="1BCC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03C73C1"/>
    <w:multiLevelType w:val="multilevel"/>
    <w:tmpl w:val="F018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0DD184E"/>
    <w:multiLevelType w:val="multilevel"/>
    <w:tmpl w:val="610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11B6DE7"/>
    <w:multiLevelType w:val="multilevel"/>
    <w:tmpl w:val="FE3A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3D15A09"/>
    <w:multiLevelType w:val="multilevel"/>
    <w:tmpl w:val="C97A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44E268C"/>
    <w:multiLevelType w:val="multilevel"/>
    <w:tmpl w:val="1136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5B901D9"/>
    <w:multiLevelType w:val="multilevel"/>
    <w:tmpl w:val="184C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5D00253"/>
    <w:multiLevelType w:val="multilevel"/>
    <w:tmpl w:val="A7B6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67E23D0"/>
    <w:multiLevelType w:val="multilevel"/>
    <w:tmpl w:val="141C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6AA284F"/>
    <w:multiLevelType w:val="multilevel"/>
    <w:tmpl w:val="0E0C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7137667"/>
    <w:multiLevelType w:val="multilevel"/>
    <w:tmpl w:val="54DC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87329F3"/>
    <w:multiLevelType w:val="multilevel"/>
    <w:tmpl w:val="0012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8826CF4"/>
    <w:multiLevelType w:val="multilevel"/>
    <w:tmpl w:val="291E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ACB1D57"/>
    <w:multiLevelType w:val="multilevel"/>
    <w:tmpl w:val="72F6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AD17219"/>
    <w:multiLevelType w:val="multilevel"/>
    <w:tmpl w:val="DA7E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AE02633"/>
    <w:multiLevelType w:val="multilevel"/>
    <w:tmpl w:val="77D4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C9A0267"/>
    <w:multiLevelType w:val="multilevel"/>
    <w:tmpl w:val="C1DE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E6546C6"/>
    <w:multiLevelType w:val="multilevel"/>
    <w:tmpl w:val="A268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EBC4FA7"/>
    <w:multiLevelType w:val="multilevel"/>
    <w:tmpl w:val="199E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EF67C75"/>
    <w:multiLevelType w:val="multilevel"/>
    <w:tmpl w:val="CE0A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F595D70"/>
    <w:multiLevelType w:val="multilevel"/>
    <w:tmpl w:val="D82C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04F1B22"/>
    <w:multiLevelType w:val="multilevel"/>
    <w:tmpl w:val="2150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0E239D4"/>
    <w:multiLevelType w:val="multilevel"/>
    <w:tmpl w:val="65DA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152712D"/>
    <w:multiLevelType w:val="multilevel"/>
    <w:tmpl w:val="2190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15501E8"/>
    <w:multiLevelType w:val="multilevel"/>
    <w:tmpl w:val="B7BE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17549F7"/>
    <w:multiLevelType w:val="multilevel"/>
    <w:tmpl w:val="754E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1B13B47"/>
    <w:multiLevelType w:val="multilevel"/>
    <w:tmpl w:val="C5A2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20D127B"/>
    <w:multiLevelType w:val="multilevel"/>
    <w:tmpl w:val="4ECA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2EE3F85"/>
    <w:multiLevelType w:val="multilevel"/>
    <w:tmpl w:val="0F50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3605E2F"/>
    <w:multiLevelType w:val="multilevel"/>
    <w:tmpl w:val="0048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41C6D95"/>
    <w:multiLevelType w:val="multilevel"/>
    <w:tmpl w:val="8424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62637BC"/>
    <w:multiLevelType w:val="multilevel"/>
    <w:tmpl w:val="CA78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6902B38"/>
    <w:multiLevelType w:val="multilevel"/>
    <w:tmpl w:val="9AD6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7314BA8"/>
    <w:multiLevelType w:val="multilevel"/>
    <w:tmpl w:val="82EE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7D96CBB"/>
    <w:multiLevelType w:val="multilevel"/>
    <w:tmpl w:val="0C0A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84A5F62"/>
    <w:multiLevelType w:val="multilevel"/>
    <w:tmpl w:val="FBA2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8CA1945"/>
    <w:multiLevelType w:val="multilevel"/>
    <w:tmpl w:val="589C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92C2E81"/>
    <w:multiLevelType w:val="multilevel"/>
    <w:tmpl w:val="781E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9AE40AA"/>
    <w:multiLevelType w:val="multilevel"/>
    <w:tmpl w:val="E75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9E85A3D"/>
    <w:multiLevelType w:val="multilevel"/>
    <w:tmpl w:val="391E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9EA322C"/>
    <w:multiLevelType w:val="multilevel"/>
    <w:tmpl w:val="06FE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BA50A29"/>
    <w:multiLevelType w:val="multilevel"/>
    <w:tmpl w:val="0E42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D74040F"/>
    <w:multiLevelType w:val="multilevel"/>
    <w:tmpl w:val="CAE6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E082CD1"/>
    <w:multiLevelType w:val="multilevel"/>
    <w:tmpl w:val="F070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F7313A5"/>
    <w:multiLevelType w:val="multilevel"/>
    <w:tmpl w:val="B39E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01C6EC0"/>
    <w:multiLevelType w:val="multilevel"/>
    <w:tmpl w:val="FB22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0DC1DDE"/>
    <w:multiLevelType w:val="multilevel"/>
    <w:tmpl w:val="FB9C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0EE4A6A"/>
    <w:multiLevelType w:val="multilevel"/>
    <w:tmpl w:val="EBE4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35E666C"/>
    <w:multiLevelType w:val="multilevel"/>
    <w:tmpl w:val="30EC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3ED3883"/>
    <w:multiLevelType w:val="multilevel"/>
    <w:tmpl w:val="66FE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5220ADE"/>
    <w:multiLevelType w:val="multilevel"/>
    <w:tmpl w:val="3B3E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5263087"/>
    <w:multiLevelType w:val="multilevel"/>
    <w:tmpl w:val="B346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59D159F"/>
    <w:multiLevelType w:val="multilevel"/>
    <w:tmpl w:val="538A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7057085"/>
    <w:multiLevelType w:val="multilevel"/>
    <w:tmpl w:val="C954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7433B56"/>
    <w:multiLevelType w:val="multilevel"/>
    <w:tmpl w:val="1D78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775509C"/>
    <w:multiLevelType w:val="multilevel"/>
    <w:tmpl w:val="7A7E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8124FD5"/>
    <w:multiLevelType w:val="multilevel"/>
    <w:tmpl w:val="EBBA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AD07787"/>
    <w:multiLevelType w:val="multilevel"/>
    <w:tmpl w:val="7080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BCC513C"/>
    <w:multiLevelType w:val="multilevel"/>
    <w:tmpl w:val="78CC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02F0DA8"/>
    <w:multiLevelType w:val="multilevel"/>
    <w:tmpl w:val="2FFA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1994987"/>
    <w:multiLevelType w:val="multilevel"/>
    <w:tmpl w:val="FD36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19A6DF6"/>
    <w:multiLevelType w:val="multilevel"/>
    <w:tmpl w:val="71C2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28522CD"/>
    <w:multiLevelType w:val="multilevel"/>
    <w:tmpl w:val="AFFC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2921045"/>
    <w:multiLevelType w:val="multilevel"/>
    <w:tmpl w:val="BC02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29E6C41"/>
    <w:multiLevelType w:val="multilevel"/>
    <w:tmpl w:val="852A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30C7101"/>
    <w:multiLevelType w:val="multilevel"/>
    <w:tmpl w:val="F1F8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3A25CBD"/>
    <w:multiLevelType w:val="multilevel"/>
    <w:tmpl w:val="046C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51735C6"/>
    <w:multiLevelType w:val="multilevel"/>
    <w:tmpl w:val="3652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51A31DC"/>
    <w:multiLevelType w:val="multilevel"/>
    <w:tmpl w:val="E558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52318FD"/>
    <w:multiLevelType w:val="multilevel"/>
    <w:tmpl w:val="ABE0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5674661"/>
    <w:multiLevelType w:val="multilevel"/>
    <w:tmpl w:val="8846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7B40326"/>
    <w:multiLevelType w:val="multilevel"/>
    <w:tmpl w:val="CA76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9D41E56"/>
    <w:multiLevelType w:val="multilevel"/>
    <w:tmpl w:val="FAD0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9DE0595"/>
    <w:multiLevelType w:val="multilevel"/>
    <w:tmpl w:val="CAD0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AC77DA9"/>
    <w:multiLevelType w:val="multilevel"/>
    <w:tmpl w:val="3FE6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B1A59DB"/>
    <w:multiLevelType w:val="multilevel"/>
    <w:tmpl w:val="C05E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C0C3CB7"/>
    <w:multiLevelType w:val="multilevel"/>
    <w:tmpl w:val="079E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C22083B"/>
    <w:multiLevelType w:val="multilevel"/>
    <w:tmpl w:val="EF90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CB46446"/>
    <w:multiLevelType w:val="multilevel"/>
    <w:tmpl w:val="52CC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CBB77DC"/>
    <w:multiLevelType w:val="multilevel"/>
    <w:tmpl w:val="23B2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F3902ED"/>
    <w:multiLevelType w:val="multilevel"/>
    <w:tmpl w:val="C7C0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FA12018"/>
    <w:multiLevelType w:val="multilevel"/>
    <w:tmpl w:val="C53C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6"/>
  </w:num>
  <w:num w:numId="2">
    <w:abstractNumId w:val="21"/>
  </w:num>
  <w:num w:numId="3">
    <w:abstractNumId w:val="38"/>
  </w:num>
  <w:num w:numId="4">
    <w:abstractNumId w:val="164"/>
  </w:num>
  <w:num w:numId="5">
    <w:abstractNumId w:val="136"/>
  </w:num>
  <w:num w:numId="6">
    <w:abstractNumId w:val="56"/>
  </w:num>
  <w:num w:numId="7">
    <w:abstractNumId w:val="122"/>
  </w:num>
  <w:num w:numId="8">
    <w:abstractNumId w:val="6"/>
  </w:num>
  <w:num w:numId="9">
    <w:abstractNumId w:val="109"/>
  </w:num>
  <w:num w:numId="10">
    <w:abstractNumId w:val="104"/>
  </w:num>
  <w:num w:numId="11">
    <w:abstractNumId w:val="29"/>
  </w:num>
  <w:num w:numId="12">
    <w:abstractNumId w:val="123"/>
  </w:num>
  <w:num w:numId="13">
    <w:abstractNumId w:val="85"/>
  </w:num>
  <w:num w:numId="14">
    <w:abstractNumId w:val="147"/>
  </w:num>
  <w:num w:numId="15">
    <w:abstractNumId w:val="3"/>
  </w:num>
  <w:num w:numId="16">
    <w:abstractNumId w:val="98"/>
  </w:num>
  <w:num w:numId="17">
    <w:abstractNumId w:val="134"/>
  </w:num>
  <w:num w:numId="18">
    <w:abstractNumId w:val="15"/>
  </w:num>
  <w:num w:numId="19">
    <w:abstractNumId w:val="57"/>
  </w:num>
  <w:num w:numId="20">
    <w:abstractNumId w:val="107"/>
  </w:num>
  <w:num w:numId="21">
    <w:abstractNumId w:val="63"/>
  </w:num>
  <w:num w:numId="22">
    <w:abstractNumId w:val="93"/>
  </w:num>
  <w:num w:numId="23">
    <w:abstractNumId w:val="28"/>
  </w:num>
  <w:num w:numId="24">
    <w:abstractNumId w:val="117"/>
  </w:num>
  <w:num w:numId="25">
    <w:abstractNumId w:val="112"/>
  </w:num>
  <w:num w:numId="26">
    <w:abstractNumId w:val="120"/>
  </w:num>
  <w:num w:numId="27">
    <w:abstractNumId w:val="125"/>
  </w:num>
  <w:num w:numId="28">
    <w:abstractNumId w:val="9"/>
  </w:num>
  <w:num w:numId="29">
    <w:abstractNumId w:val="132"/>
  </w:num>
  <w:num w:numId="30">
    <w:abstractNumId w:val="66"/>
  </w:num>
  <w:num w:numId="31">
    <w:abstractNumId w:val="108"/>
  </w:num>
  <w:num w:numId="32">
    <w:abstractNumId w:val="145"/>
  </w:num>
  <w:num w:numId="33">
    <w:abstractNumId w:val="14"/>
  </w:num>
  <w:num w:numId="34">
    <w:abstractNumId w:val="146"/>
  </w:num>
  <w:num w:numId="35">
    <w:abstractNumId w:val="130"/>
  </w:num>
  <w:num w:numId="36">
    <w:abstractNumId w:val="110"/>
  </w:num>
  <w:num w:numId="37">
    <w:abstractNumId w:val="151"/>
  </w:num>
  <w:num w:numId="38">
    <w:abstractNumId w:val="101"/>
  </w:num>
  <w:num w:numId="39">
    <w:abstractNumId w:val="148"/>
  </w:num>
  <w:num w:numId="40">
    <w:abstractNumId w:val="4"/>
  </w:num>
  <w:num w:numId="41">
    <w:abstractNumId w:val="127"/>
  </w:num>
  <w:num w:numId="42">
    <w:abstractNumId w:val="92"/>
  </w:num>
  <w:num w:numId="43">
    <w:abstractNumId w:val="40"/>
  </w:num>
  <w:num w:numId="44">
    <w:abstractNumId w:val="163"/>
  </w:num>
  <w:num w:numId="45">
    <w:abstractNumId w:val="160"/>
  </w:num>
  <w:num w:numId="46">
    <w:abstractNumId w:val="90"/>
  </w:num>
  <w:num w:numId="47">
    <w:abstractNumId w:val="44"/>
  </w:num>
  <w:num w:numId="48">
    <w:abstractNumId w:val="19"/>
  </w:num>
  <w:num w:numId="49">
    <w:abstractNumId w:val="131"/>
  </w:num>
  <w:num w:numId="50">
    <w:abstractNumId w:val="113"/>
  </w:num>
  <w:num w:numId="51">
    <w:abstractNumId w:val="161"/>
  </w:num>
  <w:num w:numId="52">
    <w:abstractNumId w:val="119"/>
  </w:num>
  <w:num w:numId="53">
    <w:abstractNumId w:val="129"/>
  </w:num>
  <w:num w:numId="54">
    <w:abstractNumId w:val="77"/>
  </w:num>
  <w:num w:numId="55">
    <w:abstractNumId w:val="59"/>
  </w:num>
  <w:num w:numId="56">
    <w:abstractNumId w:val="60"/>
  </w:num>
  <w:num w:numId="57">
    <w:abstractNumId w:val="13"/>
  </w:num>
  <w:num w:numId="58">
    <w:abstractNumId w:val="102"/>
  </w:num>
  <w:num w:numId="59">
    <w:abstractNumId w:val="156"/>
  </w:num>
  <w:num w:numId="60">
    <w:abstractNumId w:val="16"/>
  </w:num>
  <w:num w:numId="61">
    <w:abstractNumId w:val="30"/>
  </w:num>
  <w:num w:numId="62">
    <w:abstractNumId w:val="153"/>
  </w:num>
  <w:num w:numId="63">
    <w:abstractNumId w:val="69"/>
  </w:num>
  <w:num w:numId="64">
    <w:abstractNumId w:val="86"/>
  </w:num>
  <w:num w:numId="65">
    <w:abstractNumId w:val="32"/>
  </w:num>
  <w:num w:numId="66">
    <w:abstractNumId w:val="124"/>
  </w:num>
  <w:num w:numId="67">
    <w:abstractNumId w:val="11"/>
  </w:num>
  <w:num w:numId="68">
    <w:abstractNumId w:val="75"/>
  </w:num>
  <w:num w:numId="69">
    <w:abstractNumId w:val="61"/>
  </w:num>
  <w:num w:numId="70">
    <w:abstractNumId w:val="79"/>
  </w:num>
  <w:num w:numId="71">
    <w:abstractNumId w:val="73"/>
  </w:num>
  <w:num w:numId="72">
    <w:abstractNumId w:val="95"/>
  </w:num>
  <w:num w:numId="73">
    <w:abstractNumId w:val="37"/>
  </w:num>
  <w:num w:numId="74">
    <w:abstractNumId w:val="51"/>
  </w:num>
  <w:num w:numId="75">
    <w:abstractNumId w:val="106"/>
  </w:num>
  <w:num w:numId="76">
    <w:abstractNumId w:val="133"/>
  </w:num>
  <w:num w:numId="77">
    <w:abstractNumId w:val="71"/>
  </w:num>
  <w:num w:numId="78">
    <w:abstractNumId w:val="74"/>
  </w:num>
  <w:num w:numId="79">
    <w:abstractNumId w:val="43"/>
  </w:num>
  <w:num w:numId="80">
    <w:abstractNumId w:val="100"/>
  </w:num>
  <w:num w:numId="81">
    <w:abstractNumId w:val="103"/>
  </w:num>
  <w:num w:numId="82">
    <w:abstractNumId w:val="128"/>
  </w:num>
  <w:num w:numId="83">
    <w:abstractNumId w:val="42"/>
  </w:num>
  <w:num w:numId="84">
    <w:abstractNumId w:val="54"/>
  </w:num>
  <w:num w:numId="85">
    <w:abstractNumId w:val="114"/>
  </w:num>
  <w:num w:numId="86">
    <w:abstractNumId w:val="26"/>
  </w:num>
  <w:num w:numId="87">
    <w:abstractNumId w:val="2"/>
  </w:num>
  <w:num w:numId="88">
    <w:abstractNumId w:val="99"/>
  </w:num>
  <w:num w:numId="89">
    <w:abstractNumId w:val="62"/>
  </w:num>
  <w:num w:numId="90">
    <w:abstractNumId w:val="1"/>
  </w:num>
  <w:num w:numId="91">
    <w:abstractNumId w:val="138"/>
  </w:num>
  <w:num w:numId="92">
    <w:abstractNumId w:val="10"/>
  </w:num>
  <w:num w:numId="93">
    <w:abstractNumId w:val="157"/>
  </w:num>
  <w:num w:numId="94">
    <w:abstractNumId w:val="25"/>
  </w:num>
  <w:num w:numId="95">
    <w:abstractNumId w:val="34"/>
  </w:num>
  <w:num w:numId="96">
    <w:abstractNumId w:val="105"/>
  </w:num>
  <w:num w:numId="97">
    <w:abstractNumId w:val="141"/>
  </w:num>
  <w:num w:numId="98">
    <w:abstractNumId w:val="72"/>
  </w:num>
  <w:num w:numId="99">
    <w:abstractNumId w:val="0"/>
  </w:num>
  <w:num w:numId="100">
    <w:abstractNumId w:val="39"/>
  </w:num>
  <w:num w:numId="101">
    <w:abstractNumId w:val="46"/>
  </w:num>
  <w:num w:numId="102">
    <w:abstractNumId w:val="20"/>
  </w:num>
  <w:num w:numId="103">
    <w:abstractNumId w:val="139"/>
  </w:num>
  <w:num w:numId="104">
    <w:abstractNumId w:val="80"/>
  </w:num>
  <w:num w:numId="105">
    <w:abstractNumId w:val="18"/>
  </w:num>
  <w:num w:numId="106">
    <w:abstractNumId w:val="65"/>
  </w:num>
  <w:num w:numId="107">
    <w:abstractNumId w:val="159"/>
  </w:num>
  <w:num w:numId="108">
    <w:abstractNumId w:val="23"/>
  </w:num>
  <w:num w:numId="109">
    <w:abstractNumId w:val="144"/>
  </w:num>
  <w:num w:numId="110">
    <w:abstractNumId w:val="22"/>
  </w:num>
  <w:num w:numId="111">
    <w:abstractNumId w:val="8"/>
  </w:num>
  <w:num w:numId="112">
    <w:abstractNumId w:val="52"/>
  </w:num>
  <w:num w:numId="113">
    <w:abstractNumId w:val="155"/>
  </w:num>
  <w:num w:numId="114">
    <w:abstractNumId w:val="7"/>
  </w:num>
  <w:num w:numId="115">
    <w:abstractNumId w:val="12"/>
  </w:num>
  <w:num w:numId="116">
    <w:abstractNumId w:val="137"/>
  </w:num>
  <w:num w:numId="117">
    <w:abstractNumId w:val="88"/>
  </w:num>
  <w:num w:numId="118">
    <w:abstractNumId w:val="53"/>
  </w:num>
  <w:num w:numId="119">
    <w:abstractNumId w:val="27"/>
  </w:num>
  <w:num w:numId="120">
    <w:abstractNumId w:val="48"/>
  </w:num>
  <w:num w:numId="121">
    <w:abstractNumId w:val="87"/>
  </w:num>
  <w:num w:numId="122">
    <w:abstractNumId w:val="67"/>
  </w:num>
  <w:num w:numId="123">
    <w:abstractNumId w:val="17"/>
  </w:num>
  <w:num w:numId="124">
    <w:abstractNumId w:val="84"/>
  </w:num>
  <w:num w:numId="125">
    <w:abstractNumId w:val="96"/>
  </w:num>
  <w:num w:numId="126">
    <w:abstractNumId w:val="24"/>
  </w:num>
  <w:num w:numId="127">
    <w:abstractNumId w:val="45"/>
  </w:num>
  <w:num w:numId="128">
    <w:abstractNumId w:val="116"/>
  </w:num>
  <w:num w:numId="129">
    <w:abstractNumId w:val="152"/>
  </w:num>
  <w:num w:numId="130">
    <w:abstractNumId w:val="41"/>
  </w:num>
  <w:num w:numId="131">
    <w:abstractNumId w:val="97"/>
  </w:num>
  <w:num w:numId="132">
    <w:abstractNumId w:val="149"/>
  </w:num>
  <w:num w:numId="133">
    <w:abstractNumId w:val="49"/>
  </w:num>
  <w:num w:numId="134">
    <w:abstractNumId w:val="81"/>
  </w:num>
  <w:num w:numId="135">
    <w:abstractNumId w:val="58"/>
  </w:num>
  <w:num w:numId="136">
    <w:abstractNumId w:val="70"/>
  </w:num>
  <w:num w:numId="137">
    <w:abstractNumId w:val="50"/>
  </w:num>
  <w:num w:numId="138">
    <w:abstractNumId w:val="150"/>
  </w:num>
  <w:num w:numId="139">
    <w:abstractNumId w:val="31"/>
  </w:num>
  <w:num w:numId="140">
    <w:abstractNumId w:val="118"/>
  </w:num>
  <w:num w:numId="141">
    <w:abstractNumId w:val="89"/>
  </w:num>
  <w:num w:numId="142">
    <w:abstractNumId w:val="162"/>
  </w:num>
  <w:num w:numId="143">
    <w:abstractNumId w:val="121"/>
  </w:num>
  <w:num w:numId="144">
    <w:abstractNumId w:val="55"/>
  </w:num>
  <w:num w:numId="145">
    <w:abstractNumId w:val="135"/>
  </w:num>
  <w:num w:numId="146">
    <w:abstractNumId w:val="47"/>
  </w:num>
  <w:num w:numId="147">
    <w:abstractNumId w:val="140"/>
  </w:num>
  <w:num w:numId="148">
    <w:abstractNumId w:val="111"/>
  </w:num>
  <w:num w:numId="149">
    <w:abstractNumId w:val="36"/>
  </w:num>
  <w:num w:numId="150">
    <w:abstractNumId w:val="5"/>
  </w:num>
  <w:num w:numId="151">
    <w:abstractNumId w:val="82"/>
  </w:num>
  <w:num w:numId="152">
    <w:abstractNumId w:val="126"/>
  </w:num>
  <w:num w:numId="153">
    <w:abstractNumId w:val="83"/>
  </w:num>
  <w:num w:numId="154">
    <w:abstractNumId w:val="64"/>
  </w:num>
  <w:num w:numId="155">
    <w:abstractNumId w:val="143"/>
  </w:num>
  <w:num w:numId="156">
    <w:abstractNumId w:val="154"/>
  </w:num>
  <w:num w:numId="157">
    <w:abstractNumId w:val="91"/>
  </w:num>
  <w:num w:numId="158">
    <w:abstractNumId w:val="115"/>
  </w:num>
  <w:num w:numId="159">
    <w:abstractNumId w:val="78"/>
  </w:num>
  <w:num w:numId="160">
    <w:abstractNumId w:val="142"/>
  </w:num>
  <w:num w:numId="161">
    <w:abstractNumId w:val="94"/>
  </w:num>
  <w:num w:numId="162">
    <w:abstractNumId w:val="68"/>
  </w:num>
  <w:num w:numId="163">
    <w:abstractNumId w:val="33"/>
  </w:num>
  <w:num w:numId="164">
    <w:abstractNumId w:val="35"/>
  </w:num>
  <w:num w:numId="165">
    <w:abstractNumId w:val="158"/>
  </w:num>
  <w:numIdMacAtCleanup w:val="1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0274"/>
    <w:rsid w:val="001C34A2"/>
    <w:rsid w:val="00243221"/>
    <w:rsid w:val="0025133F"/>
    <w:rsid w:val="0033018F"/>
    <w:rsid w:val="003D090D"/>
    <w:rsid w:val="0044446C"/>
    <w:rsid w:val="004E4A62"/>
    <w:rsid w:val="0054190B"/>
    <w:rsid w:val="00553AA0"/>
    <w:rsid w:val="00595A02"/>
    <w:rsid w:val="006C7FCF"/>
    <w:rsid w:val="00727EB8"/>
    <w:rsid w:val="00765429"/>
    <w:rsid w:val="00777841"/>
    <w:rsid w:val="00807380"/>
    <w:rsid w:val="008C09C5"/>
    <w:rsid w:val="00934E94"/>
    <w:rsid w:val="0097184D"/>
    <w:rsid w:val="009F48C4"/>
    <w:rsid w:val="00A22E7B"/>
    <w:rsid w:val="00A23DD1"/>
    <w:rsid w:val="00A25C7C"/>
    <w:rsid w:val="00A50059"/>
    <w:rsid w:val="00BE110E"/>
    <w:rsid w:val="00C51111"/>
    <w:rsid w:val="00C76735"/>
    <w:rsid w:val="00C91AFE"/>
    <w:rsid w:val="00F32F49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D5E1"/>
  <w15:docId w15:val="{567760DE-5C33-4761-AB99-F5520E01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'"/>
    <w:basedOn w:val="a"/>
    <w:rsid w:val="0054190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ocdata">
    <w:name w:val="docdata"/>
    <w:aliases w:val="docy,v5,5115,bqiaagaaeyqcaaagiaiaaaniewaabxataaaaaaaaaaaaaaaaaaaaaaaaaaaaaaaaaaaaaaaaaaaaaaaaaaaaaaaaaaaaaaaaaaaaaaaaaaaaaaaaaaaaaaaaaaaaaaaaaaaaaaaaaaaaaaaaaaaaaaaaaaaaaaaaaaaaaaaaaaaaaaaaaaaaaaaaaaaaaaaaaaaaaaaaaaaaaaaaaaaaaaaaaaaaaaaaaaaaaaaa"/>
    <w:basedOn w:val="a"/>
    <w:rsid w:val="0054190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C91AF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sta.ru/thumb/2/PNTdPfzUzVl73QVrjLU4Kg/r/d/smolyaninova_yuv.jpg" TargetMode="External"/><Relationship Id="rId13" Type="http://schemas.openxmlformats.org/officeDocument/2006/relationships/hyperlink" Target="https://dksta.ru/thumb/2/MyXpb96637CU6HIVOnqseQ/580r450/d/dudorov.jpg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hyperlink" Target="https://dksta.ru/thumb/2/mQmNkdyS4YkOciP-wtmETw/360r300/d/antonova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ksta.ru/thumb/2/gUnud-pywXt6NLvuh7ZriQ/r/d/rektor.pn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hyperlink" Target="https://dksta.ru/thumb/2/CTNbuZlRnw1cCN18DG4Ljg/r/d/kokurin_ra.jpg" TargetMode="External"/><Relationship Id="rId10" Type="http://schemas.openxmlformats.org/officeDocument/2006/relationships/hyperlink" Target="https://dksta.ru/d/smyshnikov_rv.jp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26</Pages>
  <Words>4132</Words>
  <Characters>23557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2025-07-09T07:13:00Z</dcterms:modified>
</cp:coreProperties>
</file>