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24D" w:rsidRPr="00AF68C5" w:rsidRDefault="00AC424D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F68C5">
        <w:rPr>
          <w:rFonts w:ascii="Arial" w:hAnsi="Arial" w:cs="Arial"/>
          <w:b w:val="0"/>
          <w:bCs w:val="0"/>
          <w:color w:val="auto"/>
          <w:sz w:val="24"/>
          <w:szCs w:val="24"/>
        </w:rPr>
        <w:t>Петров Дмитрий Леонидович</w:t>
      </w:r>
    </w:p>
    <w:p w:rsidR="00AC424D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F68C5">
        <w:rPr>
          <w:rStyle w:val="a4"/>
          <w:rFonts w:ascii="Arial" w:hAnsi="Arial" w:cs="Arial"/>
          <w:b w:val="0"/>
        </w:rPr>
        <w:t>Начальник Управления МВД России по Липецкой области генерал-майор полиции</w:t>
      </w:r>
    </w:p>
    <w:p w:rsidR="00900F8D" w:rsidRPr="00AF68C5" w:rsidRDefault="00900F8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C424D" w:rsidRDefault="00F07908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FBD021A" wp14:editId="5F81C82E">
            <wp:extent cx="2827475" cy="3050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5376" cy="30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8D" w:rsidRPr="00AF68C5" w:rsidRDefault="00900F8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Дмитрий Леонидович Петров родился 8 сентября 1972 года в городе Ленинграде.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На службу в органы внутренних дел поступил в 1992 году.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2000 году окончил Санкт-Петербургский университет МВД России по специальности «Юриспруденция».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Начал службу в экспертно-криминалистическом отделе, продолжив в 1995 году в оперативных  подразделениях г. Санкт-Петербурга и Ленинградской области.  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период с 2006 по 2013 год занимал руководящие должности, связанные с оперативной работой.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ноябре 2013 года назначен начальником центра по противодействию экстремизму ГУ МВД России по г. Санкт-Петербургу и Ленинградской области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марте 2020 года назначен заместителем начальника ГУ по противодействию экстремизму МВД России.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Указом президента Российской Федерации от 4 сентября 2023 года № 653 назначен начальником УМВД России по Липецкой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За время прохождения службы в органах внутренних дел генерал –майор полиции Дмитрий Леонидович Петров награжден государственными наградами: медалью «За заслуги перед Отечеством» I и II степени, медалью «За отвагу». Ведомственными наградами: «За отличие в службе» I, II и III степени, «За доблесть в службе», «За безупречную службу в МВД».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2022 году Дмитрию Леонидовичу Петрову присвоено почётное звание «Заслуженный сотрудник органов внутренних дел Российской Федерации».</w:t>
      </w:r>
    </w:p>
    <w:p w:rsidR="00AC424D" w:rsidRPr="00AF68C5" w:rsidRDefault="00AC424D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</w:rPr>
        <w:br w:type="page"/>
      </w:r>
    </w:p>
    <w:p w:rsidR="00AC424D" w:rsidRPr="00AF68C5" w:rsidRDefault="00AC424D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F68C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Галкин Иван Николаевич</w:t>
      </w:r>
    </w:p>
    <w:p w:rsidR="00AC424D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F68C5">
        <w:rPr>
          <w:rStyle w:val="a4"/>
          <w:rFonts w:ascii="Arial" w:hAnsi="Arial" w:cs="Arial"/>
          <w:b w:val="0"/>
        </w:rPr>
        <w:t>Заместитель начальника Управления МВД России по Липецкой области - начальник полиции полковник полиции</w:t>
      </w:r>
    </w:p>
    <w:p w:rsidR="00900F8D" w:rsidRPr="00AF68C5" w:rsidRDefault="00900F8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C424D" w:rsidRDefault="00AC424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4110" cy="2856230"/>
            <wp:effectExtent l="0" t="0" r="0" b="0"/>
            <wp:docPr id="2" name="Рисунок 2" descr="Галкин Ив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лкин Ив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8D" w:rsidRPr="00AF68C5" w:rsidRDefault="00900F8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Галкин Иван Николаевич родился 17 марта 1983 года в с. Малый Самовец Петровского района Тамбовской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2007 году окончил Воронежский институт МВД России по специальности юриспруденция.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Служебную деятельность в системе органов внутренних дел начал в 2002 г. оперуполномоченным уголовного розыска.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 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период с 2007 по 2021 занимал руководящие должности в УМВД России по г. Липецку по линии организации оперативной работы.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2021 г. назначен начальником отдела организации деятельности участковых уполномоченных полиции и подразделений по делам несовершеннолетних УМВД России по Липецкой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С 2021 г. по 2024 заместитель начальника полиции (по охране общественного порядка) УМВД России по Липецкой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Награжден медалями МВД России «За боевое содружество», «За отличие в службе» трех степеней.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26 января 2024 года приказом Министра внутренних дел России назначен на должность заместителя начальника УМВД России по Липецкой области – начальника полиции.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Женат. Воспитывает дочь.</w:t>
      </w:r>
    </w:p>
    <w:p w:rsidR="00AC424D" w:rsidRPr="00AF68C5" w:rsidRDefault="00AC424D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</w:rPr>
        <w:br w:type="page"/>
      </w:r>
    </w:p>
    <w:p w:rsidR="00AC424D" w:rsidRPr="00AF68C5" w:rsidRDefault="00AC424D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F68C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Кадыков Сергей Васильевич</w:t>
      </w:r>
    </w:p>
    <w:p w:rsidR="00AC424D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F68C5">
        <w:rPr>
          <w:rStyle w:val="a4"/>
          <w:rFonts w:ascii="Arial" w:hAnsi="Arial" w:cs="Arial"/>
          <w:b w:val="0"/>
        </w:rPr>
        <w:t>Заместитель начальника Управления МВД России по Липецкой области - начальник СУ полковник юстиции</w:t>
      </w:r>
    </w:p>
    <w:p w:rsidR="00900F8D" w:rsidRPr="00AF68C5" w:rsidRDefault="00900F8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C424D" w:rsidRDefault="00AC424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Кадыков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дыков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8D" w:rsidRPr="00AF68C5" w:rsidRDefault="00900F8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Кадыков Сергей Васильевич родился 26 мая 1966 года в городе Клепики Рязанской области. Окончил Рязанскую высшую школу МВД СССР. Служебную деятельность в системе органов внутренних дел начал в 1986 году. В период с 2012 по 2021 гг. проходил службу заместителем начальника УМВД – начальником следственного управления УМВД России по Калининградской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Награжден медалями «За отличие в службе» трех степеней, нагрудными знаками "Лучший следователь", "За отличную службу в МВД", Почетной грамотой министра МВД России.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Указом Президента России в 2007 году награжден Медалью ордена "За заслуги перед Отечеством" второй степени.</w:t>
      </w:r>
    </w:p>
    <w:p w:rsidR="00AC424D" w:rsidRPr="00AF68C5" w:rsidRDefault="00AC424D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</w:rPr>
        <w:br w:type="page"/>
      </w:r>
    </w:p>
    <w:p w:rsidR="00AC424D" w:rsidRPr="00AF68C5" w:rsidRDefault="00AC424D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F68C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Акаткин Александр Николаевич</w:t>
      </w:r>
    </w:p>
    <w:p w:rsidR="00AC424D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F68C5">
        <w:rPr>
          <w:rStyle w:val="a4"/>
          <w:rFonts w:ascii="Arial" w:hAnsi="Arial" w:cs="Arial"/>
          <w:b w:val="0"/>
        </w:rPr>
        <w:t>Заместитель начальника Управления МВД России по Липецкой области полковник полиции</w:t>
      </w:r>
    </w:p>
    <w:p w:rsidR="00900F8D" w:rsidRPr="00AF68C5" w:rsidRDefault="00900F8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C424D" w:rsidRDefault="00AC424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1355" cy="2856230"/>
            <wp:effectExtent l="0" t="0" r="0" b="0"/>
            <wp:docPr id="4" name="Рисунок 4" descr="Акаткин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каткин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8D" w:rsidRPr="00AF68C5" w:rsidRDefault="00900F8D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Александр Николаевич Акаткин родился 12 октября 1971 года в с. Михайловка Лебедянского района Липецкой области. В 1992 году окончил Воронежское высшее военное авиационное инженерное училище, в 2007 году – Академию управления МВД России.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Свою службу в органах внутренних дел начал в 1993 году в ОВД по Добровскому району, продолжил службу занимая различные должности в милиции, а затем в полиции. В 2011 году был назначен заместителем начальника Управления МВД России по г. Липецку. В 2015 году назначен начальником УМВД России по г. Липецку. С 2021 года - заместитель начальника полиции УМВД России по Липецкой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мае 2024 года полковник полиции Александр Николаевич Акаткин приказом Министра внутренних дел Российской Федерации назначен на должность заместителя начальника УМВД России по Липецкой области.</w:t>
      </w:r>
    </w:p>
    <w:p w:rsidR="00AC424D" w:rsidRPr="00AF68C5" w:rsidRDefault="00AC424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За годы службы награжден государственными наградами: медалью ордена «За заслуги перед Отечеством» II степени и медалью «За отличие в охране общественного порядка», знаком отличия «За заслуги перед городом Липецком» и рядом ведомственных наград.</w:t>
      </w:r>
    </w:p>
    <w:p w:rsidR="00AC424D" w:rsidRPr="00AF68C5" w:rsidRDefault="00AC424D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</w:rPr>
        <w:br w:type="page"/>
      </w:r>
    </w:p>
    <w:p w:rsidR="00E96634" w:rsidRPr="001426C2" w:rsidRDefault="00E96634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1426C2">
        <w:rPr>
          <w:rFonts w:ascii="Arial" w:hAnsi="Arial" w:cs="Arial"/>
          <w:bCs w:val="0"/>
          <w:color w:val="auto"/>
          <w:sz w:val="24"/>
          <w:szCs w:val="24"/>
        </w:rPr>
        <w:lastRenderedPageBreak/>
        <w:t>Следственное управление УМВД России по Липецкой области</w:t>
      </w:r>
    </w:p>
    <w:p w:rsidR="00E96634" w:rsidRPr="00AF68C5" w:rsidRDefault="00E96634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Следственного Управления УМВД России по Липецкой области полковник юстиции Кадыков Сергей Васильевич</w:t>
      </w:r>
    </w:p>
    <w:p w:rsidR="00243221" w:rsidRPr="00AF68C5" w:rsidRDefault="00243221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6634" w:rsidRPr="00AF68C5" w:rsidRDefault="00E96634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1426C2" w:rsidRDefault="00EE4946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1426C2">
        <w:rPr>
          <w:rFonts w:ascii="Arial" w:hAnsi="Arial" w:cs="Arial"/>
          <w:bCs w:val="0"/>
          <w:color w:val="auto"/>
          <w:sz w:val="24"/>
          <w:szCs w:val="24"/>
        </w:rPr>
        <w:t>Управление по работе с личным составом УМВД России по Липецкой области</w:t>
      </w:r>
    </w:p>
    <w:p w:rsidR="00EE4946" w:rsidRPr="00AF68C5" w:rsidRDefault="00EE4946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УРЛС УМВД России по Липецкой области полковник полиции Кожевников Александр Петрович</w:t>
      </w:r>
    </w:p>
    <w:p w:rsidR="00EE4946" w:rsidRPr="00AF68C5" w:rsidRDefault="00EE4946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3703" cy="2375290"/>
            <wp:effectExtent l="0" t="0" r="0" b="0"/>
            <wp:docPr id="5" name="Рисунок 5" descr="Управление по работе с личным составом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вление по работе с личным составом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89" cy="23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34" w:rsidRPr="00AF68C5" w:rsidRDefault="00E96634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1426C2" w:rsidRDefault="00EE4946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1426C2">
        <w:rPr>
          <w:rFonts w:ascii="Arial" w:hAnsi="Arial" w:cs="Arial"/>
          <w:bCs w:val="0"/>
          <w:color w:val="auto"/>
          <w:sz w:val="24"/>
          <w:szCs w:val="24"/>
        </w:rPr>
        <w:t>Штаб УМВД России по Липецкой области</w:t>
      </w:r>
    </w:p>
    <w:p w:rsidR="00EE4946" w:rsidRPr="00AF68C5" w:rsidRDefault="00EE4946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Штаба УМВД России по Липецкой области полковник внутренней службы Фурсов Владимир Леонидович</w:t>
      </w:r>
    </w:p>
    <w:p w:rsidR="00EE4946" w:rsidRPr="00AF68C5" w:rsidRDefault="00EE4946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35575" cy="2215208"/>
            <wp:effectExtent l="0" t="0" r="0" b="0"/>
            <wp:docPr id="6" name="Рисунок 6" descr="Штаб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таб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91" cy="22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2A23DC" w:rsidRDefault="00EE4946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2A23DC">
        <w:rPr>
          <w:rFonts w:ascii="Arial" w:hAnsi="Arial" w:cs="Arial"/>
          <w:bCs w:val="0"/>
          <w:color w:val="auto"/>
          <w:sz w:val="24"/>
          <w:szCs w:val="24"/>
        </w:rPr>
        <w:lastRenderedPageBreak/>
        <w:t>Тыл УМВД России по Липецкой области</w:t>
      </w:r>
    </w:p>
    <w:p w:rsidR="00EE4946" w:rsidRPr="00AF68C5" w:rsidRDefault="00EE4946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Тыла УМВД России по Липецкой области подполковник внутренней службы Селищев Александр Александрович</w:t>
      </w:r>
    </w:p>
    <w:p w:rsidR="00EE4946" w:rsidRPr="00AF68C5" w:rsidRDefault="00EE4946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66010"/>
            <wp:effectExtent l="0" t="0" r="0" b="0"/>
            <wp:docPr id="7" name="Рисунок 7" descr="Тыл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ыл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2A23DC" w:rsidRDefault="00EE4946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2A23DC">
        <w:rPr>
          <w:rFonts w:ascii="Arial" w:hAnsi="Arial" w:cs="Arial"/>
          <w:bCs w:val="0"/>
          <w:color w:val="auto"/>
          <w:sz w:val="24"/>
          <w:szCs w:val="24"/>
        </w:rPr>
        <w:t>Информационный центр УМВД России по Липецкой области</w:t>
      </w:r>
    </w:p>
    <w:p w:rsidR="00EE4946" w:rsidRPr="00AF68C5" w:rsidRDefault="00EE4946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информационного центра УМВД России по области полковник внутренней службы Токмакова Елена Анатольевна</w:t>
      </w:r>
    </w:p>
    <w:p w:rsidR="00EE4946" w:rsidRPr="00AF68C5" w:rsidRDefault="00EE4946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7395" cy="2856230"/>
            <wp:effectExtent l="0" t="0" r="0" b="0"/>
            <wp:docPr id="8" name="Рисунок 8" descr="Информационный центр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формационный центр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2A23DC" w:rsidRDefault="00EE4946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2A23DC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экономической безопасности и противодействия коррупции УМВД России по Липецкой области</w:t>
      </w:r>
    </w:p>
    <w:p w:rsidR="00EE4946" w:rsidRPr="00AF68C5" w:rsidRDefault="00EE4946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Управления экономической безопасности и противодействия коррупции УМВД России по Липецкой области полковник полиции Владимир Владимирович Мричко</w:t>
      </w:r>
    </w:p>
    <w:p w:rsidR="00EE4946" w:rsidRPr="00AF68C5" w:rsidRDefault="00EE4946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0077" cy="2441451"/>
            <wp:effectExtent l="0" t="0" r="0" b="0"/>
            <wp:docPr id="9" name="Рисунок 9" descr="Управление экономической безопасности и противодействия коррупции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вление экономической безопасности и противодействия коррупции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71" cy="24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2A23DC" w:rsidRDefault="00270103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2A23DC">
        <w:rPr>
          <w:rFonts w:ascii="Arial" w:hAnsi="Arial" w:cs="Arial"/>
          <w:bCs w:val="0"/>
          <w:color w:val="auto"/>
          <w:sz w:val="24"/>
          <w:szCs w:val="24"/>
        </w:rPr>
        <w:t>Отдел делопроизводства и режима УМВД России по Липецкой области</w:t>
      </w:r>
    </w:p>
    <w:p w:rsidR="00270103" w:rsidRPr="00AF68C5" w:rsidRDefault="00270103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отдела делопроизводства и режима УМВД России по Липецкой области полковник внутренней службы Олег Анатольевич Ничипоров</w:t>
      </w:r>
    </w:p>
    <w:p w:rsidR="00270103" w:rsidRPr="00AF68C5" w:rsidRDefault="00270103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9645" cy="2476382"/>
            <wp:effectExtent l="0" t="0" r="0" b="0"/>
            <wp:docPr id="10" name="Рисунок 10" descr="Отдел делопроизводства и режима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дел делопроизводства и режима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36" cy="2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46" w:rsidRPr="00AF68C5" w:rsidRDefault="00EE4946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516AF9" w:rsidRDefault="00270103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516AF9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информации и общественных связей УМВД России по Липецкой области</w:t>
      </w:r>
    </w:p>
    <w:p w:rsidR="00270103" w:rsidRPr="00AF68C5" w:rsidRDefault="00270103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Отдела информации и общественных связей УМВД России по Липецкой области полковник внутренней службы Ольга Васильевна Снежкова</w:t>
      </w:r>
    </w:p>
    <w:p w:rsidR="00270103" w:rsidRPr="00AF68C5" w:rsidRDefault="00270103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18464" cy="2516865"/>
            <wp:effectExtent l="0" t="0" r="0" b="0"/>
            <wp:docPr id="11" name="Рисунок 11" descr="Отдел информации и общественных связей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дел информации и общественных связей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16" cy="25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516AF9" w:rsidRDefault="00270103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516AF9">
        <w:rPr>
          <w:rFonts w:ascii="Arial" w:hAnsi="Arial" w:cs="Arial"/>
          <w:bCs w:val="0"/>
          <w:color w:val="auto"/>
          <w:sz w:val="24"/>
          <w:szCs w:val="24"/>
        </w:rPr>
        <w:t>Правовой отдел УМВД России по Липецкой области</w:t>
      </w:r>
    </w:p>
    <w:p w:rsidR="00270103" w:rsidRPr="00AF68C5" w:rsidRDefault="00270103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Правового отдела УМВД России по Липецкой области полковник внутренней службы Марина Владимировна Щеголькова</w:t>
      </w:r>
    </w:p>
    <w:p w:rsidR="00270103" w:rsidRPr="00AF68C5" w:rsidRDefault="00270103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7810" cy="2611133"/>
            <wp:effectExtent l="0" t="0" r="0" b="0"/>
            <wp:docPr id="12" name="Рисунок 12" descr="Правовой отдел УМВД России 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авовой отдел УМВД России 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92" cy="261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0E122C" w:rsidRDefault="00270103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E122C">
        <w:rPr>
          <w:rFonts w:ascii="Arial" w:hAnsi="Arial" w:cs="Arial"/>
          <w:bCs w:val="0"/>
          <w:color w:val="auto"/>
          <w:sz w:val="24"/>
          <w:szCs w:val="24"/>
        </w:rPr>
        <w:lastRenderedPageBreak/>
        <w:t>Контрольно-ревизионный отдел УМВД России по Липецкой области</w:t>
      </w:r>
    </w:p>
    <w:p w:rsidR="00270103" w:rsidRPr="00AF68C5" w:rsidRDefault="00270103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контрольно-ревизионного отдела УМВД России по Липецкой области подполковник внутренней службы Кузнецов Михаил Юрьевич</w:t>
      </w:r>
    </w:p>
    <w:p w:rsidR="00270103" w:rsidRPr="00AF68C5" w:rsidRDefault="00270103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7890" cy="2856230"/>
            <wp:effectExtent l="0" t="0" r="0" b="0"/>
            <wp:docPr id="13" name="Рисунок 13" descr="Контрольно-ревизионный отдел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нтрольно-ревизионный отдел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0E122C" w:rsidRDefault="00270103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E122C">
        <w:rPr>
          <w:rFonts w:ascii="Arial" w:hAnsi="Arial" w:cs="Arial"/>
          <w:bCs w:val="0"/>
          <w:color w:val="auto"/>
          <w:sz w:val="24"/>
          <w:szCs w:val="24"/>
        </w:rPr>
        <w:t>Экспертно-криминалистический центр УМВД России по Липецкой области</w:t>
      </w:r>
    </w:p>
    <w:p w:rsidR="00270103" w:rsidRPr="00AF68C5" w:rsidRDefault="00270103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ЭКЦ УМВД России по Липецкой области полковник полиции Вологдин Алексей Иванович</w:t>
      </w:r>
    </w:p>
    <w:p w:rsidR="00270103" w:rsidRPr="00AF68C5" w:rsidRDefault="00270103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26920"/>
            <wp:effectExtent l="0" t="0" r="0" b="0"/>
            <wp:docPr id="14" name="Рисунок 14" descr="Экспертно-криминалистический центр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кспертно-криминалистический центр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22C" w:rsidRDefault="000E122C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5C0A9F" w:rsidRPr="000E122C" w:rsidRDefault="005C0A9F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E122C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Госавтоиспекции УМВД России по Липецкой области</w:t>
      </w:r>
    </w:p>
    <w:p w:rsidR="005C0A9F" w:rsidRPr="00AF68C5" w:rsidRDefault="005C0A9F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Управления Госавтоиспекции УМВД России по Липецкой области полковник полиции Панасович Андрей Владимирович</w:t>
      </w:r>
    </w:p>
    <w:p w:rsidR="005C0A9F" w:rsidRPr="00AF68C5" w:rsidRDefault="005C0A9F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5" name="Рисунок 15" descr="Управление Госавтоиспекции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правление Госавтоиспекции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03" w:rsidRPr="00AF68C5" w:rsidRDefault="00270103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0A9F" w:rsidRPr="00AF68C5" w:rsidRDefault="005C0A9F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0A9F" w:rsidRPr="000877CC" w:rsidRDefault="005C0A9F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877CC">
        <w:rPr>
          <w:rFonts w:ascii="Arial" w:hAnsi="Arial" w:cs="Arial"/>
          <w:bCs w:val="0"/>
          <w:color w:val="auto"/>
          <w:sz w:val="24"/>
          <w:szCs w:val="24"/>
        </w:rPr>
        <w:t>Дежурная часть УМВД России по Липецкой области</w:t>
      </w:r>
    </w:p>
    <w:p w:rsidR="005C0A9F" w:rsidRPr="00AF68C5" w:rsidRDefault="005C0A9F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Дежурной части УМВД России по Липецкой области майор полиции Попов Максим Олегович</w:t>
      </w:r>
    </w:p>
    <w:p w:rsidR="005C0A9F" w:rsidRPr="00AF68C5" w:rsidRDefault="005C0A9F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6" name="Рисунок 16" descr="Дежурная часть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журная часть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9F" w:rsidRPr="000877CC" w:rsidRDefault="005C0A9F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877CC">
        <w:rPr>
          <w:rFonts w:ascii="Arial" w:hAnsi="Arial" w:cs="Arial"/>
          <w:bCs w:val="0"/>
          <w:color w:val="auto"/>
          <w:sz w:val="24"/>
          <w:szCs w:val="24"/>
        </w:rPr>
        <w:lastRenderedPageBreak/>
        <w:t>Центр кинологической службы УМВД России по Липецкой области</w:t>
      </w:r>
    </w:p>
    <w:p w:rsidR="005C0A9F" w:rsidRPr="00AF68C5" w:rsidRDefault="005C0A9F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Центра кинологической службы УМВД России по Липецкой области подполковник полиции Хайруллин Тагир Фаатович</w:t>
      </w:r>
    </w:p>
    <w:p w:rsidR="005C0A9F" w:rsidRPr="00AF68C5" w:rsidRDefault="005C0A9F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31089" cy="2450877"/>
            <wp:effectExtent l="0" t="0" r="0" b="0"/>
            <wp:docPr id="17" name="Рисунок 17" descr="Центр кинологической службы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Центр кинологической службы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39" cy="2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9F" w:rsidRPr="00AF68C5" w:rsidRDefault="005C0A9F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0A9F" w:rsidRPr="00AF68C5" w:rsidRDefault="005C0A9F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034B" w:rsidRPr="000877CC" w:rsidRDefault="0054034B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877CC">
        <w:rPr>
          <w:rFonts w:ascii="Arial" w:hAnsi="Arial" w:cs="Arial"/>
          <w:bCs w:val="0"/>
          <w:color w:val="auto"/>
          <w:sz w:val="24"/>
          <w:szCs w:val="24"/>
        </w:rPr>
        <w:t>Оперативный отдел УМВД России по Липецкой области</w:t>
      </w:r>
    </w:p>
    <w:p w:rsidR="0054034B" w:rsidRPr="00AF68C5" w:rsidRDefault="0054034B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Оперативного отдела УМВД России по Липецкой области</w:t>
      </w:r>
    </w:p>
    <w:p w:rsidR="005C0A9F" w:rsidRPr="00AF68C5" w:rsidRDefault="0054034B" w:rsidP="00AF68C5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AF68C5">
        <w:rPr>
          <w:rFonts w:ascii="Arial" w:hAnsi="Arial" w:cs="Arial"/>
          <w:szCs w:val="24"/>
          <w:shd w:val="clear" w:color="auto" w:fill="FFFFFF"/>
        </w:rPr>
        <w:t>С 2016 года по настоящее время Оперативный отдел УМВД России по Липецкой области возглавляет полковник полиции Брычков Сергей Анатольевич</w:t>
      </w:r>
    </w:p>
    <w:p w:rsidR="0054034B" w:rsidRPr="00AF68C5" w:rsidRDefault="0054034B" w:rsidP="00AF68C5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54034B" w:rsidRPr="000877CC" w:rsidRDefault="0054034B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877CC">
        <w:rPr>
          <w:rFonts w:ascii="Arial" w:hAnsi="Arial" w:cs="Arial"/>
          <w:bCs w:val="0"/>
          <w:color w:val="auto"/>
          <w:sz w:val="24"/>
          <w:szCs w:val="24"/>
        </w:rPr>
        <w:t>Управление организации охраны общественного порядка УМВД России по Липецкой области</w:t>
      </w:r>
    </w:p>
    <w:p w:rsidR="0054034B" w:rsidRPr="00AF68C5" w:rsidRDefault="0054034B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УОООП УМВД России по Липецкой области полковник полиции Обоимов Олег Михайлович</w:t>
      </w:r>
    </w:p>
    <w:p w:rsidR="0054034B" w:rsidRPr="00AF68C5" w:rsidRDefault="0054034B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7533" cy="2366037"/>
            <wp:effectExtent l="0" t="0" r="0" b="0"/>
            <wp:docPr id="18" name="Рисунок 18" descr="Управление организации охраны общественного порядка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правление организации охраны общественного порядка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11" cy="23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4B" w:rsidRPr="000877CC" w:rsidRDefault="0054034B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877CC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организации охраны общественного порядка УОООП УМВД России по Липецкой области</w:t>
      </w:r>
    </w:p>
    <w:p w:rsidR="0054034B" w:rsidRPr="00AF68C5" w:rsidRDefault="0054034B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Заместитель начальника УОООП - начальник отдела организации охраны общественного порядка УОООП УМВД России по Липецкой области полковник полиции Полоскин Александр Валентинович</w:t>
      </w:r>
    </w:p>
    <w:p w:rsidR="0054034B" w:rsidRPr="00AF68C5" w:rsidRDefault="0054034B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9827" cy="1988499"/>
            <wp:effectExtent l="0" t="0" r="0" b="0"/>
            <wp:docPr id="19" name="Рисунок 19" descr="Отдел организации охраны общественного порядка  УОООП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тдел организации охраны общественного порядка  УОООП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06" cy="200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7C" w:rsidRPr="00AF68C5" w:rsidRDefault="00094C7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  <w:shd w:val="clear" w:color="auto" w:fill="FFFFFF"/>
        </w:rPr>
        <w:t>Полоскин Александр Валентинович в 1995 году принят на службу в органы внутренних дел на должность стажера по должности командира взвода роты милиции отдела вневедомственной охраны при Левобережном отделе внутренних дел УВД г. Липецка, далее проходил службу на различных должностях в УМВД России по г. Липецку, имеет последовательное продвижение по службе.</w:t>
      </w:r>
    </w:p>
    <w:p w:rsidR="0054034B" w:rsidRPr="00AF68C5" w:rsidRDefault="0054034B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034B" w:rsidRPr="00AF68C5" w:rsidRDefault="0054034B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034B" w:rsidRPr="00EE3A36" w:rsidRDefault="0054034B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EE3A36">
        <w:rPr>
          <w:rFonts w:ascii="Arial" w:hAnsi="Arial" w:cs="Arial"/>
          <w:bCs w:val="0"/>
          <w:color w:val="auto"/>
          <w:sz w:val="24"/>
          <w:szCs w:val="24"/>
        </w:rPr>
        <w:t>ООПАЗ УОООП УМВД России по Липецкой области</w:t>
      </w:r>
    </w:p>
    <w:p w:rsidR="0054034B" w:rsidRPr="00AF68C5" w:rsidRDefault="0054034B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  <w:shd w:val="clear" w:color="auto" w:fill="FFFFFF"/>
        </w:rPr>
        <w:t>Межрайонный отдел милиции по борьбе с правонарушениями в сфере потребительского рынка и исполнению административного законодательства</w:t>
      </w:r>
    </w:p>
    <w:p w:rsidR="0054034B" w:rsidRPr="00AF68C5" w:rsidRDefault="0054034B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F68C5">
        <w:rPr>
          <w:rStyle w:val="a4"/>
          <w:rFonts w:ascii="Arial" w:hAnsi="Arial" w:cs="Arial"/>
          <w:b w:val="0"/>
        </w:rPr>
        <w:t>Начальник ООПАЗ УОООП УМВД России по Липецкой области подполковник полиции Гончарова Жанна Юрьевна</w:t>
      </w:r>
    </w:p>
    <w:p w:rsidR="0054034B" w:rsidRPr="00AF68C5" w:rsidRDefault="0054034B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8111" cy="2026252"/>
            <wp:effectExtent l="0" t="0" r="0" b="0"/>
            <wp:docPr id="20" name="Рисунок 20" descr="ООПАЗ УОООП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ОПАЗ УОООП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00" cy="20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10" w:rsidRPr="00AF68C5" w:rsidRDefault="00452910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Гончарова Жанна Юрьевна родилась 24 января 1978 г. в селе Каликино, Добровского района, Липецкой области.</w:t>
      </w:r>
    </w:p>
    <w:p w:rsidR="0054034B" w:rsidRPr="00AF68C5" w:rsidRDefault="00452910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В 1999 году окончила Воронежский институт МВД России по специальности «юрист», и в сентябре этого же года назначена на должность дознавателя МРО БПСПРиИАЗ УВД по Липецкой области</w:t>
      </w:r>
    </w:p>
    <w:p w:rsidR="00E47E39" w:rsidRPr="00AF68C5" w:rsidRDefault="00E47E39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47E39" w:rsidRPr="00EE3A36" w:rsidRDefault="00E47E39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E3A36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организации деятельности участковых уполномоченных полиции и подразделений по делам несовершеннолетних УМВД России по Липецкой области</w:t>
      </w:r>
    </w:p>
    <w:p w:rsidR="00E47E39" w:rsidRPr="00AF68C5" w:rsidRDefault="00E47E39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Отдела организации деятельности участковых уполномоченных полиции и подразделений по делам несовершеннолетних УМВД России по Липецкой области полковник полиции Каверин Николай Александрович</w:t>
      </w:r>
    </w:p>
    <w:p w:rsidR="00E47E39" w:rsidRPr="00AF68C5" w:rsidRDefault="00077CCE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777F7FF" wp14:editId="66617693">
            <wp:extent cx="2105319" cy="2486372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39" w:rsidRPr="00AF68C5" w:rsidRDefault="00E47E39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77CCE" w:rsidRPr="00AF68C5" w:rsidRDefault="00077CCE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77CCE" w:rsidRPr="00704725" w:rsidRDefault="00077CCE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704725">
        <w:rPr>
          <w:rFonts w:ascii="Arial" w:hAnsi="Arial" w:cs="Arial"/>
          <w:bCs w:val="0"/>
          <w:color w:val="auto"/>
          <w:sz w:val="24"/>
          <w:szCs w:val="24"/>
        </w:rPr>
        <w:t>Отдел организации дознания УМВД России по Липецкой области</w:t>
      </w:r>
    </w:p>
    <w:p w:rsidR="00077CCE" w:rsidRPr="00AF68C5" w:rsidRDefault="00077CCE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ООД УМВД России по Липецкой области полковник полиции Попова Елена Алексеевна</w:t>
      </w:r>
    </w:p>
    <w:p w:rsidR="00077CCE" w:rsidRPr="00AF68C5" w:rsidRDefault="00077CCE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F8005C4" wp14:editId="1BDBC2C4">
            <wp:extent cx="1762371" cy="2229161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CE" w:rsidRPr="00AF68C5" w:rsidRDefault="00077CCE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04725" w:rsidRDefault="0070472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A14AF" w:rsidRPr="00704725" w:rsidRDefault="00CA14AF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704725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организации охраны и конвоирования, спецучреждений полиции УОООП УМВД России по Липецкой области</w:t>
      </w:r>
    </w:p>
    <w:p w:rsidR="00CA14AF" w:rsidRPr="00AF68C5" w:rsidRDefault="00CA14AF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отдела организации охраны, конвоирования и содержания подозреваемых, обвиняемых и лиц, подвергнутых административному аресту УОООП УМВД России по Липецкой области подполковник полиции Казаченко Андрей Вячеславович</w:t>
      </w:r>
    </w:p>
    <w:p w:rsidR="00CA14AF" w:rsidRPr="00AF68C5" w:rsidRDefault="00CA14AF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9055" cy="1979930"/>
            <wp:effectExtent l="0" t="0" r="0" b="0"/>
            <wp:docPr id="23" name="Рисунок 23" descr="Отдел организации охраны и конвоирования, спецучреждений полиции УОООП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тдел организации охраны и конвоирования, спецучреждений полиции УОООП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CE" w:rsidRPr="00AF68C5" w:rsidRDefault="00077CCE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A14AF" w:rsidRPr="00AF68C5" w:rsidRDefault="00CA14AF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672DA" w:rsidRPr="00F04809" w:rsidRDefault="000672DA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F04809">
        <w:rPr>
          <w:rFonts w:ascii="Arial" w:hAnsi="Arial" w:cs="Arial"/>
          <w:bCs w:val="0"/>
          <w:color w:val="auto"/>
          <w:sz w:val="24"/>
          <w:szCs w:val="24"/>
        </w:rPr>
        <w:t>Центр временного содержания для несовершеннолетних правонарушителей УМВД России по Липецкой области</w:t>
      </w:r>
    </w:p>
    <w:p w:rsidR="000672DA" w:rsidRPr="00AF68C5" w:rsidRDefault="000672DA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Центра временного содержания для несовершеннолетних правона-рушителей УМВД России по Липецкой области подполковник полиции Бобылева Светлана Васильевна</w:t>
      </w:r>
    </w:p>
    <w:p w:rsidR="000672DA" w:rsidRPr="00AF68C5" w:rsidRDefault="000672DA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9730" cy="1904365"/>
            <wp:effectExtent l="0" t="0" r="0" b="0"/>
            <wp:docPr id="24" name="Рисунок 24" descr="Центр временного содержания для несовершеннолетних правонарушителей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Центр временного содержания для несовершеннолетних правонарушителей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AF" w:rsidRPr="00AF68C5" w:rsidRDefault="00CA14AF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672DA" w:rsidRPr="00AF68C5" w:rsidRDefault="000672DA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04809" w:rsidRDefault="00F04809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3B2DB5" w:rsidRPr="00F04809" w:rsidRDefault="003B2DB5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F04809">
        <w:rPr>
          <w:rFonts w:ascii="Arial" w:hAnsi="Arial" w:cs="Arial"/>
          <w:bCs w:val="0"/>
          <w:color w:val="auto"/>
          <w:sz w:val="24"/>
          <w:szCs w:val="24"/>
        </w:rPr>
        <w:lastRenderedPageBreak/>
        <w:t>Федеральное казенное учреждение здравоохранения «Медико-санитарная часть УМВД России по Липецкой области»</w:t>
      </w:r>
    </w:p>
    <w:p w:rsidR="003B2DB5" w:rsidRPr="00AF68C5" w:rsidRDefault="003B2DB5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ФКУЗ «МСЧ МВД России по Липецкой области» полковник внутренней службы Исаева Жанна Николаевна</w:t>
      </w: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7935" cy="2092751"/>
            <wp:effectExtent l="0" t="0" r="0" b="0"/>
            <wp:docPr id="25" name="Рисунок 25" descr="Федеральное казенное учреждение здравоохранения «Медико-санитарная часть УМВД России по Липецкой обла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едеральное казенное учреждение здравоохранения «Медико-санитарная часть УМВД России по Липецкой области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76" cy="21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DD" w:rsidRPr="00AF68C5" w:rsidRDefault="003E3BD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В структуру учреждения входят:</w:t>
      </w:r>
    </w:p>
    <w:p w:rsidR="003E3BDD" w:rsidRPr="00AF68C5" w:rsidRDefault="003E3BD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- </w:t>
      </w:r>
      <w:r w:rsidRPr="00AF68C5">
        <w:rPr>
          <w:rStyle w:val="a8"/>
          <w:rFonts w:ascii="Arial" w:hAnsi="Arial" w:cs="Arial"/>
          <w:i w:val="0"/>
        </w:rPr>
        <w:t>госпиталь ;</w:t>
      </w:r>
    </w:p>
    <w:p w:rsidR="003E3BDD" w:rsidRPr="00AF68C5" w:rsidRDefault="003E3BD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8"/>
          <w:rFonts w:ascii="Arial" w:hAnsi="Arial" w:cs="Arial"/>
          <w:i w:val="0"/>
        </w:rPr>
        <w:t>- поликлиника;</w:t>
      </w:r>
    </w:p>
    <w:p w:rsidR="003E3BDD" w:rsidRPr="00AF68C5" w:rsidRDefault="003E3BD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8"/>
          <w:rFonts w:ascii="Arial" w:hAnsi="Arial" w:cs="Arial"/>
          <w:i w:val="0"/>
        </w:rPr>
        <w:t>- военно-врачебная комиссия;</w:t>
      </w:r>
    </w:p>
    <w:p w:rsidR="003E3BDD" w:rsidRPr="00AF68C5" w:rsidRDefault="003E3BD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8"/>
          <w:rFonts w:ascii="Arial" w:hAnsi="Arial" w:cs="Arial"/>
          <w:i w:val="0"/>
        </w:rPr>
        <w:t>- центр психофизиологической диагностики;</w:t>
      </w:r>
    </w:p>
    <w:p w:rsidR="003E3BDD" w:rsidRPr="00AF68C5" w:rsidRDefault="003E3BDD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Fonts w:ascii="Arial" w:hAnsi="Arial" w:cs="Arial"/>
        </w:rPr>
        <w:t>- центр государственного санитарно-эпидемиологического надзора</w:t>
      </w:r>
    </w:p>
    <w:p w:rsidR="000672DA" w:rsidRPr="00AF68C5" w:rsidRDefault="000672DA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B2DB5" w:rsidRPr="00F04809" w:rsidRDefault="003B2DB5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F04809">
        <w:rPr>
          <w:rFonts w:ascii="Arial" w:hAnsi="Arial" w:cs="Arial"/>
          <w:bCs w:val="0"/>
          <w:color w:val="auto"/>
          <w:sz w:val="24"/>
          <w:szCs w:val="24"/>
        </w:rPr>
        <w:t>Управление уголовного розыска УМВД России по Липецкой области</w:t>
      </w:r>
    </w:p>
    <w:p w:rsidR="003B2DB5" w:rsidRPr="00AF68C5" w:rsidRDefault="003B2DB5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Управления уголовного розыска УМВД России по Липецкой области полковник полиции Мосин Владимир Викторович</w:t>
      </w: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27815" cy="2441451"/>
            <wp:effectExtent l="0" t="0" r="0" b="0"/>
            <wp:docPr id="26" name="Рисунок 26" descr="Управление уголовного розыска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правление уголовного розыска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43" cy="24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B2DB5" w:rsidRPr="00F04809" w:rsidRDefault="003B2DB5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F04809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контролю за оборотом наркотиков УМВД России по Липецкой области</w:t>
      </w:r>
    </w:p>
    <w:p w:rsidR="003B2DB5" w:rsidRPr="00AF68C5" w:rsidRDefault="003B2DB5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УНК УМВД России по Липецкой области полковник полиции Сергей Васильевич Алехин</w:t>
      </w: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14437" cy="2215292"/>
            <wp:effectExtent l="0" t="0" r="0" b="0"/>
            <wp:docPr id="27" name="Рисунок 27" descr="Управление по контролю за оборотом наркотиков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правление по контролю за оборотом наркотиков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92" cy="221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91391" w:rsidRPr="00A16F5C" w:rsidRDefault="00791391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16F5C">
        <w:rPr>
          <w:rFonts w:ascii="Arial" w:hAnsi="Arial" w:cs="Arial"/>
          <w:bCs w:val="0"/>
          <w:color w:val="auto"/>
          <w:sz w:val="24"/>
          <w:szCs w:val="24"/>
        </w:rPr>
        <w:t>Центр финансового обеспечения УМВД России по Липецкой области</w:t>
      </w:r>
    </w:p>
    <w:p w:rsidR="00791391" w:rsidRPr="00AF68C5" w:rsidRDefault="00791391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Центра финансового обеспечения УМВД России по Липецкой области полковник внутренней службы Жемчужникова Инна Николаевна</w:t>
      </w: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2710" cy="2479158"/>
            <wp:effectExtent l="0" t="0" r="0" b="0"/>
            <wp:docPr id="28" name="Рисунок 28" descr="Центр финансового обеспечения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Центр финансового обеспечения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94" cy="24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5A" w:rsidRPr="00AF68C5" w:rsidRDefault="00A64B5A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  <w:shd w:val="clear" w:color="auto" w:fill="FFFFFF"/>
        </w:rPr>
        <w:t>В июне 2016 года, впервые за всю историю, на должность руководителя  Центра финансового обеспечения назначена женщина - майор внутренней службы ЖЕМЧУЖНИКОВА ИННА НИКОЛАЕВНА. Родилась в 1979 году в городе Гатчина Ленинградской области. Окончила Всероссийский заочный финансово-экономический институт в 2001 году.</w:t>
      </w:r>
    </w:p>
    <w:p w:rsidR="003B2DB5" w:rsidRPr="00AF68C5" w:rsidRDefault="003B2DB5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91391" w:rsidRPr="00A16F5C" w:rsidRDefault="00791391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16F5C">
        <w:rPr>
          <w:rFonts w:ascii="Arial" w:hAnsi="Arial" w:cs="Arial"/>
          <w:bCs w:val="0"/>
          <w:color w:val="auto"/>
          <w:sz w:val="24"/>
          <w:szCs w:val="24"/>
        </w:rPr>
        <w:lastRenderedPageBreak/>
        <w:t>Группа НЦБ Интерпола УМВД России по Липецкой области</w:t>
      </w:r>
    </w:p>
    <w:p w:rsidR="00791391" w:rsidRPr="00AF68C5" w:rsidRDefault="00791391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Руководитель группы Национального Центрального бюро Интерпола УМВД России по Липецкой области майор полиции Волков Александр Олегович</w:t>
      </w: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96334" cy="2479158"/>
            <wp:effectExtent l="0" t="0" r="0" b="0"/>
            <wp:docPr id="29" name="Рисунок 29" descr="Группа НЦБ Интерпола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руппа НЦБ Интерпола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60" cy="24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91391" w:rsidRPr="00A16F5C" w:rsidRDefault="00791391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16F5C">
        <w:rPr>
          <w:rFonts w:ascii="Arial" w:hAnsi="Arial" w:cs="Arial"/>
          <w:bCs w:val="0"/>
          <w:color w:val="auto"/>
          <w:sz w:val="24"/>
          <w:szCs w:val="24"/>
        </w:rPr>
        <w:t>Отдел контроля учётно-регистрационной дисциплины УМВД России по Липецкой области</w:t>
      </w:r>
    </w:p>
    <w:p w:rsidR="00791391" w:rsidRPr="00AF68C5" w:rsidRDefault="00791391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ОК УРД УМВД России по Липецкой области полковник внутренней службы Кирилл Николаевич Столяров</w:t>
      </w: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0" name="Рисунок 30" descr="Отдел контроля учётно-регистрационной дисциплины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Отдел контроля учётно-регистрационной дисциплины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lastRenderedPageBreak/>
        <w:t>Инспекция УМВД России по Липецкой области</w:t>
      </w:r>
    </w:p>
    <w:p w:rsidR="00DC4CBC" w:rsidRPr="00AF68C5" w:rsidRDefault="00DC4CBC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Заместитель начальника Штаба-начальник Инспекции УМВД России по Липецкой области полковник внутренней службы Лариса Алексеевна Коростелева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0202" cy="2606461"/>
            <wp:effectExtent l="0" t="0" r="0" b="0"/>
            <wp:docPr id="31" name="Рисунок 31" descr="Инспекция УМВД России по Липец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нспекция УМВД России по Липец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07" cy="26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91" w:rsidRPr="00AF68C5" w:rsidRDefault="00791391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Инспекция пожарного надзора</w:t>
      </w:r>
    </w:p>
    <w:p w:rsidR="00DC4CBC" w:rsidRPr="00AF68C5" w:rsidRDefault="00DC4CBC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инспекции пожарного надзора майор внутренней службы Лихоперский Артур Олегович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9946" cy="2714617"/>
            <wp:effectExtent l="0" t="0" r="0" b="0"/>
            <wp:docPr id="32" name="Рисунок 32" descr="Инспекция пожарного над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нспекция пожарного надзор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16" cy="27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вопросам миграции УМВД России по Липецкой области</w:t>
      </w:r>
    </w:p>
    <w:p w:rsidR="00DC4CBC" w:rsidRPr="00AF68C5" w:rsidRDefault="00DC4CBC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Управления по вопросам миграции УМВД России по Липецкой области подполковник полиции Татьяна Витальевна Емельянова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Федеральное казенное учреждение «Центр хозяйственного и сервисного обеспечения Управления Министерства внутренних дел Российской Федерации по Липецкой области»</w:t>
      </w:r>
    </w:p>
    <w:p w:rsidR="00DC4CBC" w:rsidRPr="00AF68C5" w:rsidRDefault="00DC4CBC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ФКУ "ЦХиСО УМВД России по Липецкой области" полковник полиции Мальцев Александр Николаевич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2485" cy="2856230"/>
            <wp:effectExtent l="0" t="0" r="0" b="0"/>
            <wp:docPr id="33" name="Рисунок 33" descr="Федеральное казенное учреждение «Центр хозяйственного и сервисного обеспечения Управления Министерства внутренних дел Российской Федерации по Липецкой обла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едеральное казенное учреждение «Центр хозяйственного и сервисного обеспечения Управления Министерства внутренних дел Российской Федерации по Липецкой области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ОРЧ СБ УМВД России по Липецкой области</w:t>
      </w:r>
    </w:p>
    <w:p w:rsidR="00B51D1F" w:rsidRPr="00AF68C5" w:rsidRDefault="00B51D1F" w:rsidP="00AF68C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F68C5">
        <w:rPr>
          <w:rFonts w:ascii="Arial" w:hAnsi="Arial" w:cs="Arial"/>
          <w:szCs w:val="24"/>
          <w:shd w:val="clear" w:color="auto" w:fill="FFFFFF"/>
        </w:rPr>
        <w:t>Оперативно-розыскная часть собственной безопасности</w:t>
      </w:r>
    </w:p>
    <w:p w:rsidR="00DC4CBC" w:rsidRPr="00AF68C5" w:rsidRDefault="00DC4CBC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ОРЧ СБ УМВД России по Липецкой области полковник полиции Ивченко Артем Николаевич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ОРЧ ГЗ УМВД России по Липецкой области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4CBC" w:rsidRPr="00D918FA" w:rsidRDefault="00DC4CBC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Управление по борьбе с противоправным использованием информационно-коммуникационных технологий</w:t>
      </w:r>
    </w:p>
    <w:p w:rsidR="00DC4CBC" w:rsidRPr="00AF68C5" w:rsidRDefault="00DC4CBC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УБК УМВД России по Липецкой области полковник полиции Лялякин Алексей Васильевич</w:t>
      </w:r>
    </w:p>
    <w:p w:rsidR="00DC4CBC" w:rsidRPr="00AF68C5" w:rsidRDefault="00DC4CBC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3CE0" w:rsidRPr="00D918FA" w:rsidRDefault="00A93CE0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Центр по противодействию экстремизму УМВД России по Липецкой области</w:t>
      </w:r>
    </w:p>
    <w:p w:rsidR="00A93CE0" w:rsidRPr="00AF68C5" w:rsidRDefault="00A93CE0" w:rsidP="00AF68C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Центра по противодействию экстремизму УМВД России по Липецкой области подполковник полиции Тимков Иван Иванович</w:t>
      </w:r>
    </w:p>
    <w:p w:rsidR="00A93CE0" w:rsidRPr="00AF68C5" w:rsidRDefault="00A93CE0" w:rsidP="00AF68C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3CE0" w:rsidRPr="00D918FA" w:rsidRDefault="00A93CE0" w:rsidP="00AF68C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918FA">
        <w:rPr>
          <w:rFonts w:ascii="Arial" w:hAnsi="Arial" w:cs="Arial"/>
          <w:bCs w:val="0"/>
          <w:color w:val="auto"/>
          <w:sz w:val="24"/>
          <w:szCs w:val="24"/>
        </w:rPr>
        <w:t>Центр информационных технологий, связи и защиты информации УМВД России по Липецкой области</w:t>
      </w:r>
    </w:p>
    <w:p w:rsidR="00A93CE0" w:rsidRPr="00AF68C5" w:rsidRDefault="00A93CE0" w:rsidP="006F00D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F68C5">
        <w:rPr>
          <w:rStyle w:val="a4"/>
          <w:rFonts w:ascii="Arial" w:hAnsi="Arial" w:cs="Arial"/>
          <w:b w:val="0"/>
        </w:rPr>
        <w:t>Начальник Центра информационных технологий, связи и защиты информации УМВД России по Липецкой области полковник внутренней службы Власов Алексей Васильевич</w:t>
      </w:r>
      <w:bookmarkStart w:id="0" w:name="_GoBack"/>
      <w:bookmarkEnd w:id="0"/>
    </w:p>
    <w:sectPr w:rsidR="00A93CE0" w:rsidRPr="00AF68C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72DA"/>
    <w:rsid w:val="00077CCE"/>
    <w:rsid w:val="000877CC"/>
    <w:rsid w:val="00091401"/>
    <w:rsid w:val="00094C7C"/>
    <w:rsid w:val="000E122C"/>
    <w:rsid w:val="001426C2"/>
    <w:rsid w:val="001C34A2"/>
    <w:rsid w:val="001E18B7"/>
    <w:rsid w:val="00243221"/>
    <w:rsid w:val="0025133F"/>
    <w:rsid w:val="00270103"/>
    <w:rsid w:val="002A23DC"/>
    <w:rsid w:val="0033018F"/>
    <w:rsid w:val="003B2DB5"/>
    <w:rsid w:val="003D090D"/>
    <w:rsid w:val="003E3BDD"/>
    <w:rsid w:val="0044446C"/>
    <w:rsid w:val="00452910"/>
    <w:rsid w:val="004E4A62"/>
    <w:rsid w:val="00516AF9"/>
    <w:rsid w:val="0054034B"/>
    <w:rsid w:val="00553AA0"/>
    <w:rsid w:val="00593AC0"/>
    <w:rsid w:val="00595A02"/>
    <w:rsid w:val="005C0A9F"/>
    <w:rsid w:val="006F00D8"/>
    <w:rsid w:val="00704725"/>
    <w:rsid w:val="00727EB8"/>
    <w:rsid w:val="00765429"/>
    <w:rsid w:val="00777841"/>
    <w:rsid w:val="00791391"/>
    <w:rsid w:val="00807380"/>
    <w:rsid w:val="008C09C5"/>
    <w:rsid w:val="00900F8D"/>
    <w:rsid w:val="0097184D"/>
    <w:rsid w:val="009F48C4"/>
    <w:rsid w:val="00A16F5C"/>
    <w:rsid w:val="00A22E7B"/>
    <w:rsid w:val="00A23DD1"/>
    <w:rsid w:val="00A64B5A"/>
    <w:rsid w:val="00A93CE0"/>
    <w:rsid w:val="00AC424D"/>
    <w:rsid w:val="00AF68C5"/>
    <w:rsid w:val="00B51D1F"/>
    <w:rsid w:val="00BE110E"/>
    <w:rsid w:val="00C76735"/>
    <w:rsid w:val="00CA14AF"/>
    <w:rsid w:val="00D74E8F"/>
    <w:rsid w:val="00D918FA"/>
    <w:rsid w:val="00DC4CBC"/>
    <w:rsid w:val="00E47E39"/>
    <w:rsid w:val="00E96634"/>
    <w:rsid w:val="00EE3A36"/>
    <w:rsid w:val="00EE4946"/>
    <w:rsid w:val="00F04809"/>
    <w:rsid w:val="00F0790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8968D"/>
  <w15:docId w15:val="{29971E7D-9035-44DF-8A07-70DE07F8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3E3B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99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21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03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07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87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52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56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2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0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31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62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0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9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83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73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3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2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57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56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6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4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6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7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6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3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3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3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663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0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603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4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18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5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6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99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5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44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3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20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5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55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11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9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1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90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58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50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2017-05-15T04:35:00Z</dcterms:created>
  <dcterms:modified xsi:type="dcterms:W3CDTF">2025-04-16T05:33:00Z</dcterms:modified>
</cp:coreProperties>
</file>