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75" w:rsidRPr="00F70AB5" w:rsidRDefault="002A4A75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Добровольский Александр Геннадьевич</w:t>
      </w:r>
    </w:p>
    <w:p w:rsidR="002A4A75" w:rsidRPr="00F70AB5" w:rsidRDefault="002A4A7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УМВД России по Еврейской автономной области</w:t>
      </w:r>
    </w:p>
    <w:p w:rsidR="002A4A75" w:rsidRPr="00F70AB5" w:rsidRDefault="002A4A75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27175" cy="2856230"/>
            <wp:effectExtent l="0" t="0" r="0" b="0"/>
            <wp:docPr id="1" name="Рисунок 1" descr="Добровольский Александр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овольский Александр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977" w:rsidRPr="00F70AB5" w:rsidRDefault="00E4197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41977" w:rsidRPr="00F70AB5" w:rsidRDefault="002A4A7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Гене</w:t>
      </w:r>
      <w:r w:rsidR="00E41977" w:rsidRPr="00F70AB5">
        <w:rPr>
          <w:rFonts w:ascii="Arial" w:hAnsi="Arial" w:cs="Arial"/>
        </w:rPr>
        <w:t>рал-майор полиции</w:t>
      </w:r>
    </w:p>
    <w:p w:rsidR="002A4A75" w:rsidRPr="00F70AB5" w:rsidRDefault="00E4197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2A4A75" w:rsidRPr="00F70AB5">
        <w:rPr>
          <w:rFonts w:ascii="Arial" w:hAnsi="Arial" w:cs="Arial"/>
        </w:rPr>
        <w:t xml:space="preserve">одился 17 августа 1970 года в поселке Западный </w:t>
      </w:r>
      <w:proofErr w:type="spellStart"/>
      <w:r w:rsidR="002A4A75" w:rsidRPr="00F70AB5">
        <w:rPr>
          <w:rFonts w:ascii="Arial" w:hAnsi="Arial" w:cs="Arial"/>
        </w:rPr>
        <w:t>Усть-Калманского</w:t>
      </w:r>
      <w:proofErr w:type="spellEnd"/>
      <w:r w:rsidR="002A4A75" w:rsidRPr="00F70AB5">
        <w:rPr>
          <w:rFonts w:ascii="Arial" w:hAnsi="Arial" w:cs="Arial"/>
        </w:rPr>
        <w:t xml:space="preserve"> района Алтайского края.</w:t>
      </w:r>
    </w:p>
    <w:p w:rsidR="002A4A75" w:rsidRPr="00F70AB5" w:rsidRDefault="002A4A7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органах внутренних дел служит с 1991 года. В 2000 году окончил Барнаульский юридический институт МВД России. Службу начал в должности милиционера роты милиции отдела охраны при отделе внутренних дел Октябрьского райисполкома города Барнаула. В разное время занимал должности в управлении уголовного розыска ГУВД по Алтайскому краю.</w:t>
      </w:r>
    </w:p>
    <w:p w:rsidR="002A4A75" w:rsidRPr="00F70AB5" w:rsidRDefault="002A4A7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2006 по 2013 год руководил отделом полиции №3 УМВД России по Барнаулу. С февраля 2014 года назначен на должность начальника Управления МВД России по Барнаулу.</w:t>
      </w:r>
    </w:p>
    <w:p w:rsidR="002A4A75" w:rsidRPr="00F70AB5" w:rsidRDefault="002A4A7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Женат. Воспитывает троих детей.</w:t>
      </w:r>
    </w:p>
    <w:p w:rsidR="002A4A75" w:rsidRPr="00F70AB5" w:rsidRDefault="002A4A7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27 декабря 2017 года Указом Президента Российской Федерации назначен на должность начальника УМВД России по Еврейской автономной области.</w:t>
      </w:r>
    </w:p>
    <w:p w:rsidR="002A4A75" w:rsidRPr="00F70AB5" w:rsidRDefault="002A4A75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Карачун Владимир Алексеевич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управления - начальник полиции УМВД России по Еврейской автономной области</w:t>
      </w:r>
    </w:p>
    <w:p w:rsidR="00E41977" w:rsidRPr="00F70AB5" w:rsidRDefault="00E4197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E41977" w:rsidRPr="00F70AB5" w:rsidRDefault="00E4197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F7332" w:rsidRPr="00F70AB5" w:rsidRDefault="00E4197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1F7332" w:rsidRPr="00F70AB5">
        <w:rPr>
          <w:rFonts w:ascii="Arial" w:hAnsi="Arial" w:cs="Arial"/>
        </w:rPr>
        <w:t>одился 23 июня 1977 года в г. Биробиджане.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Имеет высшее юридическое образование.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органах внутренних дел служит с 1995 года.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Начинал службу в должности оперуполномоченного отдела уголовного розыска отдела внутренних дел г. Биробиджана.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2002 по 2008 год занимал должности заместителя начальника отдела уголовного розыска, начальника уголовного розыска.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ноябре 2015 года  был  назначен на должность начальника криминальной милиции отдела внутренних дел по Ленинскому району ЕАО, в 2011 - начальника полиции МОМВД России "Биробиджанский".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сентября 2014 года проходил службу в должности начальника межмуниципального отдела  МВД России "Ленинский."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января 2018 года занимает должность заместителя начальника полиции (по охране общественного порядка) УМВД России по Еврейской автономной области.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феврале 2025 года назначен на должность заместитель начальника управления - начальник полиции УМВД России по Еврейской автономной области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Женат. Воспитывает двоих детей.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Федоров Дмитрий Александрович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УМВД России по Еврейской автономной области - начальник следственного управления</w:t>
      </w:r>
    </w:p>
    <w:p w:rsidR="001F7332" w:rsidRPr="00F70AB5" w:rsidRDefault="001F7332" w:rsidP="006A0360">
      <w:pPr>
        <w:pStyle w:val="2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юстиции</w:t>
      </w:r>
    </w:p>
    <w:p w:rsidR="00E41977" w:rsidRPr="00F70AB5" w:rsidRDefault="00E4197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Родился 7 ноября 1987 года в городе Волгоград.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   2009 году окончил Волгоградскую академию МВД России по специальности «юриспруденция».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Службу в органах внутренних дел начал в должности следователя отделения полиции №8 следственного управления при УВД по г. Волгограду.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2017 по 2018 год занимал должность старшего следователя организационно-зонального отдела – организационно-контрольного управления ГСУ ГУ МВД России по Волгоградской области.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С 2018 по 2019 год занимал должность заместителя начальника ОМВД России – начальника следственного отделения ОМВД России по </w:t>
      </w:r>
      <w:proofErr w:type="spellStart"/>
      <w:r w:rsidRPr="00F70AB5">
        <w:rPr>
          <w:rFonts w:ascii="Arial" w:hAnsi="Arial" w:cs="Arial"/>
        </w:rPr>
        <w:t>Светлоярскому</w:t>
      </w:r>
      <w:proofErr w:type="spellEnd"/>
      <w:r w:rsidRPr="00F70AB5">
        <w:rPr>
          <w:rFonts w:ascii="Arial" w:hAnsi="Arial" w:cs="Arial"/>
        </w:rPr>
        <w:t xml:space="preserve"> району Волгоградской области.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2019 году был назначен на должность начальника отдела по расследованию преступлений, совершаемых на территории, обслуживаемой отделом полиции №8 СУ УМВД России по г. Волгограду.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январе 2021 года был назначен на должность заместителя начальника следственного управления УМВД России по Еврейской автономной области – начальника следственной части по расследованию организованной преступной деятельности.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30 августа 2021 года назначен на должность заместителя начальника Управления внутренних дел Российской Федерации по Еврейской автономной области – начальника следственного управления.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За годы службы в органах внутренних дел награжден медалью «За отличие в службе» 3,2 степени, нагрудный знак «За отличную службу в МВД» 2,1 степени.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Женат, воспитывает четырех детей.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Сурнин</w:t>
      </w:r>
      <w:proofErr w:type="spellEnd"/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Александр Николаевич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УМВД России по Еврейской автономной области</w:t>
      </w:r>
    </w:p>
    <w:p w:rsidR="0027250A" w:rsidRPr="00F70AB5" w:rsidRDefault="0027250A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Полковник внутренней </w:t>
      </w:r>
      <w:proofErr w:type="spellStart"/>
      <w:r w:rsidRPr="00F70AB5">
        <w:rPr>
          <w:rFonts w:ascii="Arial" w:hAnsi="Arial" w:cs="Arial"/>
        </w:rPr>
        <w:t>службы</w:t>
      </w:r>
    </w:p>
    <w:p w:rsidR="0027250A" w:rsidRPr="00F70AB5" w:rsidRDefault="0027250A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End"/>
    </w:p>
    <w:p w:rsidR="001F7332" w:rsidRPr="00F70AB5" w:rsidRDefault="0027250A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1F7332" w:rsidRPr="00F70AB5">
        <w:rPr>
          <w:rFonts w:ascii="Arial" w:hAnsi="Arial" w:cs="Arial"/>
        </w:rPr>
        <w:t>одился 21 марта 1972 года в Алтайском крае.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Окончил в 1994 году Алтайский государственный технический университет по специальности информационно-измерительная техника, в 2003 году окончил Барнаульский юридический институт по специальности правоохранительная техника, юрист.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органах внутренних дел служит с 1994 года. Службу начал в должности дежурного пульта централизованной охраны отдела вневедомственной охраны при Железнодорожном РОВД г. Барнаул. В 2006 назначен начальником отдела вневедомственной охраны.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2012 года занимал различные должности в подразделении штаба УМВД России по г. Барнаулу.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В 2019 году назначен на должность главного инспектора инспекции УМВД России по Еврейской автономной области. С 2019 по 2021 </w:t>
      </w:r>
      <w:proofErr w:type="spellStart"/>
      <w:r w:rsidRPr="00F70AB5">
        <w:rPr>
          <w:rFonts w:ascii="Arial" w:hAnsi="Arial" w:cs="Arial"/>
        </w:rPr>
        <w:t>г.г</w:t>
      </w:r>
      <w:proofErr w:type="spellEnd"/>
      <w:r w:rsidRPr="00F70AB5">
        <w:rPr>
          <w:rFonts w:ascii="Arial" w:hAnsi="Arial" w:cs="Arial"/>
        </w:rPr>
        <w:t>. занимал должности заместителя и начальника штаба УМВД России по ЕАО.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 ноября 2021 года назначен на должность заместителя начальника Управления УМВД России по Еврейской автономной области.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Награжден медалями МВД России «За доблесть в службе», «За отличие в службе» 1, 2, 3 степени, нагрудным знаком «За отличную службу в МВД России» 1, 2 степени.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Дружинина Наталья Владимировна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УМВД России по Еврейской автономной области</w:t>
      </w:r>
    </w:p>
    <w:p w:rsidR="0027250A" w:rsidRPr="00F70AB5" w:rsidRDefault="0027250A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27250A" w:rsidRPr="00F70AB5" w:rsidRDefault="0027250A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F7332" w:rsidRPr="00F70AB5" w:rsidRDefault="0027250A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1F7332" w:rsidRPr="00F70AB5">
        <w:rPr>
          <w:rFonts w:ascii="Arial" w:hAnsi="Arial" w:cs="Arial"/>
        </w:rPr>
        <w:t>одилась 19 июля 1971 года в г. Омск.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Имеет два высших образования: в 1994 году окончила «Биробиджанский государственный педагогический институт», в 1999 году - «Современный гуманитарный институт» г. Москва, по специальности «Юриспруденция».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Службу в органах внутренних дел Еврейской автономной области проходит с 1995 года на различных должностях в подразделениях дознания, охраны общественного порядка, с 2016 года возглавляла отдел   по работе с личным составом УМВД России по Еврейской автономной области.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За период службы награждена нагрудным знаком "Почетный сотрудник МВД" и другими ведомственными знаками отличия.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5 октября 2022 года приказом Министра внутренних дел Российской Федерации назначена на должность заместителя начальника УМВД России по Еврейской автономной области</w:t>
      </w:r>
      <w:r w:rsidRPr="00F70AB5">
        <w:rPr>
          <w:rFonts w:ascii="Arial" w:hAnsi="Arial" w:cs="Arial"/>
        </w:rPr>
        <w:t>.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Панов Дмитрий Олегович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полиции (по оперативной работе) УМВД России по Еврейской автономной области</w:t>
      </w:r>
    </w:p>
    <w:p w:rsidR="00892749" w:rsidRPr="00F70AB5" w:rsidRDefault="0089274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892749" w:rsidRPr="00F70AB5" w:rsidRDefault="0089274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F7332" w:rsidRPr="00F70AB5" w:rsidRDefault="0089274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1F7332" w:rsidRPr="00F70AB5">
        <w:rPr>
          <w:rFonts w:ascii="Arial" w:hAnsi="Arial" w:cs="Arial"/>
        </w:rPr>
        <w:t>одился 09 октября 1978 года в г. Благовещенске, Амурской области.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органах внутренних дел служит с 2001 года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2018 году окончил Дальневосточный юридический институт МВД России.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Службу начал в должности инспектора отделения по предупреждению правонарушений среди несовершеннолетних отдела внутренних дел </w:t>
      </w:r>
      <w:proofErr w:type="spellStart"/>
      <w:r w:rsidRPr="00F70AB5">
        <w:rPr>
          <w:rFonts w:ascii="Arial" w:hAnsi="Arial" w:cs="Arial"/>
        </w:rPr>
        <w:t>г.Биробиджана</w:t>
      </w:r>
      <w:proofErr w:type="spellEnd"/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разное время занимал руководящие должности в подразделениях уголовного розыска, полиции по оперативной работе УМВД России по ЕАО и территориальных отделах полиции на районном уровне.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июне 2023 года назначен на должность заместителя начальника полиции (по оперативной работе) УМВД России по Еврейской автономной области.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Зверева Юлия Валерьевна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Врио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Заместитель начальника полиции (по охране общественного порядка) УМВД России по Еврейской автономной области</w:t>
      </w:r>
    </w:p>
    <w:p w:rsidR="002719A6" w:rsidRPr="00F70AB5" w:rsidRDefault="002719A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2719A6" w:rsidRPr="00F70AB5" w:rsidRDefault="002719A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F7332" w:rsidRPr="00F70AB5" w:rsidRDefault="002719A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1F7332" w:rsidRPr="00F70AB5">
        <w:rPr>
          <w:rFonts w:ascii="Arial" w:hAnsi="Arial" w:cs="Arial"/>
        </w:rPr>
        <w:t>одилась 10 января 1978 года в г. Биробиджане.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Имеет два высших образования: в 2003 году окончила «Биробиджанский государственный педагогический институт», в 2014 году - «Хабаровскую государственную академию экономики и права, по специальности «Юриспруденция».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Службу в органах внутренних дел Еврейской автономной области проходит с 2001 года.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За период службы награждена нагрудным знаком МВД России "Почетный сотрудник МВД", медалями МВД России: «За доблесть в службе», «За отличие в службе» I, II и III степеней. 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1F7332" w:rsidRPr="00F70AB5" w:rsidRDefault="001F733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Пономарев Михаил Валентинович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полиции УМВД России по Еврейской автономной области</w:t>
      </w:r>
    </w:p>
    <w:p w:rsidR="00657000" w:rsidRPr="00F70AB5" w:rsidRDefault="0065700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657000" w:rsidRPr="00F70AB5" w:rsidRDefault="0065700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F7332" w:rsidRPr="00F70AB5" w:rsidRDefault="0065700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</w:t>
      </w:r>
      <w:r w:rsidR="001F7332" w:rsidRPr="00F70AB5">
        <w:rPr>
          <w:rFonts w:ascii="Arial" w:hAnsi="Arial" w:cs="Arial"/>
        </w:rPr>
        <w:t xml:space="preserve">одился 25 августа 1981 года в с. </w:t>
      </w:r>
      <w:proofErr w:type="spellStart"/>
      <w:r w:rsidR="001F7332" w:rsidRPr="00F70AB5">
        <w:rPr>
          <w:rFonts w:ascii="Arial" w:hAnsi="Arial" w:cs="Arial"/>
        </w:rPr>
        <w:t>Коробейниково</w:t>
      </w:r>
      <w:proofErr w:type="spellEnd"/>
      <w:r w:rsidR="001F7332" w:rsidRPr="00F70AB5">
        <w:rPr>
          <w:rFonts w:ascii="Arial" w:hAnsi="Arial" w:cs="Arial"/>
        </w:rPr>
        <w:t xml:space="preserve">, </w:t>
      </w:r>
      <w:proofErr w:type="spellStart"/>
      <w:r w:rsidR="001F7332" w:rsidRPr="00F70AB5">
        <w:rPr>
          <w:rFonts w:ascii="Arial" w:hAnsi="Arial" w:cs="Arial"/>
        </w:rPr>
        <w:t>Усть</w:t>
      </w:r>
      <w:proofErr w:type="spellEnd"/>
      <w:r w:rsidR="001F7332" w:rsidRPr="00F70AB5">
        <w:rPr>
          <w:rFonts w:ascii="Arial" w:hAnsi="Arial" w:cs="Arial"/>
        </w:rPr>
        <w:t>-Пристанский район Алтайского края.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органах внутренних дел служит с 2005 года.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2004 году окончил Алтайский государственный аграрный университет, по специальности «Экономика и управление на предприятиях АПК», с присуждением квалификация и «Экономист-Менеджер».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2007 году - Барнаульский юридический институт МВД России по специальности «Правоохранительная деятельность».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2016 году Санкт-петербургский академический университет по специальности «Юриспруденция».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разное время занимал различные должности в ОВД Алтайского края.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За годы службы в органах внутренних дел награжден медалью «За отличие в службе» 3 степени.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В сентябре 2022 года назначен на должность заместителя начальника полиции УМВД России по Еврейской автономной области</w:t>
      </w:r>
    </w:p>
    <w:p w:rsidR="001F7332" w:rsidRPr="00F70AB5" w:rsidRDefault="001F733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Женат, воспитывает двоих детей.</w:t>
      </w:r>
    </w:p>
    <w:p w:rsidR="001F7332" w:rsidRPr="00F70AB5" w:rsidRDefault="001F733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972999" w:rsidRPr="00F70AB5" w:rsidRDefault="00972999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Отдел уголовного розыска</w:t>
      </w:r>
    </w:p>
    <w:p w:rsidR="00972999" w:rsidRPr="00F70AB5" w:rsidRDefault="00972999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972999" w:rsidRPr="00F70AB5" w:rsidRDefault="00972999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Врио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начальника отдела уголовного розыска</w:t>
      </w:r>
    </w:p>
    <w:p w:rsidR="00972999" w:rsidRPr="00F70AB5" w:rsidRDefault="00972999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Жуков Евгений Николаевич</w:t>
      </w:r>
    </w:p>
    <w:p w:rsidR="00972999" w:rsidRPr="00F70AB5" w:rsidRDefault="00972999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подлолковник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2999" w:rsidRPr="00F70AB5" w:rsidRDefault="00972999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Следственное управление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УМВД России по Еврейской автономной области - начальник следственного управления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Федоров Дмитрий Александрович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юстиции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____________________________________________________________________________________________________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СУ УМВД России по Еврейской автономной области 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Шеремета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Виталий Сергеевич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юстиции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____________________________________________________________________________________________________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 xml:space="preserve">Заместитель начальника СУ УМВД России по Еврейской </w:t>
      </w:r>
      <w:proofErr w:type="spellStart"/>
      <w:r w:rsidRPr="00F70AB5">
        <w:rPr>
          <w:rStyle w:val="a4"/>
          <w:rFonts w:ascii="Arial" w:hAnsi="Arial" w:cs="Arial"/>
          <w:b w:val="0"/>
        </w:rPr>
        <w:t>автономой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области - начальник следственной части по расследованию организованной преступной деятельности</w:t>
      </w:r>
      <w:r w:rsidRPr="00F70AB5">
        <w:rPr>
          <w:rFonts w:ascii="Arial" w:hAnsi="Arial" w:cs="Arial"/>
          <w:bCs/>
        </w:rPr>
        <w:br/>
      </w:r>
      <w:proofErr w:type="spellStart"/>
      <w:r w:rsidRPr="00F70AB5">
        <w:rPr>
          <w:rStyle w:val="a4"/>
          <w:rFonts w:ascii="Arial" w:hAnsi="Arial" w:cs="Arial"/>
          <w:b w:val="0"/>
        </w:rPr>
        <w:t>Горденко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Юлия Александровна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юстиции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____________________________________________________________________________________________________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Помощник начальника СУ - начальник группы по работе с личным составом СУ УМВД России по Еврейской автономной области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Бобоедова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Ольга Михайловна</w:t>
      </w:r>
    </w:p>
    <w:p w:rsidR="00972999" w:rsidRPr="00F70AB5" w:rsidRDefault="0097299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капитан юстиции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2999" w:rsidRDefault="00972999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Pr="00F70AB5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 экономической безопасности и противодействия коррупции</w:t>
      </w:r>
    </w:p>
    <w:p w:rsidR="00F33A50" w:rsidRPr="00F70AB5" w:rsidRDefault="00F33A50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отдела экономической безопасности и противодействия коррупции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Авдоев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Артур </w:t>
      </w:r>
      <w:proofErr w:type="spellStart"/>
      <w:r w:rsidRPr="00F70AB5">
        <w:rPr>
          <w:rStyle w:val="a4"/>
          <w:rFonts w:ascii="Arial" w:hAnsi="Arial" w:cs="Arial"/>
          <w:b w:val="0"/>
        </w:rPr>
        <w:t>Исмаилович</w:t>
      </w:r>
      <w:proofErr w:type="spellEnd"/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майор полиции</w:t>
      </w:r>
    </w:p>
    <w:p w:rsidR="00F33A50" w:rsidRPr="00F70AB5" w:rsidRDefault="00F33A50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F33A50" w:rsidRPr="00F70AB5" w:rsidRDefault="00F33A50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Отдел по контролю за оборотом наркотиков</w:t>
      </w:r>
    </w:p>
    <w:p w:rsidR="00F33A50" w:rsidRPr="00F70AB5" w:rsidRDefault="00F33A50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отдела по контролю за оборотом наркотиков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>Дьяков Максим Леонидович</w:t>
      </w:r>
      <w:r w:rsidRPr="00F70AB5">
        <w:rPr>
          <w:rFonts w:ascii="Arial" w:hAnsi="Arial" w:cs="Arial"/>
        </w:rPr>
        <w:br/>
        <w:t>полковник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Центр по противодействию экстремизму</w:t>
      </w:r>
    </w:p>
    <w:p w:rsidR="00F33A50" w:rsidRPr="00F70AB5" w:rsidRDefault="00F33A50" w:rsidP="006A0360">
      <w:pPr>
        <w:pStyle w:val="20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 xml:space="preserve">Начальник центра по противодействию </w:t>
      </w:r>
      <w:proofErr w:type="spellStart"/>
      <w:r w:rsidRPr="00F70AB5">
        <w:rPr>
          <w:rStyle w:val="a4"/>
          <w:rFonts w:ascii="Arial" w:hAnsi="Arial" w:cs="Arial"/>
          <w:b w:val="0"/>
        </w:rPr>
        <w:t>экстримизму</w:t>
      </w:r>
      <w:proofErr w:type="spellEnd"/>
    </w:p>
    <w:p w:rsidR="00F33A50" w:rsidRPr="00F70AB5" w:rsidRDefault="00F33A50" w:rsidP="006A0360">
      <w:pPr>
        <w:pStyle w:val="20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Ярков Алексей Юрьевич</w:t>
      </w:r>
    </w:p>
    <w:p w:rsidR="00F33A50" w:rsidRPr="00F70AB5" w:rsidRDefault="00F33A50" w:rsidP="006A0360">
      <w:pPr>
        <w:pStyle w:val="20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майор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Оводов Виктор Владимирович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 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Начальник отдела организации охраны общественного порядка и взаимодействия с органами исполнительной власти субъектов </w:t>
      </w:r>
      <w:proofErr w:type="spellStart"/>
      <w:r w:rsidRPr="00F70AB5">
        <w:rPr>
          <w:rFonts w:ascii="Arial" w:hAnsi="Arial" w:cs="Arial"/>
        </w:rPr>
        <w:t>Россиийской</w:t>
      </w:r>
      <w:proofErr w:type="spellEnd"/>
      <w:r w:rsidRPr="00F70AB5">
        <w:rPr>
          <w:rFonts w:ascii="Arial" w:hAnsi="Arial" w:cs="Arial"/>
        </w:rPr>
        <w:t xml:space="preserve"> Федерации и органами местного самоуправления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Зверева Юлия Валерьевна</w:t>
      </w:r>
    </w:p>
    <w:p w:rsidR="00F33A50" w:rsidRPr="00F70AB5" w:rsidRDefault="00F33A5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A50" w:rsidRPr="00F70AB5" w:rsidRDefault="00F33A50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F2273" w:rsidRPr="00F70AB5" w:rsidRDefault="00CF2273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CF2273" w:rsidRPr="00F70AB5" w:rsidRDefault="00CF2273" w:rsidP="006A4A62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отдела организации деятельности участковых уполномоченных полиции и подразделений по делам несовершеннолетних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>Спесивцев Николай Викторович</w:t>
      </w:r>
      <w:r w:rsidRPr="00F70AB5">
        <w:rPr>
          <w:rFonts w:ascii="Arial" w:hAnsi="Arial" w:cs="Arial"/>
        </w:rPr>
        <w:br/>
        <w:t>подполковник полиции</w:t>
      </w:r>
      <w:r w:rsidRPr="00F70AB5">
        <w:rPr>
          <w:rFonts w:ascii="Arial" w:hAnsi="Arial" w:cs="Arial"/>
        </w:rPr>
        <w:br w:type="page"/>
      </w:r>
    </w:p>
    <w:p w:rsidR="00CF2273" w:rsidRPr="00F70AB5" w:rsidRDefault="00CF2273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</w:t>
      </w: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осавтоинспекция УМВД России по Еврейской автономной области</w:t>
      </w:r>
    </w:p>
    <w:p w:rsidR="00CF2273" w:rsidRPr="00F70AB5" w:rsidRDefault="00CF2273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Руководство</w:t>
      </w:r>
    </w:p>
    <w:p w:rsidR="00CF2273" w:rsidRPr="00F70AB5" w:rsidRDefault="00CF2273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Врио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начальника отдела Госавтоинспекции УМВД России по ЕАО</w:t>
      </w:r>
    </w:p>
    <w:p w:rsidR="00CF2273" w:rsidRPr="00F70AB5" w:rsidRDefault="00CF2273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Гойко Александр Владимирович</w:t>
      </w:r>
    </w:p>
    <w:p w:rsidR="00CF2273" w:rsidRPr="00F70AB5" w:rsidRDefault="00CF2273" w:rsidP="006A0360">
      <w:pPr>
        <w:pStyle w:val="subdivizion-contacts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полиции</w:t>
      </w:r>
    </w:p>
    <w:p w:rsidR="00243221" w:rsidRPr="00F70AB5" w:rsidRDefault="00243221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62A59" w:rsidRPr="00F70AB5" w:rsidRDefault="00362A59" w:rsidP="006A0360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Отделение Госавтоинспекции МОМВД России "Ленинский" ЕАО</w:t>
      </w:r>
    </w:p>
    <w:p w:rsidR="00362A59" w:rsidRPr="00F70AB5" w:rsidRDefault="00362A59" w:rsidP="006A0360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Начальник отделения Госавтоинспекции МОМВД России «Ленинский» - майор полиции Е.Ю. </w:t>
      </w:r>
      <w:proofErr w:type="spellStart"/>
      <w:r w:rsidRPr="00F70AB5">
        <w:rPr>
          <w:rFonts w:ascii="Arial" w:hAnsi="Arial" w:cs="Arial"/>
        </w:rPr>
        <w:t>Хош</w:t>
      </w:r>
      <w:proofErr w:type="spellEnd"/>
    </w:p>
    <w:p w:rsidR="00362A59" w:rsidRPr="00F70AB5" w:rsidRDefault="00362A5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 xml:space="preserve">Отделение Госавтоинспекции ОМВД России по </w:t>
      </w:r>
      <w:proofErr w:type="spellStart"/>
      <w:r w:rsidRPr="00F70AB5">
        <w:rPr>
          <w:rStyle w:val="a4"/>
          <w:rFonts w:ascii="Arial" w:hAnsi="Arial" w:cs="Arial"/>
          <w:b w:val="0"/>
        </w:rPr>
        <w:t>Облученскому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району ЕАО</w:t>
      </w:r>
    </w:p>
    <w:p w:rsidR="00362A59" w:rsidRPr="00F70AB5" w:rsidRDefault="00362A5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 xml:space="preserve">Отделение Госавтоинспекции ОМВД России по </w:t>
      </w:r>
      <w:proofErr w:type="spellStart"/>
      <w:r w:rsidRPr="00F70AB5">
        <w:rPr>
          <w:rStyle w:val="a4"/>
          <w:rFonts w:ascii="Arial" w:hAnsi="Arial" w:cs="Arial"/>
          <w:b w:val="0"/>
        </w:rPr>
        <w:t>Смидовичскому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району ЕАО</w:t>
      </w:r>
    </w:p>
    <w:p w:rsidR="00362A59" w:rsidRPr="00F70AB5" w:rsidRDefault="00362A59" w:rsidP="006A0360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Начальник отделения Госавтоинспекции ОМВД России по </w:t>
      </w:r>
      <w:proofErr w:type="spellStart"/>
      <w:r w:rsidRPr="00F70AB5">
        <w:rPr>
          <w:rFonts w:ascii="Arial" w:hAnsi="Arial" w:cs="Arial"/>
        </w:rPr>
        <w:t>Смидовичскому</w:t>
      </w:r>
      <w:proofErr w:type="spellEnd"/>
      <w:r w:rsidRPr="00F70AB5">
        <w:rPr>
          <w:rFonts w:ascii="Arial" w:hAnsi="Arial" w:cs="Arial"/>
        </w:rPr>
        <w:t xml:space="preserve"> району - капитан полиции А.А. Баранов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6AEF" w:rsidRPr="00F70AB5" w:rsidRDefault="00056AEF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244E" w:rsidRPr="00F70AB5" w:rsidRDefault="00F1244E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Оперативная группа</w:t>
      </w:r>
    </w:p>
    <w:p w:rsidR="00CF2273" w:rsidRPr="00F70AB5" w:rsidRDefault="00CF2273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244E" w:rsidRPr="00F70AB5" w:rsidRDefault="00F1244E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244E" w:rsidRPr="00F70AB5" w:rsidRDefault="00F1244E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Дежурная часть</w:t>
      </w:r>
    </w:p>
    <w:p w:rsidR="00F1244E" w:rsidRPr="00F70AB5" w:rsidRDefault="00F1244E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F1244E" w:rsidRPr="00F70AB5" w:rsidRDefault="00F1244E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дежурной части</w:t>
      </w:r>
      <w:r w:rsidRPr="00F70AB5">
        <w:rPr>
          <w:rFonts w:ascii="Arial" w:hAnsi="Arial" w:cs="Arial"/>
        </w:rPr>
        <w:br/>
      </w:r>
      <w:proofErr w:type="spellStart"/>
      <w:r w:rsidRPr="00F70AB5">
        <w:rPr>
          <w:rStyle w:val="a4"/>
          <w:rFonts w:ascii="Arial" w:hAnsi="Arial" w:cs="Arial"/>
          <w:b w:val="0"/>
        </w:rPr>
        <w:t>Литвинский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Роман Владимирович</w:t>
      </w:r>
    </w:p>
    <w:p w:rsidR="00F1244E" w:rsidRPr="00F70AB5" w:rsidRDefault="00F1244E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майор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244E" w:rsidRPr="00F70AB5" w:rsidRDefault="00F1244E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579A8" w:rsidRPr="00F70AB5" w:rsidRDefault="00C579A8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Экспертно-криминалистический центр</w:t>
      </w:r>
    </w:p>
    <w:p w:rsidR="00C579A8" w:rsidRPr="00F70AB5" w:rsidRDefault="00C579A8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Начальник</w:t>
      </w:r>
    </w:p>
    <w:p w:rsidR="00C579A8" w:rsidRPr="00F70AB5" w:rsidRDefault="00C579A8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Минин Артем Сергеевич</w:t>
      </w:r>
    </w:p>
    <w:p w:rsidR="00C579A8" w:rsidRPr="00F70AB5" w:rsidRDefault="00C579A8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подполковник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579A8" w:rsidRPr="00F70AB5" w:rsidRDefault="00C579A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579A8" w:rsidRPr="00F70AB5" w:rsidRDefault="00C579A8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Отделение организации дознания</w:t>
      </w:r>
    </w:p>
    <w:p w:rsidR="00C579A8" w:rsidRPr="00F70AB5" w:rsidRDefault="00C579A8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70AB5">
        <w:rPr>
          <w:rStyle w:val="a4"/>
          <w:rFonts w:ascii="Arial" w:hAnsi="Arial" w:cs="Arial"/>
          <w:b w:val="0"/>
          <w:szCs w:val="24"/>
        </w:rPr>
        <w:t>Врио</w:t>
      </w:r>
      <w:proofErr w:type="spellEnd"/>
      <w:r w:rsidRPr="00F70AB5">
        <w:rPr>
          <w:rStyle w:val="a4"/>
          <w:rFonts w:ascii="Arial" w:hAnsi="Arial" w:cs="Arial"/>
          <w:b w:val="0"/>
          <w:szCs w:val="24"/>
        </w:rPr>
        <w:t xml:space="preserve"> начальника отделения организации дознания</w:t>
      </w:r>
    </w:p>
    <w:p w:rsidR="00C579A8" w:rsidRPr="00F70AB5" w:rsidRDefault="00C579A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7B36B0" w:rsidRPr="00F70AB5" w:rsidRDefault="007B36B0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Центр кинологической службы</w:t>
      </w:r>
    </w:p>
    <w:p w:rsidR="007B36B0" w:rsidRPr="00F70AB5" w:rsidRDefault="007B36B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Центра кинологической службы </w:t>
      </w:r>
    </w:p>
    <w:p w:rsidR="007B36B0" w:rsidRPr="00F70AB5" w:rsidRDefault="007B36B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Тонких Анастасия Федоровна</w:t>
      </w:r>
    </w:p>
    <w:p w:rsidR="007B36B0" w:rsidRPr="00F70AB5" w:rsidRDefault="007B36B0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младший лейтенант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6B0" w:rsidRPr="00F70AB5" w:rsidRDefault="007B36B0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0882" w:rsidRPr="00F70AB5" w:rsidRDefault="003A0882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 по работе с личным составом</w:t>
      </w:r>
    </w:p>
    <w:p w:rsidR="003A0882" w:rsidRPr="00F70AB5" w:rsidRDefault="003A088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 отдела по работе с личным составом</w:t>
      </w:r>
    </w:p>
    <w:p w:rsidR="003A0882" w:rsidRPr="00F70AB5" w:rsidRDefault="003A088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Юрчак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Елена Владимировна</w:t>
      </w:r>
    </w:p>
    <w:p w:rsidR="003A0882" w:rsidRPr="00F70AB5" w:rsidRDefault="003A088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полковник полиции</w:t>
      </w:r>
    </w:p>
    <w:p w:rsidR="00F1244E" w:rsidRPr="00F70AB5" w:rsidRDefault="00F1244E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0882" w:rsidRPr="003A0882" w:rsidRDefault="003A0882" w:rsidP="006A036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A0882">
        <w:rPr>
          <w:rFonts w:ascii="Arial" w:eastAsia="Times New Roman" w:hAnsi="Arial" w:cs="Arial"/>
          <w:szCs w:val="24"/>
          <w:lang w:eastAsia="ru-RU"/>
        </w:rPr>
        <w:t>Заместитель начальника отдела - начальник отделения морально-психологического обеспечения УМВД России по ЕАО</w:t>
      </w:r>
    </w:p>
    <w:p w:rsidR="003A0882" w:rsidRPr="00F70AB5" w:rsidRDefault="003A0882" w:rsidP="006A036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A0882">
        <w:rPr>
          <w:rFonts w:ascii="Arial" w:eastAsia="Times New Roman" w:hAnsi="Arial" w:cs="Arial"/>
          <w:szCs w:val="24"/>
          <w:lang w:eastAsia="ru-RU"/>
        </w:rPr>
        <w:t>подполковник полиции</w:t>
      </w:r>
      <w:r w:rsidRPr="003A0882">
        <w:rPr>
          <w:rFonts w:ascii="Arial" w:eastAsia="Times New Roman" w:hAnsi="Arial" w:cs="Arial"/>
          <w:szCs w:val="24"/>
          <w:lang w:eastAsia="ru-RU"/>
        </w:rPr>
        <w:br/>
      </w:r>
      <w:proofErr w:type="spellStart"/>
      <w:r w:rsidRPr="003A0882">
        <w:rPr>
          <w:rFonts w:ascii="Arial" w:eastAsia="Times New Roman" w:hAnsi="Arial" w:cs="Arial"/>
          <w:szCs w:val="24"/>
          <w:lang w:eastAsia="ru-RU"/>
        </w:rPr>
        <w:t>Пермин</w:t>
      </w:r>
      <w:proofErr w:type="spellEnd"/>
      <w:r w:rsidRPr="003A0882">
        <w:rPr>
          <w:rFonts w:ascii="Arial" w:eastAsia="Times New Roman" w:hAnsi="Arial" w:cs="Arial"/>
          <w:szCs w:val="24"/>
          <w:lang w:eastAsia="ru-RU"/>
        </w:rPr>
        <w:t xml:space="preserve"> Андрей Алексеевич</w:t>
      </w:r>
    </w:p>
    <w:p w:rsidR="003A0882" w:rsidRPr="00F70AB5" w:rsidRDefault="003A0882" w:rsidP="006A036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A0882" w:rsidRPr="00F70AB5" w:rsidRDefault="003A088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Заместитель начальника отдела - начальник отделения кадров ОРЛС УМВД России по ЕАО</w:t>
      </w:r>
    </w:p>
    <w:p w:rsidR="003A0882" w:rsidRPr="00F70AB5" w:rsidRDefault="003A0882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полиции</w:t>
      </w:r>
      <w:r w:rsidRPr="00F70AB5">
        <w:rPr>
          <w:rFonts w:ascii="Arial" w:hAnsi="Arial" w:cs="Arial"/>
        </w:rPr>
        <w:br/>
      </w:r>
      <w:proofErr w:type="spellStart"/>
      <w:r w:rsidRPr="00F70AB5">
        <w:rPr>
          <w:rFonts w:ascii="Arial" w:hAnsi="Arial" w:cs="Arial"/>
        </w:rPr>
        <w:t>Бочарова</w:t>
      </w:r>
      <w:proofErr w:type="spellEnd"/>
      <w:r w:rsidRPr="00F70AB5">
        <w:rPr>
          <w:rFonts w:ascii="Arial" w:hAnsi="Arial" w:cs="Arial"/>
        </w:rPr>
        <w:t xml:space="preserve"> Анна Викторовна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0882" w:rsidRPr="00F70AB5" w:rsidRDefault="003A088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32C3" w:rsidRPr="00F70AB5" w:rsidRDefault="00A932C3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Информационный центр</w:t>
      </w:r>
    </w:p>
    <w:p w:rsidR="00A932C3" w:rsidRPr="00F70AB5" w:rsidRDefault="00A932C3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Начальник информационного центра</w:t>
      </w:r>
    </w:p>
    <w:p w:rsidR="00A932C3" w:rsidRPr="00F70AB5" w:rsidRDefault="00A932C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Зельманович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Елена Владимировна</w:t>
      </w:r>
      <w:r w:rsidRPr="00F70AB5">
        <w:rPr>
          <w:rFonts w:ascii="Arial" w:hAnsi="Arial" w:cs="Arial"/>
        </w:rPr>
        <w:br/>
        <w:t>подполковник внутренней службы 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32C3" w:rsidRPr="00F70AB5" w:rsidRDefault="00A932C3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32C3" w:rsidRPr="00F70AB5" w:rsidRDefault="00A932C3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Центр финансового обеспечения</w:t>
      </w:r>
    </w:p>
    <w:p w:rsidR="00A932C3" w:rsidRPr="00F70AB5" w:rsidRDefault="00A932C3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Начальник центра финансового обеспечения</w:t>
      </w:r>
    </w:p>
    <w:p w:rsidR="00A932C3" w:rsidRPr="00F70AB5" w:rsidRDefault="00A932C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Москвина Вера Александровна</w:t>
      </w:r>
      <w:r w:rsidRPr="00F70AB5">
        <w:rPr>
          <w:rFonts w:ascii="Arial" w:hAnsi="Arial" w:cs="Arial"/>
        </w:rPr>
        <w:br/>
        <w:t>старший лейтенант внутренней службы</w:t>
      </w:r>
    </w:p>
    <w:p w:rsidR="00A932C3" w:rsidRPr="00F70AB5" w:rsidRDefault="00A932C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932C3" w:rsidRPr="00F70AB5" w:rsidRDefault="00A932C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Заместитель начальника центра финансового обеспечения - начальник финансово экономического отделения</w:t>
      </w:r>
    </w:p>
    <w:p w:rsidR="00A932C3" w:rsidRPr="00F70AB5" w:rsidRDefault="00A932C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внутренней службы</w:t>
      </w:r>
      <w:r w:rsidRPr="00F70AB5">
        <w:rPr>
          <w:rFonts w:ascii="Arial" w:hAnsi="Arial" w:cs="Arial"/>
        </w:rPr>
        <w:br/>
        <w:t>Матвеева Олеся Алексеевна</w:t>
      </w:r>
    </w:p>
    <w:p w:rsidR="00A932C3" w:rsidRPr="00F70AB5" w:rsidRDefault="00A932C3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D92489" w:rsidRPr="00F70AB5" w:rsidRDefault="00D92489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Управление по вопросам миграции</w:t>
      </w:r>
    </w:p>
    <w:p w:rsidR="00D92489" w:rsidRPr="00F70AB5" w:rsidRDefault="00D92489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D92489" w:rsidRPr="00F70AB5" w:rsidRDefault="00D92489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управления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>Кузнецова Мария Юрьевна</w:t>
      </w:r>
      <w:r w:rsidRPr="00F70AB5">
        <w:rPr>
          <w:rFonts w:ascii="Arial" w:hAnsi="Arial" w:cs="Arial"/>
        </w:rPr>
        <w:br/>
        <w:t>полковник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2489" w:rsidRPr="00F70AB5" w:rsidRDefault="00D92489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2489" w:rsidRPr="00F70AB5" w:rsidRDefault="00D92489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Штаб</w:t>
      </w:r>
    </w:p>
    <w:p w:rsidR="00D92489" w:rsidRPr="00F70AB5" w:rsidRDefault="00D92489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Начальник</w:t>
      </w:r>
    </w:p>
    <w:p w:rsidR="00D92489" w:rsidRPr="00F70AB5" w:rsidRDefault="00D92489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Толмачев Александр Михайлович</w:t>
      </w:r>
    </w:p>
    <w:p w:rsidR="00D92489" w:rsidRPr="00F70AB5" w:rsidRDefault="00D92489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полковник внутренней службы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2489" w:rsidRPr="00F70AB5" w:rsidRDefault="00D92489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A07EC" w:rsidRPr="00F70AB5" w:rsidRDefault="008A07EC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Правовое отделение</w:t>
      </w:r>
    </w:p>
    <w:p w:rsidR="008A07EC" w:rsidRPr="00F70AB5" w:rsidRDefault="008A07EC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8A07EC" w:rsidRPr="00F70AB5" w:rsidRDefault="008A07EC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правового отделения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 xml:space="preserve">Маслова </w:t>
      </w:r>
      <w:proofErr w:type="spellStart"/>
      <w:r w:rsidRPr="00F70AB5">
        <w:rPr>
          <w:rStyle w:val="a4"/>
          <w:rFonts w:ascii="Arial" w:hAnsi="Arial" w:cs="Arial"/>
          <w:b w:val="0"/>
        </w:rPr>
        <w:t>Наталина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Михайловна </w:t>
      </w:r>
    </w:p>
    <w:p w:rsidR="008A07EC" w:rsidRPr="00F70AB5" w:rsidRDefault="008A07EC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майор внутренней службы</w:t>
      </w:r>
    </w:p>
    <w:p w:rsidR="008A07EC" w:rsidRPr="00F70AB5" w:rsidRDefault="008A07EC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8A07EC" w:rsidRPr="00F70AB5" w:rsidRDefault="008A07EC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старший юрисконсульт</w:t>
      </w:r>
    </w:p>
    <w:p w:rsidR="008A07EC" w:rsidRPr="00F70AB5" w:rsidRDefault="008A07EC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Харина Ольга Сергеевна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A07EC" w:rsidRPr="00F70AB5" w:rsidRDefault="008A07EC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0F8" w:rsidRPr="00F70AB5" w:rsidRDefault="00DA70F8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 делопроизводства и режима</w:t>
      </w:r>
    </w:p>
    <w:p w:rsidR="00DA70F8" w:rsidRPr="00F70AB5" w:rsidRDefault="00DA70F8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DA70F8" w:rsidRPr="00F70AB5" w:rsidRDefault="00DA70F8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отдела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>Харченко Александра Александровна</w:t>
      </w:r>
      <w:r w:rsidRPr="00F70AB5">
        <w:rPr>
          <w:rFonts w:ascii="Arial" w:hAnsi="Arial" w:cs="Arial"/>
        </w:rPr>
        <w:br/>
        <w:t>капитан внутренней службы</w:t>
      </w:r>
    </w:p>
    <w:p w:rsidR="00DA70F8" w:rsidRPr="00F70AB5" w:rsidRDefault="00DA70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DA70F8" w:rsidRPr="00F70AB5" w:rsidRDefault="00DA70F8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Отделение информации и общественных связей</w:t>
      </w:r>
    </w:p>
    <w:p w:rsidR="00DA70F8" w:rsidRPr="00F70AB5" w:rsidRDefault="00DA70F8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Fonts w:ascii="Arial" w:hAnsi="Arial" w:cs="Arial"/>
        </w:rPr>
        <w:t>Врио</w:t>
      </w:r>
      <w:proofErr w:type="spellEnd"/>
      <w:r w:rsidRPr="00F70AB5">
        <w:rPr>
          <w:rFonts w:ascii="Arial" w:hAnsi="Arial" w:cs="Arial"/>
        </w:rPr>
        <w:t xml:space="preserve"> начальника Отделения информации и общественных связей</w:t>
      </w:r>
    </w:p>
    <w:p w:rsidR="00DA70F8" w:rsidRPr="00F70AB5" w:rsidRDefault="00DA70F8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Толмачева Татьяна Викторовна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0F8" w:rsidRPr="00F70AB5" w:rsidRDefault="00DA70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0F8" w:rsidRPr="00F70AB5" w:rsidRDefault="00DA70F8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Группа собственной безопасности</w:t>
      </w:r>
    </w:p>
    <w:p w:rsidR="003A0882" w:rsidRDefault="003A088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Pr="00F70AB5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0F8" w:rsidRPr="00F70AB5" w:rsidRDefault="00DA70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0F8" w:rsidRPr="00F70AB5" w:rsidRDefault="00DA70F8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Организационно-штатная группа</w:t>
      </w:r>
    </w:p>
    <w:p w:rsidR="00DA70F8" w:rsidRPr="00F70AB5" w:rsidRDefault="00DA70F8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организационно-штатной группы – полковник внутренней службы Кузнецова Светлана Юрьевна</w:t>
      </w:r>
    </w:p>
    <w:p w:rsidR="00DA70F8" w:rsidRPr="00F70AB5" w:rsidRDefault="00DA70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0F8" w:rsidRPr="00F70AB5" w:rsidRDefault="00DA70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7D7F" w:rsidRPr="00F70AB5" w:rsidRDefault="006C7D7F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7D7F" w:rsidRPr="00F70AB5" w:rsidRDefault="006C7D7F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Контрольно-ревизионная группа</w:t>
      </w:r>
    </w:p>
    <w:p w:rsidR="006C7D7F" w:rsidRPr="00F70AB5" w:rsidRDefault="006C7D7F" w:rsidP="006A0360">
      <w:pPr>
        <w:pStyle w:val="consplus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Главный аудитор контрольно-ревизионной группы</w:t>
      </w:r>
    </w:p>
    <w:p w:rsidR="006C7D7F" w:rsidRPr="00F70AB5" w:rsidRDefault="006C7D7F" w:rsidP="006A0360">
      <w:pPr>
        <w:pStyle w:val="consplus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Кузнецова Регина Викторовна</w:t>
      </w:r>
    </w:p>
    <w:p w:rsidR="006C7D7F" w:rsidRPr="00F70AB5" w:rsidRDefault="006C7D7F" w:rsidP="006A0360">
      <w:pPr>
        <w:pStyle w:val="consplus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младший лейтенант внутренней службы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7D7F" w:rsidRPr="00F70AB5" w:rsidRDefault="006C7D7F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7D7F" w:rsidRPr="00F70AB5" w:rsidRDefault="006C7D7F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ТЫЛ</w:t>
      </w:r>
    </w:p>
    <w:p w:rsidR="006C7D7F" w:rsidRPr="00F70AB5" w:rsidRDefault="006C7D7F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Начальник тыла</w:t>
      </w:r>
    </w:p>
    <w:p w:rsidR="006C7D7F" w:rsidRPr="00F70AB5" w:rsidRDefault="006C7D7F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Style w:val="a4"/>
          <w:rFonts w:ascii="Arial" w:hAnsi="Arial" w:cs="Arial"/>
          <w:b w:val="0"/>
          <w:szCs w:val="24"/>
        </w:rPr>
        <w:t>Яковенко Юлия Александровна</w:t>
      </w:r>
    </w:p>
    <w:p w:rsidR="006C7D7F" w:rsidRPr="00F70AB5" w:rsidRDefault="006C7D7F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внутренней службы</w:t>
      </w:r>
    </w:p>
    <w:p w:rsidR="006A4A62" w:rsidRDefault="006A4A62" w:rsidP="006A0360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</w:rPr>
      </w:pPr>
    </w:p>
    <w:p w:rsidR="004939F3" w:rsidRPr="00F70AB5" w:rsidRDefault="004939F3" w:rsidP="006A0360">
      <w:pPr>
        <w:spacing w:after="0" w:line="240" w:lineRule="auto"/>
        <w:contextualSpacing/>
        <w:rPr>
          <w:rStyle w:val="a4"/>
          <w:rFonts w:ascii="Arial" w:eastAsia="Times New Roman" w:hAnsi="Arial" w:cs="Arial"/>
          <w:b w:val="0"/>
          <w:szCs w:val="24"/>
          <w:lang w:eastAsia="ru-RU"/>
        </w:rPr>
      </w:pPr>
    </w:p>
    <w:p w:rsidR="004939F3" w:rsidRPr="00F70AB5" w:rsidRDefault="004939F3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Центр информационных технологий, связи и защиты информации</w:t>
      </w:r>
    </w:p>
    <w:p w:rsidR="004939F3" w:rsidRPr="00F70AB5" w:rsidRDefault="004939F3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4939F3" w:rsidRPr="00F70AB5" w:rsidRDefault="004939F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 xml:space="preserve">Начальник </w:t>
      </w:r>
      <w:proofErr w:type="spellStart"/>
      <w:r w:rsidRPr="00F70AB5">
        <w:rPr>
          <w:rStyle w:val="a4"/>
          <w:rFonts w:ascii="Arial" w:hAnsi="Arial" w:cs="Arial"/>
          <w:b w:val="0"/>
        </w:rPr>
        <w:t>ЦИТСиЗИ</w:t>
      </w:r>
      <w:proofErr w:type="spellEnd"/>
      <w:r w:rsidRPr="00F70AB5">
        <w:rPr>
          <w:rFonts w:ascii="Arial" w:hAnsi="Arial" w:cs="Arial"/>
        </w:rPr>
        <w:br/>
      </w:r>
      <w:proofErr w:type="spellStart"/>
      <w:r w:rsidRPr="00F70AB5">
        <w:rPr>
          <w:rStyle w:val="a4"/>
          <w:rFonts w:ascii="Arial" w:hAnsi="Arial" w:cs="Arial"/>
          <w:b w:val="0"/>
        </w:rPr>
        <w:t>Маврычев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Никита Владимирович</w:t>
      </w:r>
    </w:p>
    <w:p w:rsidR="004939F3" w:rsidRPr="00F70AB5" w:rsidRDefault="004939F3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внутренней службы</w:t>
      </w:r>
    </w:p>
    <w:p w:rsidR="004939F3" w:rsidRPr="00F70AB5" w:rsidRDefault="004939F3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006355" w:rsidRPr="00F70AB5" w:rsidRDefault="00006355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ФКУЗ "Медико-санитарная часть МВД России по ЕАО"</w:t>
      </w:r>
    </w:p>
    <w:p w:rsidR="00006355" w:rsidRPr="00F70AB5" w:rsidRDefault="00006355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006355" w:rsidRPr="00F70AB5" w:rsidRDefault="0000635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Медико-санитарной части МВД России по ЕАО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>Григорьева Кристина Николаевна</w:t>
      </w:r>
    </w:p>
    <w:p w:rsidR="00006355" w:rsidRPr="00F70AB5" w:rsidRDefault="0000635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майор внутренней службы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06355" w:rsidRPr="00F70AB5" w:rsidRDefault="00006355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06355" w:rsidRPr="00F70AB5" w:rsidRDefault="00006355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ФКУ "Центр хозяйственного и сервисного обеспечения"</w:t>
      </w:r>
    </w:p>
    <w:p w:rsidR="00006355" w:rsidRPr="00F70AB5" w:rsidRDefault="00006355" w:rsidP="006A03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Руководство</w:t>
      </w:r>
    </w:p>
    <w:p w:rsidR="00006355" w:rsidRPr="00F70AB5" w:rsidRDefault="0000635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Врио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начальника центра</w:t>
      </w:r>
      <w:r w:rsidRPr="00F70AB5">
        <w:rPr>
          <w:rFonts w:ascii="Arial" w:hAnsi="Arial" w:cs="Arial"/>
        </w:rPr>
        <w:br/>
      </w:r>
      <w:r w:rsidRPr="00F70AB5">
        <w:rPr>
          <w:rStyle w:val="a4"/>
          <w:rFonts w:ascii="Arial" w:hAnsi="Arial" w:cs="Arial"/>
          <w:b w:val="0"/>
        </w:rPr>
        <w:t>Киселев Андрей Александрович</w:t>
      </w:r>
    </w:p>
    <w:p w:rsidR="00006355" w:rsidRPr="00F70AB5" w:rsidRDefault="00006355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полиции</w:t>
      </w: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A62" w:rsidRDefault="006A4A62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06355" w:rsidRPr="00F70AB5" w:rsidRDefault="00006355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8179E" w:rsidRPr="00F70AB5" w:rsidRDefault="0068179E" w:rsidP="006A03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AB5">
        <w:rPr>
          <w:rFonts w:ascii="Arial" w:hAnsi="Arial" w:cs="Arial"/>
          <w:b w:val="0"/>
          <w:bCs w:val="0"/>
          <w:color w:val="auto"/>
          <w:sz w:val="24"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68179E" w:rsidRPr="00F70AB5" w:rsidRDefault="0068179E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отдела</w:t>
      </w:r>
    </w:p>
    <w:p w:rsidR="0068179E" w:rsidRPr="00F70AB5" w:rsidRDefault="0068179E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Чеботарев Дмитрий Сергеевич</w:t>
      </w:r>
    </w:p>
    <w:p w:rsidR="0068179E" w:rsidRPr="00F70AB5" w:rsidRDefault="0068179E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капитан полиции</w:t>
      </w:r>
    </w:p>
    <w:p w:rsidR="0068179E" w:rsidRPr="00F70AB5" w:rsidRDefault="0068179E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br w:type="page"/>
      </w:r>
    </w:p>
    <w:p w:rsidR="00BD4AF8" w:rsidRPr="003E2E65" w:rsidRDefault="00BD4AF8" w:rsidP="006A0360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3E2E65">
        <w:rPr>
          <w:rFonts w:ascii="Arial" w:hAnsi="Arial" w:cs="Arial"/>
          <w:b/>
          <w:sz w:val="28"/>
        </w:rPr>
        <w:lastRenderedPageBreak/>
        <w:t>Территориальные подразделения</w:t>
      </w:r>
    </w:p>
    <w:p w:rsidR="003E2E65" w:rsidRDefault="003E2E65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4AF8" w:rsidRPr="00F70AB5" w:rsidRDefault="00BD4A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МОМВД России "Биробиджанский"</w:t>
      </w:r>
    </w:p>
    <w:p w:rsidR="002F5BD6" w:rsidRPr="00F70AB5" w:rsidRDefault="002F5BD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Начальник МОМВД России "Биробиджанский"</w:t>
      </w:r>
    </w:p>
    <w:p w:rsidR="002F5BD6" w:rsidRPr="00F70AB5" w:rsidRDefault="002F5BD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>полковник полиции Опанасенко Александр Викторович</w:t>
      </w:r>
    </w:p>
    <w:p w:rsidR="002F5BD6" w:rsidRPr="00F70AB5" w:rsidRDefault="002F5BD6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BD6" w:rsidRPr="00F70AB5" w:rsidRDefault="002F5BD6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4AF8" w:rsidRPr="00F70AB5" w:rsidRDefault="00BD4A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>МОМВД России "Ленинский"</w:t>
      </w:r>
    </w:p>
    <w:p w:rsidR="002F5BD6" w:rsidRPr="002F5BD6" w:rsidRDefault="002F5BD6" w:rsidP="006A03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70AB5">
        <w:rPr>
          <w:rFonts w:ascii="Arial" w:eastAsia="Times New Roman" w:hAnsi="Arial" w:cs="Arial"/>
          <w:bCs/>
          <w:szCs w:val="24"/>
          <w:lang w:eastAsia="ru-RU"/>
        </w:rPr>
        <w:t>Начальник МОМВД России "Ленинский"</w:t>
      </w:r>
    </w:p>
    <w:p w:rsidR="002F5BD6" w:rsidRPr="002F5BD6" w:rsidRDefault="002F5BD6" w:rsidP="006A03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F5BD6">
        <w:rPr>
          <w:rFonts w:ascii="Arial" w:eastAsia="Times New Roman" w:hAnsi="Arial" w:cs="Arial"/>
          <w:szCs w:val="24"/>
          <w:lang w:eastAsia="ru-RU"/>
        </w:rPr>
        <w:t>подполковник полиции</w:t>
      </w:r>
      <w:r w:rsidRPr="00F70AB5">
        <w:rPr>
          <w:rFonts w:ascii="Arial" w:eastAsia="Times New Roman" w:hAnsi="Arial" w:cs="Arial"/>
          <w:bCs/>
          <w:szCs w:val="24"/>
          <w:lang w:eastAsia="ru-RU"/>
        </w:rPr>
        <w:t> Матвеенко</w:t>
      </w:r>
      <w:r w:rsidRPr="002F5BD6">
        <w:rPr>
          <w:rFonts w:ascii="Arial" w:eastAsia="Times New Roman" w:hAnsi="Arial" w:cs="Arial"/>
          <w:szCs w:val="24"/>
          <w:lang w:eastAsia="ru-RU"/>
        </w:rPr>
        <w:t> </w:t>
      </w:r>
      <w:r w:rsidRPr="00F70AB5">
        <w:rPr>
          <w:rFonts w:ascii="Arial" w:eastAsia="Times New Roman" w:hAnsi="Arial" w:cs="Arial"/>
          <w:bCs/>
          <w:szCs w:val="24"/>
          <w:lang w:eastAsia="ru-RU"/>
        </w:rPr>
        <w:t>Петр Юрьевич</w:t>
      </w:r>
    </w:p>
    <w:p w:rsidR="002F5BD6" w:rsidRPr="00F70AB5" w:rsidRDefault="002F5BD6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BD6" w:rsidRPr="00F70AB5" w:rsidRDefault="002F5BD6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4AF8" w:rsidRPr="00F70AB5" w:rsidRDefault="00BD4A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 xml:space="preserve">ОМВД России по </w:t>
      </w:r>
      <w:proofErr w:type="spellStart"/>
      <w:r w:rsidRPr="00F70AB5">
        <w:rPr>
          <w:rFonts w:ascii="Arial" w:hAnsi="Arial" w:cs="Arial"/>
          <w:szCs w:val="24"/>
        </w:rPr>
        <w:t>Смидовичскому</w:t>
      </w:r>
      <w:proofErr w:type="spellEnd"/>
      <w:r w:rsidRPr="00F70AB5">
        <w:rPr>
          <w:rFonts w:ascii="Arial" w:hAnsi="Arial" w:cs="Arial"/>
          <w:szCs w:val="24"/>
        </w:rPr>
        <w:t xml:space="preserve"> району</w:t>
      </w:r>
    </w:p>
    <w:p w:rsidR="002F5BD6" w:rsidRPr="00F70AB5" w:rsidRDefault="002F5BD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Style w:val="a4"/>
          <w:rFonts w:ascii="Arial" w:hAnsi="Arial" w:cs="Arial"/>
          <w:b w:val="0"/>
        </w:rPr>
        <w:t xml:space="preserve">Начальник ОМВД России по </w:t>
      </w:r>
      <w:proofErr w:type="spellStart"/>
      <w:r w:rsidRPr="00F70AB5">
        <w:rPr>
          <w:rStyle w:val="a4"/>
          <w:rFonts w:ascii="Arial" w:hAnsi="Arial" w:cs="Arial"/>
          <w:b w:val="0"/>
        </w:rPr>
        <w:t>Смидовичскому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району</w:t>
      </w:r>
    </w:p>
    <w:p w:rsidR="002F5BD6" w:rsidRPr="00F70AB5" w:rsidRDefault="002F5BD6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>подполковник полиции </w:t>
      </w:r>
      <w:r w:rsidRPr="00F70AB5">
        <w:rPr>
          <w:rStyle w:val="a4"/>
          <w:rFonts w:ascii="Arial" w:hAnsi="Arial" w:cs="Arial"/>
          <w:b w:val="0"/>
        </w:rPr>
        <w:t>Савченко Александр Сергеевич</w:t>
      </w:r>
    </w:p>
    <w:p w:rsidR="002F5BD6" w:rsidRPr="00F70AB5" w:rsidRDefault="002F5BD6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BD6" w:rsidRPr="00F70AB5" w:rsidRDefault="002F5BD6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BD6" w:rsidRPr="00F70AB5" w:rsidRDefault="00BD4AF8" w:rsidP="006A03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AB5">
        <w:rPr>
          <w:rFonts w:ascii="Arial" w:hAnsi="Arial" w:cs="Arial"/>
          <w:szCs w:val="24"/>
        </w:rPr>
        <w:t xml:space="preserve">ОМВД России по </w:t>
      </w:r>
      <w:proofErr w:type="spellStart"/>
      <w:r w:rsidRPr="00F70AB5">
        <w:rPr>
          <w:rFonts w:ascii="Arial" w:hAnsi="Arial" w:cs="Arial"/>
          <w:szCs w:val="24"/>
        </w:rPr>
        <w:t>Облученскому</w:t>
      </w:r>
      <w:proofErr w:type="spellEnd"/>
      <w:r w:rsidRPr="00F70AB5">
        <w:rPr>
          <w:rFonts w:ascii="Arial" w:hAnsi="Arial" w:cs="Arial"/>
          <w:szCs w:val="24"/>
        </w:rPr>
        <w:t xml:space="preserve"> району</w:t>
      </w:r>
    </w:p>
    <w:p w:rsidR="005B0207" w:rsidRPr="00F70AB5" w:rsidRDefault="005B0207" w:rsidP="006A03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70AB5">
        <w:rPr>
          <w:rStyle w:val="a4"/>
          <w:rFonts w:ascii="Arial" w:hAnsi="Arial" w:cs="Arial"/>
          <w:b w:val="0"/>
        </w:rPr>
        <w:t>Врио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начальника ОМВД России по </w:t>
      </w:r>
      <w:proofErr w:type="spellStart"/>
      <w:r w:rsidRPr="00F70AB5">
        <w:rPr>
          <w:rStyle w:val="a4"/>
          <w:rFonts w:ascii="Arial" w:hAnsi="Arial" w:cs="Arial"/>
          <w:b w:val="0"/>
        </w:rPr>
        <w:t>Облученскому</w:t>
      </w:r>
      <w:proofErr w:type="spellEnd"/>
      <w:r w:rsidRPr="00F70AB5">
        <w:rPr>
          <w:rStyle w:val="a4"/>
          <w:rFonts w:ascii="Arial" w:hAnsi="Arial" w:cs="Arial"/>
          <w:b w:val="0"/>
        </w:rPr>
        <w:t xml:space="preserve"> району</w:t>
      </w:r>
      <w:r w:rsidRPr="00F70AB5">
        <w:rPr>
          <w:rFonts w:ascii="Arial" w:hAnsi="Arial" w:cs="Arial"/>
        </w:rPr>
        <w:t> </w:t>
      </w:r>
    </w:p>
    <w:p w:rsidR="006C7D7F" w:rsidRPr="00F70AB5" w:rsidRDefault="005B0207" w:rsidP="000958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70AB5">
        <w:rPr>
          <w:rFonts w:ascii="Arial" w:hAnsi="Arial" w:cs="Arial"/>
        </w:rPr>
        <w:t xml:space="preserve">майор внутренней службы </w:t>
      </w:r>
      <w:proofErr w:type="spellStart"/>
      <w:r w:rsidRPr="00F70AB5">
        <w:rPr>
          <w:rFonts w:ascii="Arial" w:hAnsi="Arial" w:cs="Arial"/>
        </w:rPr>
        <w:t>Невмержицкий</w:t>
      </w:r>
      <w:proofErr w:type="spellEnd"/>
      <w:r w:rsidRPr="00F70AB5">
        <w:rPr>
          <w:rFonts w:ascii="Arial" w:hAnsi="Arial" w:cs="Arial"/>
        </w:rPr>
        <w:t xml:space="preserve"> Игорь Иванович</w:t>
      </w:r>
      <w:bookmarkStart w:id="0" w:name="_GoBack"/>
      <w:bookmarkEnd w:id="0"/>
    </w:p>
    <w:sectPr w:rsidR="006C7D7F" w:rsidRPr="00F70A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355"/>
    <w:rsid w:val="0004302E"/>
    <w:rsid w:val="00056AEF"/>
    <w:rsid w:val="00091401"/>
    <w:rsid w:val="00095838"/>
    <w:rsid w:val="001C34A2"/>
    <w:rsid w:val="001F7332"/>
    <w:rsid w:val="00243221"/>
    <w:rsid w:val="0025133F"/>
    <w:rsid w:val="002719A6"/>
    <w:rsid w:val="0027250A"/>
    <w:rsid w:val="002A4A75"/>
    <w:rsid w:val="002F5BD6"/>
    <w:rsid w:val="0033018F"/>
    <w:rsid w:val="00362A59"/>
    <w:rsid w:val="003A0882"/>
    <w:rsid w:val="003D090D"/>
    <w:rsid w:val="003E2E65"/>
    <w:rsid w:val="0044446C"/>
    <w:rsid w:val="004939F3"/>
    <w:rsid w:val="004E4A62"/>
    <w:rsid w:val="00553AA0"/>
    <w:rsid w:val="00595A02"/>
    <w:rsid w:val="005B0207"/>
    <w:rsid w:val="00657000"/>
    <w:rsid w:val="0068179E"/>
    <w:rsid w:val="006A0360"/>
    <w:rsid w:val="006A4A62"/>
    <w:rsid w:val="006C7D7F"/>
    <w:rsid w:val="00727EB8"/>
    <w:rsid w:val="00765429"/>
    <w:rsid w:val="00777841"/>
    <w:rsid w:val="007B36B0"/>
    <w:rsid w:val="00807380"/>
    <w:rsid w:val="00892749"/>
    <w:rsid w:val="008A07EC"/>
    <w:rsid w:val="008C09C5"/>
    <w:rsid w:val="0097184D"/>
    <w:rsid w:val="00972999"/>
    <w:rsid w:val="009F48C4"/>
    <w:rsid w:val="00A22E7B"/>
    <w:rsid w:val="00A23DD1"/>
    <w:rsid w:val="00A932C3"/>
    <w:rsid w:val="00BD4AF8"/>
    <w:rsid w:val="00BE110E"/>
    <w:rsid w:val="00C579A8"/>
    <w:rsid w:val="00C76735"/>
    <w:rsid w:val="00CF2273"/>
    <w:rsid w:val="00D92489"/>
    <w:rsid w:val="00DA70F8"/>
    <w:rsid w:val="00E41977"/>
    <w:rsid w:val="00F1244E"/>
    <w:rsid w:val="00F32F49"/>
    <w:rsid w:val="00F33A50"/>
    <w:rsid w:val="00F7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7385"/>
  <w15:docId w15:val="{F08F23E2-5E04-4E59-B588-96F82B05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2"/>
    <w:basedOn w:val="a"/>
    <w:rsid w:val="001F73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ubdivizion-contacts-title">
    <w:name w:val="subdivizion-contacts-title"/>
    <w:basedOn w:val="a"/>
    <w:rsid w:val="009729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00">
    <w:name w:val="20"/>
    <w:basedOn w:val="a"/>
    <w:rsid w:val="00F33A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a"/>
    <w:basedOn w:val="a"/>
    <w:rsid w:val="00362A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DA70F8"/>
    <w:rPr>
      <w:i/>
      <w:iCs/>
    </w:rPr>
  </w:style>
  <w:style w:type="paragraph" w:customStyle="1" w:styleId="consplustitle">
    <w:name w:val="consplustitle"/>
    <w:basedOn w:val="a"/>
    <w:rsid w:val="006C7D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930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43</cp:revision>
  <dcterms:created xsi:type="dcterms:W3CDTF">2017-05-15T04:35:00Z</dcterms:created>
  <dcterms:modified xsi:type="dcterms:W3CDTF">2025-04-04T05:15:00Z</dcterms:modified>
</cp:coreProperties>
</file>