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CF1" w:rsidRPr="00144914" w:rsidRDefault="00456CF1" w:rsidP="00144914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44914">
        <w:rPr>
          <w:rFonts w:ascii="Arial" w:hAnsi="Arial" w:cs="Arial"/>
          <w:b/>
          <w:bCs/>
          <w:szCs w:val="24"/>
        </w:rPr>
        <w:drawing>
          <wp:inline distT="0" distB="0" distL="0" distR="0" wp14:anchorId="0BBFC0E1" wp14:editId="169B6807">
            <wp:extent cx="9972040" cy="5686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914">
        <w:rPr>
          <w:rFonts w:ascii="Arial" w:hAnsi="Arial" w:cs="Arial"/>
          <w:b/>
          <w:bCs/>
          <w:szCs w:val="24"/>
        </w:rPr>
        <w:br w:type="page"/>
      </w:r>
    </w:p>
    <w:p w:rsidR="008774AA" w:rsidRPr="0002771D" w:rsidRDefault="008774AA" w:rsidP="00144914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Руководитель</w:t>
      </w:r>
    </w:p>
    <w:p w:rsidR="008774AA" w:rsidRPr="00144914" w:rsidRDefault="008774AA" w:rsidP="00144914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144914">
        <w:rPr>
          <w:rFonts w:ascii="Arial" w:hAnsi="Arial" w:cs="Arial"/>
          <w:b w:val="0"/>
          <w:bCs w:val="0"/>
          <w:color w:val="auto"/>
          <w:szCs w:val="24"/>
        </w:rPr>
        <w:t>Петров Валерий Георгиевич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pacing w:val="5"/>
        </w:rPr>
      </w:pPr>
      <w:r w:rsidRPr="00144914">
        <w:rPr>
          <w:rFonts w:ascii="Arial" w:hAnsi="Arial" w:cs="Arial"/>
          <w:b/>
          <w:bCs/>
          <w:spacing w:val="5"/>
        </w:rPr>
        <w:t>заместитель Генерального прокурора Российской Федерации - Главный военный прокурор, государственный советник юстиции 1 класса</w:t>
      </w:r>
    </w:p>
    <w:p w:rsidR="008774AA" w:rsidRPr="00144914" w:rsidRDefault="008774AA" w:rsidP="0014491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27858" cy="2827858"/>
            <wp:effectExtent l="0" t="0" r="0" b="0"/>
            <wp:docPr id="1" name="Рисунок 1" descr="C:\Users\Home\AppData\Local\Microsoft\Windows\INetCache\Content.MSO\A7E98B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MSO\A7E98BA7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6" cy="283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Родился в 1957 году в Иркутской области. В 1979 году окончил Иркутский государственный университет по специальности «Правоведение».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 xml:space="preserve">1979 – 1983 – старший юрисконсульт производственного управления сельского хозяйства </w:t>
      </w:r>
      <w:proofErr w:type="spellStart"/>
      <w:r w:rsidRPr="00144914">
        <w:rPr>
          <w:rFonts w:ascii="Arial" w:hAnsi="Arial" w:cs="Arial"/>
          <w:spacing w:val="5"/>
        </w:rPr>
        <w:t>Нукутского</w:t>
      </w:r>
      <w:proofErr w:type="spellEnd"/>
      <w:r w:rsidRPr="00144914">
        <w:rPr>
          <w:rFonts w:ascii="Arial" w:hAnsi="Arial" w:cs="Arial"/>
          <w:spacing w:val="5"/>
        </w:rPr>
        <w:t xml:space="preserve"> райисполкома Иркутской области, пос. </w:t>
      </w:r>
      <w:proofErr w:type="spellStart"/>
      <w:r w:rsidRPr="00144914">
        <w:rPr>
          <w:rFonts w:ascii="Arial" w:hAnsi="Arial" w:cs="Arial"/>
          <w:spacing w:val="5"/>
        </w:rPr>
        <w:t>Новонукутский</w:t>
      </w:r>
      <w:proofErr w:type="spellEnd"/>
      <w:r w:rsidRPr="00144914">
        <w:rPr>
          <w:rFonts w:ascii="Arial" w:hAnsi="Arial" w:cs="Arial"/>
          <w:spacing w:val="5"/>
        </w:rPr>
        <w:t xml:space="preserve"> </w:t>
      </w:r>
      <w:proofErr w:type="spellStart"/>
      <w:r w:rsidRPr="00144914">
        <w:rPr>
          <w:rFonts w:ascii="Arial" w:hAnsi="Arial" w:cs="Arial"/>
          <w:spacing w:val="5"/>
        </w:rPr>
        <w:t>Нукутского</w:t>
      </w:r>
      <w:proofErr w:type="spellEnd"/>
      <w:r w:rsidRPr="00144914">
        <w:rPr>
          <w:rFonts w:ascii="Arial" w:hAnsi="Arial" w:cs="Arial"/>
          <w:spacing w:val="5"/>
        </w:rPr>
        <w:t xml:space="preserve"> района Иркутской области.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1983 – 1984 – прокурор отделения по надзору за следствием и дознанием в органах МВД прокуратуры Бурятской АССР, г. Улан-Удэ.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1984 – 1984 – прокурор следственного отдела прокуратуры Бурятской АССР, г. Улан-Удэ.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1984 – 1984 – помощник прокурора г. Улан-Удэ Бурятской АССР, г. Улан-Удэ.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1984 – 1985 – старший следователь прокуратуры г. Улан-Удэ прокуратуры Бурятской АССР, г. Улан-Удэ.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1985 – 1987 – заместитель прокурора Советского района г. Улан-Удэ Бурятской АССР, г. Улан-Удэ.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1987 – 1992 – прокурор Иволгинского района Бурятской АССР, пос. Иволгинск Иволгинского района Бурятской АССР.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1992 – 1997 – старший помощник прокурора Республики Бурятия по кадрам, г. Улан-Удэ.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1997 – 1998 – начальник отдела кадров прокуратуры Республики Бурятия, г. Улан-Удэ.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1998 – 2006 – заместитель прокурора Республики Бурятия, г. Улан-Удэ.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2006 – 2017 – прокурор Республики Бурятия, г. Улан-Удэ.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2017 – настоящее время – заместитель Генерального прокурора Российской Федерации – Главный военный прокурор.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8774AA" w:rsidRPr="00144914" w:rsidRDefault="008774AA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Государственный советник юстиции 1 класса.</w:t>
      </w:r>
    </w:p>
    <w:p w:rsidR="008774AA" w:rsidRPr="00144914" w:rsidRDefault="008774A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br w:type="page"/>
      </w:r>
    </w:p>
    <w:p w:rsidR="00A1423F" w:rsidRPr="0002771D" w:rsidRDefault="00A1423F" w:rsidP="00144914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Заместители</w:t>
      </w:r>
    </w:p>
    <w:p w:rsidR="00A1423F" w:rsidRPr="00144914" w:rsidRDefault="00A1423F" w:rsidP="00144914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144914">
        <w:rPr>
          <w:rFonts w:ascii="Arial" w:hAnsi="Arial" w:cs="Arial"/>
          <w:b w:val="0"/>
          <w:bCs w:val="0"/>
          <w:color w:val="auto"/>
          <w:szCs w:val="24"/>
        </w:rPr>
        <w:t>Иванов Евгений Вячеславович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pacing w:val="5"/>
        </w:rPr>
      </w:pPr>
      <w:r w:rsidRPr="00144914">
        <w:rPr>
          <w:rFonts w:ascii="Arial" w:hAnsi="Arial" w:cs="Arial"/>
          <w:b/>
          <w:bCs/>
          <w:spacing w:val="5"/>
        </w:rPr>
        <w:t>первый заместитель Главного военного прокурора, генерал-лейтенант юстиции</w:t>
      </w:r>
    </w:p>
    <w:p w:rsidR="00A1423F" w:rsidRPr="00144914" w:rsidRDefault="00A1423F" w:rsidP="0014491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82977" cy="2582977"/>
            <wp:effectExtent l="0" t="0" r="0" b="0"/>
            <wp:docPr id="4" name="Рисунок 4" descr="C:\Users\Home\AppData\Local\Microsoft\Windows\INetCache\Content.MSO\54FE9B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MSO\54FE9B4D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13" cy="25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Родился в 1965 году в г. Караганде Казахской ССР. В 1987 году окончил военно-юридический факультет Военного института по военно-юридической специальности.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1987 - 1993 – следователь 44 военной прокуратуры гарнизона, помощник военного прокурора Северодвинского гарнизона Северного флота.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1993 - 1996 – помощник, старший помощник военного прокурора Московского гарнизона Московского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1996 - 2002 – заместитель военного прокурора – начальник отдела общего надзора, первый заместитель Московского городского военного прокурора.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2002 - 2004 – начальник 2 отдела надзора управления надзора (за исполнением законов органами военного управления, воинскими частями и учреждениями) (2 управления) Главной военной прокуратуры.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2004 - 2005 – заместитель военного прокурора Московского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2005 - 2009 – первый заместитель военного прокурора Сибирского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2009 - 2010 – военный прокурор Сибирского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2010 - 2011 – военный прокурор Приволжско-Уральского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2011 - 2017 – военный прокурор Центрального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2017 – настоящее время - первый заместитель Главного военного прокурора.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Награды: 15 медалей, нагрудные знаки «За безупречную службу», «За службу в военной прокуратуре», именное огнестрельное оружие.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Почетный работник прокуратуры Российской Федерации.</w:t>
      </w:r>
    </w:p>
    <w:p w:rsidR="002D4DE2" w:rsidRPr="00144914" w:rsidRDefault="002D4DE2" w:rsidP="00144914">
      <w:pPr>
        <w:spacing w:after="0" w:line="240" w:lineRule="auto"/>
        <w:contextualSpacing/>
        <w:rPr>
          <w:rFonts w:ascii="Arial" w:eastAsiaTheme="majorEastAsia" w:hAnsi="Arial" w:cs="Arial"/>
          <w:szCs w:val="24"/>
        </w:rPr>
      </w:pPr>
      <w:r w:rsidRPr="00144914">
        <w:rPr>
          <w:rFonts w:ascii="Arial" w:hAnsi="Arial" w:cs="Arial"/>
          <w:b/>
          <w:bCs/>
          <w:szCs w:val="24"/>
        </w:rPr>
        <w:br w:type="page"/>
      </w:r>
    </w:p>
    <w:p w:rsidR="00A1423F" w:rsidRPr="00144914" w:rsidRDefault="00A1423F" w:rsidP="00144914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144914">
        <w:rPr>
          <w:rFonts w:ascii="Arial" w:hAnsi="Arial" w:cs="Arial"/>
          <w:b w:val="0"/>
          <w:bCs w:val="0"/>
          <w:color w:val="auto"/>
          <w:szCs w:val="24"/>
        </w:rPr>
        <w:lastRenderedPageBreak/>
        <w:t>Девятко</w:t>
      </w:r>
      <w:proofErr w:type="spellEnd"/>
      <w:r w:rsidRPr="00144914">
        <w:rPr>
          <w:rFonts w:ascii="Arial" w:hAnsi="Arial" w:cs="Arial"/>
          <w:b w:val="0"/>
          <w:bCs w:val="0"/>
          <w:color w:val="auto"/>
          <w:szCs w:val="24"/>
        </w:rPr>
        <w:t xml:space="preserve"> Александр Юрьевич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pacing w:val="5"/>
        </w:rPr>
      </w:pPr>
      <w:r w:rsidRPr="00144914">
        <w:rPr>
          <w:rFonts w:ascii="Arial" w:hAnsi="Arial" w:cs="Arial"/>
          <w:b/>
          <w:bCs/>
          <w:spacing w:val="5"/>
        </w:rPr>
        <w:t>заместитель Главного военного прокурора, генерал-лейтенант юстиции</w:t>
      </w:r>
    </w:p>
    <w:p w:rsidR="00A1423F" w:rsidRPr="00144914" w:rsidRDefault="00A1423F" w:rsidP="0014491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37330" cy="2837330"/>
            <wp:effectExtent l="0" t="0" r="0" b="0"/>
            <wp:docPr id="3" name="Рисунок 3" descr="C:\Users\Home\AppData\Local\Microsoft\Windows\INetCache\Content.MSO\7FD597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INetCache\Content.MSO\7FD597E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55" cy="28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Родился в 1963 году в г. Нижнеудинск Иркутской области. В 1985 году окончил Иркутский государственный университет по специальности правоведение.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1987 - 1988 - старший следователь прокуратуры Бурятской АССР.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 xml:space="preserve">1988 - 1991 - следователь, старший следователь военной прокуратуры </w:t>
      </w:r>
      <w:proofErr w:type="spellStart"/>
      <w:r w:rsidRPr="00144914">
        <w:rPr>
          <w:rFonts w:ascii="Arial" w:hAnsi="Arial" w:cs="Arial"/>
          <w:spacing w:val="5"/>
        </w:rPr>
        <w:t>Талды</w:t>
      </w:r>
      <w:proofErr w:type="spellEnd"/>
      <w:r w:rsidRPr="00144914">
        <w:rPr>
          <w:rFonts w:ascii="Arial" w:hAnsi="Arial" w:cs="Arial"/>
          <w:spacing w:val="5"/>
        </w:rPr>
        <w:t>-Курганского гарнизона Среднеазиатского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1991 - 1992 - старший следователь военной прокуратуры Туркестанского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1992 - 1998 - старший помощник, заместитель военного прокурора Улан-Удэнского гарнизона Забайкальского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 xml:space="preserve">1998 - военный прокурор </w:t>
      </w:r>
      <w:proofErr w:type="spellStart"/>
      <w:r w:rsidRPr="00144914">
        <w:rPr>
          <w:rFonts w:ascii="Arial" w:hAnsi="Arial" w:cs="Arial"/>
          <w:spacing w:val="5"/>
        </w:rPr>
        <w:t>Борзинского</w:t>
      </w:r>
      <w:proofErr w:type="spellEnd"/>
      <w:r w:rsidRPr="00144914">
        <w:rPr>
          <w:rFonts w:ascii="Arial" w:hAnsi="Arial" w:cs="Arial"/>
          <w:spacing w:val="5"/>
        </w:rPr>
        <w:t xml:space="preserve"> гарнизона Забайкальского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1998 - 2001 - заместитель военного прокурора Сибирского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2001 - 2004 - первый заместитель военного прокурора Приволжско-Уральского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2004 - 2011 - начальник 3 управления Главной военной прокуратуры – старший помощник Главного военного прокурора.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2011 - 2013 - военный прокурор Западного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2013 - настоящее время - заместитель Главного военного прокурора.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Награды: орден Почета, 8 медалей, Почетная грамота Президента Российской Федерации.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Почетный работник прокуратуры Российской Федерации.</w:t>
      </w:r>
    </w:p>
    <w:p w:rsidR="002D4DE2" w:rsidRPr="00144914" w:rsidRDefault="002D4DE2" w:rsidP="00144914">
      <w:pPr>
        <w:spacing w:after="0" w:line="240" w:lineRule="auto"/>
        <w:contextualSpacing/>
        <w:rPr>
          <w:rFonts w:ascii="Arial" w:eastAsiaTheme="majorEastAsia" w:hAnsi="Arial" w:cs="Arial"/>
          <w:szCs w:val="24"/>
        </w:rPr>
      </w:pPr>
      <w:r w:rsidRPr="00144914">
        <w:rPr>
          <w:rFonts w:ascii="Arial" w:hAnsi="Arial" w:cs="Arial"/>
          <w:b/>
          <w:bCs/>
          <w:szCs w:val="24"/>
        </w:rPr>
        <w:br w:type="page"/>
      </w:r>
    </w:p>
    <w:p w:rsidR="00A1423F" w:rsidRPr="00144914" w:rsidRDefault="00A1423F" w:rsidP="00144914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144914">
        <w:rPr>
          <w:rFonts w:ascii="Arial" w:hAnsi="Arial" w:cs="Arial"/>
          <w:b w:val="0"/>
          <w:bCs w:val="0"/>
          <w:color w:val="auto"/>
          <w:szCs w:val="24"/>
        </w:rPr>
        <w:lastRenderedPageBreak/>
        <w:t>Заряев</w:t>
      </w:r>
      <w:proofErr w:type="spellEnd"/>
      <w:r w:rsidRPr="00144914">
        <w:rPr>
          <w:rFonts w:ascii="Arial" w:hAnsi="Arial" w:cs="Arial"/>
          <w:b w:val="0"/>
          <w:bCs w:val="0"/>
          <w:color w:val="auto"/>
          <w:szCs w:val="24"/>
        </w:rPr>
        <w:t xml:space="preserve"> Сергей Александрович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pacing w:val="5"/>
        </w:rPr>
      </w:pPr>
      <w:r w:rsidRPr="00144914">
        <w:rPr>
          <w:rFonts w:ascii="Arial" w:hAnsi="Arial" w:cs="Arial"/>
          <w:b/>
          <w:bCs/>
          <w:spacing w:val="5"/>
        </w:rPr>
        <w:t>заместитель Главного военного прокурора, генерал-лейтенант юстиции</w:t>
      </w:r>
    </w:p>
    <w:p w:rsidR="00A1423F" w:rsidRPr="00144914" w:rsidRDefault="00A1423F" w:rsidP="0014491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902873" cy="2902873"/>
            <wp:effectExtent l="0" t="0" r="0" b="0"/>
            <wp:docPr id="2" name="Рисунок 2" descr="C:\Users\Home\AppData\Local\Microsoft\Windows\INetCache\Content.MSO\C5583E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MSO\C5583EE9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69" cy="29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Родился 13 мая 1970 года в городе Кант Киргизской ССР. В 1993 году с отличием окончил военно-юридический факультет Военного Краснознаменного института.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1993 - 2000 г. – проходил военную службу в Забайкальском, Сибирском военных округах, последовательно прошел должности от следователя военной прокуратуры гарнизона до начальника следственного отдела – старшего помощника военного прокурора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2000 - 2013 г. – занимал должности военного прокурора Абаканского, Воронежского гарнизонов, Западного Пограничного управления ФСБ России.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2013 - 2017 г. – заместитель военного прокурора Ракетных войск стратегического назначения.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2017 - 2019 г. – начальник управления надзора за исполнением законов при расследовании преступлений Главной военной прокуратуры.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2019 - 2022 г. – военный прокурор Восточного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2022 - 2023 г. - военный прокурор Западного военного округа.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2023 - настоящее время - заместитель Главного военного прокурора.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Кандидат юридических наук, женат, 3 детей.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Награды: именное огнестрельное оружие, нагрудный знак «За безупречную службу в прокуратуре Российской Федерации», 10 медалей.</w:t>
      </w:r>
    </w:p>
    <w:p w:rsidR="00A1423F" w:rsidRPr="00144914" w:rsidRDefault="00A1423F" w:rsidP="0014491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</w:rPr>
      </w:pPr>
      <w:r w:rsidRPr="00144914">
        <w:rPr>
          <w:rFonts w:ascii="Arial" w:hAnsi="Arial" w:cs="Arial"/>
          <w:spacing w:val="5"/>
        </w:rPr>
        <w:t>Почетный работник прокуратуры Российской Федерации.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br w:type="page"/>
      </w:r>
    </w:p>
    <w:p w:rsidR="00F10EFC" w:rsidRPr="0002771D" w:rsidRDefault="00F10EFC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Балтийский флот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Балтийского флота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Шуваркин</w:t>
      </w:r>
      <w:proofErr w:type="spellEnd"/>
      <w:r w:rsidRPr="00144914">
        <w:rPr>
          <w:rFonts w:ascii="Arial" w:hAnsi="Arial" w:cs="Arial"/>
          <w:szCs w:val="24"/>
        </w:rPr>
        <w:t xml:space="preserve"> Дмитрий Петрович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Балтийского гарнизона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Черепанов Евгений Викторович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Калининградского гарнизона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Абитов</w:t>
      </w:r>
      <w:proofErr w:type="spellEnd"/>
      <w:r w:rsidRPr="00144914">
        <w:rPr>
          <w:rFonts w:ascii="Arial" w:hAnsi="Arial" w:cs="Arial"/>
          <w:szCs w:val="24"/>
        </w:rPr>
        <w:t xml:space="preserve"> Радик </w:t>
      </w:r>
      <w:proofErr w:type="spellStart"/>
      <w:r w:rsidRPr="00144914">
        <w:rPr>
          <w:rFonts w:ascii="Arial" w:hAnsi="Arial" w:cs="Arial"/>
          <w:szCs w:val="24"/>
        </w:rPr>
        <w:t>Рамилевич</w:t>
      </w:r>
      <w:proofErr w:type="spellEnd"/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Гусевского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Рой Василий Леонидович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73 военная прокуратура гарнизона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Арланов</w:t>
      </w:r>
      <w:proofErr w:type="spellEnd"/>
      <w:r w:rsidRPr="00144914">
        <w:rPr>
          <w:rFonts w:ascii="Arial" w:hAnsi="Arial" w:cs="Arial"/>
          <w:szCs w:val="24"/>
        </w:rPr>
        <w:t xml:space="preserve"> Денис Валерьевич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306 военная прокуратура гарнизона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10EFC" w:rsidRPr="00144914" w:rsidRDefault="00F10EF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Антюфеев</w:t>
      </w:r>
      <w:proofErr w:type="spellEnd"/>
      <w:r w:rsidRPr="00144914">
        <w:rPr>
          <w:rFonts w:ascii="Arial" w:hAnsi="Arial" w:cs="Arial"/>
          <w:szCs w:val="24"/>
        </w:rPr>
        <w:t xml:space="preserve"> Сергей Александрович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br w:type="page"/>
      </w:r>
    </w:p>
    <w:p w:rsidR="00F25591" w:rsidRPr="0002771D" w:rsidRDefault="00F25591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Восточный военный округ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Восточного военного округа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Рогачиков</w:t>
      </w:r>
      <w:proofErr w:type="spellEnd"/>
      <w:r w:rsidRPr="00144914">
        <w:rPr>
          <w:rFonts w:ascii="Arial" w:hAnsi="Arial" w:cs="Arial"/>
          <w:szCs w:val="24"/>
        </w:rPr>
        <w:t xml:space="preserve"> Александр Евгеньевич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Восточного военного округа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Волошин Вадим Владимирович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318 военная прокуратура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Мамот</w:t>
      </w:r>
      <w:proofErr w:type="spellEnd"/>
      <w:r w:rsidRPr="00144914">
        <w:rPr>
          <w:rFonts w:ascii="Arial" w:hAnsi="Arial" w:cs="Arial"/>
          <w:szCs w:val="24"/>
        </w:rPr>
        <w:t xml:space="preserve"> Феликс Евгеньевич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32 военная прокуратура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Семенихин Олег Викторович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33 военная прокуратура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Диденко Ярослав Сергеевич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57 военная прокуратура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Трубачев Дмитрий Алексеевич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Белогорского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Афонасьев</w:t>
      </w:r>
      <w:proofErr w:type="spellEnd"/>
      <w:r w:rsidRPr="00144914">
        <w:rPr>
          <w:rFonts w:ascii="Arial" w:hAnsi="Arial" w:cs="Arial"/>
          <w:szCs w:val="24"/>
        </w:rPr>
        <w:t xml:space="preserve"> Евгений Николаевич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Бикинского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Ильин Руслан Львович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Биробиджанского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Михальченко Денис Николаевич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Благовещенского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lastRenderedPageBreak/>
        <w:t>Чернов Сергей Александрович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Борзинского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Смирнов Ярослав Николаевич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гарнизона Горячие Ключи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Демченко Василий Владимирович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гарнизона Дровяная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Кратян</w:t>
      </w:r>
      <w:proofErr w:type="spellEnd"/>
      <w:r w:rsidRPr="00144914">
        <w:rPr>
          <w:rFonts w:ascii="Arial" w:hAnsi="Arial" w:cs="Arial"/>
          <w:szCs w:val="24"/>
        </w:rPr>
        <w:t xml:space="preserve"> Рустам Максимович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гарнизона Комсомольск-на-Амуре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Ресько</w:t>
      </w:r>
      <w:proofErr w:type="spellEnd"/>
      <w:r w:rsidRPr="00144914">
        <w:rPr>
          <w:rFonts w:ascii="Arial" w:hAnsi="Arial" w:cs="Arial"/>
          <w:szCs w:val="24"/>
        </w:rPr>
        <w:t xml:space="preserve"> Виталий Анатольевич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Кяхтинского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Аблаев</w:t>
      </w:r>
      <w:proofErr w:type="spellEnd"/>
      <w:r w:rsidRPr="00144914">
        <w:rPr>
          <w:rFonts w:ascii="Arial" w:hAnsi="Arial" w:cs="Arial"/>
          <w:szCs w:val="24"/>
        </w:rPr>
        <w:t xml:space="preserve"> Максим Александрович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Улан-Удэнского гарнизона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Манжигеев</w:t>
      </w:r>
      <w:proofErr w:type="spellEnd"/>
      <w:r w:rsidRPr="00144914">
        <w:rPr>
          <w:rFonts w:ascii="Arial" w:hAnsi="Arial" w:cs="Arial"/>
          <w:szCs w:val="24"/>
        </w:rPr>
        <w:t xml:space="preserve"> Константин Геннадьевич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Уссурийского гарнизона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Вдовенко Богдан Анатольевич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Хабаровского гарнизона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Южаков Михаил Борисович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Читинского гарнизона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Черепанов Евгений Викторович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Якутского гарнизона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lastRenderedPageBreak/>
        <w:t>Военный прокурор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Ярушкин</w:t>
      </w:r>
      <w:proofErr w:type="spellEnd"/>
      <w:r w:rsidRPr="00144914">
        <w:rPr>
          <w:rFonts w:ascii="Arial" w:hAnsi="Arial" w:cs="Arial"/>
          <w:szCs w:val="24"/>
        </w:rPr>
        <w:t xml:space="preserve"> Александр Сергеевич</w:t>
      </w:r>
    </w:p>
    <w:p w:rsidR="008C62D3" w:rsidRPr="00144914" w:rsidRDefault="008C62D3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32 военной прокуратуры гарнизона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Куприянов Сергей Сергеевич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33 военной прокуратуры гарнизона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Соколов Сергей Иванович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гарнизона Горячие Ключи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Аникушин</w:t>
      </w:r>
      <w:proofErr w:type="spellEnd"/>
      <w:r w:rsidRPr="00144914">
        <w:rPr>
          <w:rFonts w:ascii="Arial" w:hAnsi="Arial" w:cs="Arial"/>
          <w:szCs w:val="24"/>
        </w:rPr>
        <w:t xml:space="preserve"> Сергей Владимирович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гарнизона Дровяная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Кратян</w:t>
      </w:r>
      <w:proofErr w:type="spellEnd"/>
      <w:r w:rsidRPr="00144914">
        <w:rPr>
          <w:rFonts w:ascii="Arial" w:hAnsi="Arial" w:cs="Arial"/>
          <w:szCs w:val="24"/>
        </w:rPr>
        <w:t xml:space="preserve"> Рустам Максимович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Хабаровского гарнизона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Лисин Виктор Вячеславович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Якутского гарнизона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Малыгин Дмитрий Сергеевич</w:t>
      </w:r>
    </w:p>
    <w:p w:rsidR="005672DF" w:rsidRPr="00144914" w:rsidRDefault="005672D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F7C4D" w:rsidRDefault="003F7C4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F25591" w:rsidRPr="0002771D" w:rsidRDefault="00F25591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Ленинградский военный округ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Ленинградского военного округа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Найда</w:t>
      </w:r>
      <w:proofErr w:type="spellEnd"/>
      <w:r w:rsidRPr="00144914">
        <w:rPr>
          <w:rFonts w:ascii="Arial" w:hAnsi="Arial" w:cs="Arial"/>
          <w:szCs w:val="24"/>
        </w:rPr>
        <w:t xml:space="preserve"> Алексей Васильевич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301 военная прокуратура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Самойлов Максим Сергеевич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- войсковая часть 77932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Россол</w:t>
      </w:r>
      <w:proofErr w:type="spellEnd"/>
      <w:r w:rsidRPr="00144914">
        <w:rPr>
          <w:rFonts w:ascii="Arial" w:hAnsi="Arial" w:cs="Arial"/>
          <w:szCs w:val="24"/>
        </w:rPr>
        <w:t xml:space="preserve"> Сергей Александрович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Вологодского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Дроздов Сергей Васильевич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Воркутинского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Мухачев</w:t>
      </w:r>
      <w:proofErr w:type="spellEnd"/>
      <w:r w:rsidRPr="00144914">
        <w:rPr>
          <w:rFonts w:ascii="Arial" w:hAnsi="Arial" w:cs="Arial"/>
          <w:szCs w:val="24"/>
        </w:rPr>
        <w:t xml:space="preserve"> Дмитрий Александрович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Выборгского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Галибердов</w:t>
      </w:r>
      <w:proofErr w:type="spellEnd"/>
      <w:r w:rsidRPr="00144914">
        <w:rPr>
          <w:rFonts w:ascii="Arial" w:hAnsi="Arial" w:cs="Arial"/>
          <w:szCs w:val="24"/>
        </w:rPr>
        <w:t xml:space="preserve"> </w:t>
      </w:r>
      <w:proofErr w:type="spellStart"/>
      <w:r w:rsidRPr="00144914">
        <w:rPr>
          <w:rFonts w:ascii="Arial" w:hAnsi="Arial" w:cs="Arial"/>
          <w:szCs w:val="24"/>
        </w:rPr>
        <w:t>Мухамед</w:t>
      </w:r>
      <w:proofErr w:type="spellEnd"/>
      <w:r w:rsidRPr="00144914">
        <w:rPr>
          <w:rFonts w:ascii="Arial" w:hAnsi="Arial" w:cs="Arial"/>
          <w:szCs w:val="24"/>
        </w:rPr>
        <w:t xml:space="preserve"> </w:t>
      </w:r>
      <w:proofErr w:type="spellStart"/>
      <w:r w:rsidRPr="00144914">
        <w:rPr>
          <w:rFonts w:ascii="Arial" w:hAnsi="Arial" w:cs="Arial"/>
          <w:szCs w:val="24"/>
        </w:rPr>
        <w:t>Муаедович</w:t>
      </w:r>
      <w:proofErr w:type="spellEnd"/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Новгородского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Оганесян Борис Григорьевич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Петрозаводского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Газзаев Павел </w:t>
      </w:r>
      <w:proofErr w:type="spellStart"/>
      <w:r w:rsidRPr="00144914">
        <w:rPr>
          <w:rFonts w:ascii="Arial" w:hAnsi="Arial" w:cs="Arial"/>
          <w:szCs w:val="24"/>
        </w:rPr>
        <w:t>Ахсарбекович</w:t>
      </w:r>
      <w:proofErr w:type="spellEnd"/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Псковского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Иванченко Вадим Александрович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Санкт-Петербургского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lastRenderedPageBreak/>
        <w:t>Гарбуз</w:t>
      </w:r>
      <w:proofErr w:type="spellEnd"/>
      <w:r w:rsidRPr="00144914">
        <w:rPr>
          <w:rFonts w:ascii="Arial" w:hAnsi="Arial" w:cs="Arial"/>
          <w:szCs w:val="24"/>
        </w:rPr>
        <w:t xml:space="preserve"> Сергей Семенович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3494" w:rsidRPr="00144914" w:rsidRDefault="00763494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Воркутинского гарнизона</w:t>
      </w:r>
    </w:p>
    <w:p w:rsidR="00763494" w:rsidRPr="00144914" w:rsidRDefault="00763494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63494" w:rsidRPr="00144914" w:rsidRDefault="00763494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Шостка</w:t>
      </w:r>
      <w:proofErr w:type="spellEnd"/>
      <w:r w:rsidRPr="00144914">
        <w:rPr>
          <w:rFonts w:ascii="Arial" w:hAnsi="Arial" w:cs="Arial"/>
          <w:szCs w:val="24"/>
        </w:rPr>
        <w:t xml:space="preserve"> Сергей Владиславович</w:t>
      </w:r>
    </w:p>
    <w:p w:rsidR="00763494" w:rsidRPr="00144914" w:rsidRDefault="00763494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3494" w:rsidRPr="00144914" w:rsidRDefault="00763494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Выборгского гарнизона</w:t>
      </w:r>
    </w:p>
    <w:p w:rsidR="00763494" w:rsidRPr="00144914" w:rsidRDefault="00763494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63494" w:rsidRPr="00144914" w:rsidRDefault="00763494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Васильев Михаил Александрович</w:t>
      </w:r>
    </w:p>
    <w:p w:rsidR="00763494" w:rsidRPr="00144914" w:rsidRDefault="00763494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4C14" w:rsidRDefault="00764C14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F25591" w:rsidRPr="0002771D" w:rsidRDefault="00F25591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Московская городская военная прокуратура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Неко</w:t>
      </w:r>
      <w:proofErr w:type="spellEnd"/>
      <w:r w:rsidRPr="00144914">
        <w:rPr>
          <w:rFonts w:ascii="Arial" w:hAnsi="Arial" w:cs="Arial"/>
          <w:szCs w:val="24"/>
        </w:rPr>
        <w:t xml:space="preserve"> Валерий Николаевич</w:t>
      </w:r>
    </w:p>
    <w:p w:rsidR="0082320F" w:rsidRDefault="0082320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231 военная прокуратура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Юшин Виталий Юрьевич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317 военная прокуратура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Карданов Рустам </w:t>
      </w:r>
      <w:proofErr w:type="spellStart"/>
      <w:r w:rsidRPr="00144914">
        <w:rPr>
          <w:rFonts w:ascii="Arial" w:hAnsi="Arial" w:cs="Arial"/>
          <w:szCs w:val="24"/>
        </w:rPr>
        <w:t>Назирович</w:t>
      </w:r>
      <w:proofErr w:type="spellEnd"/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51 военная прокуратура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Русин Александр Николаевич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Балашихинского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Булгаков Андрей Иванович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Красногорского гарнизона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Уваров Олег Юрьевич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Прокурорский участок военной прокуратуры </w:t>
      </w:r>
      <w:proofErr w:type="spellStart"/>
      <w:r w:rsidRPr="00144914">
        <w:rPr>
          <w:rFonts w:ascii="Arial" w:hAnsi="Arial" w:cs="Arial"/>
          <w:szCs w:val="24"/>
        </w:rPr>
        <w:t>Балашихинского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 с местом дислокации в городе Коломна Московской области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Булгаков Андрей Иванович</w:t>
      </w:r>
    </w:p>
    <w:p w:rsidR="00F25591" w:rsidRPr="00144914" w:rsidRDefault="00F2559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br w:type="page"/>
      </w:r>
    </w:p>
    <w:p w:rsidR="00666B47" w:rsidRPr="0002771D" w:rsidRDefault="00666B47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Московский военный округ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Московского военного округа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Попов Андрей Валерьевич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313 военная прокуратура гарнизона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Канапко</w:t>
      </w:r>
      <w:proofErr w:type="spellEnd"/>
      <w:r w:rsidRPr="00144914">
        <w:rPr>
          <w:rFonts w:ascii="Arial" w:hAnsi="Arial" w:cs="Arial"/>
          <w:szCs w:val="24"/>
        </w:rPr>
        <w:t xml:space="preserve"> Ян Евгеньевич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56 военная прокуратура гарнизона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Дедков Владимир Викторович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72 военная прокуратура гарнизона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Назаров Владимир Львович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- войсковая часть 14101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Осычнюк</w:t>
      </w:r>
      <w:proofErr w:type="spellEnd"/>
      <w:r w:rsidRPr="00144914">
        <w:rPr>
          <w:rFonts w:ascii="Arial" w:hAnsi="Arial" w:cs="Arial"/>
          <w:szCs w:val="24"/>
        </w:rPr>
        <w:t xml:space="preserve"> Артем Анатольевич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Брянского гарнизона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Пашутин Антон Александрович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Владимирского гарнизона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Прыгунов Сергей Александрович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Воронежского гарнизона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Велегодский</w:t>
      </w:r>
      <w:proofErr w:type="spellEnd"/>
      <w:r w:rsidRPr="00144914">
        <w:rPr>
          <w:rFonts w:ascii="Arial" w:hAnsi="Arial" w:cs="Arial"/>
          <w:szCs w:val="24"/>
        </w:rPr>
        <w:t xml:space="preserve"> Сергей Борисович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Ивановского гарнизона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Тумасов</w:t>
      </w:r>
      <w:proofErr w:type="spellEnd"/>
      <w:r w:rsidRPr="00144914">
        <w:rPr>
          <w:rFonts w:ascii="Arial" w:hAnsi="Arial" w:cs="Arial"/>
          <w:szCs w:val="24"/>
        </w:rPr>
        <w:t xml:space="preserve"> Михаил Дмитриевич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Калужского гарнизона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lastRenderedPageBreak/>
        <w:t>Зогдоев</w:t>
      </w:r>
      <w:proofErr w:type="spellEnd"/>
      <w:r w:rsidRPr="00144914">
        <w:rPr>
          <w:rFonts w:ascii="Arial" w:hAnsi="Arial" w:cs="Arial"/>
          <w:szCs w:val="24"/>
        </w:rPr>
        <w:t xml:space="preserve"> Андрей Николаевич</w:t>
      </w:r>
    </w:p>
    <w:p w:rsidR="00666B47" w:rsidRPr="00144914" w:rsidRDefault="00666B47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Костромского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Сахаров Максим Александрович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Мулинского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Аполлонов Евгений Михайлович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Наро-Фоминского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Артюхов Алексей Сергеевич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Нижегородского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Кирс</w:t>
      </w:r>
      <w:proofErr w:type="spellEnd"/>
      <w:r w:rsidRPr="00144914">
        <w:rPr>
          <w:rFonts w:ascii="Arial" w:hAnsi="Arial" w:cs="Arial"/>
          <w:szCs w:val="24"/>
        </w:rPr>
        <w:t xml:space="preserve"> Андрей Дмитриевич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Подольского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Билык Виктор Александрович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Рязанского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Линев Валерий Валентинович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Смоленского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Бондарь Александр Игоревич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Солнечногорского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Зарудницкий</w:t>
      </w:r>
      <w:proofErr w:type="spellEnd"/>
      <w:r w:rsidRPr="00144914">
        <w:rPr>
          <w:rFonts w:ascii="Arial" w:hAnsi="Arial" w:cs="Arial"/>
          <w:szCs w:val="24"/>
        </w:rPr>
        <w:t xml:space="preserve"> Юрий Владимирович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Тамбовского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Ратников Алексей Александрович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Тверского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lastRenderedPageBreak/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Иванов Евгений Сергеевич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Тульского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Долгашов Вадим Васильевич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Ярославского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Симонов Станислав Сергеевич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56 военной прокуратуры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Деткин</w:t>
      </w:r>
      <w:proofErr w:type="spellEnd"/>
      <w:r w:rsidRPr="00144914">
        <w:rPr>
          <w:rFonts w:ascii="Arial" w:hAnsi="Arial" w:cs="Arial"/>
          <w:szCs w:val="24"/>
        </w:rPr>
        <w:t xml:space="preserve"> Андрей Леонтьевич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Брянского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Бриж</w:t>
      </w:r>
      <w:proofErr w:type="spellEnd"/>
      <w:r w:rsidRPr="00144914">
        <w:rPr>
          <w:rFonts w:ascii="Arial" w:hAnsi="Arial" w:cs="Arial"/>
          <w:szCs w:val="24"/>
        </w:rPr>
        <w:t xml:space="preserve"> Роман Александрович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Владимирского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Кучиев</w:t>
      </w:r>
      <w:proofErr w:type="spellEnd"/>
      <w:r w:rsidRPr="00144914">
        <w:rPr>
          <w:rFonts w:ascii="Arial" w:hAnsi="Arial" w:cs="Arial"/>
          <w:szCs w:val="24"/>
        </w:rPr>
        <w:t xml:space="preserve"> Борис Викторович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Нижегородского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Беляков Александр Игоревич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Рязанского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Комаров Сергей Алексеевич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Тамбовского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Мицюк</w:t>
      </w:r>
      <w:proofErr w:type="spellEnd"/>
      <w:r w:rsidRPr="00144914">
        <w:rPr>
          <w:rFonts w:ascii="Arial" w:hAnsi="Arial" w:cs="Arial"/>
          <w:szCs w:val="24"/>
        </w:rPr>
        <w:t xml:space="preserve"> Евгений Юрьевич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48 военная прокуратура гарнизона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Симонов Станислав Сергеевич</w:t>
      </w:r>
    </w:p>
    <w:p w:rsidR="001560CB" w:rsidRPr="00144914" w:rsidRDefault="001560CB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br w:type="page"/>
      </w:r>
    </w:p>
    <w:p w:rsidR="00597F9C" w:rsidRPr="0002771D" w:rsidRDefault="00597F9C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Ракетные войска стратегического назначения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Ракетных войск стратегического назначения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Егиев</w:t>
      </w:r>
      <w:proofErr w:type="spellEnd"/>
      <w:r w:rsidRPr="00144914">
        <w:rPr>
          <w:rFonts w:ascii="Arial" w:hAnsi="Arial" w:cs="Arial"/>
          <w:szCs w:val="24"/>
        </w:rPr>
        <w:t xml:space="preserve"> Артур </w:t>
      </w:r>
      <w:proofErr w:type="spellStart"/>
      <w:r w:rsidRPr="00144914">
        <w:rPr>
          <w:rFonts w:ascii="Arial" w:hAnsi="Arial" w:cs="Arial"/>
          <w:szCs w:val="24"/>
        </w:rPr>
        <w:t>Левонович</w:t>
      </w:r>
      <w:proofErr w:type="spellEnd"/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19 военная прокуратура армии, войсковая часть 56680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Куваев</w:t>
      </w:r>
      <w:proofErr w:type="spellEnd"/>
      <w:r w:rsidRPr="00144914">
        <w:rPr>
          <w:rFonts w:ascii="Arial" w:hAnsi="Arial" w:cs="Arial"/>
          <w:szCs w:val="24"/>
        </w:rPr>
        <w:t xml:space="preserve"> Григорий Владимирович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22 военная прокуратура армии, войсковая часть 56681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Кутузов Александр Владимирович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227 военная прокуратура гарнизона, войсковая часть - полевая почта 22257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Кузьмин Александр Сергеевич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24 военная прокуратура армии, войсковая часть 63549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Буланов Константин Иванович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29 военная прокуратура гарнизона, войсковая часть - полевая почта 34135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Казарин Иван Митрофанович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37 военная прокуратура гарнизона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Кольцов Константин Владимирович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39 военная прокуратура гарнизона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Кертанов</w:t>
      </w:r>
      <w:proofErr w:type="spellEnd"/>
      <w:r w:rsidRPr="00144914">
        <w:rPr>
          <w:rFonts w:ascii="Arial" w:hAnsi="Arial" w:cs="Arial"/>
          <w:szCs w:val="24"/>
        </w:rPr>
        <w:t xml:space="preserve"> Вадим Робертович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42 военная прокуратура гарнизона, войсковая часть 01219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Огнев Илья Викторович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60 военная прокуратура гарнизона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lastRenderedPageBreak/>
        <w:t>Байбурин</w:t>
      </w:r>
      <w:proofErr w:type="spellEnd"/>
      <w:r w:rsidRPr="00144914">
        <w:rPr>
          <w:rFonts w:ascii="Arial" w:hAnsi="Arial" w:cs="Arial"/>
          <w:szCs w:val="24"/>
        </w:rPr>
        <w:t xml:space="preserve"> Павел Игоревич</w:t>
      </w:r>
    </w:p>
    <w:p w:rsidR="00597F9C" w:rsidRPr="00144914" w:rsidRDefault="00597F9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83 военная прокуратура гарнизона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Егоров Владимир Геннадьевич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98 военная прокуратура гарнизона, войсковая часть 30642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Иванов Максим Леонидович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гарнизона Мирный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Рышляков</w:t>
      </w:r>
      <w:proofErr w:type="spellEnd"/>
      <w:r w:rsidRPr="00144914">
        <w:rPr>
          <w:rFonts w:ascii="Arial" w:hAnsi="Arial" w:cs="Arial"/>
          <w:szCs w:val="24"/>
        </w:rPr>
        <w:t xml:space="preserve"> Сергей Сергеевич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Знаменского гарнизона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Джолов</w:t>
      </w:r>
      <w:proofErr w:type="spellEnd"/>
      <w:r w:rsidRPr="00144914">
        <w:rPr>
          <w:rFonts w:ascii="Arial" w:hAnsi="Arial" w:cs="Arial"/>
          <w:szCs w:val="24"/>
        </w:rPr>
        <w:t xml:space="preserve"> Артур Романович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Сергиев-Посадского гарнизона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Крылов Артем Васильевич</w:t>
      </w:r>
    </w:p>
    <w:p w:rsidR="00AD1A1C" w:rsidRPr="00144914" w:rsidRDefault="00AD1A1C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br w:type="page"/>
      </w:r>
    </w:p>
    <w:p w:rsidR="00EF5A1F" w:rsidRPr="0002771D" w:rsidRDefault="00EF5A1F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Северный флот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Северного флота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Купреев</w:t>
      </w:r>
      <w:proofErr w:type="spellEnd"/>
      <w:r w:rsidRPr="00144914">
        <w:rPr>
          <w:rFonts w:ascii="Arial" w:hAnsi="Arial" w:cs="Arial"/>
          <w:szCs w:val="24"/>
        </w:rPr>
        <w:t xml:space="preserve"> Игорь Анатольевич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Северодвинского гарнизона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Мишин Юрий Сергеевич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Североморского гарнизона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Халин Иван Валентинович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38 военная прокуратура флотилии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Кулешов Алексей Григорьевич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62 военная прокуратура гарнизона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Пак Владимир Владимирович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Алакурттинского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Должность военного прокурора вакантна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гарнизона </w:t>
      </w:r>
      <w:proofErr w:type="spellStart"/>
      <w:r w:rsidRPr="00144914">
        <w:rPr>
          <w:rFonts w:ascii="Arial" w:hAnsi="Arial" w:cs="Arial"/>
          <w:szCs w:val="24"/>
        </w:rPr>
        <w:t>Заозерск</w:t>
      </w:r>
      <w:proofErr w:type="spellEnd"/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Балбашов</w:t>
      </w:r>
      <w:proofErr w:type="spellEnd"/>
      <w:r w:rsidRPr="00144914">
        <w:rPr>
          <w:rFonts w:ascii="Arial" w:hAnsi="Arial" w:cs="Arial"/>
          <w:szCs w:val="24"/>
        </w:rPr>
        <w:t xml:space="preserve"> Сергей Владимирович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305 военная прокуратура гарнизона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Плющенко Александр Сергеевич</w:t>
      </w:r>
    </w:p>
    <w:p w:rsidR="00EF5A1F" w:rsidRPr="00144914" w:rsidRDefault="00EF5A1F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br w:type="page"/>
      </w:r>
    </w:p>
    <w:p w:rsidR="002D2FF1" w:rsidRPr="0002771D" w:rsidRDefault="002D2FF1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Тихоокеанский флот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Тихоокеанского флота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Лабутин Вячеслав Павлович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Владивостокского гарнизона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Бадажков</w:t>
      </w:r>
      <w:proofErr w:type="spellEnd"/>
      <w:r w:rsidRPr="00144914">
        <w:rPr>
          <w:rFonts w:ascii="Arial" w:hAnsi="Arial" w:cs="Arial"/>
          <w:szCs w:val="24"/>
        </w:rPr>
        <w:t xml:space="preserve"> Игорь Владимирович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204 военная прокуратура гарнизона, войсковая часть 33434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Быков Василий Евгеньевич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Вилючинского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Гнездилов Илья Геннадьевич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75 военная прокуратура гарнизона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Рыбаков Дмитрий Вячеславович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Чукотского гарнизона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Корчевой</w:t>
      </w:r>
      <w:proofErr w:type="spellEnd"/>
      <w:r w:rsidRPr="00144914">
        <w:rPr>
          <w:rFonts w:ascii="Arial" w:hAnsi="Arial" w:cs="Arial"/>
          <w:szCs w:val="24"/>
        </w:rPr>
        <w:t xml:space="preserve"> Роман Анатольевич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Петропавловск-Камчатского гарнизона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Разумишкин</w:t>
      </w:r>
      <w:proofErr w:type="spellEnd"/>
      <w:r w:rsidRPr="00144914">
        <w:rPr>
          <w:rFonts w:ascii="Arial" w:hAnsi="Arial" w:cs="Arial"/>
          <w:szCs w:val="24"/>
        </w:rPr>
        <w:t xml:space="preserve"> Артем Николаевич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304 военная прокуратура гарнизона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Иванов Денис Юрьевич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310 военная прокуратура гарнизона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Ильин Виктор Сергеевич</w:t>
      </w:r>
    </w:p>
    <w:p w:rsidR="002D2FF1" w:rsidRPr="00144914" w:rsidRDefault="002D2FF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br w:type="page"/>
      </w:r>
    </w:p>
    <w:p w:rsidR="0038109E" w:rsidRPr="0002771D" w:rsidRDefault="0038109E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2771D">
        <w:rPr>
          <w:rFonts w:ascii="Arial" w:hAnsi="Arial" w:cs="Arial"/>
          <w:bCs w:val="0"/>
          <w:sz w:val="24"/>
          <w:szCs w:val="24"/>
        </w:rPr>
        <w:lastRenderedPageBreak/>
        <w:t>Центральный военный округ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Центрального военного округа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Ольховатенко</w:t>
      </w:r>
      <w:proofErr w:type="spellEnd"/>
      <w:r w:rsidRPr="00144914">
        <w:rPr>
          <w:rFonts w:ascii="Arial" w:hAnsi="Arial" w:cs="Arial"/>
          <w:szCs w:val="24"/>
        </w:rPr>
        <w:t xml:space="preserve"> Константин Владимирович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Центрального военного округа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Шулятников</w:t>
      </w:r>
      <w:proofErr w:type="spellEnd"/>
      <w:r w:rsidRPr="00144914">
        <w:rPr>
          <w:rFonts w:ascii="Arial" w:hAnsi="Arial" w:cs="Arial"/>
          <w:szCs w:val="24"/>
        </w:rPr>
        <w:t xml:space="preserve"> Владимир Владимирович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Центрального военного округа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Сериков Андрей Леонидович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11 военная прокуратура гарнизона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Иванов Евгений Сергеевич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257 военная прокуратура гарнизона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Ефимович Евгений Дмитриевич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308 военная прокуратура гарнизона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Рыженков Максим Николаевич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58 военная прокуратура гарнизона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Черказюк</w:t>
      </w:r>
      <w:proofErr w:type="spellEnd"/>
      <w:r w:rsidRPr="00144914">
        <w:rPr>
          <w:rFonts w:ascii="Arial" w:hAnsi="Arial" w:cs="Arial"/>
          <w:szCs w:val="24"/>
        </w:rPr>
        <w:t xml:space="preserve"> Алексей Сергеевич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Абаканского гарнизона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Нечухаев</w:t>
      </w:r>
      <w:proofErr w:type="spellEnd"/>
      <w:r w:rsidRPr="00144914">
        <w:rPr>
          <w:rFonts w:ascii="Arial" w:hAnsi="Arial" w:cs="Arial"/>
          <w:szCs w:val="24"/>
        </w:rPr>
        <w:t xml:space="preserve"> Максим Валерьевич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Барнаульского гарнизона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Русанов</w:t>
      </w:r>
      <w:proofErr w:type="spellEnd"/>
      <w:r w:rsidRPr="00144914">
        <w:rPr>
          <w:rFonts w:ascii="Arial" w:hAnsi="Arial" w:cs="Arial"/>
          <w:szCs w:val="24"/>
        </w:rPr>
        <w:t xml:space="preserve"> Вадим Вячеславович</w:t>
      </w:r>
    </w:p>
    <w:p w:rsidR="0038109E" w:rsidRPr="00144914" w:rsidRDefault="0038109E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Бийского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lastRenderedPageBreak/>
        <w:t>Пурдин</w:t>
      </w:r>
      <w:proofErr w:type="spellEnd"/>
      <w:r w:rsidRPr="00144914">
        <w:rPr>
          <w:rFonts w:ascii="Arial" w:hAnsi="Arial" w:cs="Arial"/>
          <w:szCs w:val="24"/>
        </w:rPr>
        <w:t xml:space="preserve"> Владимир Анатольевич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Екатеринбургского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Лобанчук</w:t>
      </w:r>
      <w:proofErr w:type="spellEnd"/>
      <w:r w:rsidRPr="00144914">
        <w:rPr>
          <w:rFonts w:ascii="Arial" w:hAnsi="Arial" w:cs="Arial"/>
          <w:szCs w:val="24"/>
        </w:rPr>
        <w:t xml:space="preserve"> Денис Александрович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Еланского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Захаров Виталий Евгеньевич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Ижевского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Михалевич</w:t>
      </w:r>
      <w:proofErr w:type="spellEnd"/>
      <w:r w:rsidRPr="00144914">
        <w:rPr>
          <w:rFonts w:ascii="Arial" w:hAnsi="Arial" w:cs="Arial"/>
          <w:szCs w:val="24"/>
        </w:rPr>
        <w:t xml:space="preserve"> Владислав Игоревич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Иркутского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Пешнин</w:t>
      </w:r>
      <w:proofErr w:type="spellEnd"/>
      <w:r w:rsidRPr="00144914">
        <w:rPr>
          <w:rFonts w:ascii="Arial" w:hAnsi="Arial" w:cs="Arial"/>
          <w:szCs w:val="24"/>
        </w:rPr>
        <w:t xml:space="preserve"> Алексей Сергеевич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Казанского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Цыренов </w:t>
      </w:r>
      <w:proofErr w:type="spellStart"/>
      <w:r w:rsidRPr="00144914">
        <w:rPr>
          <w:rFonts w:ascii="Arial" w:hAnsi="Arial" w:cs="Arial"/>
          <w:szCs w:val="24"/>
        </w:rPr>
        <w:t>Мунко</w:t>
      </w:r>
      <w:proofErr w:type="spellEnd"/>
      <w:r w:rsidRPr="00144914">
        <w:rPr>
          <w:rFonts w:ascii="Arial" w:hAnsi="Arial" w:cs="Arial"/>
          <w:szCs w:val="24"/>
        </w:rPr>
        <w:t xml:space="preserve"> </w:t>
      </w:r>
      <w:proofErr w:type="spellStart"/>
      <w:r w:rsidRPr="00144914">
        <w:rPr>
          <w:rFonts w:ascii="Arial" w:hAnsi="Arial" w:cs="Arial"/>
          <w:szCs w:val="24"/>
        </w:rPr>
        <w:t>Данзанович</w:t>
      </w:r>
      <w:proofErr w:type="spellEnd"/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Кировского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Пискунов Виктор Юрьевич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Красноярского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Чеботков</w:t>
      </w:r>
      <w:proofErr w:type="spellEnd"/>
      <w:r w:rsidRPr="00144914">
        <w:rPr>
          <w:rFonts w:ascii="Arial" w:hAnsi="Arial" w:cs="Arial"/>
          <w:szCs w:val="24"/>
        </w:rPr>
        <w:t xml:space="preserve"> Александр </w:t>
      </w:r>
      <w:proofErr w:type="spellStart"/>
      <w:r w:rsidRPr="00144914">
        <w:rPr>
          <w:rFonts w:ascii="Arial" w:hAnsi="Arial" w:cs="Arial"/>
          <w:szCs w:val="24"/>
        </w:rPr>
        <w:t>Эрикович</w:t>
      </w:r>
      <w:proofErr w:type="spellEnd"/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Новосибирского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Юрьев Евгений Алексеевич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Омского гарнизона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Карпов Андрей Евгеньевич</w:t>
      </w:r>
    </w:p>
    <w:p w:rsidR="004064B1" w:rsidRPr="00144914" w:rsidRDefault="004064B1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Оренбургского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lastRenderedPageBreak/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Мурог</w:t>
      </w:r>
      <w:proofErr w:type="spellEnd"/>
      <w:r w:rsidRPr="00144914">
        <w:rPr>
          <w:rFonts w:ascii="Arial" w:hAnsi="Arial" w:cs="Arial"/>
          <w:szCs w:val="24"/>
        </w:rPr>
        <w:t xml:space="preserve"> Игорь Игоревич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Пензенского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Аношкин</w:t>
      </w:r>
      <w:proofErr w:type="spellEnd"/>
      <w:r w:rsidRPr="00144914">
        <w:rPr>
          <w:rFonts w:ascii="Arial" w:hAnsi="Arial" w:cs="Arial"/>
          <w:szCs w:val="24"/>
        </w:rPr>
        <w:t xml:space="preserve"> Андрей Викторович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Пермского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Голипад</w:t>
      </w:r>
      <w:proofErr w:type="spellEnd"/>
      <w:r w:rsidRPr="00144914">
        <w:rPr>
          <w:rFonts w:ascii="Arial" w:hAnsi="Arial" w:cs="Arial"/>
          <w:szCs w:val="24"/>
        </w:rPr>
        <w:t xml:space="preserve"> Сергей Петрович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Самарского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Григорян Саркис Георгиевич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Саратовского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Луковский</w:t>
      </w:r>
      <w:proofErr w:type="spellEnd"/>
      <w:r w:rsidRPr="00144914">
        <w:rPr>
          <w:rFonts w:ascii="Arial" w:hAnsi="Arial" w:cs="Arial"/>
          <w:szCs w:val="24"/>
        </w:rPr>
        <w:t xml:space="preserve"> Дмитрий Владиславович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Томского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Устименко Максим Сергеевич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Тоцкого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Сафронов Николай Евгеньевич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Тюменского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Наумейко</w:t>
      </w:r>
      <w:proofErr w:type="spellEnd"/>
      <w:r w:rsidRPr="00144914">
        <w:rPr>
          <w:rFonts w:ascii="Arial" w:hAnsi="Arial" w:cs="Arial"/>
          <w:szCs w:val="24"/>
        </w:rPr>
        <w:t xml:space="preserve"> Виталий Вячеславович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Ульяновского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Цуцаев</w:t>
      </w:r>
      <w:proofErr w:type="spellEnd"/>
      <w:r w:rsidRPr="00144914">
        <w:rPr>
          <w:rFonts w:ascii="Arial" w:hAnsi="Arial" w:cs="Arial"/>
          <w:szCs w:val="24"/>
        </w:rPr>
        <w:t xml:space="preserve"> Сергей Васильевич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Уфимского гарнизона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Радыгин</w:t>
      </w:r>
      <w:proofErr w:type="spellEnd"/>
      <w:r w:rsidRPr="00144914">
        <w:rPr>
          <w:rFonts w:ascii="Arial" w:hAnsi="Arial" w:cs="Arial"/>
          <w:szCs w:val="24"/>
        </w:rPr>
        <w:t xml:space="preserve"> Виктор Николаевич</w:t>
      </w:r>
    </w:p>
    <w:p w:rsidR="00567725" w:rsidRPr="00144914" w:rsidRDefault="00567725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lastRenderedPageBreak/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Чебаркульского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_ _ _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Челябинского гарнизона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Самсонов Максим Геннадьевич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Юргинского гарнизона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Левин Евгений Витальевич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308 военной прокуратуры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Барнаульского гарнизона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Казанского гарнизона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Красноярского гарнизона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Красноярского гарнизона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Самарского гарнизона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011B2" w:rsidRDefault="00F011B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Самарского гарнизона</w:t>
      </w:r>
    </w:p>
    <w:p w:rsidR="00CF0CBA" w:rsidRPr="00144914" w:rsidRDefault="00CF0CB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F011B2" w:rsidRDefault="00F011B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7B0A" w:rsidRPr="00144914" w:rsidRDefault="006A7B0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Саратовского гарнизона</w:t>
      </w:r>
    </w:p>
    <w:p w:rsidR="006A7B0A" w:rsidRPr="00144914" w:rsidRDefault="006A7B0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A7B0A" w:rsidRPr="00144914" w:rsidRDefault="006A7B0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7B0A" w:rsidRPr="00144914" w:rsidRDefault="006A7B0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Уфимского гарнизона</w:t>
      </w:r>
    </w:p>
    <w:p w:rsidR="006A7B0A" w:rsidRPr="00144914" w:rsidRDefault="006A7B0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A7B0A" w:rsidRPr="00144914" w:rsidRDefault="006A7B0A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Васильев Алексей Александрович</w:t>
      </w:r>
      <w:r w:rsidRPr="00144914">
        <w:rPr>
          <w:rFonts w:ascii="Arial" w:hAnsi="Arial" w:cs="Arial"/>
          <w:szCs w:val="24"/>
        </w:rPr>
        <w:br w:type="page"/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lastRenderedPageBreak/>
        <w:t>Черноморский флот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Черноморского флота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Окороков Олег Иванович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107 военная прокуратура гарнизона, войсковая часть 90935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Маликов Денис Сергеевич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41 военная прокуратура гарнизона, войсковая часть 32002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Петров Алексей Викторович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63 военная прокуратура гарнизона, войсковая часть 32012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Емельянов Михаил Юрьевич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65 военная прокуратура гарнизона, войсковая часть 32015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Сучков Иван Алексеевич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309 военная прокуратура гарнизона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Тер-</w:t>
      </w:r>
      <w:proofErr w:type="spellStart"/>
      <w:r w:rsidRPr="00144914">
        <w:rPr>
          <w:rFonts w:ascii="Arial" w:hAnsi="Arial" w:cs="Arial"/>
          <w:szCs w:val="24"/>
        </w:rPr>
        <w:t>Саргсян</w:t>
      </w:r>
      <w:proofErr w:type="spellEnd"/>
      <w:r w:rsidRPr="00144914">
        <w:rPr>
          <w:rFonts w:ascii="Arial" w:hAnsi="Arial" w:cs="Arial"/>
          <w:szCs w:val="24"/>
        </w:rPr>
        <w:t xml:space="preserve"> </w:t>
      </w:r>
      <w:proofErr w:type="spellStart"/>
      <w:r w:rsidRPr="00144914">
        <w:rPr>
          <w:rFonts w:ascii="Arial" w:hAnsi="Arial" w:cs="Arial"/>
          <w:szCs w:val="24"/>
        </w:rPr>
        <w:t>Арман</w:t>
      </w:r>
      <w:proofErr w:type="spellEnd"/>
      <w:r w:rsidRPr="00144914">
        <w:rPr>
          <w:rFonts w:ascii="Arial" w:hAnsi="Arial" w:cs="Arial"/>
          <w:szCs w:val="24"/>
        </w:rPr>
        <w:t xml:space="preserve"> </w:t>
      </w:r>
      <w:proofErr w:type="spellStart"/>
      <w:r w:rsidRPr="00144914">
        <w:rPr>
          <w:rFonts w:ascii="Arial" w:hAnsi="Arial" w:cs="Arial"/>
          <w:szCs w:val="24"/>
        </w:rPr>
        <w:t>Акопович</w:t>
      </w:r>
      <w:proofErr w:type="spellEnd"/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гарнизона, войсковая часть - полевая почта 45093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Малахов Виталий Андреевич</w:t>
      </w: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0AD9" w:rsidRPr="00144914" w:rsidRDefault="00930AD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br w:type="page"/>
      </w:r>
    </w:p>
    <w:p w:rsidR="00A40D29" w:rsidRPr="0002771D" w:rsidRDefault="00A40D29" w:rsidP="0002771D">
      <w:pPr>
        <w:pStyle w:val="2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bookmarkStart w:id="0" w:name="_GoBack"/>
      <w:r w:rsidRPr="0002771D">
        <w:rPr>
          <w:rFonts w:ascii="Arial" w:hAnsi="Arial" w:cs="Arial"/>
          <w:bCs w:val="0"/>
          <w:sz w:val="24"/>
          <w:szCs w:val="24"/>
        </w:rPr>
        <w:lastRenderedPageBreak/>
        <w:t>Южный военный округ</w:t>
      </w:r>
    </w:p>
    <w:bookmarkEnd w:id="0"/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Южного военного округа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Приходченко Владислав Владимирович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Южного военного округа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Айдемиров</w:t>
      </w:r>
      <w:proofErr w:type="spellEnd"/>
      <w:r w:rsidRPr="00144914">
        <w:rPr>
          <w:rFonts w:ascii="Arial" w:hAnsi="Arial" w:cs="Arial"/>
          <w:szCs w:val="24"/>
        </w:rPr>
        <w:t xml:space="preserve"> </w:t>
      </w:r>
      <w:proofErr w:type="spellStart"/>
      <w:r w:rsidRPr="00144914">
        <w:rPr>
          <w:rFonts w:ascii="Arial" w:hAnsi="Arial" w:cs="Arial"/>
          <w:szCs w:val="24"/>
        </w:rPr>
        <w:t>Шарапудин</w:t>
      </w:r>
      <w:proofErr w:type="spellEnd"/>
      <w:r w:rsidRPr="00144914">
        <w:rPr>
          <w:rFonts w:ascii="Arial" w:hAnsi="Arial" w:cs="Arial"/>
          <w:szCs w:val="24"/>
        </w:rPr>
        <w:t xml:space="preserve"> </w:t>
      </w:r>
      <w:proofErr w:type="spellStart"/>
      <w:r w:rsidRPr="00144914">
        <w:rPr>
          <w:rFonts w:ascii="Arial" w:hAnsi="Arial" w:cs="Arial"/>
          <w:szCs w:val="24"/>
        </w:rPr>
        <w:t>Исамагомедович</w:t>
      </w:r>
      <w:proofErr w:type="spellEnd"/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103 военная прокуратура гарнизона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Шмоткин</w:t>
      </w:r>
      <w:proofErr w:type="spellEnd"/>
      <w:r w:rsidRPr="00144914">
        <w:rPr>
          <w:rFonts w:ascii="Arial" w:hAnsi="Arial" w:cs="Arial"/>
          <w:szCs w:val="24"/>
        </w:rPr>
        <w:t xml:space="preserve"> Антон </w:t>
      </w:r>
      <w:proofErr w:type="spellStart"/>
      <w:r w:rsidRPr="00144914">
        <w:rPr>
          <w:rFonts w:ascii="Arial" w:hAnsi="Arial" w:cs="Arial"/>
          <w:szCs w:val="24"/>
        </w:rPr>
        <w:t>Игореевич</w:t>
      </w:r>
      <w:proofErr w:type="spellEnd"/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312 военная прокуратура гарнизона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Молодых Илья Вячеславович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314 военная прокуратура гарнизона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Брюханов Александр Владимирович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315 военная прокуратура гарнизона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Петросян Руслан </w:t>
      </w:r>
      <w:proofErr w:type="spellStart"/>
      <w:r w:rsidRPr="00144914">
        <w:rPr>
          <w:rFonts w:ascii="Arial" w:hAnsi="Arial" w:cs="Arial"/>
          <w:szCs w:val="24"/>
        </w:rPr>
        <w:t>Славикович</w:t>
      </w:r>
      <w:proofErr w:type="spellEnd"/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316 военная прокуратура гарнизона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Митьков Алексей Александрович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319 военная прокуратура гарнизона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Рыбаков Дмитрий Вячеславович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54 военная прокуратура гарнизона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Савкин Алексей Евгеньевич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55 военная прокуратура гарнизона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lastRenderedPageBreak/>
        <w:t>Олейник Александр Владимирович</w:t>
      </w:r>
    </w:p>
    <w:p w:rsidR="00A40D29" w:rsidRPr="00144914" w:rsidRDefault="00A40D29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59 военная прокуратура гарнизона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Евсеев Виктор Викторович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- войсковая часть 04062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Лезьев</w:t>
      </w:r>
      <w:proofErr w:type="spellEnd"/>
      <w:r w:rsidRPr="00144914">
        <w:rPr>
          <w:rFonts w:ascii="Arial" w:hAnsi="Arial" w:cs="Arial"/>
          <w:szCs w:val="24"/>
        </w:rPr>
        <w:t xml:space="preserve"> Александр Николаевич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- войсковая часть 20102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Кудаев</w:t>
      </w:r>
      <w:proofErr w:type="spellEnd"/>
      <w:r w:rsidRPr="00144914">
        <w:rPr>
          <w:rFonts w:ascii="Arial" w:hAnsi="Arial" w:cs="Arial"/>
          <w:szCs w:val="24"/>
        </w:rPr>
        <w:t xml:space="preserve"> Казбек Анатольевич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- войсковая часть 20116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Митьков Алексей Александрович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- войсковая часть 44662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Аубеков</w:t>
      </w:r>
      <w:proofErr w:type="spellEnd"/>
      <w:r w:rsidRPr="00144914">
        <w:rPr>
          <w:rFonts w:ascii="Arial" w:hAnsi="Arial" w:cs="Arial"/>
          <w:szCs w:val="24"/>
        </w:rPr>
        <w:t xml:space="preserve"> </w:t>
      </w:r>
      <w:proofErr w:type="spellStart"/>
      <w:r w:rsidRPr="00144914">
        <w:rPr>
          <w:rFonts w:ascii="Arial" w:hAnsi="Arial" w:cs="Arial"/>
          <w:szCs w:val="24"/>
        </w:rPr>
        <w:t>Заур</w:t>
      </w:r>
      <w:proofErr w:type="spellEnd"/>
      <w:r w:rsidRPr="00144914">
        <w:rPr>
          <w:rFonts w:ascii="Arial" w:hAnsi="Arial" w:cs="Arial"/>
          <w:szCs w:val="24"/>
        </w:rPr>
        <w:t xml:space="preserve"> </w:t>
      </w:r>
      <w:proofErr w:type="spellStart"/>
      <w:r w:rsidRPr="00144914">
        <w:rPr>
          <w:rFonts w:ascii="Arial" w:hAnsi="Arial" w:cs="Arial"/>
          <w:szCs w:val="24"/>
        </w:rPr>
        <w:t>Мухадинович</w:t>
      </w:r>
      <w:proofErr w:type="spellEnd"/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- войсковая часть </w:t>
      </w:r>
      <w:proofErr w:type="spellStart"/>
      <w:r w:rsidRPr="00144914">
        <w:rPr>
          <w:rFonts w:ascii="Arial" w:hAnsi="Arial" w:cs="Arial"/>
          <w:szCs w:val="24"/>
        </w:rPr>
        <w:t>п.п</w:t>
      </w:r>
      <w:proofErr w:type="spellEnd"/>
      <w:r w:rsidRPr="00144914">
        <w:rPr>
          <w:rFonts w:ascii="Arial" w:hAnsi="Arial" w:cs="Arial"/>
          <w:szCs w:val="24"/>
        </w:rPr>
        <w:t>. 28072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Никипоренко</w:t>
      </w:r>
      <w:proofErr w:type="spellEnd"/>
      <w:r w:rsidRPr="00144914">
        <w:rPr>
          <w:rFonts w:ascii="Arial" w:hAnsi="Arial" w:cs="Arial"/>
          <w:szCs w:val="24"/>
        </w:rPr>
        <w:t xml:space="preserve"> Евгений Геннадьевич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- войсковая часть </w:t>
      </w:r>
      <w:proofErr w:type="spellStart"/>
      <w:r w:rsidRPr="00144914">
        <w:rPr>
          <w:rFonts w:ascii="Arial" w:hAnsi="Arial" w:cs="Arial"/>
          <w:szCs w:val="24"/>
        </w:rPr>
        <w:t>п.п</w:t>
      </w:r>
      <w:proofErr w:type="spellEnd"/>
      <w:r w:rsidRPr="00144914">
        <w:rPr>
          <w:rFonts w:ascii="Arial" w:hAnsi="Arial" w:cs="Arial"/>
          <w:szCs w:val="24"/>
        </w:rPr>
        <w:t>. 51443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Гулин</w:t>
      </w:r>
      <w:proofErr w:type="spellEnd"/>
      <w:r w:rsidRPr="00144914">
        <w:rPr>
          <w:rFonts w:ascii="Arial" w:hAnsi="Arial" w:cs="Arial"/>
          <w:szCs w:val="24"/>
        </w:rPr>
        <w:t xml:space="preserve"> Роман Владимирович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Армавирского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Новосельцев Василий Иванович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Буденновского гарнизона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Козуб Алексей Викторович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Владикавказского гарнизона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lastRenderedPageBreak/>
        <w:t>Военный прокурор</w:t>
      </w:r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Сулейманов Сулейман </w:t>
      </w:r>
      <w:proofErr w:type="spellStart"/>
      <w:r w:rsidRPr="00144914">
        <w:rPr>
          <w:rFonts w:ascii="Arial" w:hAnsi="Arial" w:cs="Arial"/>
          <w:szCs w:val="24"/>
        </w:rPr>
        <w:t>Амиргамзаевич</w:t>
      </w:r>
      <w:proofErr w:type="spellEnd"/>
    </w:p>
    <w:p w:rsidR="006D3A08" w:rsidRPr="00144914" w:rsidRDefault="006D3A08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Волгоградского гарнизона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Сипатый</w:t>
      </w:r>
      <w:proofErr w:type="spellEnd"/>
      <w:r w:rsidRPr="00144914">
        <w:rPr>
          <w:rFonts w:ascii="Arial" w:hAnsi="Arial" w:cs="Arial"/>
          <w:szCs w:val="24"/>
        </w:rPr>
        <w:t xml:space="preserve"> Павел Александрович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гарнизона Ростова-на-Дону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Нагиев Рустам </w:t>
      </w:r>
      <w:proofErr w:type="spellStart"/>
      <w:r w:rsidRPr="00144914">
        <w:rPr>
          <w:rFonts w:ascii="Arial" w:hAnsi="Arial" w:cs="Arial"/>
          <w:szCs w:val="24"/>
        </w:rPr>
        <w:t>Надиршахович</w:t>
      </w:r>
      <w:proofErr w:type="spellEnd"/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Военная прокуратура </w:t>
      </w:r>
      <w:proofErr w:type="spellStart"/>
      <w:r w:rsidRPr="00144914">
        <w:rPr>
          <w:rFonts w:ascii="Arial" w:hAnsi="Arial" w:cs="Arial"/>
          <w:szCs w:val="24"/>
        </w:rPr>
        <w:t>Камышинского</w:t>
      </w:r>
      <w:proofErr w:type="spellEnd"/>
      <w:r w:rsidRPr="00144914">
        <w:rPr>
          <w:rFonts w:ascii="Arial" w:hAnsi="Arial" w:cs="Arial"/>
          <w:szCs w:val="24"/>
        </w:rPr>
        <w:t xml:space="preserve"> гарнизона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Юхимчук Александр Геннадьевич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Каспийской флотилии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Борисенко Виталий Владимирович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Краснодарского гарнизона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Порываев Михаил Вячеславович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Майкопского гарнизона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Арутов</w:t>
      </w:r>
      <w:proofErr w:type="spellEnd"/>
      <w:r w:rsidRPr="00144914">
        <w:rPr>
          <w:rFonts w:ascii="Arial" w:hAnsi="Arial" w:cs="Arial"/>
          <w:szCs w:val="24"/>
        </w:rPr>
        <w:t xml:space="preserve"> Андрей Борисович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Махачкалинского гарнизона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Соколов Сергей Александрович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Новороссийского гарнизона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Ресько</w:t>
      </w:r>
      <w:proofErr w:type="spellEnd"/>
      <w:r w:rsidRPr="00144914">
        <w:rPr>
          <w:rFonts w:ascii="Arial" w:hAnsi="Arial" w:cs="Arial"/>
          <w:szCs w:val="24"/>
        </w:rPr>
        <w:t xml:space="preserve"> Виталий Анатольевич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Новочеркасского гарнизона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Чиркин Андрей Владимирович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lastRenderedPageBreak/>
        <w:t>Военная прокуратура Сочинского гарнизона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Басик</w:t>
      </w:r>
      <w:proofErr w:type="spellEnd"/>
      <w:r w:rsidRPr="00144914">
        <w:rPr>
          <w:rFonts w:ascii="Arial" w:hAnsi="Arial" w:cs="Arial"/>
          <w:szCs w:val="24"/>
        </w:rPr>
        <w:t xml:space="preserve"> Юрий Иванович</w:t>
      </w:r>
    </w:p>
    <w:p w:rsidR="00772730" w:rsidRPr="00144914" w:rsidRDefault="00772730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Ставропольского гарнизона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Асалиев</w:t>
      </w:r>
      <w:proofErr w:type="spellEnd"/>
      <w:r w:rsidRPr="00144914">
        <w:rPr>
          <w:rFonts w:ascii="Arial" w:hAnsi="Arial" w:cs="Arial"/>
          <w:szCs w:val="24"/>
        </w:rPr>
        <w:t xml:space="preserve"> Руслан </w:t>
      </w:r>
      <w:proofErr w:type="spellStart"/>
      <w:r w:rsidRPr="00144914">
        <w:rPr>
          <w:rFonts w:ascii="Arial" w:hAnsi="Arial" w:cs="Arial"/>
          <w:szCs w:val="24"/>
        </w:rPr>
        <w:t>Алаудинович</w:t>
      </w:r>
      <w:proofErr w:type="spellEnd"/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Военная прокуратура Черкесского гарнизона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Зборовский</w:t>
      </w:r>
      <w:proofErr w:type="spellEnd"/>
      <w:r w:rsidRPr="00144914">
        <w:rPr>
          <w:rFonts w:ascii="Arial" w:hAnsi="Arial" w:cs="Arial"/>
          <w:szCs w:val="24"/>
        </w:rPr>
        <w:t xml:space="preserve"> Валерий Николаевич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312 военной прокуратуры гарнизона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44914">
        <w:rPr>
          <w:rFonts w:ascii="Arial" w:hAnsi="Arial" w:cs="Arial"/>
          <w:szCs w:val="24"/>
        </w:rPr>
        <w:t>Тоневицкий</w:t>
      </w:r>
      <w:proofErr w:type="spellEnd"/>
      <w:r w:rsidRPr="00144914">
        <w:rPr>
          <w:rFonts w:ascii="Arial" w:hAnsi="Arial" w:cs="Arial"/>
          <w:szCs w:val="24"/>
        </w:rPr>
        <w:t xml:space="preserve"> Алексей Валерьевич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315 военной прокуратуры гарнизона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Гусельников Владимир Владимирович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войсковая часть 44662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Карапетян Руслан Артурович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гарнизона – войсковая часть 20102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 xml:space="preserve">Магомедов Шамиль </w:t>
      </w:r>
      <w:proofErr w:type="spellStart"/>
      <w:r w:rsidRPr="00144914">
        <w:rPr>
          <w:rFonts w:ascii="Arial" w:hAnsi="Arial" w:cs="Arial"/>
          <w:szCs w:val="24"/>
        </w:rPr>
        <w:t>Казимагомедович</w:t>
      </w:r>
      <w:proofErr w:type="spellEnd"/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Прокурорский участок военной прокуратуры Краснодарского гарнизона</w:t>
      </w:r>
    </w:p>
    <w:p w:rsidR="00E45542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Военный прокурор</w:t>
      </w:r>
    </w:p>
    <w:p w:rsidR="00772730" w:rsidRPr="00144914" w:rsidRDefault="00E45542" w:rsidP="0014491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44914">
        <w:rPr>
          <w:rFonts w:ascii="Arial" w:hAnsi="Arial" w:cs="Arial"/>
          <w:szCs w:val="24"/>
        </w:rPr>
        <w:t>Воротников Вадим</w:t>
      </w:r>
      <w:r w:rsidR="007B13E4">
        <w:rPr>
          <w:rFonts w:ascii="Arial" w:hAnsi="Arial" w:cs="Arial"/>
          <w:szCs w:val="24"/>
        </w:rPr>
        <w:t xml:space="preserve"> Сергеевич</w:t>
      </w:r>
    </w:p>
    <w:sectPr w:rsidR="00772730" w:rsidRPr="0014491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771D"/>
    <w:rsid w:val="0004302E"/>
    <w:rsid w:val="00091401"/>
    <w:rsid w:val="00144914"/>
    <w:rsid w:val="001476FC"/>
    <w:rsid w:val="001560CB"/>
    <w:rsid w:val="001B0CD4"/>
    <w:rsid w:val="001C34A2"/>
    <w:rsid w:val="001F015B"/>
    <w:rsid w:val="001F5124"/>
    <w:rsid w:val="00243221"/>
    <w:rsid w:val="0025133F"/>
    <w:rsid w:val="002D2FF1"/>
    <w:rsid w:val="002D4DE2"/>
    <w:rsid w:val="0033018F"/>
    <w:rsid w:val="0038109E"/>
    <w:rsid w:val="003D090D"/>
    <w:rsid w:val="003F7C4D"/>
    <w:rsid w:val="004064B1"/>
    <w:rsid w:val="0040674C"/>
    <w:rsid w:val="0044446C"/>
    <w:rsid w:val="00456CF1"/>
    <w:rsid w:val="004E4A62"/>
    <w:rsid w:val="00553AA0"/>
    <w:rsid w:val="005672DF"/>
    <w:rsid w:val="00567725"/>
    <w:rsid w:val="00595A02"/>
    <w:rsid w:val="00597F9C"/>
    <w:rsid w:val="00666B47"/>
    <w:rsid w:val="00695FB7"/>
    <w:rsid w:val="006A7B0A"/>
    <w:rsid w:val="006D3A08"/>
    <w:rsid w:val="00727EB8"/>
    <w:rsid w:val="00763494"/>
    <w:rsid w:val="00764C14"/>
    <w:rsid w:val="00765429"/>
    <w:rsid w:val="00772730"/>
    <w:rsid w:val="00777841"/>
    <w:rsid w:val="007B13E4"/>
    <w:rsid w:val="00807380"/>
    <w:rsid w:val="0081195B"/>
    <w:rsid w:val="0082320F"/>
    <w:rsid w:val="008774AA"/>
    <w:rsid w:val="008C09C5"/>
    <w:rsid w:val="008C62D3"/>
    <w:rsid w:val="00930AD9"/>
    <w:rsid w:val="0097184D"/>
    <w:rsid w:val="009C4863"/>
    <w:rsid w:val="009F48C4"/>
    <w:rsid w:val="00A1423F"/>
    <w:rsid w:val="00A22E7B"/>
    <w:rsid w:val="00A23DD1"/>
    <w:rsid w:val="00A40D29"/>
    <w:rsid w:val="00AD1A1C"/>
    <w:rsid w:val="00BA451B"/>
    <w:rsid w:val="00BE110E"/>
    <w:rsid w:val="00C76735"/>
    <w:rsid w:val="00C9631E"/>
    <w:rsid w:val="00CF0CBA"/>
    <w:rsid w:val="00E152AB"/>
    <w:rsid w:val="00E45542"/>
    <w:rsid w:val="00EF5A1F"/>
    <w:rsid w:val="00F011B2"/>
    <w:rsid w:val="00F10EFC"/>
    <w:rsid w:val="00F2559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AAB85"/>
  <w15:docId w15:val="{1C2E2FCD-8196-4B76-9DA5-DC249857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0E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F10EFC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59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3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430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8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28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5467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88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7575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46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33070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11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342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3883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8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64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19563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18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72311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36990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194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8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15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91298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13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9541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0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21809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06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938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0096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15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79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9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69953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64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093197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60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9731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0325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8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96018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89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6090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402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69396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964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53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130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8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9383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234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62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13548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80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83617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0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624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0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46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90775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89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6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45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36892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776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049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495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2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170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3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94291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19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44929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27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4988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21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0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47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5356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46214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63488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7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233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370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9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44333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9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2799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97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93198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49036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518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4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3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73943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45330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66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42954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650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13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4372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77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31693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2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30924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63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62975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946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705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294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939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80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9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7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93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40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7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81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98888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8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8558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9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0874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20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33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8924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6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60486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08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0776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15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290644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818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44079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73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5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0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40651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27810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92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5052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901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366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7240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80288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0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74590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2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145783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75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548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36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1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62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5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83642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918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041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92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237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26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70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25903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15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01222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64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933194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8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391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969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7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5878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7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0959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50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84348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51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271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0214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0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42374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1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5074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4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42268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706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88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9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77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11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653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68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53007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20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05724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319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78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6405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20975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0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69252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17567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93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65366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215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508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2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29338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1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305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588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77428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0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6837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685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58459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400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326044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60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37826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58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1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8783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26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1981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58128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81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88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7735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1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50074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52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8848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42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12124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80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5935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159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0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9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7195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9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70930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3040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87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749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67085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3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0201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8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77916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67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80185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15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80735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935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8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30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9328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206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92730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5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567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91569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45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40081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33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0263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549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707511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8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22509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4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295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5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16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453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06744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61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45255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97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2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5466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2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06653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9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0072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9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134019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02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5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824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8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53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40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05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03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2373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9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2424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5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90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28</Pages>
  <Words>3513</Words>
  <Characters>20025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54</cp:revision>
  <dcterms:created xsi:type="dcterms:W3CDTF">2017-05-15T04:35:00Z</dcterms:created>
  <dcterms:modified xsi:type="dcterms:W3CDTF">2025-03-28T05:44:00Z</dcterms:modified>
</cp:coreProperties>
</file>