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B7" w:rsidRPr="00460BE4" w:rsidRDefault="006258B7" w:rsidP="002F1388">
      <w:pPr>
        <w:pStyle w:val="2"/>
        <w:spacing w:before="0" w:beforeAutospacing="0" w:after="0" w:afterAutospacing="0"/>
        <w:contextualSpacing/>
        <w:rPr>
          <w:rFonts w:ascii="Arial" w:hAnsi="Arial" w:cs="Arial"/>
          <w:bCs w:val="0"/>
        </w:rPr>
      </w:pPr>
      <w:r w:rsidRPr="00460BE4">
        <w:rPr>
          <w:rFonts w:ascii="Arial" w:hAnsi="Arial" w:cs="Arial"/>
          <w:bCs w:val="0"/>
        </w:rPr>
        <w:t>Депутаты Законодательного Собрания РК седьмого созыва</w:t>
      </w:r>
    </w:p>
    <w:p w:rsidR="00404D76" w:rsidRPr="002F1388" w:rsidRDefault="00404D76" w:rsidP="002F1388">
      <w:pPr>
        <w:pStyle w:val="2"/>
        <w:spacing w:before="0" w:beforeAutospacing="0" w:after="0" w:afterAutospacing="0"/>
        <w:contextualSpacing/>
        <w:rPr>
          <w:rFonts w:ascii="Arial" w:hAnsi="Arial" w:cs="Arial"/>
          <w:b w:val="0"/>
          <w:bCs w:val="0"/>
          <w:sz w:val="24"/>
          <w:szCs w:val="24"/>
        </w:rPr>
      </w:pPr>
    </w:p>
    <w:p w:rsidR="00B760D7" w:rsidRPr="002F1388" w:rsidRDefault="00B760D7" w:rsidP="002F1388">
      <w:pPr>
        <w:spacing w:after="0" w:line="240" w:lineRule="auto"/>
        <w:contextualSpacing/>
        <w:rPr>
          <w:rFonts w:ascii="Arial" w:hAnsi="Arial" w:cs="Arial"/>
          <w:szCs w:val="24"/>
          <w:lang w:eastAsia="ru-RU"/>
        </w:rPr>
      </w:pPr>
      <w:r w:rsidRPr="002F1388">
        <w:rPr>
          <w:rFonts w:ascii="Arial" w:hAnsi="Arial" w:cs="Arial"/>
          <w:noProof/>
          <w:szCs w:val="24"/>
          <w:lang w:eastAsia="ru-RU"/>
        </w:rPr>
        <w:drawing>
          <wp:inline distT="0" distB="0" distL="0" distR="0">
            <wp:extent cx="763270" cy="763270"/>
            <wp:effectExtent l="0" t="0" r="0" b="0"/>
            <wp:docPr id="35" name="Рисунок 35" descr="https://karelia-zs.ru/images/cms/thumbs/5fb608f1c13e4bba504702abef36ac9ac7f019f9/alupova_300-300_80_80_5_8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elia-zs.ru/images/cms/thumbs/5fb608f1c13e4bba504702abef36ac9ac7f019f9/alupova_300-300_80_80_5_8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404D76" w:rsidRPr="002F1388" w:rsidRDefault="00B760D7" w:rsidP="002F1388">
      <w:pPr>
        <w:spacing w:after="0" w:line="240" w:lineRule="auto"/>
        <w:contextualSpacing/>
        <w:rPr>
          <w:rFonts w:ascii="Arial" w:hAnsi="Arial" w:cs="Arial"/>
          <w:szCs w:val="24"/>
        </w:rPr>
      </w:pPr>
      <w:r w:rsidRPr="002F1388">
        <w:rPr>
          <w:rFonts w:ascii="Arial" w:hAnsi="Arial" w:cs="Arial"/>
          <w:szCs w:val="24"/>
        </w:rPr>
        <w:t>Алупова</w:t>
      </w:r>
      <w:r w:rsidR="00404D76" w:rsidRPr="002F1388">
        <w:rPr>
          <w:rFonts w:ascii="Arial" w:hAnsi="Arial" w:cs="Arial"/>
          <w:szCs w:val="24"/>
        </w:rPr>
        <w:t xml:space="preserve"> </w:t>
      </w:r>
      <w:r w:rsidRPr="002F1388">
        <w:rPr>
          <w:rFonts w:ascii="Arial" w:hAnsi="Arial" w:cs="Arial"/>
          <w:szCs w:val="24"/>
        </w:rPr>
        <w:t>Галина Васильевна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здравоохранению и социальной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404D76" w:rsidRPr="002F1388" w:rsidRDefault="00B760D7" w:rsidP="002F1388">
      <w:pPr>
        <w:spacing w:after="0" w:line="240" w:lineRule="auto"/>
        <w:contextualSpacing/>
        <w:rPr>
          <w:rFonts w:ascii="Arial" w:hAnsi="Arial" w:cs="Arial"/>
          <w:szCs w:val="24"/>
        </w:rPr>
      </w:pPr>
      <w:r w:rsidRPr="002F1388">
        <w:rPr>
          <w:rFonts w:ascii="Arial" w:hAnsi="Arial" w:cs="Arial"/>
          <w:szCs w:val="24"/>
        </w:rPr>
        <w:t>№ 16 Центрально-Карельский</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Алупова Галина Васильевна, родилась 7 апреля 1977 года в городе Медвежьегорске Республики Карелия.</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Замужем. Имеет двоих детей: дочь и сына.</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2000 год окончила медицинский факультет Петрозаводского государственного университета, по специальности врач, «Лечебное дело». С 2000 по 2001 г проходила интернатуру в ГБУЗ «Медвежьегорская центральная районная больница», по специальности «терапия».</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Трудовая деятельность:</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2001 - врач-терапевт поликлинического отделения ГБУЗ «Медвежьегорская центральная районная больница».</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января 2003 - врач-терапевт, заведующая отделением, заместитель начальника больницы по лечебным вопросам в УИС ФК ЛПУ РБ-2 УФСИН России по Республике Карелия.</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января 2014 года назначена на должность начальника филиала-врача филиала «Больница №1» ФКУЗ МСЧ-10 ФСИН России. Вышла на пенсию в звании подполковника внутренней службы.</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2018 году заведующая терапевтическим отделением поликлиники  ГБУЗ «Медвежьегорская центральная районная больница».</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октября 2019 года по настоящее время - главный врач ГБУЗ «Медвежьегорская центральная районная больница».</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2017 года имеет высшую категорию по специальности «Организация здравоохранения и общественное здоровье».</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награды:</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«Фёдора Гааза», 2011</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«За отличие в службе 3 степени», 2014  </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почетный знак Главы Республики Карелия «За вклад в развитие Республики Карелия», 2020</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нагрудный знак «Отличник здравоохранения Республики Карелия», 2020.  </w:t>
      </w:r>
    </w:p>
    <w:p w:rsidR="00404D76" w:rsidRPr="002F1388" w:rsidRDefault="00404D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была избрана депутатом Законодательного Собрания Республики Карелия VII созыва по Центрально-Карельскому одномандатному избирательному округу № 16.</w:t>
      </w:r>
    </w:p>
    <w:p w:rsidR="00404D76" w:rsidRPr="002F1388" w:rsidRDefault="00404D76"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drawing>
          <wp:inline distT="0" distB="0" distL="0" distR="0">
            <wp:extent cx="763270" cy="763270"/>
            <wp:effectExtent l="0" t="0" r="0" b="0"/>
            <wp:docPr id="34" name="Рисунок 34" descr="https://karelia-zs.ru/images/cms/thumbs/057e471828e1082904aa7958cb4f26acfd7d6793/andronov_2021_80_80_5_8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elia-zs.ru/images/cms/thumbs/057e471828e1082904aa7958cb4f26acfd7d6793/andronov_2021_80_80_5_8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Андронов</w:t>
      </w:r>
      <w:r w:rsidR="005443DC" w:rsidRPr="002F1388">
        <w:rPr>
          <w:rFonts w:ascii="Arial" w:hAnsi="Arial" w:cs="Arial"/>
          <w:szCs w:val="24"/>
        </w:rPr>
        <w:t xml:space="preserve"> </w:t>
      </w:r>
      <w:r w:rsidRPr="002F1388">
        <w:rPr>
          <w:rFonts w:ascii="Arial" w:hAnsi="Arial" w:cs="Arial"/>
          <w:szCs w:val="24"/>
        </w:rPr>
        <w:t>Вадим Владимирович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экономической и промышленной политике, энергетике и жилищно-коммунальному хозяйству, член Комитета по по законности и правопорядку, член Комитета по образованию, культуре, спорту и молодежной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Родился 23 июля 1964 года в г. Суоярви. Два высших образования. В 2005 году закончил Петербургский государственный горный институт им. Г. В. Плеханова по специальности "Металлургические машины и оборудование". В 2011 году закончил Северо-западную академию государственной службы по специальности "Государственное и муниципальное управление".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В Костомукше с 1981 года. С 1983 по 2003 год работал на ГОКе, в том числе с 1987 по 1992 год — председатель профкома. С 2003 по 2012 год возглавлял муниципальное учреждение.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2006-2011 гг. — депутат Совета Костомукшского городского округа, член правовой и социальной депутатских комиссий, комиссии по делам несовершеннолетних, консультативного совета по реализации национальной политики.</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Награжден Почетной грамотой ЗС РК, является Лауреатом года города Костомукша 2009 года.</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Беспартийный.</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Увлекается триатлоном, workout, горными лыжами и тяжелой атлетикой.</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2011 - 2016 гг. - депутат Законодательного Собрания Республики Карелия V созыва. Заместитель председателя комитета по государственному устройству, вопросам местного самоуправления и национальной политики. Заместитель председателя парламентской комиссии по вопросам развития транспорта в РК.</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rPr>
        <w:t>18 сентября 2016 года избран депутатом Законодательного Собрания Республики Карелия VI созыва по Единому избирательному округу.</w:t>
      </w:r>
    </w:p>
    <w:p w:rsidR="005443DC" w:rsidRPr="002F1388" w:rsidRDefault="005443D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33" name="Рисунок 33" descr="https://karelia-zs.ru/images/cms/thumbs/5fb608f1c13e4bba504702abef36ac9ac7f019f9/andrunevich_small_80_80_5_8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elia-zs.ru/images/cms/thumbs/5fb608f1c13e4bba504702abef36ac9ac7f019f9/andrunevich_small_80_80_5_8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Андруневич</w:t>
      </w:r>
      <w:r w:rsidR="005443DC" w:rsidRPr="002F1388">
        <w:rPr>
          <w:rFonts w:ascii="Arial" w:hAnsi="Arial" w:cs="Arial"/>
          <w:szCs w:val="24"/>
        </w:rPr>
        <w:t xml:space="preserve"> </w:t>
      </w:r>
      <w:r w:rsidRPr="002F1388">
        <w:rPr>
          <w:rFonts w:ascii="Arial" w:hAnsi="Arial" w:cs="Arial"/>
          <w:szCs w:val="24"/>
        </w:rPr>
        <w:t>Сергей Степанович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законности и правопорядку</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Карельского регионального отделения политической партии «Коммунистическая партия Российской Федерации»</w:t>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07 июля 1956 года, г. Слюдянка, Иркутской области.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1977 году окончил Ворошиловградское Высшее Военное Авиационное Училище Штурманов им. Пролетариата Донбасса, получил звание лейтенант, по распределению попал служить в авиацию пограничных войск в г. Петрозаводск.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1986 году по ротации переведен в г. Елизово, Камчатка, где проходил военную службу на различных должностях до зам. командира полка, где был повышен в звании до подполковника, включительно.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1998 году переведен, для дальнейшего прохождения службы, в звании подполковник, в г. Петрозаводск на должность зам. командира полка авиации пограничных войск.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2003 году в связи с переподчинением и реорганизацией полка в отдельный авиационный отряд, авиации ФСБ РФ, перешел служить в новую структуру в должности зам. командира отдельного авиационного отряда ФСБ РФ.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2006 году в возрасте 50 лет, уволился в запас по возрасту, имея выслугу лет 33 календарных года и 58 лет в льготном исчислении.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2007 года по 2012 г. возглавлял штурманскую службу авиационного отряда ГА в Государственное Учреждение Республики Карелия «Северо-Западная база авиационной охраны лесов».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2016 года по настоящее время - Первый Секретарь Петрозаводского городского комитета ПП «КПРФ».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Женат, имеет двоих детей. </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 избран депутатом Законодательного Собрания Республики Карелия VII созыва по Единому избирательному округу.</w:t>
      </w:r>
    </w:p>
    <w:p w:rsidR="005443DC" w:rsidRPr="002F1388" w:rsidRDefault="005443D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32" name="Рисунок 32" descr="https://karelia-zs.ru/images/cms/thumbs/5fb608f1c13e4bba504702abef36ac9ac7f019f9/bilko_300-300_80_80_5_8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elia-zs.ru/images/cms/thumbs/5fb608f1c13e4bba504702abef36ac9ac7f019f9/bilko_300-300_80_80_5_8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Билко</w:t>
      </w:r>
      <w:r w:rsidR="005443DC" w:rsidRPr="002F1388">
        <w:rPr>
          <w:rFonts w:ascii="Arial" w:hAnsi="Arial" w:cs="Arial"/>
          <w:szCs w:val="24"/>
        </w:rPr>
        <w:t xml:space="preserve"> </w:t>
      </w:r>
      <w:r w:rsidRPr="002F1388">
        <w:rPr>
          <w:rFonts w:ascii="Arial" w:hAnsi="Arial" w:cs="Arial"/>
          <w:szCs w:val="24"/>
        </w:rPr>
        <w:t>Ольга Юрьевна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здравоохранению и социальной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 4 Петрозаводский</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16 сентября 1965 года  в  городе Кемь  Карельской АССР,</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Образование высшее профессиональное: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1985 году окончила с отличием медицинское училище в г. Петрозаводск, специальность «Медицинская сестра»;</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1991 году  - Петрозаводский государственный университет  им. О.В. Куусинена, специальность «Лечебное дело», квалификация «Врач»;</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2009 году - ФГОУ ВПО «Академия бюджета и казначейства Министерства финансов Российской Федерации», специальность «Финансы» (по отраслям), квалификация «Финансист»;</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2010 году - ФГОУ ВПО «Северо-Западная академия государственной службы», специальность «Государственное и муниципальное управление»,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квалификация «Менеджер»;</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2010 г., ГОУ ДПО «Санкт-Петербургская медицинская академия последипломного образования Федерального агентства по здравоохранению и социальному развитию», специальность «Организация здравоохранения и общественное здоровье».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Трудовая деятельность началась в 1982 году - год работала санитаркой в железнодорожной больнице на станции Кемь.</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До 2000 года врач-психиатр Республиканского психоневрологического диспансера;</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2000 - 2008 гг. заведующая  отделением, директор Комплексного центра социального обслуживания населения «Истоки»,</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2008 по настоящее время - главный врач ГБУЗ «Городская поликлиника №4».</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2016 - 2021гг. – депутат Петрозаводского городского Совета XVIII созыва, осуществляющий свою деятельность на непостоянной основе, заместитель Председателя Петрозаводского городского Совета, член комиссии по здравоохранению, экологии и социальной защиты, руководитель рабочей группы по внесению изменений в Правила благоустройства в Петрозаводском городском округе.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Награды:</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Почетная грамота Министерства здравоохранения Российской Федерации, 2012 год;</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Почетное звание «Заслуженный работник здравоохранения Республики Карелия», 2015 год;</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Нагрудный знак «Отличник здравоохранения Республики Карелия», 2020 год;</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Почетная грамота Совета Федерации Федерального Собрания Российской Федерации, 2021.</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Петрозаводскому одномандатному  избирательному округу № 4. Заместитель председателя Комитета по здравоохранению и социальной политике.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Сторонник партии «Единая Россия».</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разводе, имеет дочь.</w:t>
      </w:r>
    </w:p>
    <w:p w:rsidR="005443DC" w:rsidRPr="002F1388" w:rsidRDefault="005443D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31" name="Рисунок 31" descr="https://karelia-zs.ru/images/cms/thumbs/5fb608f1c13e4bba504702abef36ac9ac7f019f9/boluchevskaya_300-300_80_80_5_8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elia-zs.ru/images/cms/thumbs/5fb608f1c13e4bba504702abef36ac9ac7f019f9/boluchevskaya_300-300_80_80_5_8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Болучевская</w:t>
      </w:r>
      <w:r w:rsidR="005443DC" w:rsidRPr="002F1388">
        <w:rPr>
          <w:rFonts w:ascii="Arial" w:hAnsi="Arial" w:cs="Arial"/>
          <w:szCs w:val="24"/>
        </w:rPr>
        <w:t xml:space="preserve"> </w:t>
      </w:r>
      <w:r w:rsidRPr="002F1388">
        <w:rPr>
          <w:rFonts w:ascii="Arial" w:hAnsi="Arial" w:cs="Arial"/>
          <w:szCs w:val="24"/>
        </w:rPr>
        <w:t>Инна Константиновна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здравоохранению и социальной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Регионального отделения Политической партии «Российская объединенная демократическая партия «ЯБЛОКО» в Республике Карелия</w:t>
      </w:r>
    </w:p>
    <w:p w:rsidR="005443DC"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1 сентября 1971 года в Пудожском районе, п. Кубово.</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1994 году окончила Петрозаводское медицинское училище.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1994 - 2022 г. - фельдшер скорой помощи Беломорской ЦРБ.</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партии "ЯБЛОКО" с 2006 года.</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Избиралась депутатом по г. Беломорску. Награждена медалью "За спасение погибавших"</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VII созыва по Единому избирательному округу. Заместитель Председателя Комитета по здравоохранению и социальной политике.</w:t>
      </w:r>
    </w:p>
    <w:p w:rsidR="00F92C41" w:rsidRPr="002F1388" w:rsidRDefault="00F92C41"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разводе, 2 дочери.</w:t>
      </w:r>
    </w:p>
    <w:p w:rsidR="005443DC" w:rsidRPr="002F1388" w:rsidRDefault="005443D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30" name="Рисунок 30" descr="https://karelia-zs.ru/images/cms/thumbs/5fb608f1c13e4bba504702abef36ac9ac7f019f9/valyuk_160h160_80_80_5_8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elia-zs.ru/images/cms/thumbs/5fb608f1c13e4bba504702abef36ac9ac7f019f9/valyuk_160h160_80_80_5_8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Валюк</w:t>
      </w:r>
      <w:r w:rsidR="00BC487C" w:rsidRPr="002F1388">
        <w:rPr>
          <w:rFonts w:ascii="Arial" w:hAnsi="Arial" w:cs="Arial"/>
          <w:szCs w:val="24"/>
        </w:rPr>
        <w:t xml:space="preserve"> </w:t>
      </w:r>
      <w:r w:rsidRPr="002F1388">
        <w:rPr>
          <w:rFonts w:ascii="Arial" w:hAnsi="Arial" w:cs="Arial"/>
          <w:szCs w:val="24"/>
        </w:rPr>
        <w:t>Артем Фадеевич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законности и правопорядку, член Комитета по агропромышленной политике, природопользованию и экологии</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27 июня 1979 года в селе городского типа Красный Яр, Астраханской области.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2000 году окончил Санкт-Петербургский университет МВД России по специализации «Юриспруденция». В 2005 году по специализации «Бухгалтерский учет, анализ и аудит».</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C 1996-2013 года проходил службу в МВД Республики Карелия.</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Участник боевых действий.</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октября 2017 года – Руководитель Регионального исполнительного комитета Партии «Единая Россия». С марта 2019 года – Руководитель регионального волонтерского центра Партии.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Награжден Благодарственными письмами Президента Российской Федерации, Центрального исполнительного комитета Партии.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Наставник участников кадрового проекта «Будущее Карелии», соруководитель молодежного крыла Правительства Карелии «Команда Карелии».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Единому избирательному округу.</w:t>
      </w:r>
    </w:p>
    <w:p w:rsidR="00BC487C" w:rsidRPr="002F1388" w:rsidRDefault="00BC487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9" name="Рисунок 29" descr="https://karelia-zs.ru/images/cms/thumbs/5fb608f1c13e4bba504702abef36ac9ac7f019f9/vasil_ev_300-300_80_80_5_8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arelia-zs.ru/images/cms/thumbs/5fb608f1c13e4bba504702abef36ac9ac7f019f9/vasil_ev_300-300_80_80_5_8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Васильев</w:t>
      </w:r>
      <w:r w:rsidR="00BC487C" w:rsidRPr="002F1388">
        <w:rPr>
          <w:rFonts w:ascii="Arial" w:hAnsi="Arial" w:cs="Arial"/>
          <w:szCs w:val="24"/>
        </w:rPr>
        <w:t xml:space="preserve"> </w:t>
      </w:r>
      <w:r w:rsidRPr="002F1388">
        <w:rPr>
          <w:rFonts w:ascii="Arial" w:hAnsi="Arial" w:cs="Arial"/>
          <w:szCs w:val="24"/>
        </w:rPr>
        <w:t>Юрий Петрович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законности и правопорядку, член Комитета по агропромышленной политике, природопользованию и экологии</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 18 Южно-Карельский</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Дата рождения: 17.04. 1960 года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Место рождения: КАССР, Олонецкий район, д. Гушкала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Семейное положение: женат</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Основное место работы: АО «ЮЕ-Интернейшнл», Советник Генерального директора, г. Санкт-Петербург. </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Окончил Санкт-Петербургский университет МВД России по специальности юриспруденция. Присвоена квалификация – юрист. </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Прежнее место службы: ГУ МВД РФ по г. Санкт-Петербургу и Ленинградской области. Руководитель оперативно розыскной части по раскрытию особо тяжких преступлений прошлых лет.  Полковник милиции.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государственные и ведомственные награды. </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Председатель Общественной комиссии при Совете Олонецкого национального муниципального образования.</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Председатель попечительского Совета Олонецкого центра помощи детям, оставшимся без попечения родителей.</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Заместитель председателя Совета ветеранов уголовного розыска ГУ МВД РФ по г. Санкт-Петербургу и Ленинградской области. </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одномандатному избирательному округу № 18 «Южно-Карельский». Осуществляет свою деятельность на непостоянной основе. Член Комитета по законности и правопорядку и Комитета по агропромышленной политике, природопользованию и экологии.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Партии «Единая Россия».</w:t>
      </w:r>
    </w:p>
    <w:p w:rsidR="00BC487C" w:rsidRPr="002F1388" w:rsidRDefault="00BC487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8" name="Рисунок 28" descr="https://karelia-zs.ru/images/cms/thumbs/c59c769d5ac5c852a57aed9489615dd4ba165130/mal_vorob_ev_80_80_5_8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relia-zs.ru/images/cms/thumbs/c59c769d5ac5c852a57aed9489615dd4ba165130/mal_vorob_ev_80_80_5_8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Воробьев</w:t>
      </w:r>
      <w:r w:rsidR="00BC487C" w:rsidRPr="002F1388">
        <w:rPr>
          <w:rFonts w:ascii="Arial" w:hAnsi="Arial" w:cs="Arial"/>
          <w:szCs w:val="24"/>
        </w:rPr>
        <w:t xml:space="preserve"> </w:t>
      </w:r>
      <w:r w:rsidRPr="002F1388">
        <w:rPr>
          <w:rFonts w:ascii="Arial" w:hAnsi="Arial" w:cs="Arial"/>
          <w:szCs w:val="24"/>
        </w:rPr>
        <w:t>Максим Александрович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экономической и промышленной политике, энергетике и жилищно-коммунальному хозяйству</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 9 Северно-Карельский</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rPr>
        <w:t>Родился 26 октября 1968 года в городе Нижняя Салда, Свердловской области. Окончил Московский институт стали и сплавов. По специальности - инженер-металлург (металлургия черных металлов).</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rPr>
        <w:t>До поступления в институт с 1985 по 1986 год работал подсобным (транспортным) рабочим в Центральной лаборатории автоматизации и механизации Костомукшского ГОКа. С 1987 по 1989 год служил в армии.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rPr>
        <w:t>По окончании института в 1994 году работал в ОАО «Карельский окатыш» агломератчиком на участке цеха по производству окатышей, мастером печи «Мерц» на участке дробления и измельчения нерудных материалов, старшим мастером - технологом, агломератчиком, мастером производственного участка на участке обжига, старшим мастером - теплотехником. Работал в управлении «Карельского окатыша» специалистом рабочей группы проекта тотальной оптимизации производства и ведущим экономистом (руководителем проекта) основной рабочей группы ПСП. С января 2002 года по июль 2006 года - начальник ЦПО.</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rPr>
        <w:t>В июле 2006 года назначен директором по производству, в 2007 году - генеральным директором ОАО «Карельский окатыш», филиала ЗАО «Северсталь Ресурс» в Костомукше, в 2015 году - генеральным директором АО "Карельский окатыш". В 2017 году - директор филиала в г. Костомукша - генеральный директор АО "Карельский окатыш", генеральный директор АО "ОЛКОН".С 2021 года - генеральный директор АО "Карельский окатыш".</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rPr>
        <w:t>18 сентября 2016 года избран депутатом Законодательного Собрания Республики Карелия VI созыва по Северно-Карельскому избирательному округу.</w:t>
      </w:r>
    </w:p>
    <w:p w:rsidR="00BC487C" w:rsidRPr="002F1388" w:rsidRDefault="00BC487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7" name="Рисунок 27" descr="https://karelia-zs.ru/images/cms/thumbs/5fb608f1c13e4bba504702abef36ac9ac7f019f9/gogoleva_80_80_5_8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arelia-zs.ru/images/cms/thumbs/5fb608f1c13e4bba504702abef36ac9ac7f019f9/gogoleva_80_80_5_8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Гоголева</w:t>
      </w:r>
      <w:r w:rsidR="00BC487C" w:rsidRPr="002F1388">
        <w:rPr>
          <w:rFonts w:ascii="Arial" w:hAnsi="Arial" w:cs="Arial"/>
          <w:szCs w:val="24"/>
        </w:rPr>
        <w:t xml:space="preserve"> </w:t>
      </w:r>
      <w:r w:rsidRPr="002F1388">
        <w:rPr>
          <w:rFonts w:ascii="Arial" w:hAnsi="Arial" w:cs="Arial"/>
          <w:szCs w:val="24"/>
        </w:rPr>
        <w:t>Мария Кронидовна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«СПРАВЕДЛИВАЯ РОССИЯ-ЗА ПРАВДУ»</w:t>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Искусствовед, совладелица музея частной коллекции Кронида Гоголева, креативный директор музея архитектуры и городской истории «Ратуша» (г.Сортавала)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Президент Благотворительного фонда имени Кронида Гоголева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Является членом Ассоциации менеджеров культуры (с 2013 г.)</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VII созыва по Единому избирательному округу.</w:t>
      </w:r>
    </w:p>
    <w:p w:rsidR="00BC487C" w:rsidRPr="002F1388" w:rsidRDefault="00BC487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6" name="Рисунок 26" descr="https://karelia-zs.ru/images/cms/thumbs/f1fa88b0045c019c442329cc9be9fc85d7fc5cb4/gorelikova_300-300_80_80_5_8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relia-zs.ru/images/cms/thumbs/f1fa88b0045c019c442329cc9be9fc85d7fc5cb4/gorelikova_300-300_80_80_5_8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Гореликова</w:t>
      </w:r>
      <w:r w:rsidR="00BC487C" w:rsidRPr="002F1388">
        <w:rPr>
          <w:rFonts w:ascii="Arial" w:hAnsi="Arial" w:cs="Arial"/>
          <w:szCs w:val="24"/>
        </w:rPr>
        <w:t xml:space="preserve"> </w:t>
      </w:r>
      <w:r w:rsidRPr="002F1388">
        <w:rPr>
          <w:rFonts w:ascii="Arial" w:hAnsi="Arial" w:cs="Arial"/>
          <w:szCs w:val="24"/>
        </w:rPr>
        <w:t>Галина Анатольевна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образованию, культуре, спорту и молодежной политике, член Комитета по здравоохранению и социальной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BC487C" w:rsidRPr="002F1388" w:rsidRDefault="00B760D7" w:rsidP="002F1388">
      <w:pPr>
        <w:spacing w:after="0" w:line="240" w:lineRule="auto"/>
        <w:contextualSpacing/>
        <w:rPr>
          <w:rFonts w:ascii="Arial" w:hAnsi="Arial" w:cs="Arial"/>
          <w:szCs w:val="24"/>
        </w:rPr>
      </w:pPr>
      <w:r w:rsidRPr="002F1388">
        <w:rPr>
          <w:rFonts w:ascii="Arial" w:hAnsi="Arial" w:cs="Arial"/>
          <w:szCs w:val="24"/>
        </w:rPr>
        <w:t>№ 6 Петрозаводский</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27 декабря 1963 года в городе Кишиневе в семье военнослужащего.</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1995 году окончила Мурманский государственный педагогический институт, факультет дошкольной педагогики и психологии (квалификация «Преподаватель педагогики и психологии»), Московскую Академию повышения квалификации и переподготовки (специализация «Менеджер в образовании»). Кандидат педагогических наук.</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Почетный работник общего образования Российской Федерации.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Трудовую деятельность начала с 1981 года воспитателем детского сада.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1993 – 1994 год – заведующая детским садом в Мурманской области.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1994 – 1999 год – заместитель заведующей по ВМР МДОУ № 2 г. Петрозаводска.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1999 – 2016 год – заведующая МДОУ № 87 г. Петрозаводска.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2016 - 2017 год - директор МОУ ДО «Дворец творчества детей и юношества» г. Петрозаводска.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Замужем, имеет двоих детей.</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партии «Единая Россия» с 2010 года, член президиума регионального политического совета Карельского регионального отделения Партии «ЕДИНАЯ РОССИЯ».</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Председатель КРО ООО «Воспитатели России» с 2011 года.</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Координатор федерального партийного проекта «Новая школа» в Республике Карелия.</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2016-2021 - депутат Законодательного Собрания Республики Карелия VI созыва по Петрозаводскому избирательному округу №6, Председатель Комитета Законодательного Собрания по образованию, культуре, спорту и молодежной политике. 19 сентября 2021 года избрана депутатов Законодательного Собрания Республики Карелия VII созыва по Петрозаводскому избирательному округу № 6.</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Комитета Законодательного Собрания по образованию, культуре, спорту и молодежной политике, Комитета по здравоохранению и социальной политике.</w:t>
      </w:r>
    </w:p>
    <w:p w:rsidR="00BC487C" w:rsidRPr="002F1388" w:rsidRDefault="00BC487C"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5" name="Рисунок 25" descr="https://karelia-zs.ru/images/cms/thumbs/c3edd22e2ebf2fa3ae20d28a637bb80fc693990a/gumennikova_m_a_300-300_80_80_5_8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arelia-zs.ru/images/cms/thumbs/c3edd22e2ebf2fa3ae20d28a637bb80fc693990a/gumennikova_m_a_300-300_80_80_5_8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Гуменникова</w:t>
      </w:r>
      <w:r w:rsidR="003359B0" w:rsidRPr="002F1388">
        <w:rPr>
          <w:rFonts w:ascii="Arial" w:hAnsi="Arial" w:cs="Arial"/>
          <w:szCs w:val="24"/>
        </w:rPr>
        <w:t xml:space="preserve"> </w:t>
      </w:r>
      <w:r w:rsidRPr="002F1388">
        <w:rPr>
          <w:rFonts w:ascii="Arial" w:hAnsi="Arial" w:cs="Arial"/>
          <w:szCs w:val="24"/>
        </w:rPr>
        <w:t>Марина Алексеевна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Председатель Комитета по агропромышленной политике, природопользованию и экологии, член Комитета по государственному строительству и местному самоуправлению, член Комитета по экономической и промышленной политике, энергетике и жилищно-коммунальному хозяйству, член Комитета по законности и правопорядку</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 2 Петрозаводский</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5 января 1975 года в городе Пятигорске Ставропольского края.</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1994 года живет и работает в Карелии.</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окончила Санкт-Петербургскую Академию Театрального Искусства по специальности «Режиссер телевидения», Карельский филиал РАНХиГС (профиль «Государственное и муниципальное управление»). </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лет трудовой деятельности связано с телевидением, из них более 10 лет работа в карельских СМИ (телекомпания «Петронет», ГТРК «Карелия», ИА «Республика Карелия»).</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2007-2011 гг. Депутат Петрозаводского городского Совета. Председатель комитета по социальной политике.</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2014-2016 гг. Депутат Петрозаводского городского Совета. Председатель комиссии по здравоохранению, экологии и социальному развитию.</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2013-2015 гг. ОАО «Кондопога», руководитель аппарата генерального директора; руководитель PR-службы.</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 г. - ООО «Онежский судостроительно-судоремонтный завод», советник директора по социальным вопросам.</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2016-2021 гг. – депутат Законодательного Собрания Республики Карелия VI созыва. Заместитель председателя Комитета по здравоохранению и социальной политике.</w:t>
      </w:r>
      <w:r w:rsidRPr="002F1388">
        <w:rPr>
          <w:rStyle w:val="a8"/>
          <w:rFonts w:ascii="Arial" w:hAnsi="Arial" w:cs="Arial"/>
          <w:sz w:val="21"/>
          <w:szCs w:val="21"/>
        </w:rPr>
        <w:t> </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VII созыва по Петрозаводскому избирательному округу № 2.</w:t>
      </w:r>
    </w:p>
    <w:p w:rsidR="00E30C76" w:rsidRPr="002F1388" w:rsidRDefault="00E30C76"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Председатель Комитета по агропромышленной политике, природопользованию и экологии.</w:t>
      </w:r>
    </w:p>
    <w:p w:rsidR="003359B0" w:rsidRPr="002F1388" w:rsidRDefault="003359B0"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4" name="Рисунок 24" descr="https://karelia-zs.ru/images/cms/thumbs/5fb608f1c13e4bba504702abef36ac9ac7f019f9/gybin_s_yu_300-300_80_80_5_8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arelia-zs.ru/images/cms/thumbs/5fb608f1c13e4bba504702abef36ac9ac7f019f9/gybin_s_yu_300-300_80_80_5_8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Гыбин</w:t>
      </w:r>
      <w:r w:rsidR="003359B0" w:rsidRPr="002F1388">
        <w:rPr>
          <w:rFonts w:ascii="Arial" w:hAnsi="Arial" w:cs="Arial"/>
          <w:szCs w:val="24"/>
        </w:rPr>
        <w:t xml:space="preserve"> </w:t>
      </w:r>
      <w:r w:rsidRPr="002F1388">
        <w:rPr>
          <w:rFonts w:ascii="Arial" w:hAnsi="Arial" w:cs="Arial"/>
          <w:szCs w:val="24"/>
        </w:rPr>
        <w:t>Сергей Юрьевич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экономической и промышленной политике, энергетике и жилищно-коммунальному хозяйству</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Карельского регионального отделения политической партии «Коммунистическая партия Российской Федерации»</w:t>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4 апреля 1988 года в г. Питкяранта Карельской АССР.</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2010 году окончил Государственное образовательное учреждение высшего профессионального образования «Петрозаводский государственный университет», инженер по специальности «Промышленное и гражданское строительство.</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2020 году назначен директором Муниципального учреждения «Хозяйственно-эксплуатационная группа» (МУ «ХЭГ»).</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Женат, двое детей.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 избран депутатом Законодательного Собрания Республики Карелия VII созыва по Единому избирательному округу.</w:t>
      </w:r>
    </w:p>
    <w:p w:rsidR="003359B0" w:rsidRPr="002F1388" w:rsidRDefault="003359B0"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3" name="Рисунок 23" descr="https://karelia-zs.ru/images/cms/thumbs/5fb608f1c13e4bba504702abef36ac9ac7f019f9/dorofeev_v_a_300-300_80_80_5_8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arelia-zs.ru/images/cms/thumbs/5fb608f1c13e4bba504702abef36ac9ac7f019f9/dorofeev_v_a_300-300_80_80_5_8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Дорофеев</w:t>
      </w:r>
      <w:r w:rsidR="003359B0" w:rsidRPr="002F1388">
        <w:rPr>
          <w:rFonts w:ascii="Arial" w:hAnsi="Arial" w:cs="Arial"/>
          <w:szCs w:val="24"/>
        </w:rPr>
        <w:t xml:space="preserve"> </w:t>
      </w:r>
      <w:r w:rsidRPr="002F1388">
        <w:rPr>
          <w:rFonts w:ascii="Arial" w:hAnsi="Arial" w:cs="Arial"/>
          <w:szCs w:val="24"/>
        </w:rPr>
        <w:t>Валентин Алексеевич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государственному строительству и местному самоуправлению, член Комитета по агропромышленной политике, природопользованию и экологии</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17 сентября 1984 года в г. Беломорск Карельской АССР.</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высшее образование. В 2006 году окончил Петрозаводский государственный университет по специальности «Инженер (информационные технологии)», в 2010 году - по специальности «Менеджер (управление предприятием)».</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Во время обучения в университете, в 2003 году, начал трудовую деятельность в качестве рабочего по обслуживанию зданий и помещений Средней школы № 5 г. Костомукша.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дальнейшем, в 2006 году, трудился специалистом межрайонной инспекции Федеральной налоговой службы № 1 по Республике Карелия в г. Костомукша.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2007 году приступил к работе в Пенсионном фонде России, где начинал с должности главного специалиста-эксперта Управления в г. Костомукша, затем перешёл на должность главного контролёра-ревизора республиканского Отделения пенсионного фонда Карелии.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января 2015 года был назначен начальником Управления Пенсионного фонда в Лоухском районе Республики Карелия, а в 2016 году в связи с реорганизацией возглавил межрайонное управление ПФР в г. Сегеже Республики Карелия, куда входили Лоухский, Кемский, Беломорский и Сегежский районы, в 2021 году уволился по сокращению.</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Дважды избирался депутатом Совета Сегежского городского поселения IV и V созывов. В 2019 году был избран Председателем Совета Сегежского муниципального района VII созыва. В период 2019-2021 гг. являлся Главой Сегежского муниципального района.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Председательствует в общественном совете по экологии Сегежского муниципального района с 2019 года.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апреля 2023 года возглавляет Региональный центр инжиниринга в Республике Карелия.</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государственные и ведомственные награды.</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Является почетным членом межрегионального общества охотников и рыболовов правоохранительных и административных органов России.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Женат, воспитывает дочь.</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Единому избирательному округу.</w:t>
      </w:r>
    </w:p>
    <w:p w:rsidR="003359B0" w:rsidRPr="002F1388" w:rsidRDefault="003359B0"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2" name="Рисунок 22" descr="https://karelia-zs.ru/images/cms/thumbs/71a92cb2707671ffa962e6242ac778cd338cc1f7/zajcev_o_g_2_80_80_5_8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arelia-zs.ru/images/cms/thumbs/71a92cb2707671ffa962e6242ac778cd338cc1f7/zajcev_o_g_2_80_80_5_8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Зайцев</w:t>
      </w:r>
      <w:r w:rsidR="003359B0" w:rsidRPr="002F1388">
        <w:rPr>
          <w:rFonts w:ascii="Arial" w:hAnsi="Arial" w:cs="Arial"/>
          <w:szCs w:val="24"/>
        </w:rPr>
        <w:t xml:space="preserve"> </w:t>
      </w:r>
      <w:r w:rsidRPr="002F1388">
        <w:rPr>
          <w:rFonts w:ascii="Arial" w:hAnsi="Arial" w:cs="Arial"/>
          <w:szCs w:val="24"/>
        </w:rPr>
        <w:t>Олег Гранитович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бюджету и налогам</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 14 Кондопожский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Зайцев Олег Гранитович родился 16 декабря 1966 года в г. Кондопога Карельской АССР.</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Окончил Петербургский государственный технологический университет растительных полимеров по специальности: «Экономика и управление в отраслях химико-лесного комплекса», 1994 год.</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Профессиональная переподготовка (последние): УЦ Финконт, «Оптимизация закупочной деятельности», 2016 год; повышение квалификации в ООО «Русская Школа Управления», «Директор по снабжению», 2019 год.</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Место работы: с 17 июня 2013 года по настоящее время директор филиала ООО «Карелия Палп» в г. Кондопога.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2018-2021 гг.  депутат Совета Кондопожского городского поселения на непостоянной основе.</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одномандатному избирательному округу № 14 «Кондопожский». Член Комитета Законодательного Собрания по бюджету и налогам.</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Лауреат конкурса «Человек года Кондопожского муниципального района 2020».</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партии «Едина Россия» с 2002 года.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Женат, имеет троих сыновей.</w:t>
      </w:r>
    </w:p>
    <w:p w:rsidR="003359B0" w:rsidRPr="002F1388" w:rsidRDefault="003359B0"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1" name="Рисунок 21" descr="https://karelia-zs.ru/images/cms/thumbs/5fb608f1c13e4bba504702abef36ac9ac7f019f9/izumov_2023_300x300_80_80_5_80.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arelia-zs.ru/images/cms/thumbs/5fb608f1c13e4bba504702abef36ac9ac7f019f9/izumov_2023_300x300_80_80_5_80.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Изюмов</w:t>
      </w:r>
      <w:r w:rsidR="003359B0" w:rsidRPr="002F1388">
        <w:rPr>
          <w:rFonts w:ascii="Arial" w:hAnsi="Arial" w:cs="Arial"/>
          <w:szCs w:val="24"/>
        </w:rPr>
        <w:t xml:space="preserve"> </w:t>
      </w:r>
      <w:r w:rsidRPr="002F1388">
        <w:rPr>
          <w:rFonts w:ascii="Arial" w:hAnsi="Arial" w:cs="Arial"/>
          <w:szCs w:val="24"/>
        </w:rPr>
        <w:t>Ройне Лауревич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государственному строительству и местному самоуправлению</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«СПРАВЕДЛИВАЯ РОССИЯ-ЗА ПРАВДУ»</w:t>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24 февраля 1994 года в г. Петрозаводске.</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2015 году окончил юридический факультет Петрозаводского государственного университета по специальности «Конституционное право».</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2017 года – Председатель Совета регионального отделения Партии «СПРАВЕДЛИВАЯ РОССИЯ – ЗА ПРАВДУ» в Республике Карелия.</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Центрального Совета Партии «СПРАВЕДЛИВАЯ РОССИЯ – ЗА ПРАВДУ».</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2020-2021 гг. – депутат Сортавальского городского Совета, руководитель фракции.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Единому избирательному округу. Член комитета по государственному строительству и местному самоуправлению.</w:t>
      </w:r>
    </w:p>
    <w:p w:rsidR="003359B0" w:rsidRPr="002F1388" w:rsidRDefault="003359B0"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20" name="Рисунок 20" descr="https://karelia-zs.ru/images/cms/thumbs/5fb608f1c13e4bba504702abef36ac9ac7f019f9/karapetyan_n_a_300-300_80_80_5_8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arelia-zs.ru/images/cms/thumbs/5fb608f1c13e4bba504702abef36ac9ac7f019f9/karapetyan_n_a_300-300_80_80_5_80.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Карапетян</w:t>
      </w:r>
      <w:r w:rsidR="003359B0" w:rsidRPr="002F1388">
        <w:rPr>
          <w:rFonts w:ascii="Arial" w:hAnsi="Arial" w:cs="Arial"/>
          <w:szCs w:val="24"/>
        </w:rPr>
        <w:t xml:space="preserve"> </w:t>
      </w:r>
      <w:r w:rsidRPr="002F1388">
        <w:rPr>
          <w:rFonts w:ascii="Arial" w:hAnsi="Arial" w:cs="Arial"/>
          <w:szCs w:val="24"/>
        </w:rPr>
        <w:t>Натали Аветиковна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агропромышленной политике, природопользованию и экологии</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3359B0" w:rsidRPr="002F1388" w:rsidRDefault="00B760D7" w:rsidP="002F1388">
      <w:pPr>
        <w:spacing w:after="0" w:line="240" w:lineRule="auto"/>
        <w:contextualSpacing/>
        <w:rPr>
          <w:rFonts w:ascii="Arial" w:hAnsi="Arial" w:cs="Arial"/>
          <w:szCs w:val="24"/>
        </w:rPr>
      </w:pPr>
      <w:r w:rsidRPr="002F1388">
        <w:rPr>
          <w:rFonts w:ascii="Arial" w:hAnsi="Arial" w:cs="Arial"/>
          <w:szCs w:val="24"/>
        </w:rPr>
        <w:t>№ 11 Сегежский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4 февраля 1974 года.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Окончила филологический факультет Петрозаводского государственного университета по специальности «Филолог. Преподаватель по специальности  «Русский язык и литература». А также окончила Всероссийскую Академию медиаиндустрии по специальности «Тележурналист. Телеведущий» (г. Москва).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ученую степень кандидата филологических наук.</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Трудовую деятельность начала корреспондентом в «Молодежной газете Карелии».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Долгое время работала на Карельском телевидении. Прошла журналистский путь  от ведущей информационной программы до руководителя Службы новостей.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2017 года работает в российском лесопромышленном холдинге Segezha Group.</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Медиасоюза Российской Федерации. Автор ряда научных публикаций.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Выпускница образовательной платформы Всероссийского проекта «Россия страна возможностей» -  «Мастерская новых медиа».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сентябре 2021 года с убедительной победой выиграла выборы в Законодательное собрание Республики Карелия в одномандатном округе.</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Депутат избирательного округа № 11 - «Сегежский». Заместитель председателя комитета по агропромышленной политике, природопользованию и экологии.</w:t>
      </w:r>
    </w:p>
    <w:p w:rsidR="003359B0" w:rsidRPr="002F1388" w:rsidRDefault="003359B0"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9" name="Рисунок 19" descr="https://karelia-zs.ru/images/cms/thumbs/7ba7066eed9cf9c37c5a144993fbaf422b0b804c/kuzicheva_i_v_300-300_80_80_5_80.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arelia-zs.ru/images/cms/thumbs/7ba7066eed9cf9c37c5a144993fbaf422b0b804c/kuzicheva_i_v_300-300_80_80_5_80.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Кузичева</w:t>
      </w:r>
      <w:r w:rsidR="00234465" w:rsidRPr="002F1388">
        <w:rPr>
          <w:rFonts w:ascii="Arial" w:hAnsi="Arial" w:cs="Arial"/>
          <w:szCs w:val="24"/>
        </w:rPr>
        <w:t xml:space="preserve"> </w:t>
      </w:r>
      <w:r w:rsidRPr="002F1388">
        <w:rPr>
          <w:rFonts w:ascii="Arial" w:hAnsi="Arial" w:cs="Arial"/>
          <w:szCs w:val="24"/>
        </w:rPr>
        <w:t>Ирина Викторовна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Председатель Комитета по бюджету и налогам, заместитель председателя Комитета по экономической и промышленной политике, энергетике и жилищно-коммунальному хозяйству,</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 10 Поморский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rPr>
        <w:t>Родилась 29 марта 1965 года в с.Сумский Посад Беломорского района Карельской АССР. Образование высшее профессиональное, окончила Петрозаводский государственный университет им. О.В.Куусинена, по специальности «Промышленное и гражданское строительство». Квалификация: инженер-строитель. По окончании университета вернулась в Сумский леспромхоз, где работала с 1987 года по 1996 год по следующим специальностям: мастер РСУ, экономист-нормировщик, заместитель директора по строительству и быту, и вся последующая трудовая деятельность связана  с родным селом: директор Сумпосадского МП ЖКХ, бухгалтер в Сумском лесхозе. С 2004 года работа в органах местного самоуправления Беломорского муниципального района. 2006-2009 год; 2009-2013 год избиралась на  должность Главы МО «Сумпосадское сельское поселение». В период 2009-2013 год возглавляла Совет Беломорского муниципального района на неосвобожденной основе. С 2014 года по октябрь - 2016 года работала Главой администрации МО «Сумпосадское сельское поселение».</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rPr>
        <w:t>Интересуется  историей Беломорского Поморья. Принимает участие в проектах, связанных с изучением, сохранением и популяризацией  культурного наследия  поморских сел Беломорского района.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rPr>
        <w:t>Награждена почетной Грамотой Республики Карелия «За заслуги перед Республикой и многолетний добросовестный труд»; Почетной грамотой Государственного Комитета  Республики Карелия по взаимодействию с органами местного самоуправления «За многолетний добросовестный труд в органах местного самоуправления РК и за существенный вклад в его развитие»; Почетной грамотой АМО «Беломорский муниципальный район», медалью Российской муниципальной академии «За вклад в развитие местного самоуправления»; Благодарственным письмом Председателя Государственной Думы Федерального Собрания Российской Федерации «За значительный личный вклад в развитие местного самоуправления»; Благодарственными письмами Министерства культуры, Законодательного Собрания РК.</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rPr>
        <w:t>18 сентября 2016 года избрана депутатом Законодательного Собрания Республики Карелия VI созыва по Поморскому избирательному округу.</w:t>
      </w:r>
    </w:p>
    <w:p w:rsidR="00234465" w:rsidRPr="002F1388" w:rsidRDefault="00234465"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8" name="Рисунок 18" descr="https://karelia-zs.ru/images/cms/thumbs/398746f5f2eb680bb10c296fe05072fbf1bc9c92/liminchuk_l_v_300-300_80_80_5_8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arelia-zs.ru/images/cms/thumbs/398746f5f2eb680bb10c296fe05072fbf1bc9c92/liminchuk_l_v_300-300_80_80_5_80.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Лиминчук</w:t>
      </w:r>
      <w:r w:rsidR="00234465" w:rsidRPr="002F1388">
        <w:rPr>
          <w:rFonts w:ascii="Arial" w:hAnsi="Arial" w:cs="Arial"/>
          <w:szCs w:val="24"/>
        </w:rPr>
        <w:t xml:space="preserve"> </w:t>
      </w:r>
      <w:r w:rsidRPr="002F1388">
        <w:rPr>
          <w:rFonts w:ascii="Arial" w:hAnsi="Arial" w:cs="Arial"/>
          <w:szCs w:val="24"/>
        </w:rPr>
        <w:t>Леонид Владимирович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Председатель Комитета по экономической и промышленной политике, энергетике и жилищно-коммунальному хозяйству, член Комитета по бюджету и налогам</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17 июня 1967 года в пос. Ветлужский Костромской области.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1992 году окончил медицинский факультет Петрозаводского государственного университета по специальности "лечебное дело", в 2016 году завершил обучение в Санкт-Петербургском государственном университете, Высшей Школе Менеджмента, Executive MBA (МВА для руководителей) по специальности "мастер делового администрирования". В 2017 году прошел повышение квалификации в ФГБОУ "РАНХИГС при Президенте РФ" по дополнительной профессиональной программе "Управленческое мастерство: развитие региональных команд".</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2000-2016 годах прослушал курсы и программы в сфере менеджмента, управления проектами и эффективного производства в Литве, США, Финляндии, Китае, Дании и России.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1985-1987 годы проходил службу в рядах Советской Армии.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Трудовую деятельность начал в 1987 году. С 1987 года по 1993 год работал в Республиканской больнице им. Баранова, прошел путь от санитара операционного блока до врача-интерна по анестезиологии-реаниматологии. С 1993 года по 1994 год являлся директором ТОО "Сагитта Интернешнл Лтд", затем до 1997 года занимал пост директора ООО "Компания Ремедиос". В 1997-1999 годах руководил отделом продаж ПФ ЗАО "Фарм-Тамда 77", позже, до 2002 года, возглавлял МУП "Фармация". С 2003 года десять лет посвятил ООО "Ампаро" и ООО «Компания Аптечная сеть Ремедиос», где занимал пост директора. В 2014-2015 годах являлся генеральным директором ГУП "Карелфарм" в Петрозаводске, с 2015 года по 2017 работал директором по развитию ООО "Ампаро". С 2017 по март 2018 года – генеральный директор  АО «Корпорация развития Республики Карелия».</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Всероссийской политической партии "ЕДИНАЯ РОССИЯ". С 2004 по 2006 год являлся депутатом городского Совета Петрозаводска, председателем комиссии по социальной политике. С 2006 по 2008 год являлся членом контрольно-ревизионной комиссии Петрозаводского местного отделения ВПП "Единая Россия", с 2008 по 2013 год состоял в составе политсовета Петрозаводского местного отделения ВПП "ЕДИНАЯ РОССИЯ", в 2009-2011 годах являлся членом регионального политсовета Карельского отделения ВПП "ЕДИНАЯ РОССИЯ", руководил политсоветом Петрозаводского местного отделения партии.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18 сентября 2016 года избран депутатом Законодательного Собрания Республики Карелия VI созыва по Единому избирательному округу. В апреле 2017 избран Председателем Комитета Законодательного Собрания Карелии по ЖКХ, агропромышленной политике и энергетике.</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29 октября 2021 года избран депутатом Законодательного Собрания Республики Карелия VII созыва по Единому избирательному округу. В ноябре 2021 года избран Председателем Комитета по экономической и промышленной политике, энергетике и ЖКХ Законодательного Собрания Республики Карелия.</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фракции «ЕДИНАЯ РОССИЯ» в Законодательном Собрании Республики Карелия.</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Свободно владеет английским языком.</w:t>
      </w:r>
    </w:p>
    <w:p w:rsidR="00234465" w:rsidRPr="002F1388" w:rsidRDefault="00234465"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7" name="Рисунок 17" descr="https://karelia-zs.ru/images/cms/thumbs/5fb608f1c13e4bba504702abef36ac9ac7f019f9/lisina_n_a_300-300_80_80_5_8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arelia-zs.ru/images/cms/thumbs/5fb608f1c13e4bba504702abef36ac9ac7f019f9/lisina_n_a_300-300_80_80_5_80.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Лисина</w:t>
      </w:r>
      <w:r w:rsidR="00234465" w:rsidRPr="002F1388">
        <w:rPr>
          <w:rFonts w:ascii="Arial" w:hAnsi="Arial" w:cs="Arial"/>
          <w:szCs w:val="24"/>
        </w:rPr>
        <w:t xml:space="preserve"> </w:t>
      </w:r>
      <w:r w:rsidRPr="002F1388">
        <w:rPr>
          <w:rFonts w:ascii="Arial" w:hAnsi="Arial" w:cs="Arial"/>
          <w:szCs w:val="24"/>
        </w:rPr>
        <w:t>Наталия Александровна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образованию, культуре, спорту и молодежной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 12 Пудожский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30 мая 1973 года в дер. Семеново, Пудожского района, Карельской АССР.</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2002 году окончила Карельский государственный педагогический университет, учитель начальных классов; 2009 г., - профессиональная переподготовка ГОУ РК ДПО (ПК) С «ИПКРО», по специальности «Менеджмент в образовании».</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Основное место работы – МКОУ СОШ № 3 г. Пудожа Республики Карелия, директор.</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Партии </w:t>
      </w:r>
      <w:r w:rsidRPr="002F1388">
        <w:rPr>
          <w:rStyle w:val="a4"/>
          <w:rFonts w:ascii="Arial" w:hAnsi="Arial" w:cs="Arial"/>
          <w:sz w:val="21"/>
          <w:szCs w:val="21"/>
        </w:rPr>
        <w:t>«</w:t>
      </w:r>
      <w:r w:rsidRPr="002F1388">
        <w:rPr>
          <w:rFonts w:ascii="Arial" w:hAnsi="Arial" w:cs="Arial"/>
          <w:sz w:val="21"/>
          <w:szCs w:val="21"/>
        </w:rPr>
        <w:t>ЕДИНАЯ РОССИЯ».</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седьмого созыва по Пудожскому одномандатному избирательному округу № 12.</w:t>
      </w:r>
    </w:p>
    <w:p w:rsidR="00234465" w:rsidRPr="002F1388" w:rsidRDefault="00234465"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6" name="Рисунок 16" descr="https://karelia-zs.ru/images/cms/thumbs/5d6bef58bc9f3b72b0c1efcda3f4e2c6b074f584/lopatkina_a_v_300-300_80_80_5_80.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arelia-zs.ru/images/cms/thumbs/5d6bef58bc9f3b72b0c1efcda3f4e2c6b074f584/lopatkina_a_v_300-300_80_80_5_80.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234465" w:rsidRPr="00550631" w:rsidRDefault="00B760D7" w:rsidP="002F1388">
      <w:pPr>
        <w:spacing w:after="0" w:line="240" w:lineRule="auto"/>
        <w:contextualSpacing/>
        <w:rPr>
          <w:rFonts w:ascii="Arial" w:hAnsi="Arial" w:cs="Arial"/>
          <w:szCs w:val="24"/>
        </w:rPr>
      </w:pPr>
      <w:r w:rsidRPr="00550631">
        <w:rPr>
          <w:rFonts w:ascii="Arial" w:hAnsi="Arial" w:cs="Arial"/>
          <w:szCs w:val="24"/>
        </w:rPr>
        <w:t>Лопаткина</w:t>
      </w:r>
      <w:r w:rsidR="00234465" w:rsidRPr="00550631">
        <w:rPr>
          <w:rFonts w:ascii="Arial" w:hAnsi="Arial" w:cs="Arial"/>
          <w:szCs w:val="24"/>
        </w:rPr>
        <w:t xml:space="preserve"> </w:t>
      </w:r>
      <w:r w:rsidRPr="00550631">
        <w:rPr>
          <w:rFonts w:ascii="Arial" w:hAnsi="Arial" w:cs="Arial"/>
          <w:szCs w:val="24"/>
        </w:rPr>
        <w:t>Анна Валерьевна</w:t>
      </w:r>
    </w:p>
    <w:p w:rsidR="00B760D7" w:rsidRPr="00550631" w:rsidRDefault="00B760D7" w:rsidP="002F1388">
      <w:pPr>
        <w:spacing w:after="0" w:line="240" w:lineRule="auto"/>
        <w:contextualSpacing/>
        <w:rPr>
          <w:rFonts w:ascii="Arial" w:hAnsi="Arial" w:cs="Arial"/>
          <w:szCs w:val="24"/>
        </w:rPr>
      </w:pPr>
      <w:r w:rsidRPr="00550631">
        <w:rPr>
          <w:rFonts w:ascii="Arial" w:hAnsi="Arial" w:cs="Arial"/>
          <w:szCs w:val="24"/>
        </w:rPr>
        <w:t>Председатель Комитета по государственному строительству и местному самоуправлению, член Комитета по образованию, культуре, спорту и молодежной политике</w:t>
      </w:r>
    </w:p>
    <w:p w:rsidR="00B760D7" w:rsidRPr="00550631" w:rsidRDefault="00B760D7" w:rsidP="002F1388">
      <w:pPr>
        <w:spacing w:after="0" w:line="240" w:lineRule="auto"/>
        <w:contextualSpacing/>
        <w:rPr>
          <w:rFonts w:ascii="Arial" w:hAnsi="Arial" w:cs="Arial"/>
          <w:szCs w:val="24"/>
        </w:rPr>
      </w:pPr>
      <w:r w:rsidRPr="00550631">
        <w:rPr>
          <w:rFonts w:ascii="Arial" w:hAnsi="Arial" w:cs="Arial"/>
          <w:szCs w:val="24"/>
        </w:rPr>
        <w:t>Фракция Всероссийской политической партии «ЕДИНАЯ РОССИЯ»</w:t>
      </w:r>
    </w:p>
    <w:p w:rsidR="00234465" w:rsidRPr="00550631" w:rsidRDefault="00B760D7" w:rsidP="002F1388">
      <w:pPr>
        <w:spacing w:after="0" w:line="240" w:lineRule="auto"/>
        <w:contextualSpacing/>
        <w:rPr>
          <w:rFonts w:ascii="Arial" w:hAnsi="Arial" w:cs="Arial"/>
          <w:szCs w:val="24"/>
        </w:rPr>
      </w:pPr>
      <w:r w:rsidRPr="00550631">
        <w:rPr>
          <w:rFonts w:ascii="Arial" w:hAnsi="Arial" w:cs="Arial"/>
          <w:szCs w:val="24"/>
        </w:rPr>
        <w:t>№ 7 Петрозаводский</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Родилась 27 мая 1968 года в городе Кондопога Карельской АССР.</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Образование высшее профессиональное. В 1991 году окончила электромеханический факультет Ленинградского политехнического института им. Калинина по специальности «инженер-электрик», дважды проходила переподготовку в Московской Академии труда и социальных отношений: в 1996 году по направлению «экономика труда и управление персоналом», в 2009 году - «регулирование социально-трудовых отношений». В 2013 году завершила обучение в Карельском филиале Российской академии народного хозяйства и государственной службы при Президенте Российской Федерации по специальности «юриспруденция».</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В 2005 году пришла работать в профсоюзы, где прошла путь от ведущего специалиста до заместителя председателя ОО «Объединение организаций профсоюзов в Республике Карелия». Заместителем председателя избрана в декабре 2010 года.</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С апреля 2013 года – руководитель исполкома Регионального отделения Общероссийского народного фронта в Республике Карелия. С ноября 2016 года - сопредседатель Регионального отделения ОНФ на общественных началах. Координатор центра мониторинга благоустройства городской среды ОНФ в Республике Карелия.</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С 2010 по 2016 год член Общественной палаты Республики Карелия (председатель комиссии по вопросам социального развития, заместитель секретаря), на общественных началах.</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Член Союза журналистов России.</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Полуфиналист конкурса «Лидеры России. Политика». Выпускник образовательной программы «Женщины Лидеры» в Сенеже.</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Лидер и организатор ежегодной межрегиональной экологической акции «Чистое Онего». В 2020 году проект вошел в число победителей всероссийского конкурса «Доброволец России». В сентябре 2023 года акция пройдет в седьмой раз. Ежегодно на акцию собирается более тысячи активистов из 20 населенных пунктов, расположенных по берегам Онежского озера.</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Принимала активное участие во Всероссийской акции взаимопомощи «Мы Вместе», направленной на социальную поддержку граждан в период эпидемии короновирусной инфекции, награждена грамотой и памятной медалью за бескорыстный вклад в организацию Всероссийской акции, учрежденные Президентом РФ и Благодарственным письмом Федерального агентства по делам молодежи.</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С февраля 2022 года руководит пунктом приема гуманитарной помощи для жителей Донбасса и военнослужащих. Ведет прием адресных посылок в зону СВО. На 1.09.2023 г. принято и доставлено 5179 адресных посылки. За активную волонтерскую и общественную деятельность социальной направленности признана Лауреатом года Республики Карелия в 2022 году. За высокие достижения и заслуги перед РК и ее жителями в государственной, муниципальной и общественной деятельности, в области государственного строительства, законотворчества, развития местного самоуправления, волонтерства и добровольчества в апреле 2023 года награждена медалью за заслуги перед Республикой Карелией.</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Участвует в популяризации зимнего плавания, выступает на соревнованиях. В 2016 – 2020 годах – многократно становилась призером этапов Кубка мира по зимнему плаванию. Серебряный призер X  и XI Чемпионатов мира по зимнему плаванию в 2016 и 2018 гг.  Серебряный призер Чемпионата России в 2020 г. Обладатель золота по итогам Кубков мира сезона в своей возрастной группе в 2015-2016, 2018-2019, 2019-2020 годов, серебряный призер в 2016-2017 годах.</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Награждена Благодарственными письмами Президента Российской Федерации, Благодарностью Председателя Совета Федерации Федерального Собрания Российской Федерации, нагрудным знаком ФНПР «За активную работу в профсоюзах», Почетной грамотой Республики Карелия, Почетной грамотой Законодательного Собрания Республики Карелия.</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2016-2021 гг. – депутат Законодательного Собрания Республики Карелия VI созыва по Кондопожскому одномандатному округу № 14. Председатель Комитета по государственному устройству и местному самоуправлению. Председатель комитета по местному самоуправлению Парламентской Ассоциации Северо-Запада России.</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19 сентября 2021 года избрана депутатом Законодательного Собрания Республики Карелия VII созыва по Петрозаводскому одномандатному избирательному округу № 7.</w:t>
      </w:r>
    </w:p>
    <w:p w:rsidR="00533B3F" w:rsidRPr="000922EA" w:rsidRDefault="00533B3F" w:rsidP="002F1388">
      <w:pPr>
        <w:pStyle w:val="a3"/>
        <w:spacing w:before="0" w:beforeAutospacing="0" w:after="0" w:afterAutospacing="0"/>
        <w:contextualSpacing/>
        <w:rPr>
          <w:rFonts w:ascii="Arial" w:hAnsi="Arial" w:cs="Arial"/>
          <w:sz w:val="18"/>
          <w:szCs w:val="18"/>
        </w:rPr>
      </w:pPr>
      <w:r w:rsidRPr="000922EA">
        <w:rPr>
          <w:rFonts w:ascii="Arial" w:hAnsi="Arial" w:cs="Arial"/>
          <w:sz w:val="18"/>
          <w:szCs w:val="18"/>
        </w:rPr>
        <w:t>С 2017 года председатель государственной экзаменационной комиссии по направлению Государственное и муниципальное управление Карельского филиала РАНХиГС. В 2020-2021 годах преподаватель Карельского филиала РАНХиГС по направлению «Муниципальное управление и местное самоуправление»,</w:t>
      </w:r>
    </w:p>
    <w:p w:rsidR="00234465" w:rsidRPr="002F1388" w:rsidRDefault="00234465"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5" name="Рисунок 15" descr="https://karelia-zs.ru/images/cms/thumbs/5fb608f1c13e4bba504702abef36ac9ac7f019f9/monastyrshin_small_80_80_5_80.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arelia-zs.ru/images/cms/thumbs/5fb608f1c13e4bba504702abef36ac9ac7f019f9/monastyrshin_small_80_80_5_80.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Монастыршин</w:t>
      </w:r>
      <w:r w:rsidR="00234465" w:rsidRPr="002F1388">
        <w:rPr>
          <w:rFonts w:ascii="Arial" w:hAnsi="Arial" w:cs="Arial"/>
          <w:szCs w:val="24"/>
        </w:rPr>
        <w:t xml:space="preserve"> </w:t>
      </w:r>
      <w:r w:rsidRPr="002F1388">
        <w:rPr>
          <w:rFonts w:ascii="Arial" w:hAnsi="Arial" w:cs="Arial"/>
          <w:szCs w:val="24"/>
        </w:rPr>
        <w:t>Андрей Иувинальевич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агропромышленной политике, природопользованию и экологии</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Карельского регионального отделения политической партии «Коммунистическая партия Российской Федерации»</w:t>
      </w:r>
    </w:p>
    <w:p w:rsidR="00234465" w:rsidRPr="002F1388" w:rsidRDefault="00B760D7" w:rsidP="002F1388">
      <w:pPr>
        <w:spacing w:after="0" w:line="240" w:lineRule="auto"/>
        <w:contextualSpacing/>
        <w:rPr>
          <w:rFonts w:ascii="Arial" w:hAnsi="Arial" w:cs="Arial"/>
          <w:szCs w:val="24"/>
        </w:rPr>
      </w:pPr>
      <w:r w:rsidRPr="002F1388">
        <w:rPr>
          <w:rFonts w:ascii="Arial" w:hAnsi="Arial" w:cs="Arial"/>
          <w:szCs w:val="24"/>
        </w:rPr>
        <w:t>№ 8 Северный</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30 апреля 1986 года в пос. Рабочеостровск Кемского района Карельской АССР.</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После окончания юридического факультета Российской академии народного хозяйства и государственной службы при Президенте РФ по специальности «юриспруденция» (государственное право), работал юрисконсультом, заместителем Генерального директора.</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Северному одномандатному избирательному округу.</w:t>
      </w:r>
    </w:p>
    <w:p w:rsidR="00533B3F" w:rsidRPr="002F1388" w:rsidRDefault="00533B3F"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Заместитель председателя Комитета Законодательного Собрания по агропромышленной политике, природопользованию и экологии.</w:t>
      </w:r>
    </w:p>
    <w:p w:rsidR="00234465" w:rsidRPr="002F1388" w:rsidRDefault="00234465"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4" name="Рисунок 14" descr="https://karelia-zs.ru/images/cms/thumbs/5a72896e347e2a2a85d6528ea7fd8b6d2670ee69/orlov_a_a_300-300_80_80_5_80.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karelia-zs.ru/images/cms/thumbs/5a72896e347e2a2a85d6528ea7fd8b6d2670ee69/orlov_a_a_300-300_80_80_5_80.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Орлов</w:t>
      </w:r>
      <w:r w:rsidR="0083170F" w:rsidRPr="002F1388">
        <w:rPr>
          <w:rFonts w:ascii="Arial" w:hAnsi="Arial" w:cs="Arial"/>
          <w:szCs w:val="24"/>
        </w:rPr>
        <w:t xml:space="preserve"> </w:t>
      </w:r>
      <w:r w:rsidRPr="002F1388">
        <w:rPr>
          <w:rFonts w:ascii="Arial" w:hAnsi="Arial" w:cs="Arial"/>
          <w:szCs w:val="24"/>
        </w:rPr>
        <w:t>Алексей Александрович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агропромышленной политике, природопользованию и экологии, руководитель фракции Карельского регионального отделения Политической партии ЛДПР</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Карельского регионального отделения Политической партии ЛДПР - «Либерально-демократическая партия России»</w:t>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10 февраля 1987 года в поселке Сосновец Беломорского района Республики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2013 году окончил Петрозаводский государственный университет по специальности «механизация сельского хозяйства».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2008 по 2011 годы работал по специальности в ГУ РК «Беломорское центральное лесничество».</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2011 по 2016 гг. - депутат Законодательного Собрания Республики Карелия V созыва. Заместитель председателя Комитета по природным ресурсам и экологии.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2016 по 2021 гг. – депутат Законодательного Собрания Республики Карелия VI созыва. Заместитель председателя Комитета по природным ресурсам и экологии.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Заместитель председателя Комитета по агропромышленной политике, природопользованию и экологии.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Женат, воспитывает двух дочерей.</w:t>
      </w:r>
    </w:p>
    <w:p w:rsidR="0083170F" w:rsidRPr="002F1388" w:rsidRDefault="0083170F"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3" name="Рисунок 13" descr="https://karelia-zs.ru/images/cms/thumbs/5fb608f1c13e4bba504702abef36ac9ac7f019f9/pakkuev_a_m_300-300_80_80_5_80.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karelia-zs.ru/images/cms/thumbs/5fb608f1c13e4bba504702abef36ac9ac7f019f9/pakkuev_a_m_300-300_80_80_5_80.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Паккуев</w:t>
      </w:r>
      <w:r w:rsidR="0083170F" w:rsidRPr="002F1388">
        <w:rPr>
          <w:rFonts w:ascii="Arial" w:hAnsi="Arial" w:cs="Arial"/>
          <w:szCs w:val="24"/>
        </w:rPr>
        <w:t xml:space="preserve"> </w:t>
      </w:r>
      <w:r w:rsidRPr="002F1388">
        <w:rPr>
          <w:rFonts w:ascii="Arial" w:hAnsi="Arial" w:cs="Arial"/>
          <w:szCs w:val="24"/>
        </w:rPr>
        <w:t>Александр Михайлович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государственному строительству и местному самоуправлению</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Карельского регионального отделения Политической партии ЛДПР - «Либерально-демократическая партия России»</w:t>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31 января 1985 года в поселке Сосновец Беломорского района Республики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2002-2007 гг. (очное) Санкт-Петербургский университет МВД России, специализация: Бухгалтерский учет, анализ и аудит. Квалификация Экономист.</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2012-2016 гг. (заочное) Международный институт экономики и права. Специализация: Юриспруденция. Квалификация: Бакалавр.</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2007 по 2017 гг. работал в ПАО «Сбербанк»</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2018 года – Координатор Карельского регионального отделения ЛДПР.</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2018 по 2021 гг. -  помощником депутата Государственной Думы Федерального Собрания Российской Федерации седьмого созыва Лебедева Игоря Владимировича по работе в Республике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2018-2021 гг. – депутат Матросского сельского поселения четвертого созыва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Единому избирательному округу.  Заместитель председателя Коми</w:t>
      </w:r>
    </w:p>
    <w:p w:rsidR="0083170F" w:rsidRPr="002F1388" w:rsidRDefault="0083170F"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2" name="Рисунок 12" descr="https://karelia-zs.ru/images/cms/thumbs/5fb608f1c13e4bba504702abef36ac9ac7f019f9/rakovskij_i_v_300-300_80_80_5_80.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karelia-zs.ru/images/cms/thumbs/5fb608f1c13e4bba504702abef36ac9ac7f019f9/rakovskij_i_v_300-300_80_80_5_80.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Раковский</w:t>
      </w:r>
      <w:r w:rsidR="0083170F" w:rsidRPr="002F1388">
        <w:rPr>
          <w:rFonts w:ascii="Arial" w:hAnsi="Arial" w:cs="Arial"/>
          <w:szCs w:val="24"/>
        </w:rPr>
        <w:t xml:space="preserve"> </w:t>
      </w:r>
      <w:r w:rsidRPr="002F1388">
        <w:rPr>
          <w:rFonts w:ascii="Arial" w:hAnsi="Arial" w:cs="Arial"/>
          <w:szCs w:val="24"/>
        </w:rPr>
        <w:t>Илья Владимирович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Законодательного Собрания Республики Карелия, член Комитета по государственному строительству и местному самоуправлению, член Комитета по бюджету и налогам</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31 августа 1978 г. </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1995-2000 гг. - Карельский Филиал Северо-Западной Академии государственной службы (Петрозаводск) очное отделение, специальность «Государственное и муниципальное управление».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2000-2004 гг. - аспирантура Санкт-Петербургского государственного электро-технического университета, очное отделение, Гуманитарный факультет, Кафедра социологии и политологии, специальность «Политические институты».</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Автор более 15 научных публикаций о местном самоуправлении, административной реформе, технологиях муниципального управления, избирательных и политических технологиях. Соавтор монографии по проблемам муниципального управления.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Места работы:</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1999 г.- помощник заместителя Председателя Правительства Республики Карелия – Министра финансов.</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1999-2002 гг. - начальник аналитического отдела администрации Петрозаводска, помощник главы самоуправления Петрозаводска.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2001-2003 гг. - руководитель Фонда развития общественного самоуправления «Инициатива».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2003-2016 гг. - заместитель председателя Союза рыбопромышленников Карелии по взаимодействию с органами государственной власти.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2011-2019 гг. – управляющий ТРЦ «Тетрис» (г. Петрозаводск).</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 г.-н.в. – председатель Союза рыбопромышленников Карелии.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Заместитель председателя Общественного Совета Федерального агентства по рыболовству (г. Москва).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звания: «Почетный выпускник Северо-Западной Академии государственной службы», «Лауреат 2008 года Беломорского района Республики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Награжден Почетной грамотой Министерства сельского хозяйства Российской Федерации «за вклад в развитие агропромышленного комплекса РФ».</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Награжден Почетной грамотой Комитета Государственной Думы по аграрным вопросам «за  вклад в развитие рыбопромышленного комплекса России».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Отмечен благодарственными письмами Законодательного Собрания Республики Карелия за работу по организации выборов в Государственную Думу Российской Федерации.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Женат, три дочери.</w:t>
      </w:r>
    </w:p>
    <w:p w:rsidR="0083170F" w:rsidRPr="002F1388" w:rsidRDefault="0083170F"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1" name="Рисунок 11" descr="https://karelia-zs.ru/images/cms/thumbs/913bec2691c90dbef503c6d7d3d7ac1747a11358/slabunova_160h160_80_80_5_80.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arelia-zs.ru/images/cms/thumbs/913bec2691c90dbef503c6d7d3d7ac1747a11358/slabunova_160h160_80_80_5_80.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Слабунова</w:t>
      </w:r>
      <w:r w:rsidR="0083170F" w:rsidRPr="002F1388">
        <w:rPr>
          <w:rFonts w:ascii="Arial" w:hAnsi="Arial" w:cs="Arial"/>
          <w:szCs w:val="24"/>
        </w:rPr>
        <w:t xml:space="preserve"> </w:t>
      </w:r>
      <w:r w:rsidRPr="002F1388">
        <w:rPr>
          <w:rFonts w:ascii="Arial" w:hAnsi="Arial" w:cs="Arial"/>
          <w:szCs w:val="24"/>
        </w:rPr>
        <w:t>Эмилия Эдгардовна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образованию, культуре, спорту и молодежной политике, руководитель фракции Регионального отделения Политической партии "Российская объединенная демократическая партия "ЯБЛОКО"</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Регионального отделения Политической партии «Российская объединенная демократическая партия «ЯБЛОКО» в Республике Карелия</w:t>
      </w:r>
    </w:p>
    <w:p w:rsidR="0083170F"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7 октября 1958 года в городе Уфа.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1980 году окончила Куйбышевский государственный университет, исторический факультет (квалификация "Историк. Преподаватель истории и обществознания"). Кандидат педагогических наук.</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Почетный работник общего образования РФ. Заслуженный учитель РФ.</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1982 - 1992 гг.— преподаватель истории и обществознания в Петрозаводском строительном техникуме.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1992 - 1999 гг.— учитель, заместитель директора МОУ «Лицей № 1» г. Петрозаводска.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1999 - 2013 гг. — директор МОУ «Лицей № 1».</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партии «ЯБЛОКО» с 2003 года. В 2015 - 2019 гг. - Председатель РОДП "ЯБЛОКО". С 2011 года по настоящее время - член Федерального Политического комитета Партии "ЯБЛОКО".</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4 декабря 2011 года избрана депутатом Законодательного Собрания Республики Карелия V созыва по Единому избирательному округу. Член Комитета по образованию, культуре, спорту и молодёжной политике.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18 сентября 2016 года избрана депутатом Законодательного Собрания Республики Карелия VI созыва по Единому избирательному округу. Заместитель председателя Комитета по здравоохранению и социальной политике.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VII созыва по Единому избирательному округу. Член Комитета по образованию, культуре, спорту и молодёжной политике.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Замужем, имеет двоих детей.</w:t>
      </w:r>
    </w:p>
    <w:p w:rsidR="0083170F" w:rsidRPr="002F1388" w:rsidRDefault="0083170F"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0" name="Рисунок 10" descr="https://karelia-zs.ru/images/cms/thumbs/5fb608f1c13e4bba504702abef36ac9ac7f019f9/suvorova_80_80_5_80.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karelia-zs.ru/images/cms/thumbs/5fb608f1c13e4bba504702abef36ac9ac7f019f9/suvorova_80_80_5_80.jpg">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Суворова</w:t>
      </w:r>
      <w:r w:rsidR="00D901A6" w:rsidRPr="002F1388">
        <w:rPr>
          <w:rFonts w:ascii="Arial" w:hAnsi="Arial" w:cs="Arial"/>
          <w:szCs w:val="24"/>
        </w:rPr>
        <w:t xml:space="preserve"> </w:t>
      </w:r>
      <w:r w:rsidRPr="002F1388">
        <w:rPr>
          <w:rFonts w:ascii="Arial" w:hAnsi="Arial" w:cs="Arial"/>
          <w:szCs w:val="24"/>
        </w:rPr>
        <w:t>Лидия Васильевна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здравоохранению и социальной политике, руководитель фракции ПАРТИЯ ПЕНСИОНЕРОВ</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Регионального отделения Политической партии "Российская партия пенсионеров за социальную справедливость" в Республике Карелия</w:t>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8 февраля 1946 года в с. Смирново Советского района Северо-Казахстанской области.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окончила Петрозаводский государственный университет по специальности «историк, учитель истории и обществоведения», Северо-Западную академию государственной службы по специальности «менеджер-экономист».</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Награждена медалью «Ветеран труда», Почетными грамотами Республики Карелия, Карельского Совета профсоюзов, Законодательного Собрания Республики Карелия, Северо-Западной Парламентской Ассоциации, Совета Федерации Федерального Собрания Российской Федерации, медалью «Заслуженный работник Республики Карелия в сфере социальной защиты».</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Трудовая деятельность проходила в Карелии. Работала: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методистом, затем директором Республиканской детской экскурсионно-туристской станции Министерства просвещения КАССР;</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инструктором, затем заведующей отделом культурно-воспитательной работы Карельского Областного Совета профсоюзов;</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главным специалистом, затем консультантом по вопросам социальной защиты в Администрации Председателя Правительства Республики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главой Представительства регионального общественного благотворительного Фонда поддержки здравоохранения «Здоровье» в Республике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2012 по 2021 гг. – член Общественного совета при Министерстве социальной защиты Республики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2006 по 2011 гг. - депутат Законодательного Собрания Республики Карелия четвертого созыва по единому избирательному округу. Заместитель председателя Комитета по социальной политике (на профессиональной постоянной основе). Руководитель фракции в Законодательном Собрании Политической Партии «Российская партия Пенсионеров».</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2012 по 2019 гг. - руководитель Карельского регионального отделения политической Партии «Российская партия пенсионеров за социальную справедливость» в Республике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Президиума Центрального Совета Партии.</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седьмого созыва от политической партии «Российская партия пенсионеров за социальную справедливость». Заместитель председателя Комитета по здравоохранению и социальной политике, руководитель фракции Регионального отделения Политической партии "Российская партия пенсионеров за социальную справедливость" в Республике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Замужем.</w:t>
      </w:r>
    </w:p>
    <w:p w:rsidR="00D901A6" w:rsidRPr="002F1388" w:rsidRDefault="00D901A6"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9" name="Рисунок 9" descr="https://karelia-zs.ru/images/cms/thumbs/5fb608f1c13e4bba504702abef36ac9ac7f019f9/tishkova_t_v_300-300_80_80_5_80.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karelia-zs.ru/images/cms/thumbs/5fb608f1c13e4bba504702abef36ac9ac7f019f9/tishkova_t_v_300-300_80_80_5_80.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Тишкова</w:t>
      </w:r>
      <w:r w:rsidR="00D901A6" w:rsidRPr="002F1388">
        <w:rPr>
          <w:rFonts w:ascii="Arial" w:hAnsi="Arial" w:cs="Arial"/>
          <w:szCs w:val="24"/>
        </w:rPr>
        <w:t xml:space="preserve"> </w:t>
      </w:r>
      <w:r w:rsidRPr="002F1388">
        <w:rPr>
          <w:rFonts w:ascii="Arial" w:hAnsi="Arial" w:cs="Arial"/>
          <w:szCs w:val="24"/>
        </w:rPr>
        <w:t>Татьяна Васильевна</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Председатель Комитета по образованию, культуре, спорту и молодежной политике, член Комитета по государственному строительству и местному самоуправлению, член Комитета по здравоохранению и социальной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 13 Западно-Карельский</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28 ноября 1975 года в п. Найстеньярви Суоярвского района.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1999 году окончила Карельский государственный педагогический университет, по специальности «Педагогика и методика начального обучения», учитель начальных классов и карельского языка; в 2021 году - ФГБОУ ВО «РАНХИГС и ГС при Президенте Российской Федерации», по специальности «Государственное и муниципальное управление».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Трудовая деятельность началась с 1999 года.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1999 – 2018 гг. – МОУ «Кайпинская основная общеобразовательная школа».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2018 – 2021 гг. - заместитель главы администрации муниципального образования «Суоярвский район» по социальным вопросам,</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Избиралась депутатом Совета Суоярвского городского поселения, главой Суоярвского городского поселения.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Награждена Благодарственными письма Главы Республики Карелия, министерств Республики Карелия, администрации МО «Суоярвский район».</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дочь.</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Член Всероссийской политической партии «ЕДИНАЯ РОССИЯ».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седьмого созыва по Западно-Карельскому одномандатному избирательному округу № 13. Заместитель председателя Комитета по образованию, культуре, спорту и молодежной политике. </w:t>
      </w:r>
    </w:p>
    <w:p w:rsidR="00D901A6" w:rsidRPr="002F1388" w:rsidRDefault="00D901A6"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8" name="Рисунок 8" descr="https://karelia-zs.ru/images/cms/thumbs/10427cd472e275ba6687ecb91b02361a72c7ba5b/uljanov_small_80_80_5_80.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karelia-zs.ru/images/cms/thumbs/10427cd472e275ba6687ecb91b02361a72c7ba5b/uljanov_small_80_80_5_80.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Ульянов</w:t>
      </w:r>
      <w:r w:rsidR="00D901A6" w:rsidRPr="002F1388">
        <w:rPr>
          <w:rFonts w:ascii="Arial" w:hAnsi="Arial" w:cs="Arial"/>
          <w:szCs w:val="24"/>
        </w:rPr>
        <w:t xml:space="preserve"> </w:t>
      </w:r>
      <w:r w:rsidRPr="002F1388">
        <w:rPr>
          <w:rFonts w:ascii="Arial" w:hAnsi="Arial" w:cs="Arial"/>
          <w:szCs w:val="24"/>
        </w:rPr>
        <w:t>Евгений Александрович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законности и правопорядку, руководитель фракции Карельского регионального отделения политической партии "КПРФ"</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Карельского регионального отделения политической партии «Коммунистическая партия Российской Федерации»</w:t>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14 декабря 1977 года в Петрозаводске. Получил рабочую специальность в училище. Прошел службу в армии в пограничных войсках.</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После окончания Современной гуманитарной академии работал помощником адвоката, юристом, помощником депутата Государственной Думы.</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2003 года состоит в политической партии «КПРФ», активно занимается партийной работой.</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2014 году избран Первым секретарем Комитета карельского республиканского отделения «КПРФ».</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2016-2019 гг. являлся помощником депутата Государственной Думы Федерального Собрания Российской Федерации, Нобелевского лауреата Жореса Ивановича Алферова.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2016-2021 г. -   депутат Законодательного Собрания Республики Карелия VI созыва по Единому избирательному округу.</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 избран депутатом Законодательного Собрания Республики Карелия VII созыва по Единому избирательному округу.</w:t>
      </w:r>
    </w:p>
    <w:p w:rsidR="00D901A6" w:rsidRPr="002F1388" w:rsidRDefault="00D901A6"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7" name="Рисунок 7" descr="https://karelia-zs.ru/images/cms/thumbs/302427e941147b25c4c0c129bb9cb4fd760efacd/usatenko_80_80_5_80.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karelia-zs.ru/images/cms/thumbs/302427e941147b25c4c0c129bb9cb4fd760efacd/usatenko_80_80_5_80.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Усатенко</w:t>
      </w:r>
      <w:r w:rsidR="00D901A6" w:rsidRPr="002F1388">
        <w:rPr>
          <w:rFonts w:ascii="Arial" w:hAnsi="Arial" w:cs="Arial"/>
          <w:szCs w:val="24"/>
        </w:rPr>
        <w:t xml:space="preserve"> </w:t>
      </w:r>
      <w:r w:rsidRPr="002F1388">
        <w:rPr>
          <w:rFonts w:ascii="Arial" w:hAnsi="Arial" w:cs="Arial"/>
          <w:szCs w:val="24"/>
        </w:rPr>
        <w:t>Сергей Евгеньевич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образованию, культуре, спорту и молодежной политике</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Политической партии "НОВЫЕ ЛЮДИ"</w:t>
      </w:r>
    </w:p>
    <w:p w:rsidR="00D901A6"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Усатенко Сергей Евгеньевич, родился 21 июля 2000 года.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Не женат.</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2022 году окончил факультет по направлению «Менеджмент» РЭУ им. Г.В. Плеханова г. Москва.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Трудовая деятельность:</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2021 года возглавляет региональное отделение политической партии «Новые люди» в Республике Карелия</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Помощник депутата Государственной Думы, Председателя Комитета по развитию предпринимательства Александра Вячеславовича Дёмина.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2023 году координировал Всероссийскую программу по развитию молодежного предпринимательства «Я в деле» на федеральном уровне, реализованную совместно с Министерством науки и высшего образования Российской Федерации при поддержке Президента Российской Федерации В.В. Путина.</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Доверенное лицо В.А. Даванкова на выборах в Президенты Российской Федерации в 2024 году.</w:t>
      </w:r>
    </w:p>
    <w:p w:rsidR="004A0BB8" w:rsidRPr="002F1388" w:rsidRDefault="004A0BB8"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3 мая был избран депутатом Законодательного Собрания Республики Карелия VII созыва по единому избирательному округу.</w:t>
      </w:r>
    </w:p>
    <w:p w:rsidR="00D901A6" w:rsidRPr="002F1388" w:rsidRDefault="00D901A6"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6" name="Рисунок 6" descr="https://karelia-zs.ru/images/cms/thumbs/5fb608f1c13e4bba504702abef36ac9ac7f019f9/uhanov_m_n_300-300_80_80_5_80.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karelia-zs.ru/images/cms/thumbs/5fb608f1c13e4bba504702abef36ac9ac7f019f9/uhanov_m_n_300-300_80_80_5_80.jp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Уханов</w:t>
      </w:r>
      <w:r w:rsidR="00A25C47" w:rsidRPr="002F1388">
        <w:rPr>
          <w:rFonts w:ascii="Arial" w:hAnsi="Arial" w:cs="Arial"/>
          <w:szCs w:val="24"/>
        </w:rPr>
        <w:t xml:space="preserve"> </w:t>
      </w:r>
      <w:r w:rsidRPr="002F1388">
        <w:rPr>
          <w:rFonts w:ascii="Arial" w:hAnsi="Arial" w:cs="Arial"/>
          <w:szCs w:val="24"/>
        </w:rPr>
        <w:t>Михаил Николаевич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Заместитель председателя Комитета по бюджету и налогам</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«СПРАВЕДЛИВАЯ РОССИЯ-ЗА ПРАВДУ»</w:t>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2 февраля 1950 года в г. Петрозаводске.</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окончил медицинский факультет Петрозаводского государственного университета.</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1975 года работал хирургом Питкярантской центральной районной больницы, с 1976 года – заместитель главного врача, с 1985 года по 2008 год – главный врач этой больницы.</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Заслуженный работник здравоохранения Республики Карелия. Награжден медалью «Совет Федерации. 15 лет», Почетной грамотой Совета Федерации Федерального Собрания Российской Федерации, Почетной грамотой Республики Карелия, Почетной грамотой Управления Министерства юстиции Российской Федерации по Республике Карелия. Дважды Лауреат года Республики Карелия (1998, 2009).</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1994 по 2016 год избирался депутатом Законодательного Собрания Республики Карелия I, II, III, IV и V созывов.</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декабря 2017 по октябрь 2021 – помощник депутата ГД ФС РФ Миронова С.М. в Республике Карелия.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Единому избирательному округу. Заместитель председателя Комитета по бюджету и налогам.</w:t>
      </w:r>
    </w:p>
    <w:p w:rsidR="00A25C47" w:rsidRPr="002F1388" w:rsidRDefault="00A25C47"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5" name="Рисунок 5" descr="https://karelia-zs.ru/images/cms/thumbs/56e015017ea769eaf09148f9d93e2b14801d9bfa/fedichev_mal_80_80_5_80.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karelia-zs.ru/images/cms/thumbs/56e015017ea769eaf09148f9d93e2b14801d9bfa/fedichev_mal_80_80_5_80.jp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Федичев</w:t>
      </w:r>
      <w:r w:rsidR="00A25C47" w:rsidRPr="002F1388">
        <w:rPr>
          <w:rFonts w:ascii="Arial" w:hAnsi="Arial" w:cs="Arial"/>
          <w:szCs w:val="24"/>
        </w:rPr>
        <w:t xml:space="preserve"> </w:t>
      </w:r>
      <w:r w:rsidRPr="002F1388">
        <w:rPr>
          <w:rFonts w:ascii="Arial" w:hAnsi="Arial" w:cs="Arial"/>
          <w:szCs w:val="24"/>
        </w:rPr>
        <w:t>Александр Сергеевич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Член Комитета по экономической и промышленной политике, энергетике и жилищно-коммунальному хозяйству, руководитель фракции "СПРАВЕДЛИВАЯ РОССИЯ - ЗА ПРАВДУ"</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«СПРАВЕДЛИВАЯ РОССИЯ-ЗА ПРАВДУ»</w:t>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 15 Приладожский</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6 октября 1971 года в городе Лахденпохья Карельской АССР.</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В 1994 году окончил юридический факультет Калининградского государственного университета по специальности «правоведение».</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1994-2003 – юрист, начальник юридического отдела Администрации Петрозаводского городского округа, заместитель Министра государственной собственности Республики Карелия.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2003-2006 – депутат Петрозаводского городского Совета.</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2006-2011 – заместитель директора ООО «Информационная группа «Илекса».</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2006-2011 – депутат Законодательного Собрания Республики Карелия IV созыва, член Комитета по образованию, культуре и делам молодежи.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2011-2016 – депутат Законодательного Собрания Республики Карелия V созыва по Сортавальскому одномандатному избирательному округу № 24, председатель Конституционного комитета. Руководитель фракции ПП «СПРАВЕДЛИВАЯ РОССИЯ».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2016-2021 – депутат Законодательного Собрания Республики Карелия VI созыва по Единому избирательному округу. Председатель Комитета по законности и правопорядку.</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Приладожскому одномандатному избирательному округу №15.</w:t>
      </w:r>
    </w:p>
    <w:p w:rsidR="00A25C47" w:rsidRPr="002F1388" w:rsidRDefault="00A25C47"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4" name="Рисунок 4" descr="https://karelia-zs.ru/images/cms/thumbs/f0ce0c56f7323295b38a43d6f38bccbd6811e699/hejfec_300-300_80_80_5_80.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karelia-zs.ru/images/cms/thumbs/f0ce0c56f7323295b38a43d6f38bccbd6811e699/hejfec_300-300_80_80_5_80.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Хейфец</w:t>
      </w:r>
      <w:r w:rsidR="00A25C47" w:rsidRPr="002F1388">
        <w:rPr>
          <w:rFonts w:ascii="Arial" w:hAnsi="Arial" w:cs="Arial"/>
          <w:szCs w:val="24"/>
        </w:rPr>
        <w:t xml:space="preserve"> </w:t>
      </w:r>
      <w:r w:rsidRPr="002F1388">
        <w:rPr>
          <w:rFonts w:ascii="Arial" w:hAnsi="Arial" w:cs="Arial"/>
          <w:szCs w:val="24"/>
        </w:rPr>
        <w:t>Алексей Ильич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Председатель Комитета по здравоохранению и социальной политике, руководитель фракции Всероссийской политической партии "ЕДИНАЯ РОССИЯ"</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 3 Петрозаводский</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10 ноября 1969 года в г. Петрозаводске, КАССР.</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1993 году окончил медицинский факультет Петрозаводского государственного университета по специальности «лечебное дело».</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2008 году окончил НОУ «Институт международного права и экономики им. А.С. Грибоедова», г. Москва по специальности «финансы и кредит».</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Свою профессиональную деятельность начал с 1990 года в МУЗ «БСМП» г. Петрозаводска.</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1993 – 1994 гг. – врач-интерн по анестезиологии-реаниматологии ГБУЗ «Республиканская больница им. В.А. Баранова» г. Петрозаводск.</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1994 – 2002 гг. – врач-анестезиолог МУЗ «БСМП».</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2002 – 2005 гг. – заместитель главного врача по скорой и неотложной медицинской помощи МУЗ «БСМП».</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2005 – 2008 гг. – заместитель начальника управления здравоохранения комитета по вопросам здравоохранения, экологии и социальной защиты администрации города Петрозаводска.</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2008 – 2010 гг. – заместитель председателя комитета – начальник управления здравоохранения.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2010 – 2011 гг. – заместитель главы Администрации Петрозаводского городского округа – председатель комитета здравоохранения, экологии и социального развития.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2011 - 2019 гг. – главный врач ГБУЗ «Больница скорой медицинской помощи».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 – 2021 гг. – депутат Законодательного Собрания Республики Карелия VI созыва. Председатель Комитета по здравоохранению и социальной политике.</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Петрозаводскому одномандатному избирательному округу № 3.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Председатель Комитета по здравоохранению и социальной политике.</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февраля 2024 г. - директор государственного учреждения "Территориальный фонд обязательного медицинского страхования Республики Карелия".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4-х детей.</w:t>
      </w:r>
    </w:p>
    <w:p w:rsidR="00A25C47" w:rsidRPr="002F1388" w:rsidRDefault="00A25C47"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E749B0" w:rsidP="002F1388">
      <w:pPr>
        <w:spacing w:after="0" w:line="240" w:lineRule="auto"/>
        <w:contextualSpacing/>
        <w:rPr>
          <w:rFonts w:ascii="Arial" w:hAnsi="Arial" w:cs="Arial"/>
          <w:szCs w:val="24"/>
        </w:rPr>
      </w:pPr>
      <w:r w:rsidRPr="002F1388">
        <w:rPr>
          <w:rFonts w:ascii="Arial" w:hAnsi="Arial" w:cs="Arial"/>
          <w:szCs w:val="24"/>
        </w:rPr>
        <w:lastRenderedPageBreak/>
        <w:drawing>
          <wp:inline distT="0" distB="0" distL="0" distR="0" wp14:anchorId="766AFE55" wp14:editId="7B476427">
            <wp:extent cx="1905126" cy="243712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912904" cy="2447074"/>
                    </a:xfrm>
                    <a:prstGeom prst="rect">
                      <a:avLst/>
                    </a:prstGeom>
                  </pic:spPr>
                </pic:pic>
              </a:graphicData>
            </a:graphic>
          </wp:inline>
        </w:drawing>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Шандалович</w:t>
      </w:r>
      <w:r w:rsidR="00A25C47" w:rsidRPr="002F1388">
        <w:rPr>
          <w:rFonts w:ascii="Arial" w:hAnsi="Arial" w:cs="Arial"/>
          <w:szCs w:val="24"/>
        </w:rPr>
        <w:t xml:space="preserve"> </w:t>
      </w:r>
      <w:r w:rsidRPr="002F1388">
        <w:rPr>
          <w:rFonts w:ascii="Arial" w:hAnsi="Arial" w:cs="Arial"/>
          <w:szCs w:val="24"/>
        </w:rPr>
        <w:t>Элиссан Владимирович</w:t>
      </w:r>
    </w:p>
    <w:p w:rsidR="00B760D7" w:rsidRPr="00550631" w:rsidRDefault="00B760D7" w:rsidP="002F1388">
      <w:pPr>
        <w:spacing w:after="0" w:line="240" w:lineRule="auto"/>
        <w:contextualSpacing/>
        <w:rPr>
          <w:rFonts w:ascii="Arial" w:hAnsi="Arial" w:cs="Arial"/>
          <w:b/>
          <w:szCs w:val="24"/>
        </w:rPr>
      </w:pPr>
      <w:r w:rsidRPr="00550631">
        <w:rPr>
          <w:rFonts w:ascii="Arial" w:hAnsi="Arial" w:cs="Arial"/>
          <w:b/>
          <w:szCs w:val="24"/>
        </w:rPr>
        <w:t>Председатель Законодательного Собрания Республики Карелия</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Единый избирательный округ</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21 апреля 1964 года. Родной город - Медвежьегорск. Образование высшее профессиональное. В 1990 году окончил медицинский факультет Петрозаводского государственного университета по специальности "лечебное дело", в 1997 году - экономический факультет Петрозаводского государственного университета по специальности "менеджмент".</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1991-1992 гг. работал врачом-анестезиологом Медвежьегорской ЦРБ, с 1992 по 2009 гг. работал главным врачом этой больницы. С 2009 года по 2016 год — главный врач Республиканской больницы им. В. А. Баранова (г. Петрозаводск).</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2011 по 2016 год - депутат Законодательного Собрания Республики Карелия V созыва, избран по Медвежьегорскому одномандатному избирательному округу № 16.</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 2016 по 2021 год - депутат Законодательного Собрания Республики Карелия VI созыва по Центрально-Карельскому избирательному округу. Председатель Законодательного Собрания Республики Карелия.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Заслуженный врач Республики Карелия. В 2000 и 2008 годах становился «Лауреатом года Республики Карелия».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Секретарь Карельского регионального отделения Всероссийской политической партии «Единая Россия».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Женат, имеет сына.</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VII созыва по Единому избирательному округу.</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6 октября 2021 года избран Председателем Законодательного Собрания Республики Карелия.</w:t>
      </w:r>
    </w:p>
    <w:p w:rsidR="00A25C47" w:rsidRPr="002F1388" w:rsidRDefault="00A25C47"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E749B0" w:rsidP="002F1388">
      <w:pPr>
        <w:spacing w:after="0" w:line="240" w:lineRule="auto"/>
        <w:contextualSpacing/>
        <w:rPr>
          <w:rFonts w:ascii="Arial" w:hAnsi="Arial" w:cs="Arial"/>
          <w:szCs w:val="24"/>
        </w:rPr>
      </w:pPr>
      <w:r w:rsidRPr="002F1388">
        <w:rPr>
          <w:rFonts w:ascii="Arial" w:hAnsi="Arial" w:cs="Arial"/>
          <w:szCs w:val="24"/>
        </w:rPr>
        <w:lastRenderedPageBreak/>
        <w:drawing>
          <wp:inline distT="0" distB="0" distL="0" distR="0" wp14:anchorId="6AC01B7F" wp14:editId="0129B0DA">
            <wp:extent cx="1548013" cy="1702814"/>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558802" cy="1714681"/>
                    </a:xfrm>
                    <a:prstGeom prst="rect">
                      <a:avLst/>
                    </a:prstGeom>
                  </pic:spPr>
                </pic:pic>
              </a:graphicData>
            </a:graphic>
          </wp:inline>
        </w:drawing>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Шмаеник</w:t>
      </w:r>
      <w:r w:rsidR="00A25C47" w:rsidRPr="002F1388">
        <w:rPr>
          <w:rFonts w:ascii="Arial" w:hAnsi="Arial" w:cs="Arial"/>
          <w:szCs w:val="24"/>
        </w:rPr>
        <w:t xml:space="preserve"> </w:t>
      </w:r>
      <w:r w:rsidRPr="002F1388">
        <w:rPr>
          <w:rFonts w:ascii="Arial" w:hAnsi="Arial" w:cs="Arial"/>
          <w:szCs w:val="24"/>
        </w:rPr>
        <w:t>Ольга Николаевна</w:t>
      </w:r>
    </w:p>
    <w:p w:rsidR="00B760D7" w:rsidRPr="002F1388" w:rsidRDefault="00B760D7" w:rsidP="002F1388">
      <w:pPr>
        <w:spacing w:after="0" w:line="240" w:lineRule="auto"/>
        <w:contextualSpacing/>
        <w:rPr>
          <w:rFonts w:ascii="Arial" w:hAnsi="Arial" w:cs="Arial"/>
          <w:szCs w:val="24"/>
        </w:rPr>
      </w:pPr>
      <w:r w:rsidRPr="00CE6B0C">
        <w:rPr>
          <w:rFonts w:ascii="Arial" w:hAnsi="Arial" w:cs="Arial"/>
          <w:b/>
          <w:szCs w:val="24"/>
        </w:rPr>
        <w:t>Заместитель Председателя Законодательного Собрания Республики Карелия</w:t>
      </w:r>
      <w:r w:rsidRPr="002F1388">
        <w:rPr>
          <w:rFonts w:ascii="Arial" w:hAnsi="Arial" w:cs="Arial"/>
          <w:szCs w:val="24"/>
        </w:rPr>
        <w:t>, член Комитета по законности и правопорядку, член Комитета по бюджету и налогам</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 17 Пригородный</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Родилась 7 октября 1970 г. в селе Шелтозеро Прионежского района Карельской АССР.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профессиональное, окончила филологический факультет Петрозаводского государственного университета по специальности «преподаватель русского языка и литературы».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Награждена Грамотой Совета Федерации Федерального Собрания Российской Федерации, Почетной грамотой Республики Карелия, Почетным знаком Главы Республики Карелия «За вклад в развитие Республики Карелия».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Трудовую деятельность начала в 1989 г. Работала старшей пионерской вожатой и учителем русского языка и литературы. С 1995 г. – заместитель директора Шелтозерской школы Прионежског</w:t>
      </w:r>
      <w:bookmarkStart w:id="0" w:name="_GoBack"/>
      <w:bookmarkEnd w:id="0"/>
      <w:r w:rsidRPr="002F1388">
        <w:rPr>
          <w:rFonts w:ascii="Arial" w:hAnsi="Arial" w:cs="Arial"/>
          <w:sz w:val="21"/>
          <w:szCs w:val="21"/>
        </w:rPr>
        <w:t>о района Республики Карелия. С 2004 г. – заместитель директора по социально-экономическим вопросам газеты «Карельская Губернiя».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В 2004 году избиралась депутатом Петрозаводского городского Совета.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2006 – 2011 г.г. – депутат Законодательного Собрания Республики Карелия четвертого созыва, заместитель председателя Комитета по законности и правопорядку.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2011 – 2016 г.г. – депутат Законодательного Собрания Республики Карелия пятого созыва по Пригородному одномандатному избирательному округу № 20, председатель Комитета по законности и правопорядку.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2016 – 2021 г.г. – депутат Законодательного Собрания Республики Карелия шестого созыва по одномандатному избирательному округу № 17, Первый заместитель Председателя Законодательного Собрания Республики Карелия.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избрана депутатом Законодательного Собрания Республики Карелия седьмого созыва по Пригородному одномандатному избирательному округу № 17. Заместитель Председателя Законодательного Собрания Республики Карелия.</w:t>
      </w:r>
    </w:p>
    <w:p w:rsidR="00A25C47" w:rsidRPr="002F1388" w:rsidRDefault="00A25C47" w:rsidP="002F1388">
      <w:pPr>
        <w:spacing w:after="0" w:line="240" w:lineRule="auto"/>
        <w:contextualSpacing/>
        <w:rPr>
          <w:rFonts w:ascii="Arial" w:hAnsi="Arial" w:cs="Arial"/>
          <w:szCs w:val="24"/>
        </w:rPr>
      </w:pPr>
      <w:r w:rsidRPr="002F1388">
        <w:rPr>
          <w:rFonts w:ascii="Arial" w:hAnsi="Arial" w:cs="Arial"/>
          <w:szCs w:val="24"/>
        </w:rPr>
        <w:br w:type="page"/>
      </w:r>
    </w:p>
    <w:p w:rsidR="00B760D7" w:rsidRPr="002F1388" w:rsidRDefault="00B760D7" w:rsidP="002F1388">
      <w:pPr>
        <w:spacing w:after="0" w:line="240" w:lineRule="auto"/>
        <w:contextualSpacing/>
        <w:rPr>
          <w:rFonts w:ascii="Arial" w:hAnsi="Arial" w:cs="Arial"/>
          <w:szCs w:val="24"/>
        </w:rPr>
      </w:pPr>
      <w:r w:rsidRPr="002F1388">
        <w:rPr>
          <w:rFonts w:ascii="Arial" w:hAnsi="Arial" w:cs="Arial"/>
          <w:noProof/>
          <w:szCs w:val="24"/>
          <w:lang w:eastAsia="ru-RU"/>
        </w:rPr>
        <w:lastRenderedPageBreak/>
        <w:drawing>
          <wp:inline distT="0" distB="0" distL="0" distR="0">
            <wp:extent cx="763270" cy="763270"/>
            <wp:effectExtent l="0" t="0" r="0" b="0"/>
            <wp:docPr id="1" name="Рисунок 1" descr="https://karelia-zs.ru/images/cms/thumbs/5fb608f1c13e4bba504702abef36ac9ac7f019f9/shugaev_s_a_300-300_80_80_5_80.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karelia-zs.ru/images/cms/thumbs/5fb608f1c13e4bba504702abef36ac9ac7f019f9/shugaev_s_a_300-300_80_80_5_80.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rsidR="00A25C47" w:rsidRPr="002F1388" w:rsidRDefault="00B760D7" w:rsidP="002F1388">
      <w:pPr>
        <w:spacing w:after="0" w:line="240" w:lineRule="auto"/>
        <w:contextualSpacing/>
        <w:rPr>
          <w:rFonts w:ascii="Arial" w:hAnsi="Arial" w:cs="Arial"/>
          <w:szCs w:val="24"/>
        </w:rPr>
      </w:pPr>
      <w:r w:rsidRPr="002F1388">
        <w:rPr>
          <w:rFonts w:ascii="Arial" w:hAnsi="Arial" w:cs="Arial"/>
          <w:szCs w:val="24"/>
        </w:rPr>
        <w:t>Шугаев</w:t>
      </w:r>
      <w:r w:rsidR="00A25C47" w:rsidRPr="002F1388">
        <w:rPr>
          <w:rFonts w:ascii="Arial" w:hAnsi="Arial" w:cs="Arial"/>
          <w:szCs w:val="24"/>
        </w:rPr>
        <w:t xml:space="preserve"> </w:t>
      </w:r>
      <w:r w:rsidRPr="002F1388">
        <w:rPr>
          <w:rFonts w:ascii="Arial" w:hAnsi="Arial" w:cs="Arial"/>
          <w:szCs w:val="24"/>
        </w:rPr>
        <w:t>Сергей Александрович</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Председатель Комитета по законности и правопорядку</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Фракция Всероссийской политической партии «ЕДИНАЯ РОССИЯ»</w:t>
      </w:r>
    </w:p>
    <w:p w:rsidR="00B760D7" w:rsidRPr="002F1388" w:rsidRDefault="00B760D7" w:rsidP="002F1388">
      <w:pPr>
        <w:spacing w:after="0" w:line="240" w:lineRule="auto"/>
        <w:contextualSpacing/>
        <w:rPr>
          <w:rFonts w:ascii="Arial" w:hAnsi="Arial" w:cs="Arial"/>
          <w:szCs w:val="24"/>
        </w:rPr>
      </w:pPr>
      <w:r w:rsidRPr="002F1388">
        <w:rPr>
          <w:rFonts w:ascii="Arial" w:hAnsi="Arial" w:cs="Arial"/>
          <w:szCs w:val="24"/>
        </w:rPr>
        <w:t>№ 5 Петрозаводский</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Родился 14 июня 1960 года в г. Барыш Ульяновской области.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Образование высшее: Казанское высшее танковое командное Краснознаменное училище им. Президиума Верховного Совета Татарской АССР, командная тактическая, колесные и гусеничные машины (1981 год),</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Северо-Западная академия государственной службы, государственное и муниципальное управление (2003 год).</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Служил в Вооруженных силах СССР и Российской Федерации, в системе МЧС России.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Имеет награды:</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«За безупречную службу» III степени,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70 лет Вооруженных Сил СССР,</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«За отличие в воинской службе» II степени,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Звание «Ветеран военной службы»,</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«За отличие в военной службе» 1 степени,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Нагрудный знак МЧС России «За заслуги»,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Почетный знак МЧС России,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«За заслуги перед Отечеством» II степени,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МЧС России «За содружество во имя спасения»,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Медаль МЧС России «За усердие»,</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Нагрудный знак «Участнику ликвидации последствий ЧС»,</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Почетная грамота Республики Карелия,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Памятная медаль МЧС «Маршал Василий Чуйков»,</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Почетное звание «Заслуженный спасатель Республики Карелия» за отличие в военной службе II степени.,</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Почетное звание «За заслуги перед Республикой Карелия».</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 </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19 сентября 2021 года избран депутатом Законодательного Собрания Республики Карелия седьмого созыва.</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Является председателем Комитета Законодательного Собрания Республики Карелия по законности и правопорядку, работающим на профессиональной постоянной основе.</w:t>
      </w:r>
    </w:p>
    <w:p w:rsidR="0011513B" w:rsidRPr="002F1388" w:rsidRDefault="0011513B" w:rsidP="002F1388">
      <w:pPr>
        <w:pStyle w:val="a3"/>
        <w:spacing w:before="0" w:beforeAutospacing="0" w:after="0" w:afterAutospacing="0"/>
        <w:contextualSpacing/>
        <w:rPr>
          <w:rFonts w:ascii="Arial" w:hAnsi="Arial" w:cs="Arial"/>
          <w:sz w:val="21"/>
          <w:szCs w:val="21"/>
        </w:rPr>
      </w:pPr>
      <w:r w:rsidRPr="002F1388">
        <w:rPr>
          <w:rFonts w:ascii="Arial" w:hAnsi="Arial" w:cs="Arial"/>
          <w:sz w:val="21"/>
          <w:szCs w:val="21"/>
        </w:rPr>
        <w:t>Беспартийный. Имеет сына.</w:t>
      </w:r>
    </w:p>
    <w:p w:rsidR="00243221" w:rsidRPr="002F1388" w:rsidRDefault="00243221" w:rsidP="002F1388">
      <w:pPr>
        <w:spacing w:after="0" w:line="240" w:lineRule="auto"/>
        <w:contextualSpacing/>
        <w:rPr>
          <w:rFonts w:ascii="Arial" w:hAnsi="Arial" w:cs="Arial"/>
          <w:szCs w:val="24"/>
        </w:rPr>
      </w:pPr>
    </w:p>
    <w:sectPr w:rsidR="00243221" w:rsidRPr="002F1388"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C0F52"/>
    <w:multiLevelType w:val="multilevel"/>
    <w:tmpl w:val="BDD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922EA"/>
    <w:rsid w:val="0011513B"/>
    <w:rsid w:val="001C34A2"/>
    <w:rsid w:val="00234465"/>
    <w:rsid w:val="00243221"/>
    <w:rsid w:val="0025133F"/>
    <w:rsid w:val="002F1388"/>
    <w:rsid w:val="0033018F"/>
    <w:rsid w:val="003359B0"/>
    <w:rsid w:val="003D090D"/>
    <w:rsid w:val="00404D76"/>
    <w:rsid w:val="00460BE4"/>
    <w:rsid w:val="004A0BB8"/>
    <w:rsid w:val="004E4A62"/>
    <w:rsid w:val="00533B3F"/>
    <w:rsid w:val="005443DC"/>
    <w:rsid w:val="00550631"/>
    <w:rsid w:val="00553AA0"/>
    <w:rsid w:val="00595A02"/>
    <w:rsid w:val="006258B7"/>
    <w:rsid w:val="00727EB8"/>
    <w:rsid w:val="007551F7"/>
    <w:rsid w:val="00777841"/>
    <w:rsid w:val="00807380"/>
    <w:rsid w:val="0083170F"/>
    <w:rsid w:val="008C09C5"/>
    <w:rsid w:val="0097184D"/>
    <w:rsid w:val="009F48C4"/>
    <w:rsid w:val="00A22E7B"/>
    <w:rsid w:val="00A23DD1"/>
    <w:rsid w:val="00A25C47"/>
    <w:rsid w:val="00B760D7"/>
    <w:rsid w:val="00BC487C"/>
    <w:rsid w:val="00BE110E"/>
    <w:rsid w:val="00C76735"/>
    <w:rsid w:val="00CE6B0C"/>
    <w:rsid w:val="00D901A6"/>
    <w:rsid w:val="00E30C76"/>
    <w:rsid w:val="00E749B0"/>
    <w:rsid w:val="00F32F49"/>
    <w:rsid w:val="00F92C41"/>
    <w:rsid w:val="00FA0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E0A8"/>
  <w15:docId w15:val="{C9AF81AD-D067-428C-8F95-F23034DC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E30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240">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5807184">
      <w:bodyDiv w:val="1"/>
      <w:marLeft w:val="0"/>
      <w:marRight w:val="0"/>
      <w:marTop w:val="0"/>
      <w:marBottom w:val="0"/>
      <w:divBdr>
        <w:top w:val="none" w:sz="0" w:space="0" w:color="auto"/>
        <w:left w:val="none" w:sz="0" w:space="0" w:color="auto"/>
        <w:bottom w:val="none" w:sz="0" w:space="0" w:color="auto"/>
        <w:right w:val="none" w:sz="0" w:space="0" w:color="auto"/>
      </w:divBdr>
    </w:div>
    <w:div w:id="182862579">
      <w:bodyDiv w:val="1"/>
      <w:marLeft w:val="0"/>
      <w:marRight w:val="0"/>
      <w:marTop w:val="0"/>
      <w:marBottom w:val="0"/>
      <w:divBdr>
        <w:top w:val="none" w:sz="0" w:space="0" w:color="auto"/>
        <w:left w:val="none" w:sz="0" w:space="0" w:color="auto"/>
        <w:bottom w:val="none" w:sz="0" w:space="0" w:color="auto"/>
        <w:right w:val="none" w:sz="0" w:space="0" w:color="auto"/>
      </w:divBdr>
    </w:div>
    <w:div w:id="190923463">
      <w:bodyDiv w:val="1"/>
      <w:marLeft w:val="0"/>
      <w:marRight w:val="0"/>
      <w:marTop w:val="0"/>
      <w:marBottom w:val="0"/>
      <w:divBdr>
        <w:top w:val="none" w:sz="0" w:space="0" w:color="auto"/>
        <w:left w:val="none" w:sz="0" w:space="0" w:color="auto"/>
        <w:bottom w:val="none" w:sz="0" w:space="0" w:color="auto"/>
        <w:right w:val="none" w:sz="0" w:space="0" w:color="auto"/>
      </w:divBdr>
    </w:div>
    <w:div w:id="232669254">
      <w:bodyDiv w:val="1"/>
      <w:marLeft w:val="0"/>
      <w:marRight w:val="0"/>
      <w:marTop w:val="0"/>
      <w:marBottom w:val="0"/>
      <w:divBdr>
        <w:top w:val="none" w:sz="0" w:space="0" w:color="auto"/>
        <w:left w:val="none" w:sz="0" w:space="0" w:color="auto"/>
        <w:bottom w:val="none" w:sz="0" w:space="0" w:color="auto"/>
        <w:right w:val="none" w:sz="0" w:space="0" w:color="auto"/>
      </w:divBdr>
    </w:div>
    <w:div w:id="452214215">
      <w:bodyDiv w:val="1"/>
      <w:marLeft w:val="0"/>
      <w:marRight w:val="0"/>
      <w:marTop w:val="0"/>
      <w:marBottom w:val="0"/>
      <w:divBdr>
        <w:top w:val="none" w:sz="0" w:space="0" w:color="auto"/>
        <w:left w:val="none" w:sz="0" w:space="0" w:color="auto"/>
        <w:bottom w:val="none" w:sz="0" w:space="0" w:color="auto"/>
        <w:right w:val="none" w:sz="0" w:space="0" w:color="auto"/>
      </w:divBdr>
    </w:div>
    <w:div w:id="621810439">
      <w:bodyDiv w:val="1"/>
      <w:marLeft w:val="0"/>
      <w:marRight w:val="0"/>
      <w:marTop w:val="0"/>
      <w:marBottom w:val="0"/>
      <w:divBdr>
        <w:top w:val="none" w:sz="0" w:space="0" w:color="auto"/>
        <w:left w:val="none" w:sz="0" w:space="0" w:color="auto"/>
        <w:bottom w:val="none" w:sz="0" w:space="0" w:color="auto"/>
        <w:right w:val="none" w:sz="0" w:space="0" w:color="auto"/>
      </w:divBdr>
    </w:div>
    <w:div w:id="631517956">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41694031">
      <w:bodyDiv w:val="1"/>
      <w:marLeft w:val="0"/>
      <w:marRight w:val="0"/>
      <w:marTop w:val="0"/>
      <w:marBottom w:val="0"/>
      <w:divBdr>
        <w:top w:val="none" w:sz="0" w:space="0" w:color="auto"/>
        <w:left w:val="none" w:sz="0" w:space="0" w:color="auto"/>
        <w:bottom w:val="none" w:sz="0" w:space="0" w:color="auto"/>
        <w:right w:val="none" w:sz="0" w:space="0" w:color="auto"/>
      </w:divBdr>
      <w:divsChild>
        <w:div w:id="1521890474">
          <w:marLeft w:val="0"/>
          <w:marRight w:val="300"/>
          <w:marTop w:val="0"/>
          <w:marBottom w:val="0"/>
          <w:divBdr>
            <w:top w:val="none" w:sz="0" w:space="0" w:color="auto"/>
            <w:left w:val="none" w:sz="0" w:space="0" w:color="auto"/>
            <w:bottom w:val="none" w:sz="0" w:space="0" w:color="auto"/>
            <w:right w:val="none" w:sz="0" w:space="0" w:color="auto"/>
          </w:divBdr>
        </w:div>
        <w:div w:id="1742634523">
          <w:marLeft w:val="0"/>
          <w:marRight w:val="300"/>
          <w:marTop w:val="0"/>
          <w:marBottom w:val="0"/>
          <w:divBdr>
            <w:top w:val="none" w:sz="0" w:space="0" w:color="auto"/>
            <w:left w:val="none" w:sz="0" w:space="0" w:color="auto"/>
            <w:bottom w:val="none" w:sz="0" w:space="0" w:color="auto"/>
            <w:right w:val="none" w:sz="0" w:space="0" w:color="auto"/>
          </w:divBdr>
        </w:div>
        <w:div w:id="2110545452">
          <w:marLeft w:val="0"/>
          <w:marRight w:val="300"/>
          <w:marTop w:val="0"/>
          <w:marBottom w:val="0"/>
          <w:divBdr>
            <w:top w:val="none" w:sz="0" w:space="0" w:color="auto"/>
            <w:left w:val="none" w:sz="0" w:space="0" w:color="auto"/>
            <w:bottom w:val="none" w:sz="0" w:space="0" w:color="auto"/>
            <w:right w:val="none" w:sz="0" w:space="0" w:color="auto"/>
          </w:divBdr>
        </w:div>
        <w:div w:id="1949044083">
          <w:marLeft w:val="0"/>
          <w:marRight w:val="0"/>
          <w:marTop w:val="0"/>
          <w:marBottom w:val="0"/>
          <w:divBdr>
            <w:top w:val="none" w:sz="0" w:space="0" w:color="auto"/>
            <w:left w:val="none" w:sz="0" w:space="0" w:color="auto"/>
            <w:bottom w:val="none" w:sz="0" w:space="0" w:color="auto"/>
            <w:right w:val="none" w:sz="0" w:space="0" w:color="auto"/>
          </w:divBdr>
        </w:div>
        <w:div w:id="217474989">
          <w:marLeft w:val="0"/>
          <w:marRight w:val="300"/>
          <w:marTop w:val="0"/>
          <w:marBottom w:val="0"/>
          <w:divBdr>
            <w:top w:val="none" w:sz="0" w:space="0" w:color="auto"/>
            <w:left w:val="none" w:sz="0" w:space="0" w:color="auto"/>
            <w:bottom w:val="none" w:sz="0" w:space="0" w:color="auto"/>
            <w:right w:val="none" w:sz="0" w:space="0" w:color="auto"/>
          </w:divBdr>
        </w:div>
        <w:div w:id="183641930">
          <w:marLeft w:val="0"/>
          <w:marRight w:val="300"/>
          <w:marTop w:val="0"/>
          <w:marBottom w:val="0"/>
          <w:divBdr>
            <w:top w:val="none" w:sz="0" w:space="0" w:color="auto"/>
            <w:left w:val="none" w:sz="0" w:space="0" w:color="auto"/>
            <w:bottom w:val="none" w:sz="0" w:space="0" w:color="auto"/>
            <w:right w:val="none" w:sz="0" w:space="0" w:color="auto"/>
          </w:divBdr>
        </w:div>
        <w:div w:id="1180392596">
          <w:marLeft w:val="0"/>
          <w:marRight w:val="300"/>
          <w:marTop w:val="0"/>
          <w:marBottom w:val="0"/>
          <w:divBdr>
            <w:top w:val="none" w:sz="0" w:space="0" w:color="auto"/>
            <w:left w:val="none" w:sz="0" w:space="0" w:color="auto"/>
            <w:bottom w:val="none" w:sz="0" w:space="0" w:color="auto"/>
            <w:right w:val="none" w:sz="0" w:space="0" w:color="auto"/>
          </w:divBdr>
        </w:div>
        <w:div w:id="1005210552">
          <w:marLeft w:val="0"/>
          <w:marRight w:val="0"/>
          <w:marTop w:val="0"/>
          <w:marBottom w:val="0"/>
          <w:divBdr>
            <w:top w:val="none" w:sz="0" w:space="0" w:color="auto"/>
            <w:left w:val="none" w:sz="0" w:space="0" w:color="auto"/>
            <w:bottom w:val="none" w:sz="0" w:space="0" w:color="auto"/>
            <w:right w:val="none" w:sz="0" w:space="0" w:color="auto"/>
          </w:divBdr>
        </w:div>
        <w:div w:id="27031717">
          <w:marLeft w:val="0"/>
          <w:marRight w:val="300"/>
          <w:marTop w:val="0"/>
          <w:marBottom w:val="0"/>
          <w:divBdr>
            <w:top w:val="none" w:sz="0" w:space="0" w:color="auto"/>
            <w:left w:val="none" w:sz="0" w:space="0" w:color="auto"/>
            <w:bottom w:val="none" w:sz="0" w:space="0" w:color="auto"/>
            <w:right w:val="none" w:sz="0" w:space="0" w:color="auto"/>
          </w:divBdr>
        </w:div>
        <w:div w:id="1972393839">
          <w:marLeft w:val="0"/>
          <w:marRight w:val="300"/>
          <w:marTop w:val="0"/>
          <w:marBottom w:val="0"/>
          <w:divBdr>
            <w:top w:val="none" w:sz="0" w:space="0" w:color="auto"/>
            <w:left w:val="none" w:sz="0" w:space="0" w:color="auto"/>
            <w:bottom w:val="none" w:sz="0" w:space="0" w:color="auto"/>
            <w:right w:val="none" w:sz="0" w:space="0" w:color="auto"/>
          </w:divBdr>
        </w:div>
        <w:div w:id="1364675618">
          <w:marLeft w:val="0"/>
          <w:marRight w:val="300"/>
          <w:marTop w:val="0"/>
          <w:marBottom w:val="0"/>
          <w:divBdr>
            <w:top w:val="none" w:sz="0" w:space="0" w:color="auto"/>
            <w:left w:val="none" w:sz="0" w:space="0" w:color="auto"/>
            <w:bottom w:val="none" w:sz="0" w:space="0" w:color="auto"/>
            <w:right w:val="none" w:sz="0" w:space="0" w:color="auto"/>
          </w:divBdr>
        </w:div>
        <w:div w:id="1331762238">
          <w:marLeft w:val="0"/>
          <w:marRight w:val="0"/>
          <w:marTop w:val="0"/>
          <w:marBottom w:val="0"/>
          <w:divBdr>
            <w:top w:val="none" w:sz="0" w:space="0" w:color="auto"/>
            <w:left w:val="none" w:sz="0" w:space="0" w:color="auto"/>
            <w:bottom w:val="none" w:sz="0" w:space="0" w:color="auto"/>
            <w:right w:val="none" w:sz="0" w:space="0" w:color="auto"/>
          </w:divBdr>
        </w:div>
        <w:div w:id="360596138">
          <w:marLeft w:val="0"/>
          <w:marRight w:val="300"/>
          <w:marTop w:val="0"/>
          <w:marBottom w:val="0"/>
          <w:divBdr>
            <w:top w:val="none" w:sz="0" w:space="0" w:color="auto"/>
            <w:left w:val="none" w:sz="0" w:space="0" w:color="auto"/>
            <w:bottom w:val="none" w:sz="0" w:space="0" w:color="auto"/>
            <w:right w:val="none" w:sz="0" w:space="0" w:color="auto"/>
          </w:divBdr>
        </w:div>
        <w:div w:id="439764422">
          <w:marLeft w:val="0"/>
          <w:marRight w:val="300"/>
          <w:marTop w:val="0"/>
          <w:marBottom w:val="0"/>
          <w:divBdr>
            <w:top w:val="none" w:sz="0" w:space="0" w:color="auto"/>
            <w:left w:val="none" w:sz="0" w:space="0" w:color="auto"/>
            <w:bottom w:val="none" w:sz="0" w:space="0" w:color="auto"/>
            <w:right w:val="none" w:sz="0" w:space="0" w:color="auto"/>
          </w:divBdr>
        </w:div>
        <w:div w:id="1278559087">
          <w:marLeft w:val="0"/>
          <w:marRight w:val="300"/>
          <w:marTop w:val="0"/>
          <w:marBottom w:val="0"/>
          <w:divBdr>
            <w:top w:val="none" w:sz="0" w:space="0" w:color="auto"/>
            <w:left w:val="none" w:sz="0" w:space="0" w:color="auto"/>
            <w:bottom w:val="none" w:sz="0" w:space="0" w:color="auto"/>
            <w:right w:val="none" w:sz="0" w:space="0" w:color="auto"/>
          </w:divBdr>
        </w:div>
        <w:div w:id="368993382">
          <w:marLeft w:val="0"/>
          <w:marRight w:val="0"/>
          <w:marTop w:val="0"/>
          <w:marBottom w:val="0"/>
          <w:divBdr>
            <w:top w:val="none" w:sz="0" w:space="0" w:color="auto"/>
            <w:left w:val="none" w:sz="0" w:space="0" w:color="auto"/>
            <w:bottom w:val="none" w:sz="0" w:space="0" w:color="auto"/>
            <w:right w:val="none" w:sz="0" w:space="0" w:color="auto"/>
          </w:divBdr>
        </w:div>
        <w:div w:id="1081367552">
          <w:marLeft w:val="0"/>
          <w:marRight w:val="300"/>
          <w:marTop w:val="0"/>
          <w:marBottom w:val="0"/>
          <w:divBdr>
            <w:top w:val="none" w:sz="0" w:space="0" w:color="auto"/>
            <w:left w:val="none" w:sz="0" w:space="0" w:color="auto"/>
            <w:bottom w:val="none" w:sz="0" w:space="0" w:color="auto"/>
            <w:right w:val="none" w:sz="0" w:space="0" w:color="auto"/>
          </w:divBdr>
        </w:div>
        <w:div w:id="2120759323">
          <w:marLeft w:val="0"/>
          <w:marRight w:val="300"/>
          <w:marTop w:val="0"/>
          <w:marBottom w:val="0"/>
          <w:divBdr>
            <w:top w:val="none" w:sz="0" w:space="0" w:color="auto"/>
            <w:left w:val="none" w:sz="0" w:space="0" w:color="auto"/>
            <w:bottom w:val="none" w:sz="0" w:space="0" w:color="auto"/>
            <w:right w:val="none" w:sz="0" w:space="0" w:color="auto"/>
          </w:divBdr>
        </w:div>
        <w:div w:id="15469690">
          <w:marLeft w:val="0"/>
          <w:marRight w:val="300"/>
          <w:marTop w:val="0"/>
          <w:marBottom w:val="0"/>
          <w:divBdr>
            <w:top w:val="none" w:sz="0" w:space="0" w:color="auto"/>
            <w:left w:val="none" w:sz="0" w:space="0" w:color="auto"/>
            <w:bottom w:val="none" w:sz="0" w:space="0" w:color="auto"/>
            <w:right w:val="none" w:sz="0" w:space="0" w:color="auto"/>
          </w:divBdr>
        </w:div>
        <w:div w:id="999698755">
          <w:marLeft w:val="0"/>
          <w:marRight w:val="0"/>
          <w:marTop w:val="0"/>
          <w:marBottom w:val="0"/>
          <w:divBdr>
            <w:top w:val="none" w:sz="0" w:space="0" w:color="auto"/>
            <w:left w:val="none" w:sz="0" w:space="0" w:color="auto"/>
            <w:bottom w:val="none" w:sz="0" w:space="0" w:color="auto"/>
            <w:right w:val="none" w:sz="0" w:space="0" w:color="auto"/>
          </w:divBdr>
        </w:div>
        <w:div w:id="1523520048">
          <w:marLeft w:val="0"/>
          <w:marRight w:val="300"/>
          <w:marTop w:val="0"/>
          <w:marBottom w:val="0"/>
          <w:divBdr>
            <w:top w:val="none" w:sz="0" w:space="0" w:color="auto"/>
            <w:left w:val="none" w:sz="0" w:space="0" w:color="auto"/>
            <w:bottom w:val="none" w:sz="0" w:space="0" w:color="auto"/>
            <w:right w:val="none" w:sz="0" w:space="0" w:color="auto"/>
          </w:divBdr>
        </w:div>
        <w:div w:id="932974610">
          <w:marLeft w:val="0"/>
          <w:marRight w:val="300"/>
          <w:marTop w:val="0"/>
          <w:marBottom w:val="0"/>
          <w:divBdr>
            <w:top w:val="none" w:sz="0" w:space="0" w:color="auto"/>
            <w:left w:val="none" w:sz="0" w:space="0" w:color="auto"/>
            <w:bottom w:val="none" w:sz="0" w:space="0" w:color="auto"/>
            <w:right w:val="none" w:sz="0" w:space="0" w:color="auto"/>
          </w:divBdr>
        </w:div>
        <w:div w:id="393740587">
          <w:marLeft w:val="0"/>
          <w:marRight w:val="300"/>
          <w:marTop w:val="0"/>
          <w:marBottom w:val="0"/>
          <w:divBdr>
            <w:top w:val="none" w:sz="0" w:space="0" w:color="auto"/>
            <w:left w:val="none" w:sz="0" w:space="0" w:color="auto"/>
            <w:bottom w:val="none" w:sz="0" w:space="0" w:color="auto"/>
            <w:right w:val="none" w:sz="0" w:space="0" w:color="auto"/>
          </w:divBdr>
        </w:div>
        <w:div w:id="1563101263">
          <w:marLeft w:val="0"/>
          <w:marRight w:val="0"/>
          <w:marTop w:val="0"/>
          <w:marBottom w:val="0"/>
          <w:divBdr>
            <w:top w:val="none" w:sz="0" w:space="0" w:color="auto"/>
            <w:left w:val="none" w:sz="0" w:space="0" w:color="auto"/>
            <w:bottom w:val="none" w:sz="0" w:space="0" w:color="auto"/>
            <w:right w:val="none" w:sz="0" w:space="0" w:color="auto"/>
          </w:divBdr>
        </w:div>
        <w:div w:id="939875579">
          <w:marLeft w:val="0"/>
          <w:marRight w:val="300"/>
          <w:marTop w:val="0"/>
          <w:marBottom w:val="0"/>
          <w:divBdr>
            <w:top w:val="none" w:sz="0" w:space="0" w:color="auto"/>
            <w:left w:val="none" w:sz="0" w:space="0" w:color="auto"/>
            <w:bottom w:val="none" w:sz="0" w:space="0" w:color="auto"/>
            <w:right w:val="none" w:sz="0" w:space="0" w:color="auto"/>
          </w:divBdr>
        </w:div>
        <w:div w:id="728722934">
          <w:marLeft w:val="0"/>
          <w:marRight w:val="300"/>
          <w:marTop w:val="0"/>
          <w:marBottom w:val="0"/>
          <w:divBdr>
            <w:top w:val="none" w:sz="0" w:space="0" w:color="auto"/>
            <w:left w:val="none" w:sz="0" w:space="0" w:color="auto"/>
            <w:bottom w:val="none" w:sz="0" w:space="0" w:color="auto"/>
            <w:right w:val="none" w:sz="0" w:space="0" w:color="auto"/>
          </w:divBdr>
        </w:div>
        <w:div w:id="332268880">
          <w:marLeft w:val="0"/>
          <w:marRight w:val="300"/>
          <w:marTop w:val="0"/>
          <w:marBottom w:val="0"/>
          <w:divBdr>
            <w:top w:val="none" w:sz="0" w:space="0" w:color="auto"/>
            <w:left w:val="none" w:sz="0" w:space="0" w:color="auto"/>
            <w:bottom w:val="none" w:sz="0" w:space="0" w:color="auto"/>
            <w:right w:val="none" w:sz="0" w:space="0" w:color="auto"/>
          </w:divBdr>
        </w:div>
        <w:div w:id="1371687617">
          <w:marLeft w:val="0"/>
          <w:marRight w:val="0"/>
          <w:marTop w:val="0"/>
          <w:marBottom w:val="0"/>
          <w:divBdr>
            <w:top w:val="none" w:sz="0" w:space="0" w:color="auto"/>
            <w:left w:val="none" w:sz="0" w:space="0" w:color="auto"/>
            <w:bottom w:val="none" w:sz="0" w:space="0" w:color="auto"/>
            <w:right w:val="none" w:sz="0" w:space="0" w:color="auto"/>
          </w:divBdr>
        </w:div>
        <w:div w:id="1953586379">
          <w:marLeft w:val="0"/>
          <w:marRight w:val="300"/>
          <w:marTop w:val="0"/>
          <w:marBottom w:val="0"/>
          <w:divBdr>
            <w:top w:val="none" w:sz="0" w:space="0" w:color="auto"/>
            <w:left w:val="none" w:sz="0" w:space="0" w:color="auto"/>
            <w:bottom w:val="none" w:sz="0" w:space="0" w:color="auto"/>
            <w:right w:val="none" w:sz="0" w:space="0" w:color="auto"/>
          </w:divBdr>
        </w:div>
        <w:div w:id="60829052">
          <w:marLeft w:val="0"/>
          <w:marRight w:val="300"/>
          <w:marTop w:val="0"/>
          <w:marBottom w:val="0"/>
          <w:divBdr>
            <w:top w:val="none" w:sz="0" w:space="0" w:color="auto"/>
            <w:left w:val="none" w:sz="0" w:space="0" w:color="auto"/>
            <w:bottom w:val="none" w:sz="0" w:space="0" w:color="auto"/>
            <w:right w:val="none" w:sz="0" w:space="0" w:color="auto"/>
          </w:divBdr>
        </w:div>
        <w:div w:id="1956520986">
          <w:marLeft w:val="0"/>
          <w:marRight w:val="300"/>
          <w:marTop w:val="0"/>
          <w:marBottom w:val="0"/>
          <w:divBdr>
            <w:top w:val="none" w:sz="0" w:space="0" w:color="auto"/>
            <w:left w:val="none" w:sz="0" w:space="0" w:color="auto"/>
            <w:bottom w:val="none" w:sz="0" w:space="0" w:color="auto"/>
            <w:right w:val="none" w:sz="0" w:space="0" w:color="auto"/>
          </w:divBdr>
        </w:div>
        <w:div w:id="184562524">
          <w:marLeft w:val="0"/>
          <w:marRight w:val="0"/>
          <w:marTop w:val="0"/>
          <w:marBottom w:val="0"/>
          <w:divBdr>
            <w:top w:val="none" w:sz="0" w:space="0" w:color="auto"/>
            <w:left w:val="none" w:sz="0" w:space="0" w:color="auto"/>
            <w:bottom w:val="none" w:sz="0" w:space="0" w:color="auto"/>
            <w:right w:val="none" w:sz="0" w:space="0" w:color="auto"/>
          </w:divBdr>
        </w:div>
        <w:div w:id="2040356639">
          <w:marLeft w:val="0"/>
          <w:marRight w:val="300"/>
          <w:marTop w:val="0"/>
          <w:marBottom w:val="0"/>
          <w:divBdr>
            <w:top w:val="none" w:sz="0" w:space="0" w:color="auto"/>
            <w:left w:val="none" w:sz="0" w:space="0" w:color="auto"/>
            <w:bottom w:val="none" w:sz="0" w:space="0" w:color="auto"/>
            <w:right w:val="none" w:sz="0" w:space="0" w:color="auto"/>
          </w:divBdr>
        </w:div>
        <w:div w:id="1141459433">
          <w:marLeft w:val="0"/>
          <w:marRight w:val="300"/>
          <w:marTop w:val="0"/>
          <w:marBottom w:val="0"/>
          <w:divBdr>
            <w:top w:val="none" w:sz="0" w:space="0" w:color="auto"/>
            <w:left w:val="none" w:sz="0" w:space="0" w:color="auto"/>
            <w:bottom w:val="none" w:sz="0" w:space="0" w:color="auto"/>
            <w:right w:val="none" w:sz="0" w:space="0" w:color="auto"/>
          </w:divBdr>
        </w:div>
        <w:div w:id="367680609">
          <w:marLeft w:val="0"/>
          <w:marRight w:val="300"/>
          <w:marTop w:val="0"/>
          <w:marBottom w:val="0"/>
          <w:divBdr>
            <w:top w:val="none" w:sz="0" w:space="0" w:color="auto"/>
            <w:left w:val="none" w:sz="0" w:space="0" w:color="auto"/>
            <w:bottom w:val="none" w:sz="0" w:space="0" w:color="auto"/>
            <w:right w:val="none" w:sz="0" w:space="0" w:color="auto"/>
          </w:divBdr>
        </w:div>
        <w:div w:id="347297273">
          <w:marLeft w:val="0"/>
          <w:marRight w:val="0"/>
          <w:marTop w:val="0"/>
          <w:marBottom w:val="0"/>
          <w:divBdr>
            <w:top w:val="none" w:sz="0" w:space="0" w:color="auto"/>
            <w:left w:val="none" w:sz="0" w:space="0" w:color="auto"/>
            <w:bottom w:val="none" w:sz="0" w:space="0" w:color="auto"/>
            <w:right w:val="none" w:sz="0" w:space="0" w:color="auto"/>
          </w:divBdr>
        </w:div>
        <w:div w:id="1508253639">
          <w:marLeft w:val="0"/>
          <w:marRight w:val="300"/>
          <w:marTop w:val="0"/>
          <w:marBottom w:val="0"/>
          <w:divBdr>
            <w:top w:val="none" w:sz="0" w:space="0" w:color="auto"/>
            <w:left w:val="none" w:sz="0" w:space="0" w:color="auto"/>
            <w:bottom w:val="none" w:sz="0" w:space="0" w:color="auto"/>
            <w:right w:val="none" w:sz="0" w:space="0" w:color="auto"/>
          </w:divBdr>
        </w:div>
        <w:div w:id="890653936">
          <w:marLeft w:val="0"/>
          <w:marRight w:val="300"/>
          <w:marTop w:val="0"/>
          <w:marBottom w:val="0"/>
          <w:divBdr>
            <w:top w:val="none" w:sz="0" w:space="0" w:color="auto"/>
            <w:left w:val="none" w:sz="0" w:space="0" w:color="auto"/>
            <w:bottom w:val="none" w:sz="0" w:space="0" w:color="auto"/>
            <w:right w:val="none" w:sz="0" w:space="0" w:color="auto"/>
          </w:divBdr>
        </w:div>
        <w:div w:id="836649408">
          <w:marLeft w:val="0"/>
          <w:marRight w:val="300"/>
          <w:marTop w:val="0"/>
          <w:marBottom w:val="0"/>
          <w:divBdr>
            <w:top w:val="none" w:sz="0" w:space="0" w:color="auto"/>
            <w:left w:val="none" w:sz="0" w:space="0" w:color="auto"/>
            <w:bottom w:val="none" w:sz="0" w:space="0" w:color="auto"/>
            <w:right w:val="none" w:sz="0" w:space="0" w:color="auto"/>
          </w:divBdr>
        </w:div>
        <w:div w:id="263072913">
          <w:marLeft w:val="0"/>
          <w:marRight w:val="0"/>
          <w:marTop w:val="0"/>
          <w:marBottom w:val="0"/>
          <w:divBdr>
            <w:top w:val="none" w:sz="0" w:space="0" w:color="auto"/>
            <w:left w:val="none" w:sz="0" w:space="0" w:color="auto"/>
            <w:bottom w:val="none" w:sz="0" w:space="0" w:color="auto"/>
            <w:right w:val="none" w:sz="0" w:space="0" w:color="auto"/>
          </w:divBdr>
        </w:div>
        <w:div w:id="1515068646">
          <w:marLeft w:val="0"/>
          <w:marRight w:val="300"/>
          <w:marTop w:val="0"/>
          <w:marBottom w:val="0"/>
          <w:divBdr>
            <w:top w:val="none" w:sz="0" w:space="0" w:color="auto"/>
            <w:left w:val="none" w:sz="0" w:space="0" w:color="auto"/>
            <w:bottom w:val="none" w:sz="0" w:space="0" w:color="auto"/>
            <w:right w:val="none" w:sz="0" w:space="0" w:color="auto"/>
          </w:divBdr>
        </w:div>
        <w:div w:id="831142771">
          <w:marLeft w:val="0"/>
          <w:marRight w:val="300"/>
          <w:marTop w:val="0"/>
          <w:marBottom w:val="0"/>
          <w:divBdr>
            <w:top w:val="none" w:sz="0" w:space="0" w:color="auto"/>
            <w:left w:val="none" w:sz="0" w:space="0" w:color="auto"/>
            <w:bottom w:val="none" w:sz="0" w:space="0" w:color="auto"/>
            <w:right w:val="none" w:sz="0" w:space="0" w:color="auto"/>
          </w:divBdr>
        </w:div>
        <w:div w:id="1101102148">
          <w:marLeft w:val="0"/>
          <w:marRight w:val="300"/>
          <w:marTop w:val="0"/>
          <w:marBottom w:val="0"/>
          <w:divBdr>
            <w:top w:val="none" w:sz="0" w:space="0" w:color="auto"/>
            <w:left w:val="none" w:sz="0" w:space="0" w:color="auto"/>
            <w:bottom w:val="none" w:sz="0" w:space="0" w:color="auto"/>
            <w:right w:val="none" w:sz="0" w:space="0" w:color="auto"/>
          </w:divBdr>
        </w:div>
        <w:div w:id="1922983248">
          <w:marLeft w:val="0"/>
          <w:marRight w:val="0"/>
          <w:marTop w:val="0"/>
          <w:marBottom w:val="0"/>
          <w:divBdr>
            <w:top w:val="none" w:sz="0" w:space="0" w:color="auto"/>
            <w:left w:val="none" w:sz="0" w:space="0" w:color="auto"/>
            <w:bottom w:val="none" w:sz="0" w:space="0" w:color="auto"/>
            <w:right w:val="none" w:sz="0" w:space="0" w:color="auto"/>
          </w:divBdr>
        </w:div>
        <w:div w:id="1648120180">
          <w:marLeft w:val="0"/>
          <w:marRight w:val="300"/>
          <w:marTop w:val="0"/>
          <w:marBottom w:val="0"/>
          <w:divBdr>
            <w:top w:val="none" w:sz="0" w:space="0" w:color="auto"/>
            <w:left w:val="none" w:sz="0" w:space="0" w:color="auto"/>
            <w:bottom w:val="none" w:sz="0" w:space="0" w:color="auto"/>
            <w:right w:val="none" w:sz="0" w:space="0" w:color="auto"/>
          </w:divBdr>
        </w:div>
        <w:div w:id="2013217806">
          <w:marLeft w:val="0"/>
          <w:marRight w:val="300"/>
          <w:marTop w:val="0"/>
          <w:marBottom w:val="0"/>
          <w:divBdr>
            <w:top w:val="none" w:sz="0" w:space="0" w:color="auto"/>
            <w:left w:val="none" w:sz="0" w:space="0" w:color="auto"/>
            <w:bottom w:val="none" w:sz="0" w:space="0" w:color="auto"/>
            <w:right w:val="none" w:sz="0" w:space="0" w:color="auto"/>
          </w:divBdr>
        </w:div>
        <w:div w:id="1878618970">
          <w:marLeft w:val="0"/>
          <w:marRight w:val="300"/>
          <w:marTop w:val="0"/>
          <w:marBottom w:val="0"/>
          <w:divBdr>
            <w:top w:val="none" w:sz="0" w:space="0" w:color="auto"/>
            <w:left w:val="none" w:sz="0" w:space="0" w:color="auto"/>
            <w:bottom w:val="none" w:sz="0" w:space="0" w:color="auto"/>
            <w:right w:val="none" w:sz="0" w:space="0" w:color="auto"/>
          </w:divBdr>
        </w:div>
        <w:div w:id="1839693794">
          <w:marLeft w:val="0"/>
          <w:marRight w:val="0"/>
          <w:marTop w:val="0"/>
          <w:marBottom w:val="0"/>
          <w:divBdr>
            <w:top w:val="none" w:sz="0" w:space="0" w:color="auto"/>
            <w:left w:val="none" w:sz="0" w:space="0" w:color="auto"/>
            <w:bottom w:val="none" w:sz="0" w:space="0" w:color="auto"/>
            <w:right w:val="none" w:sz="0" w:space="0" w:color="auto"/>
          </w:divBdr>
        </w:div>
        <w:div w:id="538781006">
          <w:marLeft w:val="0"/>
          <w:marRight w:val="300"/>
          <w:marTop w:val="0"/>
          <w:marBottom w:val="0"/>
          <w:divBdr>
            <w:top w:val="none" w:sz="0" w:space="0" w:color="auto"/>
            <w:left w:val="none" w:sz="0" w:space="0" w:color="auto"/>
            <w:bottom w:val="none" w:sz="0" w:space="0" w:color="auto"/>
            <w:right w:val="none" w:sz="0" w:space="0" w:color="auto"/>
          </w:divBdr>
        </w:div>
        <w:div w:id="792209676">
          <w:marLeft w:val="0"/>
          <w:marRight w:val="300"/>
          <w:marTop w:val="0"/>
          <w:marBottom w:val="0"/>
          <w:divBdr>
            <w:top w:val="none" w:sz="0" w:space="0" w:color="auto"/>
            <w:left w:val="none" w:sz="0" w:space="0" w:color="auto"/>
            <w:bottom w:val="none" w:sz="0" w:space="0" w:color="auto"/>
            <w:right w:val="none" w:sz="0" w:space="0" w:color="auto"/>
          </w:divBdr>
        </w:div>
        <w:div w:id="1313439138">
          <w:marLeft w:val="0"/>
          <w:marRight w:val="300"/>
          <w:marTop w:val="0"/>
          <w:marBottom w:val="0"/>
          <w:divBdr>
            <w:top w:val="none" w:sz="0" w:space="0" w:color="auto"/>
            <w:left w:val="none" w:sz="0" w:space="0" w:color="auto"/>
            <w:bottom w:val="none" w:sz="0" w:space="0" w:color="auto"/>
            <w:right w:val="none" w:sz="0" w:space="0" w:color="auto"/>
          </w:divBdr>
        </w:div>
        <w:div w:id="1737632534">
          <w:marLeft w:val="0"/>
          <w:marRight w:val="0"/>
          <w:marTop w:val="0"/>
          <w:marBottom w:val="0"/>
          <w:divBdr>
            <w:top w:val="none" w:sz="0" w:space="0" w:color="auto"/>
            <w:left w:val="none" w:sz="0" w:space="0" w:color="auto"/>
            <w:bottom w:val="none" w:sz="0" w:space="0" w:color="auto"/>
            <w:right w:val="none" w:sz="0" w:space="0" w:color="auto"/>
          </w:divBdr>
        </w:div>
        <w:div w:id="165483282">
          <w:marLeft w:val="0"/>
          <w:marRight w:val="300"/>
          <w:marTop w:val="0"/>
          <w:marBottom w:val="0"/>
          <w:divBdr>
            <w:top w:val="none" w:sz="0" w:space="0" w:color="auto"/>
            <w:left w:val="none" w:sz="0" w:space="0" w:color="auto"/>
            <w:bottom w:val="none" w:sz="0" w:space="0" w:color="auto"/>
            <w:right w:val="none" w:sz="0" w:space="0" w:color="auto"/>
          </w:divBdr>
        </w:div>
        <w:div w:id="741754844">
          <w:marLeft w:val="0"/>
          <w:marRight w:val="300"/>
          <w:marTop w:val="0"/>
          <w:marBottom w:val="0"/>
          <w:divBdr>
            <w:top w:val="none" w:sz="0" w:space="0" w:color="auto"/>
            <w:left w:val="none" w:sz="0" w:space="0" w:color="auto"/>
            <w:bottom w:val="none" w:sz="0" w:space="0" w:color="auto"/>
            <w:right w:val="none" w:sz="0" w:space="0" w:color="auto"/>
          </w:divBdr>
        </w:div>
        <w:div w:id="1328440820">
          <w:marLeft w:val="0"/>
          <w:marRight w:val="300"/>
          <w:marTop w:val="0"/>
          <w:marBottom w:val="0"/>
          <w:divBdr>
            <w:top w:val="none" w:sz="0" w:space="0" w:color="auto"/>
            <w:left w:val="none" w:sz="0" w:space="0" w:color="auto"/>
            <w:bottom w:val="none" w:sz="0" w:space="0" w:color="auto"/>
            <w:right w:val="none" w:sz="0" w:space="0" w:color="auto"/>
          </w:divBdr>
        </w:div>
        <w:div w:id="1734548922">
          <w:marLeft w:val="0"/>
          <w:marRight w:val="0"/>
          <w:marTop w:val="0"/>
          <w:marBottom w:val="0"/>
          <w:divBdr>
            <w:top w:val="none" w:sz="0" w:space="0" w:color="auto"/>
            <w:left w:val="none" w:sz="0" w:space="0" w:color="auto"/>
            <w:bottom w:val="none" w:sz="0" w:space="0" w:color="auto"/>
            <w:right w:val="none" w:sz="0" w:space="0" w:color="auto"/>
          </w:divBdr>
        </w:div>
        <w:div w:id="1729575358">
          <w:marLeft w:val="0"/>
          <w:marRight w:val="300"/>
          <w:marTop w:val="0"/>
          <w:marBottom w:val="0"/>
          <w:divBdr>
            <w:top w:val="none" w:sz="0" w:space="0" w:color="auto"/>
            <w:left w:val="none" w:sz="0" w:space="0" w:color="auto"/>
            <w:bottom w:val="none" w:sz="0" w:space="0" w:color="auto"/>
            <w:right w:val="none" w:sz="0" w:space="0" w:color="auto"/>
          </w:divBdr>
        </w:div>
        <w:div w:id="883712915">
          <w:marLeft w:val="0"/>
          <w:marRight w:val="300"/>
          <w:marTop w:val="0"/>
          <w:marBottom w:val="0"/>
          <w:divBdr>
            <w:top w:val="none" w:sz="0" w:space="0" w:color="auto"/>
            <w:left w:val="none" w:sz="0" w:space="0" w:color="auto"/>
            <w:bottom w:val="none" w:sz="0" w:space="0" w:color="auto"/>
            <w:right w:val="none" w:sz="0" w:space="0" w:color="auto"/>
          </w:divBdr>
        </w:div>
        <w:div w:id="433403384">
          <w:marLeft w:val="0"/>
          <w:marRight w:val="300"/>
          <w:marTop w:val="0"/>
          <w:marBottom w:val="0"/>
          <w:divBdr>
            <w:top w:val="none" w:sz="0" w:space="0" w:color="auto"/>
            <w:left w:val="none" w:sz="0" w:space="0" w:color="auto"/>
            <w:bottom w:val="none" w:sz="0" w:space="0" w:color="auto"/>
            <w:right w:val="none" w:sz="0" w:space="0" w:color="auto"/>
          </w:divBdr>
        </w:div>
        <w:div w:id="2007439922">
          <w:marLeft w:val="0"/>
          <w:marRight w:val="0"/>
          <w:marTop w:val="0"/>
          <w:marBottom w:val="0"/>
          <w:divBdr>
            <w:top w:val="none" w:sz="0" w:space="0" w:color="auto"/>
            <w:left w:val="none" w:sz="0" w:space="0" w:color="auto"/>
            <w:bottom w:val="none" w:sz="0" w:space="0" w:color="auto"/>
            <w:right w:val="none" w:sz="0" w:space="0" w:color="auto"/>
          </w:divBdr>
        </w:div>
        <w:div w:id="2119720163">
          <w:marLeft w:val="0"/>
          <w:marRight w:val="300"/>
          <w:marTop w:val="0"/>
          <w:marBottom w:val="0"/>
          <w:divBdr>
            <w:top w:val="none" w:sz="0" w:space="0" w:color="auto"/>
            <w:left w:val="none" w:sz="0" w:space="0" w:color="auto"/>
            <w:bottom w:val="none" w:sz="0" w:space="0" w:color="auto"/>
            <w:right w:val="none" w:sz="0" w:space="0" w:color="auto"/>
          </w:divBdr>
        </w:div>
        <w:div w:id="421100651">
          <w:marLeft w:val="0"/>
          <w:marRight w:val="300"/>
          <w:marTop w:val="0"/>
          <w:marBottom w:val="0"/>
          <w:divBdr>
            <w:top w:val="none" w:sz="0" w:space="0" w:color="auto"/>
            <w:left w:val="none" w:sz="0" w:space="0" w:color="auto"/>
            <w:bottom w:val="none" w:sz="0" w:space="0" w:color="auto"/>
            <w:right w:val="none" w:sz="0" w:space="0" w:color="auto"/>
          </w:divBdr>
        </w:div>
        <w:div w:id="951596327">
          <w:marLeft w:val="0"/>
          <w:marRight w:val="300"/>
          <w:marTop w:val="0"/>
          <w:marBottom w:val="0"/>
          <w:divBdr>
            <w:top w:val="none" w:sz="0" w:space="0" w:color="auto"/>
            <w:left w:val="none" w:sz="0" w:space="0" w:color="auto"/>
            <w:bottom w:val="none" w:sz="0" w:space="0" w:color="auto"/>
            <w:right w:val="none" w:sz="0" w:space="0" w:color="auto"/>
          </w:divBdr>
        </w:div>
        <w:div w:id="744493537">
          <w:marLeft w:val="0"/>
          <w:marRight w:val="0"/>
          <w:marTop w:val="0"/>
          <w:marBottom w:val="0"/>
          <w:divBdr>
            <w:top w:val="none" w:sz="0" w:space="0" w:color="auto"/>
            <w:left w:val="none" w:sz="0" w:space="0" w:color="auto"/>
            <w:bottom w:val="none" w:sz="0" w:space="0" w:color="auto"/>
            <w:right w:val="none" w:sz="0" w:space="0" w:color="auto"/>
          </w:divBdr>
        </w:div>
        <w:div w:id="1956449179">
          <w:marLeft w:val="0"/>
          <w:marRight w:val="300"/>
          <w:marTop w:val="0"/>
          <w:marBottom w:val="0"/>
          <w:divBdr>
            <w:top w:val="none" w:sz="0" w:space="0" w:color="auto"/>
            <w:left w:val="none" w:sz="0" w:space="0" w:color="auto"/>
            <w:bottom w:val="none" w:sz="0" w:space="0" w:color="auto"/>
            <w:right w:val="none" w:sz="0" w:space="0" w:color="auto"/>
          </w:divBdr>
        </w:div>
        <w:div w:id="1211110897">
          <w:marLeft w:val="0"/>
          <w:marRight w:val="300"/>
          <w:marTop w:val="0"/>
          <w:marBottom w:val="0"/>
          <w:divBdr>
            <w:top w:val="none" w:sz="0" w:space="0" w:color="auto"/>
            <w:left w:val="none" w:sz="0" w:space="0" w:color="auto"/>
            <w:bottom w:val="none" w:sz="0" w:space="0" w:color="auto"/>
            <w:right w:val="none" w:sz="0" w:space="0" w:color="auto"/>
          </w:divBdr>
        </w:div>
        <w:div w:id="1541285576">
          <w:marLeft w:val="0"/>
          <w:marRight w:val="300"/>
          <w:marTop w:val="0"/>
          <w:marBottom w:val="0"/>
          <w:divBdr>
            <w:top w:val="none" w:sz="0" w:space="0" w:color="auto"/>
            <w:left w:val="none" w:sz="0" w:space="0" w:color="auto"/>
            <w:bottom w:val="none" w:sz="0" w:space="0" w:color="auto"/>
            <w:right w:val="none" w:sz="0" w:space="0" w:color="auto"/>
          </w:divBdr>
        </w:div>
        <w:div w:id="1325401661">
          <w:marLeft w:val="0"/>
          <w:marRight w:val="0"/>
          <w:marTop w:val="0"/>
          <w:marBottom w:val="0"/>
          <w:divBdr>
            <w:top w:val="none" w:sz="0" w:space="0" w:color="auto"/>
            <w:left w:val="none" w:sz="0" w:space="0" w:color="auto"/>
            <w:bottom w:val="none" w:sz="0" w:space="0" w:color="auto"/>
            <w:right w:val="none" w:sz="0" w:space="0" w:color="auto"/>
          </w:divBdr>
        </w:div>
        <w:div w:id="1270088830">
          <w:marLeft w:val="0"/>
          <w:marRight w:val="300"/>
          <w:marTop w:val="0"/>
          <w:marBottom w:val="0"/>
          <w:divBdr>
            <w:top w:val="none" w:sz="0" w:space="0" w:color="auto"/>
            <w:left w:val="none" w:sz="0" w:space="0" w:color="auto"/>
            <w:bottom w:val="none" w:sz="0" w:space="0" w:color="auto"/>
            <w:right w:val="none" w:sz="0" w:space="0" w:color="auto"/>
          </w:divBdr>
        </w:div>
        <w:div w:id="1888905482">
          <w:marLeft w:val="0"/>
          <w:marRight w:val="300"/>
          <w:marTop w:val="0"/>
          <w:marBottom w:val="0"/>
          <w:divBdr>
            <w:top w:val="none" w:sz="0" w:space="0" w:color="auto"/>
            <w:left w:val="none" w:sz="0" w:space="0" w:color="auto"/>
            <w:bottom w:val="none" w:sz="0" w:space="0" w:color="auto"/>
            <w:right w:val="none" w:sz="0" w:space="0" w:color="auto"/>
          </w:divBdr>
        </w:div>
        <w:div w:id="1101605209">
          <w:marLeft w:val="0"/>
          <w:marRight w:val="300"/>
          <w:marTop w:val="0"/>
          <w:marBottom w:val="0"/>
          <w:divBdr>
            <w:top w:val="none" w:sz="0" w:space="0" w:color="auto"/>
            <w:left w:val="none" w:sz="0" w:space="0" w:color="auto"/>
            <w:bottom w:val="none" w:sz="0" w:space="0" w:color="auto"/>
            <w:right w:val="none" w:sz="0" w:space="0" w:color="auto"/>
          </w:divBdr>
        </w:div>
        <w:div w:id="1072047554">
          <w:marLeft w:val="0"/>
          <w:marRight w:val="0"/>
          <w:marTop w:val="0"/>
          <w:marBottom w:val="0"/>
          <w:divBdr>
            <w:top w:val="none" w:sz="0" w:space="0" w:color="auto"/>
            <w:left w:val="none" w:sz="0" w:space="0" w:color="auto"/>
            <w:bottom w:val="none" w:sz="0" w:space="0" w:color="auto"/>
            <w:right w:val="none" w:sz="0" w:space="0" w:color="auto"/>
          </w:divBdr>
        </w:div>
        <w:div w:id="206769184">
          <w:marLeft w:val="0"/>
          <w:marRight w:val="300"/>
          <w:marTop w:val="0"/>
          <w:marBottom w:val="0"/>
          <w:divBdr>
            <w:top w:val="none" w:sz="0" w:space="0" w:color="auto"/>
            <w:left w:val="none" w:sz="0" w:space="0" w:color="auto"/>
            <w:bottom w:val="none" w:sz="0" w:space="0" w:color="auto"/>
            <w:right w:val="none" w:sz="0" w:space="0" w:color="auto"/>
          </w:divBdr>
        </w:div>
        <w:div w:id="1176458167">
          <w:marLeft w:val="0"/>
          <w:marRight w:val="300"/>
          <w:marTop w:val="0"/>
          <w:marBottom w:val="0"/>
          <w:divBdr>
            <w:top w:val="none" w:sz="0" w:space="0" w:color="auto"/>
            <w:left w:val="none" w:sz="0" w:space="0" w:color="auto"/>
            <w:bottom w:val="none" w:sz="0" w:space="0" w:color="auto"/>
            <w:right w:val="none" w:sz="0" w:space="0" w:color="auto"/>
          </w:divBdr>
        </w:div>
        <w:div w:id="1007291413">
          <w:marLeft w:val="0"/>
          <w:marRight w:val="300"/>
          <w:marTop w:val="0"/>
          <w:marBottom w:val="0"/>
          <w:divBdr>
            <w:top w:val="none" w:sz="0" w:space="0" w:color="auto"/>
            <w:left w:val="none" w:sz="0" w:space="0" w:color="auto"/>
            <w:bottom w:val="none" w:sz="0" w:space="0" w:color="auto"/>
            <w:right w:val="none" w:sz="0" w:space="0" w:color="auto"/>
          </w:divBdr>
        </w:div>
        <w:div w:id="441539882">
          <w:marLeft w:val="0"/>
          <w:marRight w:val="0"/>
          <w:marTop w:val="0"/>
          <w:marBottom w:val="0"/>
          <w:divBdr>
            <w:top w:val="none" w:sz="0" w:space="0" w:color="auto"/>
            <w:left w:val="none" w:sz="0" w:space="0" w:color="auto"/>
            <w:bottom w:val="none" w:sz="0" w:space="0" w:color="auto"/>
            <w:right w:val="none" w:sz="0" w:space="0" w:color="auto"/>
          </w:divBdr>
        </w:div>
        <w:div w:id="844827930">
          <w:marLeft w:val="0"/>
          <w:marRight w:val="300"/>
          <w:marTop w:val="0"/>
          <w:marBottom w:val="0"/>
          <w:divBdr>
            <w:top w:val="none" w:sz="0" w:space="0" w:color="auto"/>
            <w:left w:val="none" w:sz="0" w:space="0" w:color="auto"/>
            <w:bottom w:val="none" w:sz="0" w:space="0" w:color="auto"/>
            <w:right w:val="none" w:sz="0" w:space="0" w:color="auto"/>
          </w:divBdr>
        </w:div>
        <w:div w:id="753667296">
          <w:marLeft w:val="0"/>
          <w:marRight w:val="300"/>
          <w:marTop w:val="0"/>
          <w:marBottom w:val="0"/>
          <w:divBdr>
            <w:top w:val="none" w:sz="0" w:space="0" w:color="auto"/>
            <w:left w:val="none" w:sz="0" w:space="0" w:color="auto"/>
            <w:bottom w:val="none" w:sz="0" w:space="0" w:color="auto"/>
            <w:right w:val="none" w:sz="0" w:space="0" w:color="auto"/>
          </w:divBdr>
        </w:div>
        <w:div w:id="1811316710">
          <w:marLeft w:val="0"/>
          <w:marRight w:val="300"/>
          <w:marTop w:val="0"/>
          <w:marBottom w:val="0"/>
          <w:divBdr>
            <w:top w:val="none" w:sz="0" w:space="0" w:color="auto"/>
            <w:left w:val="none" w:sz="0" w:space="0" w:color="auto"/>
            <w:bottom w:val="none" w:sz="0" w:space="0" w:color="auto"/>
            <w:right w:val="none" w:sz="0" w:space="0" w:color="auto"/>
          </w:divBdr>
        </w:div>
        <w:div w:id="1297953050">
          <w:marLeft w:val="0"/>
          <w:marRight w:val="0"/>
          <w:marTop w:val="0"/>
          <w:marBottom w:val="0"/>
          <w:divBdr>
            <w:top w:val="none" w:sz="0" w:space="0" w:color="auto"/>
            <w:left w:val="none" w:sz="0" w:space="0" w:color="auto"/>
            <w:bottom w:val="none" w:sz="0" w:space="0" w:color="auto"/>
            <w:right w:val="none" w:sz="0" w:space="0" w:color="auto"/>
          </w:divBdr>
        </w:div>
        <w:div w:id="1347173092">
          <w:marLeft w:val="0"/>
          <w:marRight w:val="300"/>
          <w:marTop w:val="0"/>
          <w:marBottom w:val="0"/>
          <w:divBdr>
            <w:top w:val="none" w:sz="0" w:space="0" w:color="auto"/>
            <w:left w:val="none" w:sz="0" w:space="0" w:color="auto"/>
            <w:bottom w:val="none" w:sz="0" w:space="0" w:color="auto"/>
            <w:right w:val="none" w:sz="0" w:space="0" w:color="auto"/>
          </w:divBdr>
        </w:div>
        <w:div w:id="1609000066">
          <w:marLeft w:val="0"/>
          <w:marRight w:val="300"/>
          <w:marTop w:val="0"/>
          <w:marBottom w:val="0"/>
          <w:divBdr>
            <w:top w:val="none" w:sz="0" w:space="0" w:color="auto"/>
            <w:left w:val="none" w:sz="0" w:space="0" w:color="auto"/>
            <w:bottom w:val="none" w:sz="0" w:space="0" w:color="auto"/>
            <w:right w:val="none" w:sz="0" w:space="0" w:color="auto"/>
          </w:divBdr>
        </w:div>
        <w:div w:id="2085178922">
          <w:marLeft w:val="0"/>
          <w:marRight w:val="300"/>
          <w:marTop w:val="0"/>
          <w:marBottom w:val="0"/>
          <w:divBdr>
            <w:top w:val="none" w:sz="0" w:space="0" w:color="auto"/>
            <w:left w:val="none" w:sz="0" w:space="0" w:color="auto"/>
            <w:bottom w:val="none" w:sz="0" w:space="0" w:color="auto"/>
            <w:right w:val="none" w:sz="0" w:space="0" w:color="auto"/>
          </w:divBdr>
        </w:div>
        <w:div w:id="975258497">
          <w:marLeft w:val="0"/>
          <w:marRight w:val="0"/>
          <w:marTop w:val="0"/>
          <w:marBottom w:val="0"/>
          <w:divBdr>
            <w:top w:val="none" w:sz="0" w:space="0" w:color="auto"/>
            <w:left w:val="none" w:sz="0" w:space="0" w:color="auto"/>
            <w:bottom w:val="none" w:sz="0" w:space="0" w:color="auto"/>
            <w:right w:val="none" w:sz="0" w:space="0" w:color="auto"/>
          </w:divBdr>
        </w:div>
        <w:div w:id="1400589758">
          <w:marLeft w:val="0"/>
          <w:marRight w:val="300"/>
          <w:marTop w:val="0"/>
          <w:marBottom w:val="0"/>
          <w:divBdr>
            <w:top w:val="none" w:sz="0" w:space="0" w:color="auto"/>
            <w:left w:val="none" w:sz="0" w:space="0" w:color="auto"/>
            <w:bottom w:val="none" w:sz="0" w:space="0" w:color="auto"/>
            <w:right w:val="none" w:sz="0" w:space="0" w:color="auto"/>
          </w:divBdr>
        </w:div>
        <w:div w:id="78331277">
          <w:marLeft w:val="0"/>
          <w:marRight w:val="300"/>
          <w:marTop w:val="0"/>
          <w:marBottom w:val="0"/>
          <w:divBdr>
            <w:top w:val="none" w:sz="0" w:space="0" w:color="auto"/>
            <w:left w:val="none" w:sz="0" w:space="0" w:color="auto"/>
            <w:bottom w:val="none" w:sz="0" w:space="0" w:color="auto"/>
            <w:right w:val="none" w:sz="0" w:space="0" w:color="auto"/>
          </w:divBdr>
        </w:div>
        <w:div w:id="1736276729">
          <w:marLeft w:val="0"/>
          <w:marRight w:val="300"/>
          <w:marTop w:val="0"/>
          <w:marBottom w:val="0"/>
          <w:divBdr>
            <w:top w:val="none" w:sz="0" w:space="0" w:color="auto"/>
            <w:left w:val="none" w:sz="0" w:space="0" w:color="auto"/>
            <w:bottom w:val="none" w:sz="0" w:space="0" w:color="auto"/>
            <w:right w:val="none" w:sz="0" w:space="0" w:color="auto"/>
          </w:divBdr>
        </w:div>
        <w:div w:id="1602031205">
          <w:marLeft w:val="0"/>
          <w:marRight w:val="0"/>
          <w:marTop w:val="0"/>
          <w:marBottom w:val="0"/>
          <w:divBdr>
            <w:top w:val="none" w:sz="0" w:space="0" w:color="auto"/>
            <w:left w:val="none" w:sz="0" w:space="0" w:color="auto"/>
            <w:bottom w:val="none" w:sz="0" w:space="0" w:color="auto"/>
            <w:right w:val="none" w:sz="0" w:space="0" w:color="auto"/>
          </w:divBdr>
        </w:div>
        <w:div w:id="1436054985">
          <w:marLeft w:val="0"/>
          <w:marRight w:val="300"/>
          <w:marTop w:val="0"/>
          <w:marBottom w:val="0"/>
          <w:divBdr>
            <w:top w:val="none" w:sz="0" w:space="0" w:color="auto"/>
            <w:left w:val="none" w:sz="0" w:space="0" w:color="auto"/>
            <w:bottom w:val="none" w:sz="0" w:space="0" w:color="auto"/>
            <w:right w:val="none" w:sz="0" w:space="0" w:color="auto"/>
          </w:divBdr>
        </w:div>
        <w:div w:id="1372807403">
          <w:marLeft w:val="0"/>
          <w:marRight w:val="300"/>
          <w:marTop w:val="0"/>
          <w:marBottom w:val="0"/>
          <w:divBdr>
            <w:top w:val="none" w:sz="0" w:space="0" w:color="auto"/>
            <w:left w:val="none" w:sz="0" w:space="0" w:color="auto"/>
            <w:bottom w:val="none" w:sz="0" w:space="0" w:color="auto"/>
            <w:right w:val="none" w:sz="0" w:space="0" w:color="auto"/>
          </w:divBdr>
        </w:div>
        <w:div w:id="972442312">
          <w:marLeft w:val="0"/>
          <w:marRight w:val="300"/>
          <w:marTop w:val="0"/>
          <w:marBottom w:val="0"/>
          <w:divBdr>
            <w:top w:val="none" w:sz="0" w:space="0" w:color="auto"/>
            <w:left w:val="none" w:sz="0" w:space="0" w:color="auto"/>
            <w:bottom w:val="none" w:sz="0" w:space="0" w:color="auto"/>
            <w:right w:val="none" w:sz="0" w:space="0" w:color="auto"/>
          </w:divBdr>
        </w:div>
        <w:div w:id="1811170312">
          <w:marLeft w:val="0"/>
          <w:marRight w:val="0"/>
          <w:marTop w:val="0"/>
          <w:marBottom w:val="0"/>
          <w:divBdr>
            <w:top w:val="none" w:sz="0" w:space="0" w:color="auto"/>
            <w:left w:val="none" w:sz="0" w:space="0" w:color="auto"/>
            <w:bottom w:val="none" w:sz="0" w:space="0" w:color="auto"/>
            <w:right w:val="none" w:sz="0" w:space="0" w:color="auto"/>
          </w:divBdr>
        </w:div>
        <w:div w:id="173349524">
          <w:marLeft w:val="0"/>
          <w:marRight w:val="300"/>
          <w:marTop w:val="0"/>
          <w:marBottom w:val="0"/>
          <w:divBdr>
            <w:top w:val="none" w:sz="0" w:space="0" w:color="auto"/>
            <w:left w:val="none" w:sz="0" w:space="0" w:color="auto"/>
            <w:bottom w:val="none" w:sz="0" w:space="0" w:color="auto"/>
            <w:right w:val="none" w:sz="0" w:space="0" w:color="auto"/>
          </w:divBdr>
        </w:div>
        <w:div w:id="735785877">
          <w:marLeft w:val="0"/>
          <w:marRight w:val="300"/>
          <w:marTop w:val="0"/>
          <w:marBottom w:val="0"/>
          <w:divBdr>
            <w:top w:val="none" w:sz="0" w:space="0" w:color="auto"/>
            <w:left w:val="none" w:sz="0" w:space="0" w:color="auto"/>
            <w:bottom w:val="none" w:sz="0" w:space="0" w:color="auto"/>
            <w:right w:val="none" w:sz="0" w:space="0" w:color="auto"/>
          </w:divBdr>
        </w:div>
        <w:div w:id="2064062018">
          <w:marLeft w:val="0"/>
          <w:marRight w:val="300"/>
          <w:marTop w:val="0"/>
          <w:marBottom w:val="0"/>
          <w:divBdr>
            <w:top w:val="none" w:sz="0" w:space="0" w:color="auto"/>
            <w:left w:val="none" w:sz="0" w:space="0" w:color="auto"/>
            <w:bottom w:val="none" w:sz="0" w:space="0" w:color="auto"/>
            <w:right w:val="none" w:sz="0" w:space="0" w:color="auto"/>
          </w:divBdr>
        </w:div>
        <w:div w:id="1639610531">
          <w:marLeft w:val="0"/>
          <w:marRight w:val="0"/>
          <w:marTop w:val="0"/>
          <w:marBottom w:val="0"/>
          <w:divBdr>
            <w:top w:val="none" w:sz="0" w:space="0" w:color="auto"/>
            <w:left w:val="none" w:sz="0" w:space="0" w:color="auto"/>
            <w:bottom w:val="none" w:sz="0" w:space="0" w:color="auto"/>
            <w:right w:val="none" w:sz="0" w:space="0" w:color="auto"/>
          </w:divBdr>
        </w:div>
        <w:div w:id="971860948">
          <w:marLeft w:val="0"/>
          <w:marRight w:val="300"/>
          <w:marTop w:val="0"/>
          <w:marBottom w:val="0"/>
          <w:divBdr>
            <w:top w:val="none" w:sz="0" w:space="0" w:color="auto"/>
            <w:left w:val="none" w:sz="0" w:space="0" w:color="auto"/>
            <w:bottom w:val="none" w:sz="0" w:space="0" w:color="auto"/>
            <w:right w:val="none" w:sz="0" w:space="0" w:color="auto"/>
          </w:divBdr>
        </w:div>
        <w:div w:id="1208957713">
          <w:marLeft w:val="0"/>
          <w:marRight w:val="300"/>
          <w:marTop w:val="0"/>
          <w:marBottom w:val="0"/>
          <w:divBdr>
            <w:top w:val="none" w:sz="0" w:space="0" w:color="auto"/>
            <w:left w:val="none" w:sz="0" w:space="0" w:color="auto"/>
            <w:bottom w:val="none" w:sz="0" w:space="0" w:color="auto"/>
            <w:right w:val="none" w:sz="0" w:space="0" w:color="auto"/>
          </w:divBdr>
        </w:div>
        <w:div w:id="180902826">
          <w:marLeft w:val="0"/>
          <w:marRight w:val="300"/>
          <w:marTop w:val="0"/>
          <w:marBottom w:val="0"/>
          <w:divBdr>
            <w:top w:val="none" w:sz="0" w:space="0" w:color="auto"/>
            <w:left w:val="none" w:sz="0" w:space="0" w:color="auto"/>
            <w:bottom w:val="none" w:sz="0" w:space="0" w:color="auto"/>
            <w:right w:val="none" w:sz="0" w:space="0" w:color="auto"/>
          </w:divBdr>
        </w:div>
        <w:div w:id="1048914141">
          <w:marLeft w:val="0"/>
          <w:marRight w:val="0"/>
          <w:marTop w:val="0"/>
          <w:marBottom w:val="0"/>
          <w:divBdr>
            <w:top w:val="none" w:sz="0" w:space="0" w:color="auto"/>
            <w:left w:val="none" w:sz="0" w:space="0" w:color="auto"/>
            <w:bottom w:val="none" w:sz="0" w:space="0" w:color="auto"/>
            <w:right w:val="none" w:sz="0" w:space="0" w:color="auto"/>
          </w:divBdr>
        </w:div>
        <w:div w:id="764611576">
          <w:marLeft w:val="0"/>
          <w:marRight w:val="300"/>
          <w:marTop w:val="0"/>
          <w:marBottom w:val="0"/>
          <w:divBdr>
            <w:top w:val="none" w:sz="0" w:space="0" w:color="auto"/>
            <w:left w:val="none" w:sz="0" w:space="0" w:color="auto"/>
            <w:bottom w:val="none" w:sz="0" w:space="0" w:color="auto"/>
            <w:right w:val="none" w:sz="0" w:space="0" w:color="auto"/>
          </w:divBdr>
        </w:div>
        <w:div w:id="1017848238">
          <w:marLeft w:val="0"/>
          <w:marRight w:val="300"/>
          <w:marTop w:val="0"/>
          <w:marBottom w:val="0"/>
          <w:divBdr>
            <w:top w:val="none" w:sz="0" w:space="0" w:color="auto"/>
            <w:left w:val="none" w:sz="0" w:space="0" w:color="auto"/>
            <w:bottom w:val="none" w:sz="0" w:space="0" w:color="auto"/>
            <w:right w:val="none" w:sz="0" w:space="0" w:color="auto"/>
          </w:divBdr>
        </w:div>
        <w:div w:id="629408924">
          <w:marLeft w:val="0"/>
          <w:marRight w:val="300"/>
          <w:marTop w:val="0"/>
          <w:marBottom w:val="0"/>
          <w:divBdr>
            <w:top w:val="none" w:sz="0" w:space="0" w:color="auto"/>
            <w:left w:val="none" w:sz="0" w:space="0" w:color="auto"/>
            <w:bottom w:val="none" w:sz="0" w:space="0" w:color="auto"/>
            <w:right w:val="none" w:sz="0" w:space="0" w:color="auto"/>
          </w:divBdr>
        </w:div>
        <w:div w:id="1867988347">
          <w:marLeft w:val="0"/>
          <w:marRight w:val="0"/>
          <w:marTop w:val="0"/>
          <w:marBottom w:val="0"/>
          <w:divBdr>
            <w:top w:val="none" w:sz="0" w:space="0" w:color="auto"/>
            <w:left w:val="none" w:sz="0" w:space="0" w:color="auto"/>
            <w:bottom w:val="none" w:sz="0" w:space="0" w:color="auto"/>
            <w:right w:val="none" w:sz="0" w:space="0" w:color="auto"/>
          </w:divBdr>
        </w:div>
        <w:div w:id="847255623">
          <w:marLeft w:val="0"/>
          <w:marRight w:val="300"/>
          <w:marTop w:val="0"/>
          <w:marBottom w:val="0"/>
          <w:divBdr>
            <w:top w:val="none" w:sz="0" w:space="0" w:color="auto"/>
            <w:left w:val="none" w:sz="0" w:space="0" w:color="auto"/>
            <w:bottom w:val="none" w:sz="0" w:space="0" w:color="auto"/>
            <w:right w:val="none" w:sz="0" w:space="0" w:color="auto"/>
          </w:divBdr>
        </w:div>
        <w:div w:id="1685088254">
          <w:marLeft w:val="0"/>
          <w:marRight w:val="300"/>
          <w:marTop w:val="0"/>
          <w:marBottom w:val="0"/>
          <w:divBdr>
            <w:top w:val="none" w:sz="0" w:space="0" w:color="auto"/>
            <w:left w:val="none" w:sz="0" w:space="0" w:color="auto"/>
            <w:bottom w:val="none" w:sz="0" w:space="0" w:color="auto"/>
            <w:right w:val="none" w:sz="0" w:space="0" w:color="auto"/>
          </w:divBdr>
        </w:div>
        <w:div w:id="427194100">
          <w:marLeft w:val="0"/>
          <w:marRight w:val="300"/>
          <w:marTop w:val="0"/>
          <w:marBottom w:val="0"/>
          <w:divBdr>
            <w:top w:val="none" w:sz="0" w:space="0" w:color="auto"/>
            <w:left w:val="none" w:sz="0" w:space="0" w:color="auto"/>
            <w:bottom w:val="none" w:sz="0" w:space="0" w:color="auto"/>
            <w:right w:val="none" w:sz="0" w:space="0" w:color="auto"/>
          </w:divBdr>
        </w:div>
        <w:div w:id="199439653">
          <w:marLeft w:val="0"/>
          <w:marRight w:val="0"/>
          <w:marTop w:val="0"/>
          <w:marBottom w:val="0"/>
          <w:divBdr>
            <w:top w:val="none" w:sz="0" w:space="0" w:color="auto"/>
            <w:left w:val="none" w:sz="0" w:space="0" w:color="auto"/>
            <w:bottom w:val="none" w:sz="0" w:space="0" w:color="auto"/>
            <w:right w:val="none" w:sz="0" w:space="0" w:color="auto"/>
          </w:divBdr>
        </w:div>
        <w:div w:id="1630547493">
          <w:marLeft w:val="0"/>
          <w:marRight w:val="300"/>
          <w:marTop w:val="0"/>
          <w:marBottom w:val="0"/>
          <w:divBdr>
            <w:top w:val="none" w:sz="0" w:space="0" w:color="auto"/>
            <w:left w:val="none" w:sz="0" w:space="0" w:color="auto"/>
            <w:bottom w:val="none" w:sz="0" w:space="0" w:color="auto"/>
            <w:right w:val="none" w:sz="0" w:space="0" w:color="auto"/>
          </w:divBdr>
        </w:div>
        <w:div w:id="1612933154">
          <w:marLeft w:val="0"/>
          <w:marRight w:val="300"/>
          <w:marTop w:val="0"/>
          <w:marBottom w:val="0"/>
          <w:divBdr>
            <w:top w:val="none" w:sz="0" w:space="0" w:color="auto"/>
            <w:left w:val="none" w:sz="0" w:space="0" w:color="auto"/>
            <w:bottom w:val="none" w:sz="0" w:space="0" w:color="auto"/>
            <w:right w:val="none" w:sz="0" w:space="0" w:color="auto"/>
          </w:divBdr>
        </w:div>
        <w:div w:id="114718942">
          <w:marLeft w:val="0"/>
          <w:marRight w:val="300"/>
          <w:marTop w:val="0"/>
          <w:marBottom w:val="0"/>
          <w:divBdr>
            <w:top w:val="none" w:sz="0" w:space="0" w:color="auto"/>
            <w:left w:val="none" w:sz="0" w:space="0" w:color="auto"/>
            <w:bottom w:val="none" w:sz="0" w:space="0" w:color="auto"/>
            <w:right w:val="none" w:sz="0" w:space="0" w:color="auto"/>
          </w:divBdr>
        </w:div>
        <w:div w:id="2102414042">
          <w:marLeft w:val="0"/>
          <w:marRight w:val="0"/>
          <w:marTop w:val="0"/>
          <w:marBottom w:val="0"/>
          <w:divBdr>
            <w:top w:val="none" w:sz="0" w:space="0" w:color="auto"/>
            <w:left w:val="none" w:sz="0" w:space="0" w:color="auto"/>
            <w:bottom w:val="none" w:sz="0" w:space="0" w:color="auto"/>
            <w:right w:val="none" w:sz="0" w:space="0" w:color="auto"/>
          </w:divBdr>
        </w:div>
        <w:div w:id="460004409">
          <w:marLeft w:val="0"/>
          <w:marRight w:val="300"/>
          <w:marTop w:val="0"/>
          <w:marBottom w:val="0"/>
          <w:divBdr>
            <w:top w:val="none" w:sz="0" w:space="0" w:color="auto"/>
            <w:left w:val="none" w:sz="0" w:space="0" w:color="auto"/>
            <w:bottom w:val="none" w:sz="0" w:space="0" w:color="auto"/>
            <w:right w:val="none" w:sz="0" w:space="0" w:color="auto"/>
          </w:divBdr>
        </w:div>
        <w:div w:id="1322275623">
          <w:marLeft w:val="0"/>
          <w:marRight w:val="300"/>
          <w:marTop w:val="0"/>
          <w:marBottom w:val="0"/>
          <w:divBdr>
            <w:top w:val="none" w:sz="0" w:space="0" w:color="auto"/>
            <w:left w:val="none" w:sz="0" w:space="0" w:color="auto"/>
            <w:bottom w:val="none" w:sz="0" w:space="0" w:color="auto"/>
            <w:right w:val="none" w:sz="0" w:space="0" w:color="auto"/>
          </w:divBdr>
        </w:div>
        <w:div w:id="639043040">
          <w:marLeft w:val="0"/>
          <w:marRight w:val="300"/>
          <w:marTop w:val="0"/>
          <w:marBottom w:val="0"/>
          <w:divBdr>
            <w:top w:val="none" w:sz="0" w:space="0" w:color="auto"/>
            <w:left w:val="none" w:sz="0" w:space="0" w:color="auto"/>
            <w:bottom w:val="none" w:sz="0" w:space="0" w:color="auto"/>
            <w:right w:val="none" w:sz="0" w:space="0" w:color="auto"/>
          </w:divBdr>
        </w:div>
        <w:div w:id="2041398585">
          <w:marLeft w:val="0"/>
          <w:marRight w:val="0"/>
          <w:marTop w:val="0"/>
          <w:marBottom w:val="0"/>
          <w:divBdr>
            <w:top w:val="none" w:sz="0" w:space="0" w:color="auto"/>
            <w:left w:val="none" w:sz="0" w:space="0" w:color="auto"/>
            <w:bottom w:val="none" w:sz="0" w:space="0" w:color="auto"/>
            <w:right w:val="none" w:sz="0" w:space="0" w:color="auto"/>
          </w:divBdr>
        </w:div>
        <w:div w:id="638413954">
          <w:marLeft w:val="0"/>
          <w:marRight w:val="300"/>
          <w:marTop w:val="0"/>
          <w:marBottom w:val="0"/>
          <w:divBdr>
            <w:top w:val="none" w:sz="0" w:space="0" w:color="auto"/>
            <w:left w:val="none" w:sz="0" w:space="0" w:color="auto"/>
            <w:bottom w:val="none" w:sz="0" w:space="0" w:color="auto"/>
            <w:right w:val="none" w:sz="0" w:space="0" w:color="auto"/>
          </w:divBdr>
        </w:div>
        <w:div w:id="1342973044">
          <w:marLeft w:val="0"/>
          <w:marRight w:val="300"/>
          <w:marTop w:val="0"/>
          <w:marBottom w:val="0"/>
          <w:divBdr>
            <w:top w:val="none" w:sz="0" w:space="0" w:color="auto"/>
            <w:left w:val="none" w:sz="0" w:space="0" w:color="auto"/>
            <w:bottom w:val="none" w:sz="0" w:space="0" w:color="auto"/>
            <w:right w:val="none" w:sz="0" w:space="0" w:color="auto"/>
          </w:divBdr>
        </w:div>
        <w:div w:id="211159361">
          <w:marLeft w:val="0"/>
          <w:marRight w:val="300"/>
          <w:marTop w:val="0"/>
          <w:marBottom w:val="0"/>
          <w:divBdr>
            <w:top w:val="none" w:sz="0" w:space="0" w:color="auto"/>
            <w:left w:val="none" w:sz="0" w:space="0" w:color="auto"/>
            <w:bottom w:val="none" w:sz="0" w:space="0" w:color="auto"/>
            <w:right w:val="none" w:sz="0" w:space="0" w:color="auto"/>
          </w:divBdr>
        </w:div>
        <w:div w:id="91979165">
          <w:marLeft w:val="0"/>
          <w:marRight w:val="0"/>
          <w:marTop w:val="0"/>
          <w:marBottom w:val="0"/>
          <w:divBdr>
            <w:top w:val="none" w:sz="0" w:space="0" w:color="auto"/>
            <w:left w:val="none" w:sz="0" w:space="0" w:color="auto"/>
            <w:bottom w:val="none" w:sz="0" w:space="0" w:color="auto"/>
            <w:right w:val="none" w:sz="0" w:space="0" w:color="auto"/>
          </w:divBdr>
        </w:div>
        <w:div w:id="382676605">
          <w:marLeft w:val="0"/>
          <w:marRight w:val="300"/>
          <w:marTop w:val="0"/>
          <w:marBottom w:val="0"/>
          <w:divBdr>
            <w:top w:val="none" w:sz="0" w:space="0" w:color="auto"/>
            <w:left w:val="none" w:sz="0" w:space="0" w:color="auto"/>
            <w:bottom w:val="none" w:sz="0" w:space="0" w:color="auto"/>
            <w:right w:val="none" w:sz="0" w:space="0" w:color="auto"/>
          </w:divBdr>
        </w:div>
        <w:div w:id="2063871420">
          <w:marLeft w:val="0"/>
          <w:marRight w:val="300"/>
          <w:marTop w:val="0"/>
          <w:marBottom w:val="0"/>
          <w:divBdr>
            <w:top w:val="none" w:sz="0" w:space="0" w:color="auto"/>
            <w:left w:val="none" w:sz="0" w:space="0" w:color="auto"/>
            <w:bottom w:val="none" w:sz="0" w:space="0" w:color="auto"/>
            <w:right w:val="none" w:sz="0" w:space="0" w:color="auto"/>
          </w:divBdr>
        </w:div>
        <w:div w:id="345325267">
          <w:marLeft w:val="0"/>
          <w:marRight w:val="300"/>
          <w:marTop w:val="0"/>
          <w:marBottom w:val="0"/>
          <w:divBdr>
            <w:top w:val="none" w:sz="0" w:space="0" w:color="auto"/>
            <w:left w:val="none" w:sz="0" w:space="0" w:color="auto"/>
            <w:bottom w:val="none" w:sz="0" w:space="0" w:color="auto"/>
            <w:right w:val="none" w:sz="0" w:space="0" w:color="auto"/>
          </w:divBdr>
        </w:div>
        <w:div w:id="770703889">
          <w:marLeft w:val="0"/>
          <w:marRight w:val="0"/>
          <w:marTop w:val="0"/>
          <w:marBottom w:val="0"/>
          <w:divBdr>
            <w:top w:val="none" w:sz="0" w:space="0" w:color="auto"/>
            <w:left w:val="none" w:sz="0" w:space="0" w:color="auto"/>
            <w:bottom w:val="none" w:sz="0" w:space="0" w:color="auto"/>
            <w:right w:val="none" w:sz="0" w:space="0" w:color="auto"/>
          </w:divBdr>
        </w:div>
        <w:div w:id="1574852011">
          <w:marLeft w:val="0"/>
          <w:marRight w:val="300"/>
          <w:marTop w:val="0"/>
          <w:marBottom w:val="0"/>
          <w:divBdr>
            <w:top w:val="none" w:sz="0" w:space="0" w:color="auto"/>
            <w:left w:val="none" w:sz="0" w:space="0" w:color="auto"/>
            <w:bottom w:val="none" w:sz="0" w:space="0" w:color="auto"/>
            <w:right w:val="none" w:sz="0" w:space="0" w:color="auto"/>
          </w:divBdr>
        </w:div>
        <w:div w:id="598562105">
          <w:marLeft w:val="0"/>
          <w:marRight w:val="300"/>
          <w:marTop w:val="0"/>
          <w:marBottom w:val="0"/>
          <w:divBdr>
            <w:top w:val="none" w:sz="0" w:space="0" w:color="auto"/>
            <w:left w:val="none" w:sz="0" w:space="0" w:color="auto"/>
            <w:bottom w:val="none" w:sz="0" w:space="0" w:color="auto"/>
            <w:right w:val="none" w:sz="0" w:space="0" w:color="auto"/>
          </w:divBdr>
        </w:div>
        <w:div w:id="497228707">
          <w:marLeft w:val="0"/>
          <w:marRight w:val="300"/>
          <w:marTop w:val="0"/>
          <w:marBottom w:val="0"/>
          <w:divBdr>
            <w:top w:val="none" w:sz="0" w:space="0" w:color="auto"/>
            <w:left w:val="none" w:sz="0" w:space="0" w:color="auto"/>
            <w:bottom w:val="none" w:sz="0" w:space="0" w:color="auto"/>
            <w:right w:val="none" w:sz="0" w:space="0" w:color="auto"/>
          </w:divBdr>
        </w:div>
        <w:div w:id="1056508905">
          <w:marLeft w:val="0"/>
          <w:marRight w:val="0"/>
          <w:marTop w:val="0"/>
          <w:marBottom w:val="0"/>
          <w:divBdr>
            <w:top w:val="none" w:sz="0" w:space="0" w:color="auto"/>
            <w:left w:val="none" w:sz="0" w:space="0" w:color="auto"/>
            <w:bottom w:val="none" w:sz="0" w:space="0" w:color="auto"/>
            <w:right w:val="none" w:sz="0" w:space="0" w:color="auto"/>
          </w:divBdr>
        </w:div>
        <w:div w:id="1914006479">
          <w:marLeft w:val="0"/>
          <w:marRight w:val="300"/>
          <w:marTop w:val="0"/>
          <w:marBottom w:val="0"/>
          <w:divBdr>
            <w:top w:val="none" w:sz="0" w:space="0" w:color="auto"/>
            <w:left w:val="none" w:sz="0" w:space="0" w:color="auto"/>
            <w:bottom w:val="none" w:sz="0" w:space="0" w:color="auto"/>
            <w:right w:val="none" w:sz="0" w:space="0" w:color="auto"/>
          </w:divBdr>
        </w:div>
        <w:div w:id="2086798729">
          <w:marLeft w:val="0"/>
          <w:marRight w:val="300"/>
          <w:marTop w:val="0"/>
          <w:marBottom w:val="0"/>
          <w:divBdr>
            <w:top w:val="none" w:sz="0" w:space="0" w:color="auto"/>
            <w:left w:val="none" w:sz="0" w:space="0" w:color="auto"/>
            <w:bottom w:val="none" w:sz="0" w:space="0" w:color="auto"/>
            <w:right w:val="none" w:sz="0" w:space="0" w:color="auto"/>
          </w:divBdr>
        </w:div>
        <w:div w:id="1868715009">
          <w:marLeft w:val="0"/>
          <w:marRight w:val="300"/>
          <w:marTop w:val="0"/>
          <w:marBottom w:val="0"/>
          <w:divBdr>
            <w:top w:val="none" w:sz="0" w:space="0" w:color="auto"/>
            <w:left w:val="none" w:sz="0" w:space="0" w:color="auto"/>
            <w:bottom w:val="none" w:sz="0" w:space="0" w:color="auto"/>
            <w:right w:val="none" w:sz="0" w:space="0" w:color="auto"/>
          </w:divBdr>
        </w:div>
        <w:div w:id="1420760110">
          <w:marLeft w:val="0"/>
          <w:marRight w:val="0"/>
          <w:marTop w:val="0"/>
          <w:marBottom w:val="0"/>
          <w:divBdr>
            <w:top w:val="none" w:sz="0" w:space="0" w:color="auto"/>
            <w:left w:val="none" w:sz="0" w:space="0" w:color="auto"/>
            <w:bottom w:val="none" w:sz="0" w:space="0" w:color="auto"/>
            <w:right w:val="none" w:sz="0" w:space="0" w:color="auto"/>
          </w:divBdr>
        </w:div>
        <w:div w:id="1148278858">
          <w:marLeft w:val="0"/>
          <w:marRight w:val="300"/>
          <w:marTop w:val="0"/>
          <w:marBottom w:val="0"/>
          <w:divBdr>
            <w:top w:val="none" w:sz="0" w:space="0" w:color="auto"/>
            <w:left w:val="none" w:sz="0" w:space="0" w:color="auto"/>
            <w:bottom w:val="none" w:sz="0" w:space="0" w:color="auto"/>
            <w:right w:val="none" w:sz="0" w:space="0" w:color="auto"/>
          </w:divBdr>
        </w:div>
        <w:div w:id="614336700">
          <w:marLeft w:val="0"/>
          <w:marRight w:val="300"/>
          <w:marTop w:val="0"/>
          <w:marBottom w:val="0"/>
          <w:divBdr>
            <w:top w:val="none" w:sz="0" w:space="0" w:color="auto"/>
            <w:left w:val="none" w:sz="0" w:space="0" w:color="auto"/>
            <w:bottom w:val="none" w:sz="0" w:space="0" w:color="auto"/>
            <w:right w:val="none" w:sz="0" w:space="0" w:color="auto"/>
          </w:divBdr>
        </w:div>
        <w:div w:id="279607385">
          <w:marLeft w:val="0"/>
          <w:marRight w:val="300"/>
          <w:marTop w:val="0"/>
          <w:marBottom w:val="0"/>
          <w:divBdr>
            <w:top w:val="none" w:sz="0" w:space="0" w:color="auto"/>
            <w:left w:val="none" w:sz="0" w:space="0" w:color="auto"/>
            <w:bottom w:val="none" w:sz="0" w:space="0" w:color="auto"/>
            <w:right w:val="none" w:sz="0" w:space="0" w:color="auto"/>
          </w:divBdr>
        </w:div>
        <w:div w:id="593054352">
          <w:marLeft w:val="0"/>
          <w:marRight w:val="0"/>
          <w:marTop w:val="0"/>
          <w:marBottom w:val="0"/>
          <w:divBdr>
            <w:top w:val="none" w:sz="0" w:space="0" w:color="auto"/>
            <w:left w:val="none" w:sz="0" w:space="0" w:color="auto"/>
            <w:bottom w:val="none" w:sz="0" w:space="0" w:color="auto"/>
            <w:right w:val="none" w:sz="0" w:space="0" w:color="auto"/>
          </w:divBdr>
        </w:div>
        <w:div w:id="538710839">
          <w:marLeft w:val="0"/>
          <w:marRight w:val="300"/>
          <w:marTop w:val="0"/>
          <w:marBottom w:val="0"/>
          <w:divBdr>
            <w:top w:val="none" w:sz="0" w:space="0" w:color="auto"/>
            <w:left w:val="none" w:sz="0" w:space="0" w:color="auto"/>
            <w:bottom w:val="none" w:sz="0" w:space="0" w:color="auto"/>
            <w:right w:val="none" w:sz="0" w:space="0" w:color="auto"/>
          </w:divBdr>
        </w:div>
        <w:div w:id="685715355">
          <w:marLeft w:val="0"/>
          <w:marRight w:val="300"/>
          <w:marTop w:val="0"/>
          <w:marBottom w:val="0"/>
          <w:divBdr>
            <w:top w:val="none" w:sz="0" w:space="0" w:color="auto"/>
            <w:left w:val="none" w:sz="0" w:space="0" w:color="auto"/>
            <w:bottom w:val="none" w:sz="0" w:space="0" w:color="auto"/>
            <w:right w:val="none" w:sz="0" w:space="0" w:color="auto"/>
          </w:divBdr>
        </w:div>
        <w:div w:id="1367876529">
          <w:marLeft w:val="0"/>
          <w:marRight w:val="300"/>
          <w:marTop w:val="0"/>
          <w:marBottom w:val="0"/>
          <w:divBdr>
            <w:top w:val="none" w:sz="0" w:space="0" w:color="auto"/>
            <w:left w:val="none" w:sz="0" w:space="0" w:color="auto"/>
            <w:bottom w:val="none" w:sz="0" w:space="0" w:color="auto"/>
            <w:right w:val="none" w:sz="0" w:space="0" w:color="auto"/>
          </w:divBdr>
        </w:div>
        <w:div w:id="1053969925">
          <w:marLeft w:val="0"/>
          <w:marRight w:val="0"/>
          <w:marTop w:val="0"/>
          <w:marBottom w:val="0"/>
          <w:divBdr>
            <w:top w:val="none" w:sz="0" w:space="0" w:color="auto"/>
            <w:left w:val="none" w:sz="0" w:space="0" w:color="auto"/>
            <w:bottom w:val="none" w:sz="0" w:space="0" w:color="auto"/>
            <w:right w:val="none" w:sz="0" w:space="0" w:color="auto"/>
          </w:divBdr>
        </w:div>
      </w:divsChild>
    </w:div>
    <w:div w:id="644092622">
      <w:bodyDiv w:val="1"/>
      <w:marLeft w:val="0"/>
      <w:marRight w:val="0"/>
      <w:marTop w:val="0"/>
      <w:marBottom w:val="0"/>
      <w:divBdr>
        <w:top w:val="none" w:sz="0" w:space="0" w:color="auto"/>
        <w:left w:val="none" w:sz="0" w:space="0" w:color="auto"/>
        <w:bottom w:val="none" w:sz="0" w:space="0" w:color="auto"/>
        <w:right w:val="none" w:sz="0" w:space="0" w:color="auto"/>
      </w:divBdr>
    </w:div>
    <w:div w:id="683749880">
      <w:bodyDiv w:val="1"/>
      <w:marLeft w:val="0"/>
      <w:marRight w:val="0"/>
      <w:marTop w:val="0"/>
      <w:marBottom w:val="0"/>
      <w:divBdr>
        <w:top w:val="none" w:sz="0" w:space="0" w:color="auto"/>
        <w:left w:val="none" w:sz="0" w:space="0" w:color="auto"/>
        <w:bottom w:val="none" w:sz="0" w:space="0" w:color="auto"/>
        <w:right w:val="none" w:sz="0" w:space="0" w:color="auto"/>
      </w:divBdr>
    </w:div>
    <w:div w:id="727147092">
      <w:bodyDiv w:val="1"/>
      <w:marLeft w:val="0"/>
      <w:marRight w:val="0"/>
      <w:marTop w:val="0"/>
      <w:marBottom w:val="0"/>
      <w:divBdr>
        <w:top w:val="none" w:sz="0" w:space="0" w:color="auto"/>
        <w:left w:val="none" w:sz="0" w:space="0" w:color="auto"/>
        <w:bottom w:val="none" w:sz="0" w:space="0" w:color="auto"/>
        <w:right w:val="none" w:sz="0" w:space="0" w:color="auto"/>
      </w:divBdr>
    </w:div>
    <w:div w:id="763889997">
      <w:bodyDiv w:val="1"/>
      <w:marLeft w:val="0"/>
      <w:marRight w:val="0"/>
      <w:marTop w:val="0"/>
      <w:marBottom w:val="0"/>
      <w:divBdr>
        <w:top w:val="none" w:sz="0" w:space="0" w:color="auto"/>
        <w:left w:val="none" w:sz="0" w:space="0" w:color="auto"/>
        <w:bottom w:val="none" w:sz="0" w:space="0" w:color="auto"/>
        <w:right w:val="none" w:sz="0" w:space="0" w:color="auto"/>
      </w:divBdr>
    </w:div>
    <w:div w:id="810487700">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2843314">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32325249">
      <w:bodyDiv w:val="1"/>
      <w:marLeft w:val="0"/>
      <w:marRight w:val="0"/>
      <w:marTop w:val="0"/>
      <w:marBottom w:val="0"/>
      <w:divBdr>
        <w:top w:val="none" w:sz="0" w:space="0" w:color="auto"/>
        <w:left w:val="none" w:sz="0" w:space="0" w:color="auto"/>
        <w:bottom w:val="none" w:sz="0" w:space="0" w:color="auto"/>
        <w:right w:val="none" w:sz="0" w:space="0" w:color="auto"/>
      </w:divBdr>
    </w:div>
    <w:div w:id="976186699">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24274846">
      <w:bodyDiv w:val="1"/>
      <w:marLeft w:val="0"/>
      <w:marRight w:val="0"/>
      <w:marTop w:val="0"/>
      <w:marBottom w:val="0"/>
      <w:divBdr>
        <w:top w:val="none" w:sz="0" w:space="0" w:color="auto"/>
        <w:left w:val="none" w:sz="0" w:space="0" w:color="auto"/>
        <w:bottom w:val="none" w:sz="0" w:space="0" w:color="auto"/>
        <w:right w:val="none" w:sz="0" w:space="0" w:color="auto"/>
      </w:divBdr>
    </w:div>
    <w:div w:id="1154645328">
      <w:bodyDiv w:val="1"/>
      <w:marLeft w:val="0"/>
      <w:marRight w:val="0"/>
      <w:marTop w:val="0"/>
      <w:marBottom w:val="0"/>
      <w:divBdr>
        <w:top w:val="none" w:sz="0" w:space="0" w:color="auto"/>
        <w:left w:val="none" w:sz="0" w:space="0" w:color="auto"/>
        <w:bottom w:val="none" w:sz="0" w:space="0" w:color="auto"/>
        <w:right w:val="none" w:sz="0" w:space="0" w:color="auto"/>
      </w:divBdr>
    </w:div>
    <w:div w:id="1174372110">
      <w:bodyDiv w:val="1"/>
      <w:marLeft w:val="0"/>
      <w:marRight w:val="0"/>
      <w:marTop w:val="0"/>
      <w:marBottom w:val="0"/>
      <w:divBdr>
        <w:top w:val="none" w:sz="0" w:space="0" w:color="auto"/>
        <w:left w:val="none" w:sz="0" w:space="0" w:color="auto"/>
        <w:bottom w:val="none" w:sz="0" w:space="0" w:color="auto"/>
        <w:right w:val="none" w:sz="0" w:space="0" w:color="auto"/>
      </w:divBdr>
    </w:div>
    <w:div w:id="1251308186">
      <w:bodyDiv w:val="1"/>
      <w:marLeft w:val="0"/>
      <w:marRight w:val="0"/>
      <w:marTop w:val="0"/>
      <w:marBottom w:val="0"/>
      <w:divBdr>
        <w:top w:val="none" w:sz="0" w:space="0" w:color="auto"/>
        <w:left w:val="none" w:sz="0" w:space="0" w:color="auto"/>
        <w:bottom w:val="none" w:sz="0" w:space="0" w:color="auto"/>
        <w:right w:val="none" w:sz="0" w:space="0" w:color="auto"/>
      </w:divBdr>
    </w:div>
    <w:div w:id="1252854938">
      <w:bodyDiv w:val="1"/>
      <w:marLeft w:val="0"/>
      <w:marRight w:val="0"/>
      <w:marTop w:val="0"/>
      <w:marBottom w:val="0"/>
      <w:divBdr>
        <w:top w:val="none" w:sz="0" w:space="0" w:color="auto"/>
        <w:left w:val="none" w:sz="0" w:space="0" w:color="auto"/>
        <w:bottom w:val="none" w:sz="0" w:space="0" w:color="auto"/>
        <w:right w:val="none" w:sz="0" w:space="0" w:color="auto"/>
      </w:divBdr>
    </w:div>
    <w:div w:id="1271015089">
      <w:bodyDiv w:val="1"/>
      <w:marLeft w:val="0"/>
      <w:marRight w:val="0"/>
      <w:marTop w:val="0"/>
      <w:marBottom w:val="0"/>
      <w:divBdr>
        <w:top w:val="none" w:sz="0" w:space="0" w:color="auto"/>
        <w:left w:val="none" w:sz="0" w:space="0" w:color="auto"/>
        <w:bottom w:val="none" w:sz="0" w:space="0" w:color="auto"/>
        <w:right w:val="none" w:sz="0" w:space="0" w:color="auto"/>
      </w:divBdr>
    </w:div>
    <w:div w:id="137280513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5652">
      <w:bodyDiv w:val="1"/>
      <w:marLeft w:val="0"/>
      <w:marRight w:val="0"/>
      <w:marTop w:val="0"/>
      <w:marBottom w:val="0"/>
      <w:divBdr>
        <w:top w:val="none" w:sz="0" w:space="0" w:color="auto"/>
        <w:left w:val="none" w:sz="0" w:space="0" w:color="auto"/>
        <w:bottom w:val="none" w:sz="0" w:space="0" w:color="auto"/>
        <w:right w:val="none" w:sz="0" w:space="0" w:color="auto"/>
      </w:divBdr>
    </w:div>
    <w:div w:id="1571696900">
      <w:bodyDiv w:val="1"/>
      <w:marLeft w:val="0"/>
      <w:marRight w:val="0"/>
      <w:marTop w:val="0"/>
      <w:marBottom w:val="0"/>
      <w:divBdr>
        <w:top w:val="none" w:sz="0" w:space="0" w:color="auto"/>
        <w:left w:val="none" w:sz="0" w:space="0" w:color="auto"/>
        <w:bottom w:val="none" w:sz="0" w:space="0" w:color="auto"/>
        <w:right w:val="none" w:sz="0" w:space="0" w:color="auto"/>
      </w:divBdr>
    </w:div>
    <w:div w:id="1592621367">
      <w:bodyDiv w:val="1"/>
      <w:marLeft w:val="0"/>
      <w:marRight w:val="0"/>
      <w:marTop w:val="0"/>
      <w:marBottom w:val="0"/>
      <w:divBdr>
        <w:top w:val="none" w:sz="0" w:space="0" w:color="auto"/>
        <w:left w:val="none" w:sz="0" w:space="0" w:color="auto"/>
        <w:bottom w:val="none" w:sz="0" w:space="0" w:color="auto"/>
        <w:right w:val="none" w:sz="0" w:space="0" w:color="auto"/>
      </w:divBdr>
    </w:div>
    <w:div w:id="1644119388">
      <w:bodyDiv w:val="1"/>
      <w:marLeft w:val="0"/>
      <w:marRight w:val="0"/>
      <w:marTop w:val="0"/>
      <w:marBottom w:val="0"/>
      <w:divBdr>
        <w:top w:val="none" w:sz="0" w:space="0" w:color="auto"/>
        <w:left w:val="none" w:sz="0" w:space="0" w:color="auto"/>
        <w:bottom w:val="none" w:sz="0" w:space="0" w:color="auto"/>
        <w:right w:val="none" w:sz="0" w:space="0" w:color="auto"/>
      </w:divBdr>
    </w:div>
    <w:div w:id="1651865711">
      <w:bodyDiv w:val="1"/>
      <w:marLeft w:val="0"/>
      <w:marRight w:val="0"/>
      <w:marTop w:val="0"/>
      <w:marBottom w:val="0"/>
      <w:divBdr>
        <w:top w:val="none" w:sz="0" w:space="0" w:color="auto"/>
        <w:left w:val="none" w:sz="0" w:space="0" w:color="auto"/>
        <w:bottom w:val="none" w:sz="0" w:space="0" w:color="auto"/>
        <w:right w:val="none" w:sz="0" w:space="0" w:color="auto"/>
      </w:divBdr>
    </w:div>
    <w:div w:id="1778062589">
      <w:bodyDiv w:val="1"/>
      <w:marLeft w:val="0"/>
      <w:marRight w:val="0"/>
      <w:marTop w:val="0"/>
      <w:marBottom w:val="0"/>
      <w:divBdr>
        <w:top w:val="none" w:sz="0" w:space="0" w:color="auto"/>
        <w:left w:val="none" w:sz="0" w:space="0" w:color="auto"/>
        <w:bottom w:val="none" w:sz="0" w:space="0" w:color="auto"/>
        <w:right w:val="none" w:sz="0" w:space="0" w:color="auto"/>
      </w:divBdr>
    </w:div>
    <w:div w:id="1859461861">
      <w:bodyDiv w:val="1"/>
      <w:marLeft w:val="0"/>
      <w:marRight w:val="0"/>
      <w:marTop w:val="0"/>
      <w:marBottom w:val="0"/>
      <w:divBdr>
        <w:top w:val="none" w:sz="0" w:space="0" w:color="auto"/>
        <w:left w:val="none" w:sz="0" w:space="0" w:color="auto"/>
        <w:bottom w:val="none" w:sz="0" w:space="0" w:color="auto"/>
        <w:right w:val="none" w:sz="0" w:space="0" w:color="auto"/>
      </w:divBdr>
    </w:div>
    <w:div w:id="1871721378">
      <w:bodyDiv w:val="1"/>
      <w:marLeft w:val="0"/>
      <w:marRight w:val="0"/>
      <w:marTop w:val="0"/>
      <w:marBottom w:val="0"/>
      <w:divBdr>
        <w:top w:val="none" w:sz="0" w:space="0" w:color="auto"/>
        <w:left w:val="none" w:sz="0" w:space="0" w:color="auto"/>
        <w:bottom w:val="none" w:sz="0" w:space="0" w:color="auto"/>
        <w:right w:val="none" w:sz="0" w:space="0" w:color="auto"/>
      </w:divBdr>
    </w:div>
    <w:div w:id="1901595618">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80057045">
      <w:bodyDiv w:val="1"/>
      <w:marLeft w:val="0"/>
      <w:marRight w:val="0"/>
      <w:marTop w:val="0"/>
      <w:marBottom w:val="0"/>
      <w:divBdr>
        <w:top w:val="none" w:sz="0" w:space="0" w:color="auto"/>
        <w:left w:val="none" w:sz="0" w:space="0" w:color="auto"/>
        <w:bottom w:val="none" w:sz="0" w:space="0" w:color="auto"/>
        <w:right w:val="none" w:sz="0" w:space="0" w:color="auto"/>
      </w:divBdr>
    </w:div>
    <w:div w:id="2096171529">
      <w:bodyDiv w:val="1"/>
      <w:marLeft w:val="0"/>
      <w:marRight w:val="0"/>
      <w:marTop w:val="0"/>
      <w:marBottom w:val="0"/>
      <w:divBdr>
        <w:top w:val="none" w:sz="0" w:space="0" w:color="auto"/>
        <w:left w:val="none" w:sz="0" w:space="0" w:color="auto"/>
        <w:bottom w:val="none" w:sz="0" w:space="0" w:color="auto"/>
        <w:right w:val="none" w:sz="0" w:space="0" w:color="auto"/>
      </w:divBdr>
    </w:div>
    <w:div w:id="21237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arelia-zs.ru/deputaty/boluchevskaya_ik/"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karelia-zs.ru/deputaty/liminchuk_lv/" TargetMode="External"/><Relationship Id="rId21" Type="http://schemas.openxmlformats.org/officeDocument/2006/relationships/hyperlink" Target="https://karelia-zs.ru/deputaty/gogoleva_mk/"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https://karelia-zs.ru/deputaty/orlov_a_a/" TargetMode="External"/><Relationship Id="rId50" Type="http://schemas.openxmlformats.org/officeDocument/2006/relationships/image" Target="media/image23.jpeg"/><Relationship Id="rId55" Type="http://schemas.openxmlformats.org/officeDocument/2006/relationships/hyperlink" Target="https://karelia-zs.ru/deputaty/suvorova_lv/" TargetMode="External"/><Relationship Id="rId63" Type="http://schemas.openxmlformats.org/officeDocument/2006/relationships/hyperlink" Target="https://karelia-zs.ru/deputaty/uhanov_m_n/" TargetMode="External"/><Relationship Id="rId68" Type="http://schemas.openxmlformats.org/officeDocument/2006/relationships/image" Target="media/image32.jpeg"/><Relationship Id="rId7" Type="http://schemas.openxmlformats.org/officeDocument/2006/relationships/hyperlink" Target="https://karelia-zs.ru/deputaty/andronov/" TargetMode="External"/><Relationship Id="rId71" Type="http://schemas.openxmlformats.org/officeDocument/2006/relationships/hyperlink" Target="https://karelia-zs.ru/deputaty/shugaev_sa/"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karelia-zs.ru/deputaty/dorofeev_va/" TargetMode="External"/><Relationship Id="rId11" Type="http://schemas.openxmlformats.org/officeDocument/2006/relationships/hyperlink" Target="https://karelia-zs.ru/deputaty/bilko_oyu/"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s://karelia-zs.ru/deputaty/kuzicheva_iv/" TargetMode="External"/><Relationship Id="rId40" Type="http://schemas.openxmlformats.org/officeDocument/2006/relationships/image" Target="media/image18.jpeg"/><Relationship Id="rId45" Type="http://schemas.openxmlformats.org/officeDocument/2006/relationships/hyperlink" Target="https://karelia-zs.ru/deputaty/monastyrshin_ai/" TargetMode="External"/><Relationship Id="rId53" Type="http://schemas.openxmlformats.org/officeDocument/2006/relationships/hyperlink" Target="https://karelia-zs.ru/deputaty/slabunova_e_e/"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theme" Target="theme/theme1.xml"/><Relationship Id="rId5" Type="http://schemas.openxmlformats.org/officeDocument/2006/relationships/hyperlink" Target="https://karelia-zs.ru/deputaty/alupova_gv8/" TargetMode="External"/><Relationship Id="rId15" Type="http://schemas.openxmlformats.org/officeDocument/2006/relationships/hyperlink" Target="https://karelia-zs.ru/deputaty/valyuk_af/" TargetMode="External"/><Relationship Id="rId23" Type="http://schemas.openxmlformats.org/officeDocument/2006/relationships/hyperlink" Target="https://karelia-zs.ru/deputaty/gorelikova_ga/"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hyperlink" Target="https://karelia-zs.ru/deputaty/pakkuev_am/" TargetMode="External"/><Relationship Id="rId57" Type="http://schemas.openxmlformats.org/officeDocument/2006/relationships/hyperlink" Target="https://karelia-zs.ru/deputaty/tishkova_tv/" TargetMode="External"/><Relationship Id="rId61" Type="http://schemas.openxmlformats.org/officeDocument/2006/relationships/hyperlink" Target="https://karelia-zs.ru/deputaty/usatenko_se/" TargetMode="External"/><Relationship Id="rId10" Type="http://schemas.openxmlformats.org/officeDocument/2006/relationships/image" Target="media/image3.jpeg"/><Relationship Id="rId19" Type="http://schemas.openxmlformats.org/officeDocument/2006/relationships/hyperlink" Target="https://karelia-zs.ru/deputaty/vorobev_ma/" TargetMode="External"/><Relationship Id="rId31" Type="http://schemas.openxmlformats.org/officeDocument/2006/relationships/hyperlink" Target="https://karelia-zs.ru/deputaty/zajcev_o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hyperlink" Target="https://karelia-zs.ru/deputaty/fedichev_a_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elia-zs.ru/deputaty/andrunenvich_ss/"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karelia-zs.ru/deputaty/gybin_syu/" TargetMode="External"/><Relationship Id="rId30" Type="http://schemas.openxmlformats.org/officeDocument/2006/relationships/image" Target="media/image13.jpeg"/><Relationship Id="rId35" Type="http://schemas.openxmlformats.org/officeDocument/2006/relationships/hyperlink" Target="https://karelia-zs.ru/deputaty/karapetyan_na/" TargetMode="External"/><Relationship Id="rId43" Type="http://schemas.openxmlformats.org/officeDocument/2006/relationships/hyperlink" Target="https://karelia-zs.ru/deputaty/lopatkina_av/"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image" Target="media/image33.png"/><Relationship Id="rId8" Type="http://schemas.openxmlformats.org/officeDocument/2006/relationships/image" Target="media/image2.jpeg"/><Relationship Id="rId51" Type="http://schemas.openxmlformats.org/officeDocument/2006/relationships/hyperlink" Target="https://karelia-zs.ru/deputaty/rakovskij_iv/" TargetMode="External"/><Relationship Id="rId72" Type="http://schemas.openxmlformats.org/officeDocument/2006/relationships/image" Target="media/image35.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karelia-zs.ru/deputaty/vasilev_yup/" TargetMode="External"/><Relationship Id="rId25" Type="http://schemas.openxmlformats.org/officeDocument/2006/relationships/hyperlink" Target="https://karelia-zs.ru/deputaty/gumennikova_ma/" TargetMode="External"/><Relationship Id="rId33" Type="http://schemas.openxmlformats.org/officeDocument/2006/relationships/hyperlink" Target="https://karelia-zs.ru/deputaty/izyumov_rl/"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hyperlink" Target="https://karelia-zs.ru/deputaty/ulyanov_ea/" TargetMode="External"/><Relationship Id="rId67" Type="http://schemas.openxmlformats.org/officeDocument/2006/relationships/hyperlink" Target="https://karelia-zs.ru/deputaty/hejfec_ai/" TargetMode="External"/><Relationship Id="rId20" Type="http://schemas.openxmlformats.org/officeDocument/2006/relationships/image" Target="media/image8.jpeg"/><Relationship Id="rId41" Type="http://schemas.openxmlformats.org/officeDocument/2006/relationships/hyperlink" Target="https://karelia-zs.ru/deputaty/lisina_na/"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35</Pages>
  <Words>8566</Words>
  <Characters>48832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30</cp:revision>
  <dcterms:created xsi:type="dcterms:W3CDTF">2017-05-15T04:35:00Z</dcterms:created>
  <dcterms:modified xsi:type="dcterms:W3CDTF">2025-02-05T07:33:00Z</dcterms:modified>
</cp:coreProperties>
</file>