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AB50B6" w:rsidRDefault="00D37175" w:rsidP="00AB50B6">
      <w:pPr>
        <w:spacing w:after="0" w:line="240" w:lineRule="auto"/>
        <w:contextualSpacing/>
      </w:pPr>
      <w:bookmarkStart w:id="0" w:name="_GoBack"/>
      <w:r w:rsidRPr="00AB50B6">
        <w:drawing>
          <wp:inline distT="0" distB="0" distL="0" distR="0" wp14:anchorId="04F6FB97" wp14:editId="7347AF64">
            <wp:extent cx="9596755" cy="6840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C1" w:rsidRPr="00AB50B6" w:rsidRDefault="00686CC1" w:rsidP="00AB50B6">
      <w:pPr>
        <w:spacing w:after="0" w:line="240" w:lineRule="auto"/>
        <w:contextualSpacing/>
        <w:rPr>
          <w:szCs w:val="24"/>
        </w:rPr>
      </w:pPr>
      <w:hyperlink r:id="rId5" w:history="1">
        <w:r w:rsidRPr="00AB50B6">
          <w:rPr>
            <w:noProof/>
            <w:lang w:eastAsia="ru-RU"/>
          </w:rPr>
          <w:drawing>
            <wp:anchor distT="28575" distB="28575" distL="285750" distR="285750" simplePos="0" relativeHeight="2516587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409825" cy="3486150"/>
              <wp:effectExtent l="0" t="0" r="0" b="0"/>
              <wp:wrapSquare wrapText="bothSides"/>
              <wp:docPr id="2" name="Рисунок 2" descr="gm.jp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gm.jp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9825" cy="348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  <w:b/>
          <w:bCs/>
        </w:rPr>
        <w:t>МОРАРЬ ИГОРЬ НИКОЛАЕВИЧ</w:t>
      </w: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Глава муниципального образования город Мурманск.</w:t>
      </w: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Родился 26.07.1974г.</w:t>
      </w: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Образование высшее профессиональное.</w:t>
      </w: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Депутат Совета депутатов города Мурманска пятого, шестого созывов.</w:t>
      </w: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</w:p>
    <w:p w:rsidR="00686CC1" w:rsidRPr="00AB50B6" w:rsidRDefault="00686CC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Заместитель председателя Совета депутатов города Мурманска пятого, шестого созывов.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9100E0">
        <w:tc>
          <w:tcPr>
            <w:tcW w:w="166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0E0" w:rsidRPr="00AB50B6" w:rsidRDefault="009100E0" w:rsidP="00AB50B6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3333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00E0" w:rsidRPr="00AB50B6" w:rsidRDefault="009100E0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№11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Руководство:</w:t>
            </w:r>
            <w:r w:rsidRPr="00AB50B6">
              <w:t> Председатель Совета Депутатов</w:t>
            </w:r>
          </w:p>
        </w:tc>
      </w:tr>
    </w:tbl>
    <w:p w:rsidR="009100E0" w:rsidRPr="00AB50B6" w:rsidRDefault="009100E0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</w:r>
    </w:p>
    <w:p w:rsidR="00686CC1" w:rsidRPr="00AB50B6" w:rsidRDefault="00686CC1" w:rsidP="00AB50B6">
      <w:pPr>
        <w:spacing w:after="0" w:line="240" w:lineRule="auto"/>
        <w:contextualSpacing/>
      </w:pPr>
      <w:r w:rsidRPr="00AB50B6">
        <w:br w:type="page"/>
      </w:r>
    </w:p>
    <w:p w:rsidR="00371F66" w:rsidRPr="00AB50B6" w:rsidRDefault="00371F66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АМОЗОВ АРКАДИЙ МИХАЙЛОВИЧ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371F66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1F66" w:rsidRPr="00AB50B6" w:rsidRDefault="00371F66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007419" cy="2922179"/>
                  <wp:effectExtent l="0" t="0" r="0" b="0"/>
                  <wp:docPr id="32" name="Рисунок 32" descr="Амозов Аркадий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3888" descr="Амозов Аркадий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23" cy="293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1F66" w:rsidRPr="00AB50B6" w:rsidRDefault="00371F66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социальной политике</w:t>
            </w:r>
          </w:p>
        </w:tc>
      </w:tr>
    </w:tbl>
    <w:p w:rsidR="00371F66" w:rsidRPr="00AB50B6" w:rsidRDefault="00371F66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19 января 1975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профессиональное, Петрозаводский государственный университет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ГОАУЗ «Мурманский областной центр специализированных видов медицинской помощи» , главный врач</w:t>
      </w:r>
    </w:p>
    <w:p w:rsidR="00371F66" w:rsidRPr="00AB50B6" w:rsidRDefault="00371F66" w:rsidP="00AB50B6">
      <w:pPr>
        <w:spacing w:after="0" w:line="240" w:lineRule="auto"/>
        <w:contextualSpacing/>
      </w:pPr>
      <w:r w:rsidRPr="00AB50B6">
        <w:br w:type="page"/>
      </w:r>
    </w:p>
    <w:p w:rsidR="00FA643D" w:rsidRPr="00AB50B6" w:rsidRDefault="00FA643D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АНДРЕЕВА ИРИНА ЕВГЕНЬЕВНА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FA643D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43D" w:rsidRPr="00AB50B6" w:rsidRDefault="00FA643D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04116" cy="2751558"/>
                  <wp:effectExtent l="0" t="0" r="0" b="0"/>
                  <wp:docPr id="33" name="Рисунок 33" descr="Андреева Ирина Евген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Андреева Ирина Евген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17" cy="276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A643D" w:rsidRPr="00AB50B6" w:rsidRDefault="00FA643D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№7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  <w:r w:rsidRPr="00AB50B6">
              <w:br/>
            </w:r>
            <w:r w:rsidRPr="00AB50B6">
              <w:rPr>
                <w:b/>
                <w:bCs/>
              </w:rPr>
              <w:t>Руководство:</w:t>
            </w:r>
            <w:r w:rsidRPr="00AB50B6">
              <w:t> Заместитель председателя</w:t>
            </w:r>
          </w:p>
        </w:tc>
      </w:tr>
    </w:tbl>
    <w:p w:rsidR="00FA643D" w:rsidRPr="00AB50B6" w:rsidRDefault="00FA643D" w:rsidP="00AB50B6">
      <w:pPr>
        <w:spacing w:after="0" w:line="240" w:lineRule="auto"/>
        <w:contextualSpacing/>
        <w:rPr>
          <w:rFonts w:ascii="Arial" w:hAnsi="Arial" w:cs="Arial"/>
        </w:rPr>
      </w:pPr>
    </w:p>
    <w:p w:rsidR="00FA643D" w:rsidRPr="00AB50B6" w:rsidRDefault="00FA643D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Заместитель председателя Совета депутатов города Мурманска</w:t>
      </w:r>
    </w:p>
    <w:p w:rsidR="00FA643D" w:rsidRPr="00AB50B6" w:rsidRDefault="00FA643D" w:rsidP="00AB50B6">
      <w:pPr>
        <w:spacing w:after="0" w:line="240" w:lineRule="auto"/>
        <w:contextualSpacing/>
        <w:rPr>
          <w:rFonts w:ascii="Arial" w:hAnsi="Arial" w:cs="Arial"/>
        </w:rPr>
      </w:pPr>
    </w:p>
    <w:p w:rsidR="00FA643D" w:rsidRPr="00AB50B6" w:rsidRDefault="00FA643D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Дата рождения : 10 августа 1965 года</w:t>
      </w:r>
    </w:p>
    <w:p w:rsidR="00FA643D" w:rsidRPr="00AB50B6" w:rsidRDefault="00FA643D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t>Образование : Высшее профессиональное</w:t>
      </w:r>
    </w:p>
    <w:p w:rsidR="00FA643D" w:rsidRPr="00AB50B6" w:rsidRDefault="00FA643D" w:rsidP="00AB50B6">
      <w:pPr>
        <w:spacing w:after="0" w:line="240" w:lineRule="auto"/>
        <w:contextualSpacing/>
      </w:pPr>
      <w:r w:rsidRPr="00AB50B6">
        <w:br w:type="page"/>
      </w:r>
    </w:p>
    <w:p w:rsidR="00425F17" w:rsidRPr="00AB50B6" w:rsidRDefault="00425F17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БУРЯК ВЛАДИМИР НИКОЛАЕВИЧ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425F17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5F17" w:rsidRPr="00AB50B6" w:rsidRDefault="00425F17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329984" cy="3364770"/>
                  <wp:effectExtent l="0" t="0" r="0" b="0"/>
                  <wp:docPr id="34" name="Рисунок 34" descr="Буряк Владими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Буряк Владими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33" cy="337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5F17" w:rsidRPr="00AB50B6" w:rsidRDefault="00425F17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№15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425F17" w:rsidRPr="00AB50B6" w:rsidRDefault="00425F17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27 апреля 1976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АО «Электротранспорт города Мурманска» , первый заместитель генерального директора</w:t>
      </w:r>
    </w:p>
    <w:p w:rsidR="00425F17" w:rsidRPr="00AB50B6" w:rsidRDefault="00425F17" w:rsidP="00AB50B6">
      <w:pPr>
        <w:spacing w:after="0" w:line="240" w:lineRule="auto"/>
        <w:contextualSpacing/>
      </w:pPr>
      <w:r w:rsidRPr="00AB50B6">
        <w:br w:type="page"/>
      </w:r>
    </w:p>
    <w:p w:rsidR="0026289B" w:rsidRPr="00AB50B6" w:rsidRDefault="0026289B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ВЕРЕЩАГИНА АННА МИХАЙЛОВНА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26289B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289B" w:rsidRPr="00AB50B6" w:rsidRDefault="0026289B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54455" cy="2478517"/>
                  <wp:effectExtent l="0" t="0" r="0" b="0"/>
                  <wp:docPr id="35" name="Рисунок 35" descr="Верещагина Анна Михай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104" descr="Верещагина Анна Михай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57" cy="249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6289B" w:rsidRPr="00AB50B6" w:rsidRDefault="0026289B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№7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26289B" w:rsidRPr="00AB50B6" w:rsidRDefault="0026289B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24 мая 1976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ГОБУЗ «Мурманский областной клинический многопрофильный центр», заведующий отделением гинекологии № 1</w:t>
      </w:r>
    </w:p>
    <w:p w:rsidR="0026289B" w:rsidRPr="00AB50B6" w:rsidRDefault="0026289B" w:rsidP="00AB50B6">
      <w:pPr>
        <w:spacing w:after="0" w:line="240" w:lineRule="auto"/>
        <w:contextualSpacing/>
      </w:pPr>
      <w:r w:rsidRPr="00AB50B6">
        <w:br w:type="page"/>
      </w:r>
    </w:p>
    <w:p w:rsidR="00F80402" w:rsidRPr="00AB50B6" w:rsidRDefault="00F80402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ГУГИН ЮРИЙ ВЕНИАМИНОВИЧ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F80402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0402" w:rsidRPr="00AB50B6" w:rsidRDefault="00F80402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728847" cy="2496657"/>
                  <wp:effectExtent l="0" t="0" r="0" b="0"/>
                  <wp:docPr id="36" name="Рисунок 36" descr="Гугин Юрий Вениам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Гугин Юрий Вениам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67" cy="250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0402" w:rsidRPr="00AB50B6" w:rsidRDefault="00F80402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№6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F80402" w:rsidRPr="00AB50B6" w:rsidRDefault="00F80402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07 апреля 1962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МБОУ города Мурманска «Средняя общеобразовательная школа № 49», директор</w:t>
      </w:r>
      <w:r w:rsidRPr="00AB50B6">
        <w:rPr>
          <w:rFonts w:ascii="Arial" w:hAnsi="Arial" w:cs="Arial"/>
        </w:rPr>
        <w:br/>
        <w:t>Депутат Совета депутатов города Мурманска 5 созыва</w:t>
      </w:r>
    </w:p>
    <w:p w:rsidR="00F80402" w:rsidRPr="00AB50B6" w:rsidRDefault="00F80402" w:rsidP="00AB50B6">
      <w:pPr>
        <w:spacing w:after="0" w:line="240" w:lineRule="auto"/>
        <w:contextualSpacing/>
      </w:pPr>
      <w:r w:rsidRPr="00AB50B6">
        <w:br w:type="page"/>
      </w:r>
    </w:p>
    <w:p w:rsidR="001F04B6" w:rsidRPr="00AB50B6" w:rsidRDefault="001F04B6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ДЗЮБА ОЛЬГА АНДРЕЕВНА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1F04B6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04B6" w:rsidRPr="00AB50B6" w:rsidRDefault="001F04B6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77309" cy="2855465"/>
                  <wp:effectExtent l="0" t="0" r="0" b="0"/>
                  <wp:docPr id="37" name="Рисунок 37" descr="Дзюба Ольга Андре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Дзюба Ольга Андре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83" cy="287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04B6" w:rsidRPr="00AB50B6" w:rsidRDefault="001F04B6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№9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1F04B6" w:rsidRPr="00AB50B6" w:rsidRDefault="001F04B6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22 августа 1982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АНО «Проектный офис «Губернаторский лицей», директор</w:t>
      </w:r>
    </w:p>
    <w:p w:rsidR="001F04B6" w:rsidRPr="00AB50B6" w:rsidRDefault="001F04B6" w:rsidP="00AB50B6">
      <w:pPr>
        <w:spacing w:after="0" w:line="240" w:lineRule="auto"/>
        <w:contextualSpacing/>
      </w:pPr>
      <w:r w:rsidRPr="00AB50B6">
        <w:br w:type="page"/>
      </w:r>
    </w:p>
    <w:p w:rsidR="0022689A" w:rsidRPr="00AB50B6" w:rsidRDefault="0022689A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ЗАЙЦЕВ АЛЕКСАНДР НИКОЛАЕВИЧ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22689A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89A" w:rsidRPr="00AB50B6" w:rsidRDefault="0022689A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140857" cy="3091647"/>
                  <wp:effectExtent l="0" t="0" r="0" b="0"/>
                  <wp:docPr id="38" name="Рисунок 38" descr="Зайцев Александ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Зайцев Александ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47" cy="310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89A" w:rsidRPr="00AB50B6" w:rsidRDefault="0022689A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№14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</w:t>
            </w:r>
          </w:p>
        </w:tc>
      </w:tr>
    </w:tbl>
    <w:p w:rsidR="0022689A" w:rsidRPr="00AB50B6" w:rsidRDefault="0022689A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05 мая 1962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ФГБУЗ «ММЦ имени Н.И. Пирогова ФМБА России», начальник структурных подразделений хирургического профиля</w:t>
      </w:r>
      <w:r w:rsidRPr="00AB50B6">
        <w:rPr>
          <w:rFonts w:ascii="Arial" w:hAnsi="Arial" w:cs="Arial"/>
        </w:rPr>
        <w:br/>
        <w:t>Депутат Совета депутатов города Мурманска 4 , 5 созыва</w:t>
      </w:r>
    </w:p>
    <w:p w:rsidR="0022689A" w:rsidRPr="00AB50B6" w:rsidRDefault="0022689A" w:rsidP="00AB50B6">
      <w:pPr>
        <w:spacing w:after="0" w:line="240" w:lineRule="auto"/>
        <w:contextualSpacing/>
      </w:pPr>
      <w:r w:rsidRPr="00AB50B6">
        <w:br w:type="page"/>
      </w:r>
    </w:p>
    <w:p w:rsidR="00872719" w:rsidRPr="00AB50B6" w:rsidRDefault="00872719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ЗАЛЕСНЫЙ АЛЕКСАНДР ВАЛЕРЬЕВИЧ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872719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719" w:rsidRPr="00AB50B6" w:rsidRDefault="00872719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803594" cy="2705696"/>
                  <wp:effectExtent l="0" t="0" r="0" b="0"/>
                  <wp:docPr id="39" name="Рисунок 39" descr="Залесный Александр Вале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096" descr="Залесный Александр Вале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30" cy="272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719" w:rsidRPr="00AB50B6" w:rsidRDefault="00872719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№4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872719" w:rsidRPr="00AB50B6" w:rsidRDefault="00872719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19 мая 1977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ГОБУЗ «Мурманский областной клинический многопрофильный центр», заместитель главного врача по акушерству и гинекологии, руководитель Перинатального центра</w:t>
      </w:r>
    </w:p>
    <w:p w:rsidR="00872719" w:rsidRPr="00AB50B6" w:rsidRDefault="00872719" w:rsidP="00AB50B6">
      <w:pPr>
        <w:spacing w:after="0" w:line="240" w:lineRule="auto"/>
        <w:contextualSpacing/>
      </w:pPr>
      <w:r w:rsidRPr="00AB50B6">
        <w:br w:type="page"/>
      </w:r>
    </w:p>
    <w:p w:rsidR="00D81F7E" w:rsidRPr="00AB50B6" w:rsidRDefault="00D81F7E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ИЩУК АЛЕКСЕЙ ВАЛЕРЬЕВИЧ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D81F7E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1F7E" w:rsidRPr="00AB50B6" w:rsidRDefault="00D81F7E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szCs w:val="24"/>
              </w:rPr>
              <w:drawing>
                <wp:inline distT="0" distB="0" distL="0" distR="0" wp14:anchorId="5BD4D83F" wp14:editId="2734E6D9">
                  <wp:extent cx="2606144" cy="273224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51" cy="27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1F7E" w:rsidRPr="00AB50B6" w:rsidRDefault="00D81F7E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№6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D81F7E" w:rsidRPr="00AB50B6" w:rsidRDefault="00D81F7E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02 декабря 1980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ООО «Мурманская судоремонтная компания», строитель кораблей</w:t>
      </w:r>
    </w:p>
    <w:p w:rsidR="00D81F7E" w:rsidRPr="00AB50B6" w:rsidRDefault="00D81F7E" w:rsidP="00AB50B6">
      <w:pPr>
        <w:spacing w:after="0" w:line="240" w:lineRule="auto"/>
        <w:contextualSpacing/>
      </w:pPr>
      <w:r w:rsidRPr="00AB50B6">
        <w:br w:type="page"/>
      </w:r>
    </w:p>
    <w:p w:rsidR="0088231A" w:rsidRPr="00AB50B6" w:rsidRDefault="0088231A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КОВАЛЕВА ТАТЬЯНА АЛИАГАЕВНА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88231A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31A" w:rsidRPr="00AB50B6" w:rsidRDefault="0088231A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091359" cy="2788952"/>
                  <wp:effectExtent l="0" t="0" r="0" b="0"/>
                  <wp:docPr id="42" name="Рисунок 42" descr="Ковалева Татьяна Алиагаев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Ковалева Татьяна Алиагаев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47" cy="280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231A" w:rsidRPr="00AB50B6" w:rsidRDefault="0088231A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№2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88231A" w:rsidRPr="00AB50B6" w:rsidRDefault="0088231A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22 февраля 1957 года</w:t>
      </w:r>
      <w:r w:rsidRPr="00AB50B6">
        <w:rPr>
          <w:rFonts w:ascii="Arial" w:hAnsi="Arial" w:cs="Arial"/>
        </w:rPr>
        <w:br/>
        <w:t>Образование : Среднее образование</w:t>
      </w:r>
      <w:r w:rsidRPr="00AB50B6">
        <w:rPr>
          <w:rFonts w:ascii="Arial" w:hAnsi="Arial" w:cs="Arial"/>
        </w:rPr>
        <w:br/>
        <w:t>Сведения о месте работы : ММБУ «УОДОМС», ведущий специалист</w:t>
      </w:r>
    </w:p>
    <w:p w:rsidR="0088231A" w:rsidRPr="00AB50B6" w:rsidRDefault="0088231A" w:rsidP="00AB50B6">
      <w:pPr>
        <w:spacing w:after="0" w:line="240" w:lineRule="auto"/>
        <w:contextualSpacing/>
      </w:pPr>
      <w:r w:rsidRPr="00AB50B6">
        <w:br w:type="page"/>
      </w:r>
    </w:p>
    <w:p w:rsidR="00CD7B5C" w:rsidRPr="00AB50B6" w:rsidRDefault="00CD7B5C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КОВАЛЕНКО ДМИТРИЙ АЛЕКСАНДРОВИЧ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CD7B5C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D7B5C" w:rsidRPr="00AB50B6" w:rsidRDefault="00CD7B5C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281555" cy="3044825"/>
                  <wp:effectExtent l="0" t="0" r="0" b="0"/>
                  <wp:docPr id="43" name="Рисунок 43" descr="Коваленко Дмитр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495" descr="Коваленко Дмитр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D7B5C" w:rsidRPr="00AB50B6" w:rsidRDefault="00CD7B5C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№12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CD7B5C" w:rsidRPr="00AB50B6" w:rsidRDefault="00CD7B5C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22 сентября 1971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работы: ГОБУЗ «Мурманский областной онкологический диспансер», главный врач</w:t>
      </w:r>
    </w:p>
    <w:p w:rsidR="00CD7B5C" w:rsidRPr="00AB50B6" w:rsidRDefault="00CD7B5C" w:rsidP="00AB50B6">
      <w:pPr>
        <w:spacing w:after="0" w:line="240" w:lineRule="auto"/>
        <w:contextualSpacing/>
      </w:pPr>
      <w:r w:rsidRPr="00AB50B6">
        <w:br w:type="page"/>
      </w:r>
    </w:p>
    <w:p w:rsidR="00033FE8" w:rsidRPr="00AB50B6" w:rsidRDefault="00033FE8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КОРОБКОВ СЕРГЕЙ ЕВГЕНЬЕВИЧ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033FE8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3FE8" w:rsidRPr="00AB50B6" w:rsidRDefault="00033FE8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055786" cy="2968795"/>
                  <wp:effectExtent l="0" t="0" r="0" b="0"/>
                  <wp:docPr id="44" name="Рисунок 44" descr="Коробков Сергей Евген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Коробков Сергей Евген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37" cy="29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3FE8" w:rsidRPr="00AB50B6" w:rsidRDefault="00033FE8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№3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</w:t>
            </w:r>
          </w:p>
        </w:tc>
      </w:tr>
    </w:tbl>
    <w:p w:rsidR="00033FE8" w:rsidRPr="00AB50B6" w:rsidRDefault="00033FE8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17 октября 1954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АО «Электротранспорт города Мурманска», генеральный директор</w:t>
      </w:r>
      <w:r w:rsidRPr="00AB50B6">
        <w:rPr>
          <w:rFonts w:ascii="Arial" w:hAnsi="Arial" w:cs="Arial"/>
        </w:rPr>
        <w:br/>
        <w:t>Депутат Совета депутатов города Мурманска 2, 3, 4, 5 созывов</w:t>
      </w:r>
    </w:p>
    <w:p w:rsidR="00033FE8" w:rsidRPr="00AB50B6" w:rsidRDefault="00033FE8" w:rsidP="00AB50B6">
      <w:pPr>
        <w:spacing w:after="0" w:line="240" w:lineRule="auto"/>
        <w:contextualSpacing/>
      </w:pPr>
      <w:r w:rsidRPr="00AB50B6">
        <w:br w:type="page"/>
      </w:r>
    </w:p>
    <w:p w:rsidR="001D495F" w:rsidRPr="00AB50B6" w:rsidRDefault="001D495F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КУЗЬМИН АРТЕМ СЕРГЕЕВИЧ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1D495F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5F" w:rsidRPr="00AB50B6" w:rsidRDefault="001D495F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79628" cy="2639545"/>
                  <wp:effectExtent l="0" t="0" r="0" b="0"/>
                  <wp:docPr id="45" name="Рисунок 45" descr="Кузьмин Артем Серг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Кузьмин Артем Серг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06" cy="265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5F" w:rsidRPr="00AB50B6" w:rsidRDefault="001D495F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№2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1D495F" w:rsidRPr="00AB50B6" w:rsidRDefault="001D495F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04 августа 1989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ГОУП «Мурманскводоканал», начальник отдела по связям с общественностью</w:t>
      </w:r>
    </w:p>
    <w:p w:rsidR="001D495F" w:rsidRPr="00AB50B6" w:rsidRDefault="001D495F" w:rsidP="00AB50B6">
      <w:pPr>
        <w:spacing w:after="0" w:line="240" w:lineRule="auto"/>
        <w:contextualSpacing/>
      </w:pPr>
      <w:r w:rsidRPr="00AB50B6">
        <w:br w:type="page"/>
      </w:r>
    </w:p>
    <w:p w:rsidR="0039661E" w:rsidRPr="00AB50B6" w:rsidRDefault="0039661E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ЛЫЧКИНА ЛЮБОВЬ СЕРГЕЕВНА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39661E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661E" w:rsidRPr="00AB50B6" w:rsidRDefault="0039661E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486850" cy="2809299"/>
                  <wp:effectExtent l="0" t="0" r="0" b="0"/>
                  <wp:docPr id="46" name="Рисунок 46" descr="Лычкина Любовь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098" descr="Лычкина Любовь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37" cy="283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661E" w:rsidRPr="00AB50B6" w:rsidRDefault="0039661E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№4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39661E" w:rsidRPr="00AB50B6" w:rsidRDefault="0039661E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26 июня 1979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ФГАОУ ВО «Мурманский арктический университет», проректор по молодежной политике</w:t>
      </w:r>
    </w:p>
    <w:p w:rsidR="0039661E" w:rsidRPr="00AB50B6" w:rsidRDefault="0039661E" w:rsidP="00AB50B6">
      <w:pPr>
        <w:spacing w:after="0" w:line="240" w:lineRule="auto"/>
        <w:contextualSpacing/>
      </w:pPr>
      <w:r w:rsidRPr="00AB50B6">
        <w:br w:type="page"/>
      </w:r>
    </w:p>
    <w:p w:rsidR="001D39C5" w:rsidRPr="00AB50B6" w:rsidRDefault="001D39C5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МАЗИЛКИНА ИРИНА ВАЛЕНТИНОВНА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1D39C5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39C5" w:rsidRPr="00AB50B6" w:rsidRDefault="001D39C5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034940" cy="2940606"/>
                  <wp:effectExtent l="0" t="0" r="0" b="0"/>
                  <wp:docPr id="47" name="Рисунок 47" descr="Мазилкина Ирина Валент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Мазилкина Ирина Валент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44" cy="29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39C5" w:rsidRPr="00AB50B6" w:rsidRDefault="001D39C5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№3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1D39C5" w:rsidRPr="00AB50B6" w:rsidRDefault="001D39C5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01 августа 1971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МБОУ города Мурманска «Средняя общеобразовательная школа № 11», директор</w:t>
      </w:r>
      <w:r w:rsidRPr="00AB50B6">
        <w:rPr>
          <w:rFonts w:ascii="Arial" w:hAnsi="Arial" w:cs="Arial"/>
        </w:rPr>
        <w:br/>
        <w:t>Депутат Совета депутатов города Мурманска 5 созыва</w:t>
      </w:r>
    </w:p>
    <w:p w:rsidR="001D39C5" w:rsidRPr="00AB50B6" w:rsidRDefault="001D39C5" w:rsidP="00AB50B6">
      <w:pPr>
        <w:spacing w:after="0" w:line="240" w:lineRule="auto"/>
        <w:contextualSpacing/>
      </w:pPr>
      <w:r w:rsidRPr="00AB50B6">
        <w:br w:type="page"/>
      </w:r>
    </w:p>
    <w:p w:rsidR="00277377" w:rsidRPr="00AB50B6" w:rsidRDefault="00277377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МАЛЫГИНА ЛЮБОВЬ ВАЛЕНТИНОВНА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277377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77377" w:rsidRPr="00AB50B6" w:rsidRDefault="00277377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224339" cy="3214298"/>
                  <wp:effectExtent l="0" t="0" r="0" b="0"/>
                  <wp:docPr id="48" name="Рисунок 48" descr="Малыгина Любовь Валент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Малыгина Любовь Валент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59" cy="32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77377" w:rsidRPr="00AB50B6" w:rsidRDefault="00277377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№15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277377" w:rsidRPr="00AB50B6" w:rsidRDefault="00277377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26 апреля 1959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МБОУ города Мурманска «Средняя общеобразовательная школа № 33», руководитель</w:t>
      </w:r>
      <w:r w:rsidRPr="00AB50B6">
        <w:rPr>
          <w:rFonts w:ascii="Arial" w:hAnsi="Arial" w:cs="Arial"/>
        </w:rPr>
        <w:br/>
        <w:t>Депутат Совета депутатов города Мурманска 4,5 созыва</w:t>
      </w:r>
    </w:p>
    <w:p w:rsidR="00277377" w:rsidRPr="00AB50B6" w:rsidRDefault="00277377" w:rsidP="00AB50B6">
      <w:pPr>
        <w:spacing w:after="0" w:line="240" w:lineRule="auto"/>
        <w:contextualSpacing/>
      </w:pPr>
      <w:r w:rsidRPr="00AB50B6">
        <w:br w:type="page"/>
      </w:r>
    </w:p>
    <w:p w:rsidR="00850BD1" w:rsidRPr="00AB50B6" w:rsidRDefault="00850BD1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МАТВЕЕВА ИРИНА ГЕННАДЬЕВНА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850BD1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0BD1" w:rsidRPr="00AB50B6" w:rsidRDefault="00850BD1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075169" cy="2996787"/>
                  <wp:effectExtent l="0" t="0" r="0" b="0"/>
                  <wp:docPr id="49" name="Рисунок 49" descr="Матвеева Ирина Геннад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Матвеева Ирина Геннад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12" cy="300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0BD1" w:rsidRPr="00AB50B6" w:rsidRDefault="00850BD1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850BD1" w:rsidRPr="00AB50B6" w:rsidRDefault="00850BD1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14 января 1972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МБДОУ города Мурманска № 46, заведующий</w:t>
      </w:r>
    </w:p>
    <w:p w:rsidR="00850BD1" w:rsidRPr="00AB50B6" w:rsidRDefault="00850BD1" w:rsidP="00AB50B6">
      <w:pPr>
        <w:spacing w:after="0" w:line="240" w:lineRule="auto"/>
        <w:contextualSpacing/>
      </w:pPr>
      <w:r w:rsidRPr="00AB50B6">
        <w:br w:type="page"/>
      </w:r>
    </w:p>
    <w:p w:rsidR="002E7156" w:rsidRPr="00AB50B6" w:rsidRDefault="002E7156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МЕРКУШОВА ЕЛЕНА ИВАНОВНА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2E7156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156" w:rsidRPr="00AB50B6" w:rsidRDefault="002E7156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43510" cy="2808484"/>
                  <wp:effectExtent l="0" t="0" r="0" b="0"/>
                  <wp:docPr id="50" name="Рисунок 50" descr="Меркушова Еле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Меркушова Еле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74" cy="28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E7156" w:rsidRPr="00AB50B6" w:rsidRDefault="002E7156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№8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социальной политике</w:t>
            </w:r>
          </w:p>
        </w:tc>
      </w:tr>
    </w:tbl>
    <w:p w:rsidR="002E7156" w:rsidRPr="00AB50B6" w:rsidRDefault="002E7156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14 марта 1966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Мурманская областная организация профсоюза работников народного образования и науки РФ, председатель</w:t>
      </w:r>
    </w:p>
    <w:p w:rsidR="002E7156" w:rsidRPr="00AB50B6" w:rsidRDefault="002E7156" w:rsidP="00AB50B6">
      <w:pPr>
        <w:spacing w:after="0" w:line="240" w:lineRule="auto"/>
        <w:contextualSpacing/>
      </w:pPr>
      <w:r w:rsidRPr="00AB50B6">
        <w:br w:type="page"/>
      </w:r>
    </w:p>
    <w:p w:rsidR="00300B77" w:rsidRPr="00AB50B6" w:rsidRDefault="00300B77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МОСТОВОЙ ЛЕОНИД ЛЕОНИДОВИЧ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300B77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0B77" w:rsidRPr="00AB50B6" w:rsidRDefault="00300B77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356350" cy="3402844"/>
                  <wp:effectExtent l="0" t="0" r="0" b="0"/>
                  <wp:docPr id="52" name="Рисунок 52" descr="Мостовой Леонид Леонид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Мостовой Леонид Леонид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97" cy="3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00B77" w:rsidRPr="00AB50B6" w:rsidRDefault="00300B77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№11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социальной политике</w:t>
            </w:r>
          </w:p>
        </w:tc>
      </w:tr>
    </w:tbl>
    <w:p w:rsidR="00300B77" w:rsidRPr="00AB50B6" w:rsidRDefault="00300B77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26 сентября 1975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Государственное областное бюджетное учреждение молодежной политики  «Региональный  центр развития добровольчества и поддержки молодежных движений»,  директор</w:t>
      </w:r>
    </w:p>
    <w:p w:rsidR="00300B77" w:rsidRPr="00AB50B6" w:rsidRDefault="00300B77" w:rsidP="00AB50B6">
      <w:pPr>
        <w:spacing w:after="0" w:line="240" w:lineRule="auto"/>
        <w:contextualSpacing/>
      </w:pPr>
      <w:r w:rsidRPr="00AB50B6">
        <w:br w:type="page"/>
      </w:r>
    </w:p>
    <w:p w:rsidR="006155E2" w:rsidRPr="00AB50B6" w:rsidRDefault="006155E2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НАБАТОВ АНТОН ГЕННАДЬЕВИЧ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6155E2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155E2" w:rsidRPr="00AB50B6" w:rsidRDefault="006155E2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192873" cy="3166765"/>
                  <wp:effectExtent l="0" t="0" r="0" b="0"/>
                  <wp:docPr id="53" name="Рисунок 53" descr="Набатов Антон Геннад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Набатов Антон Геннад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22" cy="317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155E2" w:rsidRPr="00AB50B6" w:rsidRDefault="006155E2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№9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6155E2" w:rsidRPr="00AB50B6" w:rsidRDefault="006155E2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02 июля 1988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ОАО «СДЭК-НБТ», генеральный директор</w:t>
      </w:r>
      <w:r w:rsidRPr="00AB50B6">
        <w:rPr>
          <w:rFonts w:ascii="Arial" w:hAnsi="Arial" w:cs="Arial"/>
        </w:rPr>
        <w:br/>
        <w:t>Депутат Совета депутатов города Мурманска 5 созыва</w:t>
      </w:r>
    </w:p>
    <w:p w:rsidR="006155E2" w:rsidRPr="00AB50B6" w:rsidRDefault="006155E2" w:rsidP="00AB50B6">
      <w:pPr>
        <w:spacing w:after="0" w:line="240" w:lineRule="auto"/>
        <w:contextualSpacing/>
      </w:pPr>
      <w:r w:rsidRPr="00AB50B6">
        <w:br w:type="page"/>
      </w:r>
    </w:p>
    <w:p w:rsidR="002342FB" w:rsidRPr="00AB50B6" w:rsidRDefault="002342FB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НАЙДЕНОВА НАТАЛЬЯ ЮРЬЕВНА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2342FB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42FB" w:rsidRPr="00AB50B6" w:rsidRDefault="002342FB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148029" cy="3167243"/>
                  <wp:effectExtent l="0" t="0" r="0" b="0"/>
                  <wp:docPr id="54" name="Рисунок 54" descr="Найденова Наталья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100" descr="Найденова Наталья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76" cy="318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42FB" w:rsidRPr="00AB50B6" w:rsidRDefault="002342FB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№13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2342FB" w:rsidRPr="00AB50B6" w:rsidRDefault="002342FB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13 апреля 1977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ГОБУДО «Мурманская областная спортивная школа», тренер-преподаватель</w:t>
      </w:r>
    </w:p>
    <w:p w:rsidR="002342FB" w:rsidRPr="00AB50B6" w:rsidRDefault="002342FB" w:rsidP="00AB50B6">
      <w:pPr>
        <w:spacing w:after="0" w:line="240" w:lineRule="auto"/>
        <w:contextualSpacing/>
      </w:pPr>
      <w:r w:rsidRPr="00AB50B6">
        <w:br w:type="page"/>
      </w:r>
    </w:p>
    <w:p w:rsidR="00911C4A" w:rsidRPr="00AB50B6" w:rsidRDefault="00911C4A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НАКАЙ АЛЕКСАНДР ВИКТОРОВИЧ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911C4A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1C4A" w:rsidRPr="00AB50B6" w:rsidRDefault="00911C4A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336461" cy="3374122"/>
                  <wp:effectExtent l="0" t="0" r="0" b="0"/>
                  <wp:docPr id="55" name="Рисунок 55" descr="Накай Александр Викт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Накай Александр Викт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916" cy="338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11C4A" w:rsidRPr="00AB50B6" w:rsidRDefault="00911C4A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№5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911C4A" w:rsidRPr="00AB50B6" w:rsidRDefault="00911C4A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01 марта 1975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МАУК «Мурманские городские парки и скверы», заместитель директора по общим вопросам</w:t>
      </w:r>
    </w:p>
    <w:p w:rsidR="00911C4A" w:rsidRPr="00AB50B6" w:rsidRDefault="00911C4A" w:rsidP="00AB50B6">
      <w:pPr>
        <w:spacing w:after="0" w:line="240" w:lineRule="auto"/>
        <w:contextualSpacing/>
      </w:pPr>
      <w:r w:rsidRPr="00AB50B6">
        <w:br w:type="page"/>
      </w:r>
    </w:p>
    <w:p w:rsidR="00BC7AFD" w:rsidRPr="00AB50B6" w:rsidRDefault="00BC7AFD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САВЕНКОВ АНДРЕЙ АНАТОЛЬЕВИЧ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BC7AFD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AFD" w:rsidRPr="00AB50B6" w:rsidRDefault="00BC7AFD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844924" cy="2545061"/>
                  <wp:effectExtent l="0" t="0" r="0" b="0"/>
                  <wp:docPr id="56" name="Рисунок 56" descr="Савенков Андрей Анато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6497" descr="Савенков Андрей Анато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304" cy="255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C7AFD" w:rsidRPr="00AB50B6" w:rsidRDefault="00BC7AFD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№12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BC7AFD" w:rsidRPr="00AB50B6" w:rsidRDefault="00BC7AFD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рождения: 21 июня 1980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работы: ГАПОУ МО «Мурманский медицинский колледж», директор</w:t>
      </w:r>
    </w:p>
    <w:p w:rsidR="00BC7AFD" w:rsidRPr="00AB50B6" w:rsidRDefault="00BC7AFD" w:rsidP="00AB50B6">
      <w:pPr>
        <w:spacing w:after="0" w:line="240" w:lineRule="auto"/>
        <w:contextualSpacing/>
      </w:pPr>
      <w:r w:rsidRPr="00AB50B6">
        <w:br w:type="page"/>
      </w:r>
    </w:p>
    <w:p w:rsidR="00EB4458" w:rsidRPr="00AB50B6" w:rsidRDefault="00EB4458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СЕРДЮК ЕЛЕНА ИВАНОВНА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EB4458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458" w:rsidRPr="00AB50B6" w:rsidRDefault="00EB4458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583180" cy="4204335"/>
                  <wp:effectExtent l="0" t="0" r="0" b="0"/>
                  <wp:docPr id="57" name="Рисунок 57" descr="Сердюк Еле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18102" descr="Сердюк Еле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420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458" w:rsidRPr="00AB50B6" w:rsidRDefault="00EB4458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№10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нормативному регулированию и контролю за деятельностью органов и должностных лиц местного самоуправления / По социальной политике</w:t>
            </w:r>
          </w:p>
        </w:tc>
      </w:tr>
    </w:tbl>
    <w:p w:rsidR="00EB4458" w:rsidRPr="00AB50B6" w:rsidRDefault="00EB4458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23 июля 1985 года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Сведения о месте работы : ГОБУЗ «Мурманская городская детская поликлиника № 1», главный врач</w:t>
      </w:r>
    </w:p>
    <w:p w:rsidR="00EB4458" w:rsidRPr="00AB50B6" w:rsidRDefault="00EB4458" w:rsidP="00AB50B6">
      <w:pPr>
        <w:spacing w:after="0" w:line="240" w:lineRule="auto"/>
        <w:contextualSpacing/>
      </w:pPr>
      <w:r w:rsidRPr="00AB50B6">
        <w:br w:type="page"/>
      </w:r>
    </w:p>
    <w:p w:rsidR="00EB4458" w:rsidRPr="00AB50B6" w:rsidRDefault="00EB4458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СЫСОЕВ АНДРЕЙ ИВАНОВИЧ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EB4458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458" w:rsidRPr="00AB50B6" w:rsidRDefault="00EB4458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1919905" cy="2856047"/>
                  <wp:effectExtent l="0" t="0" r="0" b="0"/>
                  <wp:docPr id="58" name="Рисунок 58" descr="Сысоев Андрей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4879" descr="Сысоев Андрей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16" cy="286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4458" w:rsidRPr="00AB50B6" w:rsidRDefault="00EB4458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№14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</w:t>
            </w:r>
            <w:r w:rsidRPr="00AB50B6">
              <w:br/>
            </w:r>
            <w:r w:rsidRPr="00AB50B6">
              <w:rPr>
                <w:b/>
                <w:bCs/>
              </w:rPr>
              <w:t>Руководство:</w:t>
            </w:r>
            <w:r w:rsidRPr="00AB50B6">
              <w:t> Заместитель председателя</w:t>
            </w:r>
          </w:p>
        </w:tc>
      </w:tr>
    </w:tbl>
    <w:p w:rsidR="00EB4458" w:rsidRPr="00AB50B6" w:rsidRDefault="00EB4458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Заместитель председателя Совета депутатов города Мурманска.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Родился в 1958 году.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Образование высшее профессиональное.</w:t>
      </w: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Избирался депутатом Совета депутатов города Мурманска третьего, четвертого и шестого созывов.</w:t>
      </w:r>
    </w:p>
    <w:p w:rsidR="00EB4458" w:rsidRPr="00AB50B6" w:rsidRDefault="00EB4458" w:rsidP="00AB50B6">
      <w:pPr>
        <w:spacing w:after="0" w:line="240" w:lineRule="auto"/>
        <w:contextualSpacing/>
      </w:pPr>
      <w:r w:rsidRPr="00AB50B6">
        <w:br w:type="page"/>
      </w:r>
    </w:p>
    <w:p w:rsidR="00D51032" w:rsidRPr="00AB50B6" w:rsidRDefault="00D51032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ТАРАН АНТОНИНА ИВАНОВНА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D51032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51032" w:rsidRPr="00AB50B6" w:rsidRDefault="00D51032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126321" cy="3072657"/>
                  <wp:effectExtent l="0" t="0" r="0" b="0"/>
                  <wp:docPr id="59" name="Рисунок 59" descr="Таран Антонина Ива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Таран Антонина Ива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28" cy="30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51032" w:rsidRPr="00AB50B6" w:rsidRDefault="00D51032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№8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D51032" w:rsidRPr="00AB50B6" w:rsidRDefault="00D51032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19 августа 1956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ООО «Арго-М», генеральный директор</w:t>
      </w:r>
      <w:r w:rsidRPr="00AB50B6">
        <w:rPr>
          <w:rFonts w:ascii="Arial" w:hAnsi="Arial" w:cs="Arial"/>
        </w:rPr>
        <w:br/>
        <w:t>Депутат Совета депутатов города Мурманска 5 созыва</w:t>
      </w:r>
    </w:p>
    <w:p w:rsidR="00D51032" w:rsidRPr="00AB50B6" w:rsidRDefault="00D51032" w:rsidP="00AB50B6">
      <w:pPr>
        <w:spacing w:after="0" w:line="240" w:lineRule="auto"/>
        <w:contextualSpacing/>
      </w:pPr>
      <w:r w:rsidRPr="00AB50B6">
        <w:br w:type="page"/>
      </w:r>
    </w:p>
    <w:p w:rsidR="00E62D3F" w:rsidRPr="00AB50B6" w:rsidRDefault="00E62D3F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ТЕЛИБАЕВА НАТАЛИЯ СЕРГЕЕВНА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E62D3F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2D3F" w:rsidRPr="00AB50B6" w:rsidRDefault="00E62D3F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218909" cy="3204364"/>
                  <wp:effectExtent l="0" t="0" r="0" b="0"/>
                  <wp:docPr id="60" name="Рисунок 60" descr="Телибаева Наталия Серге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Телибаева Наталия Серге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4" cy="321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62D3F" w:rsidRPr="00AB50B6" w:rsidRDefault="00E62D3F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№13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E62D3F" w:rsidRPr="00AB50B6" w:rsidRDefault="00E62D3F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25 августа 1957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Мурманский филиал АО «Страховая компания «СОГАЗ-МЕД», специалист, врач-эксперт качества медицинской помощи</w:t>
      </w:r>
      <w:r w:rsidRPr="00AB50B6">
        <w:rPr>
          <w:rFonts w:ascii="Arial" w:hAnsi="Arial" w:cs="Arial"/>
        </w:rPr>
        <w:br/>
        <w:t>Депутат Совета депутатов города Мурманска 4, 5 созыва</w:t>
      </w:r>
    </w:p>
    <w:p w:rsidR="00E62D3F" w:rsidRPr="00AB50B6" w:rsidRDefault="00E62D3F" w:rsidP="00AB50B6">
      <w:pPr>
        <w:spacing w:after="0" w:line="240" w:lineRule="auto"/>
        <w:contextualSpacing/>
      </w:pPr>
      <w:r w:rsidRPr="00AB50B6">
        <w:br w:type="page"/>
      </w:r>
    </w:p>
    <w:p w:rsidR="007C17EA" w:rsidRPr="00AB50B6" w:rsidRDefault="007C17EA" w:rsidP="00AB50B6">
      <w:pPr>
        <w:pStyle w:val="1"/>
        <w:spacing w:before="0" w:line="240" w:lineRule="auto"/>
        <w:ind w:left="150" w:right="150"/>
        <w:contextualSpacing/>
        <w:rPr>
          <w:rFonts w:ascii="Segoe UI" w:hAnsi="Segoe UI" w:cs="Segoe UI"/>
          <w:caps/>
          <w:color w:val="auto"/>
          <w:sz w:val="24"/>
          <w:szCs w:val="24"/>
          <w:lang w:eastAsia="ru-RU"/>
        </w:rPr>
      </w:pPr>
      <w:r w:rsidRPr="00AB50B6">
        <w:rPr>
          <w:rFonts w:ascii="Segoe UI" w:hAnsi="Segoe UI" w:cs="Segoe UI"/>
          <w:caps/>
          <w:color w:val="auto"/>
          <w:sz w:val="24"/>
          <w:szCs w:val="24"/>
        </w:rPr>
        <w:lastRenderedPageBreak/>
        <w:t>УСКОВА ИРИНА АКИНДИНОВНА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86"/>
        <w:gridCol w:w="10568"/>
      </w:tblGrid>
      <w:tr w:rsidR="00AB50B6" w:rsidRPr="00AB50B6" w:rsidTr="007C17EA">
        <w:tc>
          <w:tcPr>
            <w:tcW w:w="15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7EA" w:rsidRPr="00AB50B6" w:rsidRDefault="007C17EA" w:rsidP="00AB50B6">
            <w:pPr>
              <w:spacing w:after="0" w:line="240" w:lineRule="auto"/>
              <w:contextualSpacing/>
              <w:rPr>
                <w:szCs w:val="24"/>
              </w:rPr>
            </w:pPr>
            <w:r w:rsidRPr="00AB50B6">
              <w:rPr>
                <w:noProof/>
                <w:lang w:eastAsia="ru-RU"/>
              </w:rPr>
              <w:drawing>
                <wp:inline distT="0" distB="0" distL="0" distR="0">
                  <wp:extent cx="2212547" cy="3195176"/>
                  <wp:effectExtent l="0" t="0" r="0" b="0"/>
                  <wp:docPr id="61" name="Рисунок 61" descr="Ускова Ирина Акинди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Ускова Ирина Акинди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48" cy="320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7EA" w:rsidRPr="00AB50B6" w:rsidRDefault="007C17EA" w:rsidP="00AB50B6">
            <w:pPr>
              <w:spacing w:after="0" w:line="240" w:lineRule="auto"/>
              <w:contextualSpacing/>
            </w:pPr>
            <w:r w:rsidRPr="00AB50B6">
              <w:rPr>
                <w:b/>
                <w:bCs/>
              </w:rPr>
              <w:t>Созыв:</w:t>
            </w:r>
            <w:r w:rsidRPr="00AB50B6">
              <w:t> VI Созыв</w:t>
            </w:r>
            <w:r w:rsidRPr="00AB50B6">
              <w:br/>
            </w:r>
            <w:r w:rsidRPr="00AB50B6">
              <w:rPr>
                <w:b/>
                <w:bCs/>
              </w:rPr>
              <w:t>Избирательный округ:</w:t>
            </w:r>
            <w:r w:rsidRPr="00AB50B6">
              <w:t> №5 (2-х мандатный)</w:t>
            </w:r>
            <w:r w:rsidRPr="00AB50B6">
              <w:br/>
            </w:r>
            <w:r w:rsidRPr="00AB50B6">
              <w:rPr>
                <w:b/>
                <w:bCs/>
              </w:rPr>
              <w:t>Постоянные комиссии:</w:t>
            </w:r>
            <w:r w:rsidRPr="00AB50B6">
              <w:t> По бюджету и финансовому регулированию / По экономической политике и хоз.деятельности / По нормативному регулированию и контролю за деятельностью органов и должностных лиц местного самоуправления</w:t>
            </w:r>
          </w:p>
        </w:tc>
      </w:tr>
    </w:tbl>
    <w:p w:rsidR="007C17EA" w:rsidRPr="00AB50B6" w:rsidRDefault="007C17EA" w:rsidP="00AB50B6">
      <w:pPr>
        <w:spacing w:after="0" w:line="240" w:lineRule="auto"/>
        <w:contextualSpacing/>
        <w:rPr>
          <w:rFonts w:ascii="Arial" w:hAnsi="Arial" w:cs="Arial"/>
        </w:rPr>
      </w:pPr>
      <w:r w:rsidRPr="00AB50B6">
        <w:rPr>
          <w:rFonts w:ascii="Arial" w:hAnsi="Arial" w:cs="Arial"/>
        </w:rPr>
        <w:br/>
      </w:r>
      <w:r w:rsidRPr="00AB50B6">
        <w:rPr>
          <w:rFonts w:ascii="Arial" w:hAnsi="Arial" w:cs="Arial"/>
        </w:rPr>
        <w:br/>
        <w:t>Дата рождения : 05 июня 1958 года</w:t>
      </w:r>
      <w:r w:rsidRPr="00AB50B6">
        <w:rPr>
          <w:rFonts w:ascii="Arial" w:hAnsi="Arial" w:cs="Arial"/>
        </w:rPr>
        <w:br/>
        <w:t>Образование : Высшее профессиональное</w:t>
      </w:r>
      <w:r w:rsidRPr="00AB50B6">
        <w:rPr>
          <w:rFonts w:ascii="Arial" w:hAnsi="Arial" w:cs="Arial"/>
        </w:rPr>
        <w:br/>
        <w:t>Сведения о месте работы : МБОУ города Мурманска «Средняя общеобразовательная школа № 5», директор</w:t>
      </w:r>
      <w:r w:rsidRPr="00AB50B6">
        <w:rPr>
          <w:rFonts w:ascii="Arial" w:hAnsi="Arial" w:cs="Arial"/>
        </w:rPr>
        <w:br/>
        <w:t>Депутат Совета депутатов города Мурманска 5 созыва</w:t>
      </w:r>
    </w:p>
    <w:bookmarkEnd w:id="0"/>
    <w:p w:rsidR="00D37175" w:rsidRPr="00AB50B6" w:rsidRDefault="00D37175" w:rsidP="00AB50B6">
      <w:pPr>
        <w:spacing w:after="0" w:line="240" w:lineRule="auto"/>
        <w:contextualSpacing/>
      </w:pPr>
    </w:p>
    <w:sectPr w:rsidR="00D37175" w:rsidRPr="00AB50B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3FE8"/>
    <w:rsid w:val="0004302E"/>
    <w:rsid w:val="00091401"/>
    <w:rsid w:val="001C34A2"/>
    <w:rsid w:val="001D39C5"/>
    <w:rsid w:val="001D495F"/>
    <w:rsid w:val="001F04B6"/>
    <w:rsid w:val="0022689A"/>
    <w:rsid w:val="002342FB"/>
    <w:rsid w:val="00243221"/>
    <w:rsid w:val="0025133F"/>
    <w:rsid w:val="0026289B"/>
    <w:rsid w:val="00277377"/>
    <w:rsid w:val="002E7156"/>
    <w:rsid w:val="00300B77"/>
    <w:rsid w:val="0033018F"/>
    <w:rsid w:val="00371F66"/>
    <w:rsid w:val="0039661E"/>
    <w:rsid w:val="003D090D"/>
    <w:rsid w:val="00425F17"/>
    <w:rsid w:val="004E4A62"/>
    <w:rsid w:val="00553AA0"/>
    <w:rsid w:val="00595A02"/>
    <w:rsid w:val="006155E2"/>
    <w:rsid w:val="00686CC1"/>
    <w:rsid w:val="00727EB8"/>
    <w:rsid w:val="00777841"/>
    <w:rsid w:val="007C17EA"/>
    <w:rsid w:val="00807380"/>
    <w:rsid w:val="00850BD1"/>
    <w:rsid w:val="00872719"/>
    <w:rsid w:val="0088231A"/>
    <w:rsid w:val="008C09C5"/>
    <w:rsid w:val="009100E0"/>
    <w:rsid w:val="00911C4A"/>
    <w:rsid w:val="0097184D"/>
    <w:rsid w:val="009F48C4"/>
    <w:rsid w:val="00A22E7B"/>
    <w:rsid w:val="00A23DD1"/>
    <w:rsid w:val="00AB50B6"/>
    <w:rsid w:val="00BC7AFD"/>
    <w:rsid w:val="00BE110E"/>
    <w:rsid w:val="00C76735"/>
    <w:rsid w:val="00CD7B5C"/>
    <w:rsid w:val="00CE0408"/>
    <w:rsid w:val="00D37175"/>
    <w:rsid w:val="00D51032"/>
    <w:rsid w:val="00D81F7E"/>
    <w:rsid w:val="00E62D3F"/>
    <w:rsid w:val="00EB4458"/>
    <w:rsid w:val="00F32F49"/>
    <w:rsid w:val="00F80402"/>
    <w:rsid w:val="00FA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0893D"/>
  <w15:docId w15:val="{493F3900-7F40-4547-B5F5-D648D98B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2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2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4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hyperlink" Target="https://vlast-murmanska.ru/gmo/index.php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</Pages>
  <Words>2015</Words>
  <Characters>11488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2024-07-05T04:50:00Z</dcterms:modified>
</cp:coreProperties>
</file>