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446" w:rsidRDefault="00DE4446" w:rsidP="00DE4446">
      <w:pPr>
        <w:shd w:val="clear" w:color="auto" w:fill="FFFFFF"/>
        <w:spacing w:after="0" w:line="479" w:lineRule="atLeast"/>
        <w:rPr>
          <w:rFonts w:ascii="Montserrat" w:hAnsi="Montserrat"/>
          <w:b/>
          <w:bCs/>
          <w:color w:val="273350"/>
          <w:sz w:val="36"/>
          <w:szCs w:val="36"/>
          <w:lang w:eastAsia="ru-RU"/>
        </w:rPr>
      </w:pPr>
      <w:hyperlink r:id="rId4" w:tooltip="Абуталипов Шамиль Абдулажан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Абуталипов Шамиль Абдулажанович</w:t>
        </w:r>
      </w:hyperlink>
    </w:p>
    <w:p w:rsidR="00DE4446" w:rsidRDefault="00DE4446" w:rsidP="00DE444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Глава муниципального образования «Павловский район», председатель Совета депутатов муниципального образования «Павловский район», член комиссии по бюджету и экономической политике</w:t>
      </w:r>
    </w:p>
    <w:p w:rsidR="00DE4446" w:rsidRDefault="00DE4446" w:rsidP="00DE4446">
      <w:pPr>
        <w:shd w:val="clear" w:color="auto" w:fill="FFFFFF"/>
        <w:spacing w:line="329" w:lineRule="atLeast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8 (84248) 2-28-68</w:t>
      </w:r>
    </w:p>
    <w:p w:rsidR="00DE4446" w:rsidRDefault="00DE4446" w:rsidP="00DE4446">
      <w:pPr>
        <w:shd w:val="clear" w:color="auto" w:fill="FFFFFF"/>
        <w:spacing w:line="32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sovetdeputatovpavlovka@mail.ru</w:t>
      </w:r>
    </w:p>
    <w:p w:rsidR="00DE4446" w:rsidRDefault="00DE4446" w:rsidP="00DE4446">
      <w:pPr>
        <w:shd w:val="clear" w:color="auto" w:fill="FFFFFF"/>
        <w:spacing w:line="32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2-ая среда месяца с 14.00 до 15.00, 4-ая среда месяца с 14.00 до 15.00</w:t>
      </w:r>
    </w:p>
    <w:p w:rsidR="00DE4446" w:rsidRDefault="00DE4446" w:rsidP="00DE4446">
      <w:pPr>
        <w:pStyle w:val="2"/>
        <w:shd w:val="clear" w:color="auto" w:fill="FFFFFF"/>
        <w:spacing w:before="0" w:beforeAutospacing="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Депутаты представительного органа муниципального образования</w:t>
      </w:r>
    </w:p>
    <w:p w:rsidR="00DE4446" w:rsidRDefault="00DE4446" w:rsidP="00DE4446">
      <w:pPr>
        <w:shd w:val="clear" w:color="auto" w:fill="FFFFFF"/>
        <w:spacing w:line="329" w:lineRule="atLeast"/>
        <w:rPr>
          <w:rFonts w:ascii="Montserrat" w:hAnsi="Montserrat"/>
          <w:b/>
          <w:bCs/>
          <w:color w:val="273350"/>
        </w:rPr>
      </w:pPr>
      <w:hyperlink r:id="rId5" w:history="1">
        <w:r>
          <w:rPr>
            <w:rStyle w:val="a5"/>
            <w:rFonts w:ascii="Montserrat" w:hAnsi="Montserrat"/>
            <w:b/>
            <w:bCs/>
          </w:rPr>
          <w:t>Посмотреть всех</w:t>
        </w:r>
      </w:hyperlink>
    </w:p>
    <w:p w:rsidR="00DE4446" w:rsidRDefault="00DE4446" w:rsidP="00DE4446">
      <w:pPr>
        <w:shd w:val="clear" w:color="auto" w:fill="FFFFFF"/>
        <w:spacing w:line="240" w:lineRule="auto"/>
        <w:rPr>
          <w:rFonts w:ascii="Montserrat" w:hAnsi="Montserrat"/>
          <w:color w:val="273350"/>
        </w:rPr>
      </w:pPr>
      <w:bookmarkStart w:id="0" w:name="_GoBack"/>
      <w:bookmarkEnd w:id="0"/>
    </w:p>
    <w:p w:rsidR="00DE4446" w:rsidRDefault="00DE4446" w:rsidP="00DE4446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6" w:tooltip="Вальков Александр Иван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Вальков Александр Иванович</w:t>
        </w:r>
      </w:hyperlink>
    </w:p>
    <w:p w:rsidR="00DE4446" w:rsidRDefault="00DE4446" w:rsidP="00DE444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Председатель депутатской группы партии «ЕДИНАЯ РОССИЯ», председатель комиссии по аграрным вопросам, природопользованию и охране окружающей среды</w:t>
      </w:r>
    </w:p>
    <w:p w:rsidR="00DE4446" w:rsidRDefault="00DE4446" w:rsidP="00DE4446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E4446" w:rsidRDefault="00DE4446" w:rsidP="00DE4446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7" w:tooltip="Букина Гульфия Равиль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Букина Гульфия Равильевна</w:t>
        </w:r>
      </w:hyperlink>
    </w:p>
    <w:p w:rsidR="00DE4446" w:rsidRDefault="00DE4446" w:rsidP="00DE444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Председатель комиссии по социальной и молодежной политике и по вопросам развития местного самоуправления</w:t>
      </w:r>
    </w:p>
    <w:p w:rsidR="00DE4446" w:rsidRDefault="00DE4446" w:rsidP="00DE4446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E4446" w:rsidRDefault="00DE4446" w:rsidP="00DE4446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8" w:tooltip="Корчагина Светлана Петр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Корчагина Светлана Петровна</w:t>
        </w:r>
      </w:hyperlink>
    </w:p>
    <w:p w:rsidR="00DE4446" w:rsidRDefault="00DE4446" w:rsidP="00DE444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комиссии по бюджету и экономической политике</w:t>
      </w:r>
    </w:p>
    <w:p w:rsidR="00DE4446" w:rsidRDefault="00DE4446" w:rsidP="00DE4446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E4446" w:rsidRDefault="00DE4446" w:rsidP="00DE4446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9" w:tooltip="Лепенкин Александр Никола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Лепенкин Александр Николаевич</w:t>
        </w:r>
      </w:hyperlink>
    </w:p>
    <w:p w:rsidR="00DE4446" w:rsidRDefault="00DE4446" w:rsidP="00DE444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комиссии по ЖКХ, транспорту, дорожному хозяйству и обеспечению условий жизнедеятельности населения</w:t>
      </w:r>
    </w:p>
    <w:p w:rsidR="00DE4446" w:rsidRDefault="00DE4446" w:rsidP="00DE4446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E4446" w:rsidRDefault="00DE4446" w:rsidP="00DE4446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0" w:tooltip="Пимченков Валерий Викто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Пимченков Валерий Викторович</w:t>
        </w:r>
      </w:hyperlink>
    </w:p>
    <w:p w:rsidR="00DE4446" w:rsidRDefault="00DE4446" w:rsidP="00DE444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комиссии по аграрным вопросам, природопользованию и охране окружающей среды</w:t>
      </w:r>
    </w:p>
    <w:p w:rsidR="00DE4446" w:rsidRDefault="00DE4446" w:rsidP="00DE4446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E4446" w:rsidRDefault="00DE4446" w:rsidP="00DE4446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1" w:tooltip="Фомина Лилия Виктор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Фомина Лилия Викторовна</w:t>
        </w:r>
      </w:hyperlink>
    </w:p>
    <w:p w:rsidR="00DE4446" w:rsidRDefault="00DE4446" w:rsidP="00DE444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комиссии по социальной и молодежной политике и по вопросам развития местного самоуправления</w:t>
      </w:r>
    </w:p>
    <w:p w:rsidR="00DE4446" w:rsidRDefault="00DE4446" w:rsidP="00DE4446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E4446" w:rsidRDefault="00DE4446" w:rsidP="00DE4446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2" w:tooltip="Баранов  Сергей Анатоль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Баранов Сергей Анатольевич</w:t>
        </w:r>
      </w:hyperlink>
    </w:p>
    <w:p w:rsidR="00DE4446" w:rsidRDefault="00DE4446" w:rsidP="00DE444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комиссии по ЖКХ, транспорту, дорожному хозяйству и обеспечению условий жизнедеятельности населения</w:t>
      </w:r>
    </w:p>
    <w:p w:rsidR="00DE4446" w:rsidRDefault="00DE4446" w:rsidP="00DE4446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E4446" w:rsidRDefault="00DE4446" w:rsidP="00DE4446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3" w:tooltip="Сетин Александр Владими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Сетин Александр Владимирович</w:t>
        </w:r>
      </w:hyperlink>
    </w:p>
    <w:p w:rsidR="00DE4446" w:rsidRDefault="00DE4446" w:rsidP="00DE444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комиссии по аграрным вопросам, природопользованию и охране окружающей среды</w:t>
      </w:r>
    </w:p>
    <w:p w:rsidR="00DE4446" w:rsidRDefault="00DE4446" w:rsidP="00DE4446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E4446" w:rsidRDefault="00DE4446" w:rsidP="00DE4446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4" w:tooltip="Устюшина Марина Никола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Устюшина Марина Николаевна</w:t>
        </w:r>
      </w:hyperlink>
    </w:p>
    <w:p w:rsidR="00DE4446" w:rsidRDefault="00DE4446" w:rsidP="00DE444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комиссии по социальной и молодежной политике и по вопросам развития местного самоуправления</w:t>
      </w:r>
    </w:p>
    <w:p w:rsidR="00DE4446" w:rsidRDefault="00DE4446" w:rsidP="00DE4446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E4446" w:rsidRDefault="00DE4446" w:rsidP="00DE4446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5" w:tooltip="Нагорнов Сергей Викто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Нагорнов Сергей Викторович</w:t>
        </w:r>
      </w:hyperlink>
    </w:p>
    <w:p w:rsidR="00DE4446" w:rsidRDefault="00DE4446" w:rsidP="00DE444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Председатель комиссии по ЖКХ, транспорту, дорожному хозяйству и обеспечению условий жизнедеятельности населения</w:t>
      </w:r>
    </w:p>
    <w:p w:rsidR="00DE4446" w:rsidRDefault="00DE4446" w:rsidP="00DE4446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E4446" w:rsidRDefault="00DE4446" w:rsidP="00DE4446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6" w:tooltip="Косинская Олеся Виктор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Косинская Олеся Викторовна</w:t>
        </w:r>
      </w:hyperlink>
    </w:p>
    <w:p w:rsidR="00DE4446" w:rsidRDefault="00DE4446" w:rsidP="00DE444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комиссии по бюджету и экономической политике</w:t>
      </w:r>
    </w:p>
    <w:p w:rsidR="00DE4446" w:rsidRDefault="00DE4446" w:rsidP="00DE4446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E4446" w:rsidRDefault="00DE4446" w:rsidP="00DE4446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7" w:tooltip="Ризаев Сергей Викто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Ризаев Сергей Викторович</w:t>
        </w:r>
      </w:hyperlink>
    </w:p>
    <w:p w:rsidR="00DE4446" w:rsidRDefault="00DE4446" w:rsidP="00DE444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комиссии по социальной и молодежной политике и по вопросам развития местного самоуправления</w:t>
      </w:r>
    </w:p>
    <w:p w:rsidR="00DE4446" w:rsidRDefault="00DE4446" w:rsidP="00DE4446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E4446" w:rsidRDefault="00DE4446" w:rsidP="00DE4446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8" w:tooltip="Сенжапов Камиль Максут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Сенжапов Камиль Максутович</w:t>
        </w:r>
      </w:hyperlink>
    </w:p>
    <w:p w:rsidR="00DE4446" w:rsidRDefault="00DE4446" w:rsidP="00DE444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комиссии по бюджету и экономической политике</w:t>
      </w:r>
    </w:p>
    <w:p w:rsidR="00DE4446" w:rsidRDefault="00DE4446" w:rsidP="00DE4446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E4446" w:rsidRDefault="00DE4446" w:rsidP="00DE4446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9" w:tooltip="Шафеев Иршат Абдулл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Шафеев Иршат Абдуллович</w:t>
        </w:r>
      </w:hyperlink>
    </w:p>
    <w:p w:rsidR="00DE4446" w:rsidRDefault="00DE4446" w:rsidP="00DE444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комиссии по ЖКХ, транспорту, дорожному хозяйству и обеспечению условий жизнедеятельности населения</w:t>
      </w:r>
    </w:p>
    <w:p w:rsidR="00DE4446" w:rsidRDefault="00DE4446" w:rsidP="00DE4446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E4446" w:rsidRDefault="00DE4446" w:rsidP="00DE4446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20" w:tooltip="Сейфуллина Гульнара Шамиль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Сейфуллина Гульнара Шамильевна</w:t>
        </w:r>
      </w:hyperlink>
    </w:p>
    <w:p w:rsidR="00DE4446" w:rsidRDefault="00DE4446" w:rsidP="00DE444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комиссии по социальной и молодежной политике и по вопросам развития местного самоуправления</w:t>
      </w:r>
    </w:p>
    <w:p w:rsidR="00DE4446" w:rsidRDefault="00DE4446" w:rsidP="00DE4446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E4446" w:rsidRDefault="00DE4446" w:rsidP="00DE4446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21" w:tooltip="Лукинов Сергей Александ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Лукинов Сергей Александрович</w:t>
        </w:r>
      </w:hyperlink>
    </w:p>
    <w:p w:rsidR="00DE4446" w:rsidRDefault="00DE4446" w:rsidP="00DE444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комиссии по аграрным вопросам, природопользованию и охране окружающей среды</w:t>
      </w:r>
    </w:p>
    <w:p w:rsidR="00DE4446" w:rsidRDefault="00DE4446" w:rsidP="00DE4446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E4446" w:rsidRDefault="00DE4446" w:rsidP="00DE4446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22" w:tooltip="Рванина Светлана Александр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Рванина Светлана Александровна</w:t>
        </w:r>
      </w:hyperlink>
    </w:p>
    <w:p w:rsidR="00DE4446" w:rsidRDefault="00DE4446" w:rsidP="00DE444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комиссии по бюджету и экономической политике</w:t>
      </w:r>
    </w:p>
    <w:p w:rsidR="00DE4446" w:rsidRDefault="00DE4446" w:rsidP="00DE4446">
      <w:pPr>
        <w:pStyle w:val="2"/>
        <w:shd w:val="clear" w:color="auto" w:fill="FFFFFF"/>
        <w:spacing w:before="0" w:beforeAutospacing="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lastRenderedPageBreak/>
        <w:t>Аппарат</w:t>
      </w:r>
    </w:p>
    <w:p w:rsidR="00DE4446" w:rsidRDefault="00DE4446" w:rsidP="00DE4446">
      <w:pPr>
        <w:shd w:val="clear" w:color="auto" w:fill="FFFFFF"/>
        <w:rPr>
          <w:rFonts w:ascii="Montserrat" w:hAnsi="Montserrat"/>
          <w:color w:val="273350"/>
        </w:rPr>
      </w:pPr>
    </w:p>
    <w:p w:rsidR="00DE4446" w:rsidRDefault="00DE4446" w:rsidP="00DE4446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23" w:tooltip="Наумова Виктория Иван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Наумова Виктория Ивановна</w:t>
        </w:r>
      </w:hyperlink>
    </w:p>
    <w:p w:rsidR="00DE4446" w:rsidRDefault="00DE4446" w:rsidP="00DE4446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Начальник отдела организационного обеспечения Совета депутатов муниципального образования «Павловский район»</w:t>
      </w:r>
    </w:p>
    <w:p w:rsidR="00DE4446" w:rsidRDefault="00DE4446" w:rsidP="00DE4446">
      <w:pPr>
        <w:shd w:val="clear" w:color="auto" w:fill="FFFFFF"/>
        <w:spacing w:line="329" w:lineRule="atLeast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8 (84248) 2-28-68</w:t>
      </w:r>
    </w:p>
    <w:p w:rsidR="00DE4446" w:rsidRDefault="00DE4446" w:rsidP="00DE4446">
      <w:pPr>
        <w:shd w:val="clear" w:color="auto" w:fill="FFFFFF"/>
        <w:spacing w:line="32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433970, Ульяновская область, р.п. Павловка, ул. Калинина, д.24, каб. 33</w:t>
      </w:r>
    </w:p>
    <w:p w:rsidR="00DE4446" w:rsidRDefault="00DE4446" w:rsidP="00DE4446">
      <w:pPr>
        <w:shd w:val="clear" w:color="auto" w:fill="FFFFFF"/>
        <w:spacing w:line="32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sovetdeputatovpavlovka@mail.ru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444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8A85"/>
  <w15:docId w15:val="{E5757F36-2212-4213-9CE4-C67DF695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4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E444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75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4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20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17386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8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885313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9821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25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257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534498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52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8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39578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6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6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7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1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715261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4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03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8715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48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494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64147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18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9433907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18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673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515813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97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603642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39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97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42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430162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00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428637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96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308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149043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703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155993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89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42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909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275131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08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4084963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3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02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382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904251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791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261334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9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65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342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179640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6530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4821018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34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73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409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214936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28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841133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69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355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534977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20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6168879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34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90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410499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19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171879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60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40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958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5830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88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9908213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57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709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20985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85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1102378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65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91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081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06471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9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9804389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4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9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758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630903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034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1891808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02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77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18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56004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39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7551407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8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0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58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427260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46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439371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85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58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026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591893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31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22711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0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60287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9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8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8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5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82104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85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51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46522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4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49268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92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166141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4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9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43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96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vlovka.gosuslugi.ru/persony/persony-2397_11.html" TargetMode="External"/><Relationship Id="rId13" Type="http://schemas.openxmlformats.org/officeDocument/2006/relationships/hyperlink" Target="https://pavlovka.gosuslugi.ru/persony/persony-2397_18.html" TargetMode="External"/><Relationship Id="rId18" Type="http://schemas.openxmlformats.org/officeDocument/2006/relationships/hyperlink" Target="https://pavlovka.gosuslugi.ru/persony/persony-2397_133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avlovka.gosuslugi.ru/persony/persony-2397_136.html" TargetMode="External"/><Relationship Id="rId7" Type="http://schemas.openxmlformats.org/officeDocument/2006/relationships/hyperlink" Target="https://pavlovka.gosuslugi.ru/persony/persony-2397_10.html" TargetMode="External"/><Relationship Id="rId12" Type="http://schemas.openxmlformats.org/officeDocument/2006/relationships/hyperlink" Target="https://pavlovka.gosuslugi.ru/persony/persony-2397_17.html" TargetMode="External"/><Relationship Id="rId17" Type="http://schemas.openxmlformats.org/officeDocument/2006/relationships/hyperlink" Target="https://pavlovka.gosuslugi.ru/persony/persony-2397_132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pavlovka.gosuslugi.ru/persony/persony-2397_24.html" TargetMode="External"/><Relationship Id="rId20" Type="http://schemas.openxmlformats.org/officeDocument/2006/relationships/hyperlink" Target="https://pavlovka.gosuslugi.ru/persony/persony-2397_135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pavlovka.gosuslugi.ru/persony/persony-2397_8.html" TargetMode="External"/><Relationship Id="rId11" Type="http://schemas.openxmlformats.org/officeDocument/2006/relationships/hyperlink" Target="https://pavlovka.gosuslugi.ru/persony/persony-2397_16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pavlovka.gosuslugi.ru/persony/" TargetMode="External"/><Relationship Id="rId15" Type="http://schemas.openxmlformats.org/officeDocument/2006/relationships/hyperlink" Target="https://pavlovka.gosuslugi.ru/persony/persony-2397_23.html" TargetMode="External"/><Relationship Id="rId23" Type="http://schemas.openxmlformats.org/officeDocument/2006/relationships/hyperlink" Target="https://pavlovka.gosuslugi.ru/persony/persony-2397_6.html" TargetMode="External"/><Relationship Id="rId10" Type="http://schemas.openxmlformats.org/officeDocument/2006/relationships/hyperlink" Target="https://pavlovka.gosuslugi.ru/persony/persony-2397_14.html" TargetMode="External"/><Relationship Id="rId19" Type="http://schemas.openxmlformats.org/officeDocument/2006/relationships/hyperlink" Target="https://pavlovka.gosuslugi.ru/persony/persony-2397_134.html" TargetMode="External"/><Relationship Id="rId4" Type="http://schemas.openxmlformats.org/officeDocument/2006/relationships/hyperlink" Target="https://pavlovka.gosuslugi.ru/persony/persony-2397_5.html" TargetMode="External"/><Relationship Id="rId9" Type="http://schemas.openxmlformats.org/officeDocument/2006/relationships/hyperlink" Target="https://pavlovka.gosuslugi.ru/persony/persony-2397_13.html" TargetMode="External"/><Relationship Id="rId14" Type="http://schemas.openxmlformats.org/officeDocument/2006/relationships/hyperlink" Target="https://pavlovka.gosuslugi.ru/persony/persony-2397_22.html" TargetMode="External"/><Relationship Id="rId22" Type="http://schemas.openxmlformats.org/officeDocument/2006/relationships/hyperlink" Target="https://pavlovka.gosuslugi.ru/persony/persony-2397_13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2024-03-11T06:28:00Z</dcterms:modified>
</cp:coreProperties>
</file>