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51E78" w14:textId="77777777" w:rsidR="000E6F7A" w:rsidRDefault="000E6F7A" w:rsidP="000E6F7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Депутаты Думы Краснохолмского муниципального округа</w:t>
      </w:r>
    </w:p>
    <w:p w14:paraId="1FC3542F" w14:textId="16759BC2" w:rsidR="000E6F7A" w:rsidRDefault="000E6F7A" w:rsidP="000E6F7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Тверской области первого созыва</w:t>
      </w:r>
    </w:p>
    <w:p w14:paraId="2381494C" w14:textId="77777777" w:rsidR="000E6F7A" w:rsidRDefault="000E6F7A" w:rsidP="000E6F7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1E5A142" w14:textId="77777777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Краснохолмский </w:t>
      </w:r>
      <w:proofErr w:type="spellStart"/>
      <w:r>
        <w:rPr>
          <w:rFonts w:ascii="Times New Roman" w:hAnsi="Times New Roman"/>
          <w:b/>
          <w:sz w:val="28"/>
          <w:szCs w:val="28"/>
        </w:rPr>
        <w:t>пятимандатный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избирательный округ № 1</w:t>
      </w:r>
    </w:p>
    <w:p w14:paraId="342CA0EA" w14:textId="7019EDC6" w:rsidR="003F3179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ab/>
      </w:r>
      <w:r w:rsidR="003F3179">
        <w:rPr>
          <w:rFonts w:ascii="Times New Roman" w:hAnsi="Times New Roman"/>
          <w:iCs/>
          <w:sz w:val="28"/>
          <w:szCs w:val="28"/>
        </w:rPr>
        <w:t>Портнов Сергей Владимирович,</w:t>
      </w:r>
    </w:p>
    <w:p w14:paraId="22BCE29B" w14:textId="2178AA65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ab/>
      </w:r>
      <w:bookmarkStart w:id="0" w:name="_Hlk50931462"/>
      <w:r w:rsidR="003F3179">
        <w:rPr>
          <w:rFonts w:ascii="Times New Roman" w:hAnsi="Times New Roman"/>
          <w:iCs/>
          <w:sz w:val="28"/>
          <w:szCs w:val="28"/>
        </w:rPr>
        <w:t>Кербетова Татьяна Александровна</w:t>
      </w:r>
      <w:bookmarkEnd w:id="0"/>
      <w:r w:rsidR="003F3179">
        <w:rPr>
          <w:rFonts w:ascii="Times New Roman" w:hAnsi="Times New Roman"/>
          <w:iCs/>
          <w:sz w:val="28"/>
          <w:szCs w:val="28"/>
        </w:rPr>
        <w:t>,</w:t>
      </w:r>
    </w:p>
    <w:p w14:paraId="434E1605" w14:textId="675EEE77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Cs/>
          <w:sz w:val="28"/>
          <w:szCs w:val="28"/>
        </w:rPr>
        <w:tab/>
        <w:t xml:space="preserve"> </w:t>
      </w:r>
      <w:r w:rsidR="003F3179">
        <w:rPr>
          <w:rFonts w:ascii="Times New Roman" w:hAnsi="Times New Roman"/>
          <w:iCs/>
          <w:sz w:val="28"/>
          <w:szCs w:val="28"/>
        </w:rPr>
        <w:t>Смолин Виктор Игоревич,</w:t>
      </w:r>
    </w:p>
    <w:p w14:paraId="07BFAF2B" w14:textId="77777777" w:rsidR="003F3179" w:rsidRDefault="000E6F7A" w:rsidP="003F317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>
        <w:rPr>
          <w:rFonts w:ascii="Times New Roman" w:hAnsi="Times New Roman"/>
          <w:iCs/>
          <w:sz w:val="28"/>
          <w:szCs w:val="28"/>
        </w:rPr>
        <w:tab/>
      </w:r>
      <w:bookmarkStart w:id="1" w:name="_Hlk50931526"/>
      <w:r w:rsidR="003F3179">
        <w:rPr>
          <w:rFonts w:ascii="Times New Roman" w:hAnsi="Times New Roman"/>
          <w:iCs/>
          <w:sz w:val="28"/>
          <w:szCs w:val="28"/>
        </w:rPr>
        <w:t>Кормильцева Татьяна Васильевна</w:t>
      </w:r>
      <w:bookmarkEnd w:id="1"/>
      <w:r w:rsidR="003F3179">
        <w:rPr>
          <w:rFonts w:ascii="Times New Roman" w:hAnsi="Times New Roman"/>
          <w:iCs/>
          <w:sz w:val="28"/>
          <w:szCs w:val="28"/>
        </w:rPr>
        <w:t>.</w:t>
      </w:r>
    </w:p>
    <w:p w14:paraId="5E11A5EA" w14:textId="054F25AD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616F10D" w14:textId="77777777" w:rsidR="000E6F7A" w:rsidRDefault="000E6F7A" w:rsidP="000E6F7A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Краснохолмский </w:t>
      </w:r>
      <w:proofErr w:type="spellStart"/>
      <w:r>
        <w:rPr>
          <w:rFonts w:ascii="Times New Roman" w:hAnsi="Times New Roman"/>
          <w:b/>
          <w:sz w:val="28"/>
          <w:szCs w:val="28"/>
        </w:rPr>
        <w:t>пятимандатный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избирательный округ № 2</w:t>
      </w:r>
    </w:p>
    <w:p w14:paraId="192A60E8" w14:textId="77777777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ab/>
        <w:t>Таирова Оксана Сергеевна,</w:t>
      </w:r>
    </w:p>
    <w:p w14:paraId="09D46E50" w14:textId="1A931827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ab/>
        <w:t>Серова Татьяна Петровна – председатель Думы,</w:t>
      </w:r>
    </w:p>
    <w:p w14:paraId="3598B839" w14:textId="77777777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     Монахов Александр Владимирович,</w:t>
      </w:r>
    </w:p>
    <w:p w14:paraId="3EE02F49" w14:textId="77777777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>
        <w:rPr>
          <w:rFonts w:ascii="Times New Roman" w:hAnsi="Times New Roman"/>
          <w:iCs/>
          <w:sz w:val="28"/>
          <w:szCs w:val="28"/>
        </w:rPr>
        <w:tab/>
        <w:t xml:space="preserve">Куликова Наталья Анатольевна, </w:t>
      </w:r>
    </w:p>
    <w:p w14:paraId="3982CF6C" w14:textId="77777777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</w:t>
      </w:r>
      <w:r>
        <w:rPr>
          <w:rFonts w:ascii="Times New Roman" w:hAnsi="Times New Roman"/>
          <w:iCs/>
          <w:sz w:val="28"/>
          <w:szCs w:val="28"/>
        </w:rPr>
        <w:tab/>
        <w:t>Каретникова Галина Васильевна.</w:t>
      </w:r>
    </w:p>
    <w:p w14:paraId="6A5C3C25" w14:textId="77777777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Краснохолмский </w:t>
      </w:r>
      <w:proofErr w:type="spellStart"/>
      <w:r>
        <w:rPr>
          <w:rFonts w:ascii="Times New Roman" w:hAnsi="Times New Roman"/>
          <w:b/>
          <w:sz w:val="28"/>
          <w:szCs w:val="28"/>
        </w:rPr>
        <w:t>пятимандатный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избирательный округ № 3</w:t>
      </w:r>
    </w:p>
    <w:p w14:paraId="6F7C5671" w14:textId="1DB2DF2F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ab/>
        <w:t>Петухова Светлана Васильевна – заместитель председателя Думы,</w:t>
      </w:r>
    </w:p>
    <w:p w14:paraId="100D28B0" w14:textId="77777777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ab/>
        <w:t>Шабанов Александр Николаевич,</w:t>
      </w:r>
    </w:p>
    <w:p w14:paraId="63DE9052" w14:textId="77777777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Cs/>
          <w:sz w:val="28"/>
          <w:szCs w:val="28"/>
        </w:rPr>
        <w:tab/>
        <w:t xml:space="preserve">Сизова Галина Владимировна, </w:t>
      </w:r>
    </w:p>
    <w:p w14:paraId="6C539651" w14:textId="77777777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>
        <w:rPr>
          <w:rFonts w:ascii="Times New Roman" w:hAnsi="Times New Roman"/>
          <w:iCs/>
          <w:sz w:val="28"/>
          <w:szCs w:val="28"/>
        </w:rPr>
        <w:tab/>
        <w:t>Кузнецов Владимир Анатольевич,</w:t>
      </w:r>
    </w:p>
    <w:p w14:paraId="5DBA9D48" w14:textId="77777777" w:rsidR="000E6F7A" w:rsidRDefault="000E6F7A" w:rsidP="000E6F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</w:t>
      </w:r>
      <w:r>
        <w:rPr>
          <w:rFonts w:ascii="Times New Roman" w:hAnsi="Times New Roman"/>
          <w:iCs/>
          <w:sz w:val="28"/>
          <w:szCs w:val="28"/>
        </w:rPr>
        <w:tab/>
        <w:t>Иванайнен Людмила Ивановна.</w:t>
      </w:r>
    </w:p>
    <w:p w14:paraId="6AC33360" w14:textId="77777777" w:rsidR="00A13EF3" w:rsidRDefault="00A13EF3"/>
    <w:sectPr w:rsidR="00A13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9E"/>
    <w:rsid w:val="000E6F7A"/>
    <w:rsid w:val="003F3179"/>
    <w:rsid w:val="0096019E"/>
    <w:rsid w:val="00A1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2F2C"/>
  <w15:chartTrackingRefBased/>
  <w15:docId w15:val="{46318E98-4B77-4CF5-AAED-3177C21A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Usr-7A93</dc:creator>
  <cp:keywords/>
  <dc:description/>
  <cp:lastModifiedBy>Usr-7A93</cp:lastModifiedBy>
  <cp:revision>3</cp:revision>
  <dcterms:created xsi:type="dcterms:W3CDTF">2021-01-13T13:35:00Z</dcterms:created>
  <dcterms:modified xsi:type="dcterms:W3CDTF">2021-03-23T05:26:00Z</dcterms:modified>
</cp:coreProperties>
</file>