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6D" w:rsidRDefault="00F1216D" w:rsidP="009C2D46">
      <w:pPr>
        <w:ind w:left="2750" w:right="2698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 w:rsidR="00F1216D" w:rsidRDefault="00F1216D" w:rsidP="00A14D71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</w:p>
    <w:p w:rsidR="00F1216D" w:rsidRDefault="00F1216D" w:rsidP="00907B32">
      <w:pPr>
        <w:ind w:left="6804"/>
        <w:rPr>
          <w:sz w:val="24"/>
          <w:szCs w:val="24"/>
        </w:rPr>
      </w:pPr>
    </w:p>
    <w:p w:rsidR="00F1216D" w:rsidRDefault="00F1216D" w:rsidP="00907B32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F1216D" w:rsidRDefault="00F1216D" w:rsidP="00907B32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F1216D" w:rsidRDefault="00F1216D" w:rsidP="00907B32">
      <w:pPr>
        <w:jc w:val="center"/>
        <w:rPr>
          <w:sz w:val="24"/>
          <w:szCs w:val="24"/>
        </w:rPr>
      </w:pPr>
      <w:r>
        <w:rPr>
          <w:sz w:val="24"/>
          <w:szCs w:val="24"/>
        </w:rPr>
        <w:t>Главы Дальнегорского городского округа</w:t>
      </w:r>
    </w:p>
    <w:p w:rsidR="00F1216D" w:rsidRDefault="00F1216D" w:rsidP="00907B32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__</w:t>
      </w:r>
      <w:r w:rsidRPr="002E4F82">
        <w:rPr>
          <w:sz w:val="24"/>
          <w:szCs w:val="24"/>
          <w:u w:val="single"/>
        </w:rPr>
        <w:t>2013</w:t>
      </w:r>
      <w:r>
        <w:rPr>
          <w:sz w:val="24"/>
          <w:szCs w:val="24"/>
        </w:rPr>
        <w:t>__ года</w:t>
      </w:r>
    </w:p>
    <w:p w:rsidR="00F1216D" w:rsidRDefault="00F1216D" w:rsidP="00907B32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5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F1216D" w:rsidTr="009A64E8">
        <w:trPr>
          <w:trHeight w:val="180"/>
          <w:tblHeader/>
        </w:trPr>
        <w:tc>
          <w:tcPr>
            <w:tcW w:w="1415" w:type="dxa"/>
            <w:vMerge w:val="restart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Декларированный годовой доход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_</w:t>
            </w:r>
            <w:r w:rsidRPr="002E4F82">
              <w:rPr>
                <w:sz w:val="24"/>
                <w:szCs w:val="24"/>
                <w:u w:val="single"/>
              </w:rPr>
              <w:t>2013</w:t>
            </w:r>
            <w:r w:rsidRPr="00167CAE">
              <w:rPr>
                <w:sz w:val="24"/>
                <w:szCs w:val="24"/>
              </w:rPr>
              <w:t>_ г.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F1216D" w:rsidTr="009A64E8">
        <w:trPr>
          <w:trHeight w:val="180"/>
          <w:tblHeader/>
        </w:trPr>
        <w:tc>
          <w:tcPr>
            <w:tcW w:w="1415" w:type="dxa"/>
            <w:vMerge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 xml:space="preserve">Площадь 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 xml:space="preserve">Площадь 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 w:rsidRPr="00167CAE">
              <w:rPr>
                <w:sz w:val="24"/>
                <w:szCs w:val="24"/>
              </w:rPr>
              <w:t>Страна расположения</w:t>
            </w:r>
          </w:p>
        </w:tc>
      </w:tr>
      <w:tr w:rsidR="00F1216D" w:rsidTr="002E4F82">
        <w:trPr>
          <w:trHeight w:val="180"/>
        </w:trPr>
        <w:tc>
          <w:tcPr>
            <w:tcW w:w="1415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Сахута</w:t>
            </w:r>
            <w:r w:rsidRPr="00167CA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Игорь</w:t>
            </w:r>
            <w:r w:rsidRPr="00167CA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Витальевич</w:t>
            </w:r>
          </w:p>
        </w:tc>
        <w:tc>
          <w:tcPr>
            <w:tcW w:w="2084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13 906 680,07</w:t>
            </w:r>
          </w:p>
        </w:tc>
        <w:tc>
          <w:tcPr>
            <w:tcW w:w="1721" w:type="dxa"/>
          </w:tcPr>
          <w:p w:rsidR="00F1216D" w:rsidRDefault="00F1216D" w:rsidP="002E4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Земельный участок</w:t>
            </w:r>
          </w:p>
          <w:p w:rsidR="00F1216D" w:rsidRDefault="00F1216D" w:rsidP="002E4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Земельный участок</w:t>
            </w:r>
          </w:p>
          <w:p w:rsidR="00F1216D" w:rsidRDefault="00F1216D" w:rsidP="002E4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Жилой дом</w:t>
            </w:r>
          </w:p>
          <w:p w:rsidR="00F1216D" w:rsidRPr="00167CAE" w:rsidRDefault="00F1216D" w:rsidP="002E4F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Квартира</w:t>
            </w:r>
          </w:p>
        </w:tc>
        <w:tc>
          <w:tcPr>
            <w:tcW w:w="1450" w:type="dxa"/>
          </w:tcPr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1197</w:t>
            </w: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2825</w:t>
            </w: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</w:t>
            </w:r>
          </w:p>
        </w:tc>
        <w:tc>
          <w:tcPr>
            <w:tcW w:w="1677" w:type="dxa"/>
          </w:tcPr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</w:p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694" w:type="dxa"/>
          </w:tcPr>
          <w:p w:rsidR="00F1216D" w:rsidRPr="0099212B" w:rsidRDefault="00F1216D" w:rsidP="00E62534">
            <w:pPr>
              <w:tabs>
                <w:tab w:val="left" w:pos="540"/>
              </w:tabs>
              <w:rPr>
                <w:bCs/>
              </w:rPr>
            </w:pPr>
            <w:r w:rsidRPr="0099212B">
              <w:rPr>
                <w:bCs/>
              </w:rPr>
              <w:t xml:space="preserve">1) </w:t>
            </w:r>
            <w:r w:rsidRPr="0099212B">
              <w:t xml:space="preserve">Легковой автотранспорт </w:t>
            </w:r>
            <w:r w:rsidRPr="0099212B">
              <w:rPr>
                <w:lang w:val="en-US"/>
              </w:rPr>
              <w:t>Mitsubishi</w:t>
            </w:r>
            <w:r w:rsidRPr="0099212B">
              <w:t xml:space="preserve"> </w:t>
            </w:r>
            <w:proofErr w:type="spellStart"/>
            <w:r w:rsidRPr="0099212B">
              <w:rPr>
                <w:lang w:val="en-US"/>
              </w:rPr>
              <w:t>Delica</w:t>
            </w:r>
            <w:proofErr w:type="spellEnd"/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rPr>
                <w:bCs/>
              </w:rPr>
              <w:t xml:space="preserve">2) </w:t>
            </w:r>
            <w:r w:rsidRPr="0099212B">
              <w:t xml:space="preserve">Легковой автотранспорт </w:t>
            </w:r>
            <w:r w:rsidRPr="0099212B">
              <w:rPr>
                <w:lang w:val="en-US"/>
              </w:rPr>
              <w:t>Toyota</w:t>
            </w:r>
            <w:r w:rsidRPr="0099212B">
              <w:t xml:space="preserve"> </w:t>
            </w:r>
            <w:r w:rsidRPr="0099212B">
              <w:rPr>
                <w:lang w:val="en-US"/>
              </w:rPr>
              <w:t>Grand</w:t>
            </w:r>
            <w:r w:rsidRPr="0099212B">
              <w:t xml:space="preserve"> </w:t>
            </w:r>
            <w:proofErr w:type="spellStart"/>
            <w:r w:rsidRPr="0099212B">
              <w:rPr>
                <w:lang w:val="en-US"/>
              </w:rPr>
              <w:t>Hiace</w:t>
            </w:r>
            <w:proofErr w:type="spellEnd"/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3) Легковой автотранспорт </w:t>
            </w:r>
            <w:r w:rsidRPr="0099212B">
              <w:rPr>
                <w:lang w:val="en-US"/>
              </w:rPr>
              <w:t>Nissan</w:t>
            </w:r>
            <w:r w:rsidRPr="0099212B">
              <w:t xml:space="preserve"> </w:t>
            </w:r>
            <w:r w:rsidRPr="0099212B">
              <w:rPr>
                <w:lang w:val="en-US"/>
              </w:rPr>
              <w:t>Caravan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4) Легковой универсал </w:t>
            </w:r>
            <w:r w:rsidRPr="0099212B">
              <w:rPr>
                <w:lang w:val="en-US"/>
              </w:rPr>
              <w:t>Infiniti</w:t>
            </w:r>
            <w:r w:rsidRPr="0099212B">
              <w:t xml:space="preserve"> </w:t>
            </w:r>
            <w:r w:rsidRPr="0099212B">
              <w:rPr>
                <w:lang w:val="en-US"/>
              </w:rPr>
              <w:t>QX</w:t>
            </w:r>
            <w:r w:rsidRPr="0099212B">
              <w:t>56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5) Легковой автотранспорт </w:t>
            </w:r>
            <w:r w:rsidRPr="0099212B">
              <w:rPr>
                <w:lang w:val="en-US"/>
              </w:rPr>
              <w:t>Toyota</w:t>
            </w:r>
            <w:r w:rsidRPr="0099212B">
              <w:t xml:space="preserve"> </w:t>
            </w:r>
            <w:r w:rsidRPr="0099212B">
              <w:rPr>
                <w:lang w:val="en-US"/>
              </w:rPr>
              <w:t>Tundra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6) Легковой универсал </w:t>
            </w:r>
            <w:r w:rsidRPr="0099212B">
              <w:rPr>
                <w:lang w:val="en-US"/>
              </w:rPr>
              <w:t>TOYOTA</w:t>
            </w:r>
            <w:r w:rsidRPr="0099212B">
              <w:t xml:space="preserve"> </w:t>
            </w:r>
            <w:r w:rsidRPr="0099212B">
              <w:rPr>
                <w:lang w:val="en-US"/>
              </w:rPr>
              <w:t>LAND</w:t>
            </w:r>
            <w:r w:rsidRPr="0099212B">
              <w:t xml:space="preserve"> </w:t>
            </w:r>
            <w:r w:rsidRPr="0099212B">
              <w:rPr>
                <w:lang w:val="en-US"/>
              </w:rPr>
              <w:t>CRUISER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7) Легковой универсал </w:t>
            </w:r>
            <w:r w:rsidRPr="0099212B">
              <w:rPr>
                <w:lang w:val="en-US"/>
              </w:rPr>
              <w:t>TOYOTA</w:t>
            </w:r>
            <w:r w:rsidRPr="0099212B">
              <w:t xml:space="preserve"> </w:t>
            </w:r>
            <w:r w:rsidRPr="0099212B">
              <w:rPr>
                <w:lang w:val="en-US"/>
              </w:rPr>
              <w:t>HIGHLANDER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8) Легковой универсал </w:t>
            </w:r>
            <w:r w:rsidRPr="0099212B">
              <w:rPr>
                <w:lang w:val="en-US"/>
              </w:rPr>
              <w:lastRenderedPageBreak/>
              <w:t>Toyota</w:t>
            </w:r>
            <w:r w:rsidRPr="0099212B">
              <w:t xml:space="preserve"> </w:t>
            </w:r>
            <w:proofErr w:type="spellStart"/>
            <w:r w:rsidRPr="0099212B">
              <w:rPr>
                <w:lang w:val="en-US"/>
              </w:rPr>
              <w:t>Prius</w:t>
            </w:r>
            <w:proofErr w:type="spellEnd"/>
          </w:p>
          <w:p w:rsidR="00F1216D" w:rsidRPr="0099212B" w:rsidRDefault="00F1216D" w:rsidP="00E62534">
            <w:pPr>
              <w:tabs>
                <w:tab w:val="left" w:pos="540"/>
              </w:tabs>
              <w:rPr>
                <w:bCs/>
              </w:rPr>
            </w:pPr>
            <w:r w:rsidRPr="0099212B">
              <w:rPr>
                <w:bCs/>
              </w:rPr>
              <w:t xml:space="preserve">9) </w:t>
            </w:r>
            <w:r w:rsidRPr="0099212B">
              <w:t xml:space="preserve">Грузовой автотранспорт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rPr>
                <w:bCs/>
              </w:rPr>
              <w:t xml:space="preserve">10) </w:t>
            </w:r>
            <w:r w:rsidRPr="0099212B">
              <w:t xml:space="preserve">Грузовой самосвал </w:t>
            </w:r>
            <w:r w:rsidRPr="0099212B">
              <w:rPr>
                <w:lang w:val="en-US"/>
              </w:rPr>
              <w:t>Mitsubishi</w:t>
            </w:r>
            <w:r w:rsidRPr="0099212B">
              <w:t xml:space="preserve"> </w:t>
            </w:r>
            <w:r w:rsidRPr="0099212B">
              <w:rPr>
                <w:lang w:val="en-US"/>
              </w:rPr>
              <w:t>Fuso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11) Грузовой самосвал КАМАЗ 6520-06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12) Грузовой автотранспорт </w:t>
            </w:r>
            <w:r w:rsidRPr="0099212B">
              <w:rPr>
                <w:lang w:val="en-US"/>
              </w:rPr>
              <w:t>Isuzu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13) Грузовой автотранспорт </w:t>
            </w:r>
            <w:r w:rsidRPr="0099212B">
              <w:rPr>
                <w:lang w:val="en-US"/>
              </w:rPr>
              <w:t>Mitsubishi</w:t>
            </w:r>
            <w:r w:rsidRPr="0099212B">
              <w:t xml:space="preserve"> </w:t>
            </w:r>
            <w:r w:rsidRPr="0099212B">
              <w:rPr>
                <w:lang w:val="en-US"/>
              </w:rPr>
              <w:t>Fuso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14)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VNL</w:t>
            </w:r>
            <w:r w:rsidRPr="0099212B">
              <w:t>64</w:t>
            </w:r>
            <w:r w:rsidRPr="0099212B">
              <w:rPr>
                <w:lang w:val="en-US"/>
              </w:rPr>
              <w:t>T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15)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VNL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16)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VNL</w:t>
            </w:r>
            <w:r w:rsidRPr="0099212B">
              <w:t>64</w:t>
            </w:r>
            <w:r w:rsidRPr="0099212B">
              <w:rPr>
                <w:lang w:val="en-US"/>
              </w:rPr>
              <w:t>T</w:t>
            </w:r>
            <w:r w:rsidRPr="0099212B">
              <w:t xml:space="preserve"> 670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17) Грузовой самосвал </w:t>
            </w:r>
            <w:r w:rsidRPr="0099212B">
              <w:rPr>
                <w:lang w:val="en-US"/>
              </w:rPr>
              <w:t>Mitsubishi</w:t>
            </w:r>
            <w:r w:rsidRPr="0099212B">
              <w:t xml:space="preserve"> </w:t>
            </w:r>
            <w:r w:rsidRPr="0099212B">
              <w:rPr>
                <w:lang w:val="en-US"/>
              </w:rPr>
              <w:t>Fuso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18) Грузовой самосвал </w:t>
            </w:r>
            <w:r w:rsidRPr="0099212B">
              <w:rPr>
                <w:lang w:val="en-US"/>
              </w:rPr>
              <w:t>Nissan</w:t>
            </w:r>
            <w:r w:rsidRPr="0099212B">
              <w:t xml:space="preserve"> </w:t>
            </w:r>
            <w:r w:rsidRPr="0099212B">
              <w:rPr>
                <w:lang w:val="en-US"/>
              </w:rPr>
              <w:t>Diesel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19) Грузовой бортовой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20) Грузовой </w:t>
            </w:r>
            <w:r w:rsidRPr="0099212B">
              <w:lastRenderedPageBreak/>
              <w:t xml:space="preserve">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FM</w:t>
            </w:r>
            <w:r w:rsidRPr="0099212B">
              <w:t>12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21)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FM</w:t>
            </w:r>
            <w:r w:rsidRPr="0099212B">
              <w:t>12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22) Грузовой седельный тягач </w:t>
            </w:r>
            <w:r w:rsidRPr="0099212B">
              <w:rPr>
                <w:lang w:val="en-US"/>
              </w:rPr>
              <w:t>Isuzu</w:t>
            </w:r>
            <w:r w:rsidRPr="0099212B">
              <w:t xml:space="preserve"> </w:t>
            </w:r>
            <w:r w:rsidRPr="0099212B">
              <w:rPr>
                <w:lang w:val="en-US"/>
              </w:rPr>
              <w:t>Giga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23) Грузовой самосвал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24)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FM</w:t>
            </w:r>
            <w:r w:rsidRPr="0099212B">
              <w:t>12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25) Грузовой бортовой </w:t>
            </w:r>
            <w:r w:rsidRPr="0099212B">
              <w:rPr>
                <w:lang w:val="en-US"/>
              </w:rPr>
              <w:t>Isuzu</w:t>
            </w:r>
            <w:r w:rsidRPr="0099212B">
              <w:t xml:space="preserve"> </w:t>
            </w:r>
            <w:r w:rsidRPr="0099212B">
              <w:rPr>
                <w:lang w:val="en-US"/>
              </w:rPr>
              <w:t>Forward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26)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FM</w:t>
            </w:r>
            <w:r w:rsidRPr="0099212B">
              <w:t>12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27)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VNL</w:t>
            </w:r>
            <w:r w:rsidRPr="0099212B">
              <w:t>64</w:t>
            </w:r>
            <w:r w:rsidRPr="0099212B">
              <w:rPr>
                <w:lang w:val="en-US"/>
              </w:rPr>
              <w:t>T</w:t>
            </w:r>
            <w:r w:rsidRPr="0099212B">
              <w:t xml:space="preserve"> 670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28) Грузовой седельный тягач </w:t>
            </w:r>
            <w:proofErr w:type="spellStart"/>
            <w:r w:rsidRPr="0099212B">
              <w:rPr>
                <w:lang w:val="en-US"/>
              </w:rPr>
              <w:t>Mersedes</w:t>
            </w:r>
            <w:proofErr w:type="spellEnd"/>
            <w:r w:rsidRPr="0099212B">
              <w:t xml:space="preserve"> </w:t>
            </w:r>
            <w:r w:rsidRPr="0099212B">
              <w:rPr>
                <w:lang w:val="en-US"/>
              </w:rPr>
              <w:t>Benz</w:t>
            </w:r>
            <w:r w:rsidRPr="0099212B">
              <w:t xml:space="preserve"> </w:t>
            </w:r>
            <w:proofErr w:type="spellStart"/>
            <w:r w:rsidRPr="0099212B">
              <w:rPr>
                <w:lang w:val="en-US"/>
              </w:rPr>
              <w:t>Actros</w:t>
            </w:r>
            <w:proofErr w:type="spellEnd"/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29) Грузовой седельный тягач </w:t>
            </w:r>
            <w:proofErr w:type="spellStart"/>
            <w:r w:rsidRPr="0099212B">
              <w:rPr>
                <w:lang w:val="en-US"/>
              </w:rPr>
              <w:t>Mersedes</w:t>
            </w:r>
            <w:proofErr w:type="spellEnd"/>
            <w:r w:rsidRPr="0099212B">
              <w:t xml:space="preserve"> </w:t>
            </w:r>
            <w:r w:rsidRPr="0099212B">
              <w:rPr>
                <w:lang w:val="en-US"/>
              </w:rPr>
              <w:t>Benz</w:t>
            </w:r>
            <w:r w:rsidRPr="0099212B">
              <w:t xml:space="preserve"> </w:t>
            </w:r>
            <w:proofErr w:type="spellStart"/>
            <w:r w:rsidRPr="0099212B">
              <w:rPr>
                <w:lang w:val="en-US"/>
              </w:rPr>
              <w:t>Actros</w:t>
            </w:r>
            <w:proofErr w:type="spellEnd"/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30) Грузовой бортовой </w:t>
            </w:r>
            <w:r w:rsidRPr="0099212B">
              <w:rPr>
                <w:lang w:val="en-US"/>
              </w:rPr>
              <w:t>Hino</w:t>
            </w:r>
            <w:r w:rsidRPr="0099212B">
              <w:t xml:space="preserve"> </w:t>
            </w:r>
            <w:r w:rsidRPr="0099212B">
              <w:rPr>
                <w:lang w:val="en-US"/>
              </w:rPr>
              <w:t>Ranger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31) Грузовой </w:t>
            </w:r>
            <w:r w:rsidRPr="0099212B">
              <w:lastRenderedPageBreak/>
              <w:t xml:space="preserve">бортовой </w:t>
            </w:r>
            <w:r w:rsidRPr="0099212B">
              <w:rPr>
                <w:lang w:val="en-US"/>
              </w:rPr>
              <w:t>Nissan</w:t>
            </w:r>
            <w:r w:rsidRPr="0099212B">
              <w:t xml:space="preserve"> </w:t>
            </w:r>
            <w:r w:rsidRPr="0099212B">
              <w:rPr>
                <w:lang w:val="en-US"/>
              </w:rPr>
              <w:t>Diesel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32) </w:t>
            </w:r>
            <w:proofErr w:type="gramStart"/>
            <w:r w:rsidRPr="0099212B">
              <w:t>Грузовой</w:t>
            </w:r>
            <w:proofErr w:type="gramEnd"/>
            <w:r w:rsidRPr="0099212B">
              <w:t xml:space="preserve"> прочие </w:t>
            </w:r>
            <w:r w:rsidRPr="0099212B">
              <w:rPr>
                <w:lang w:val="en-US"/>
              </w:rPr>
              <w:t>Isuzu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33) Грузовой самосвал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34) Грузовой седельный тягач </w:t>
            </w:r>
            <w:proofErr w:type="spellStart"/>
            <w:r w:rsidRPr="0099212B">
              <w:rPr>
                <w:lang w:val="en-US"/>
              </w:rPr>
              <w:t>Mersedes</w:t>
            </w:r>
            <w:proofErr w:type="spellEnd"/>
            <w:r w:rsidRPr="0099212B">
              <w:t xml:space="preserve"> </w:t>
            </w:r>
            <w:r w:rsidRPr="0099212B">
              <w:rPr>
                <w:lang w:val="en-US"/>
              </w:rPr>
              <w:t>Benz</w:t>
            </w:r>
            <w:r w:rsidRPr="0099212B">
              <w:t xml:space="preserve"> </w:t>
            </w:r>
            <w:proofErr w:type="spellStart"/>
            <w:r w:rsidRPr="0099212B">
              <w:rPr>
                <w:lang w:val="en-US"/>
              </w:rPr>
              <w:t>Actros</w:t>
            </w:r>
            <w:proofErr w:type="spellEnd"/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35)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VNL</w:t>
            </w:r>
            <w:r w:rsidRPr="0099212B">
              <w:t>64</w:t>
            </w:r>
            <w:r w:rsidRPr="0099212B">
              <w:rPr>
                <w:lang w:val="en-US"/>
              </w:rPr>
              <w:t>T</w:t>
            </w:r>
            <w:r w:rsidRPr="0099212B">
              <w:t xml:space="preserve"> 670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36)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VNL</w:t>
            </w:r>
            <w:r w:rsidRPr="0099212B">
              <w:t>64</w:t>
            </w:r>
            <w:r w:rsidRPr="0099212B">
              <w:rPr>
                <w:lang w:val="en-US"/>
              </w:rPr>
              <w:t>T</w:t>
            </w:r>
            <w:r w:rsidRPr="0099212B">
              <w:t xml:space="preserve"> 670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37) Грузовой седельный тягач </w:t>
            </w:r>
            <w:r w:rsidRPr="0099212B">
              <w:rPr>
                <w:lang w:val="en-US"/>
              </w:rPr>
              <w:t>Volvo</w:t>
            </w:r>
            <w:r w:rsidRPr="0099212B">
              <w:t xml:space="preserve"> </w:t>
            </w:r>
            <w:r w:rsidRPr="0099212B">
              <w:rPr>
                <w:lang w:val="en-US"/>
              </w:rPr>
              <w:t>FH</w:t>
            </w:r>
            <w:r w:rsidRPr="0099212B">
              <w:t>-</w:t>
            </w:r>
            <w:r w:rsidRPr="0099212B">
              <w:rPr>
                <w:lang w:val="en-US"/>
              </w:rPr>
              <w:t>TRUCK</w:t>
            </w:r>
            <w:r w:rsidRPr="0099212B">
              <w:t xml:space="preserve"> 4</w:t>
            </w:r>
            <w:r w:rsidRPr="0099212B">
              <w:rPr>
                <w:lang w:val="en-US"/>
              </w:rPr>
              <w:t>x</w:t>
            </w:r>
            <w:r w:rsidRPr="0099212B">
              <w:t>2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38) Грузовой седельный тягач </w:t>
            </w:r>
            <w:r w:rsidRPr="0099212B">
              <w:rPr>
                <w:lang w:val="en-US"/>
              </w:rPr>
              <w:t>SCANIA</w:t>
            </w:r>
            <w:r w:rsidRPr="0099212B">
              <w:t xml:space="preserve"> </w:t>
            </w:r>
            <w:r w:rsidRPr="0099212B">
              <w:rPr>
                <w:lang w:val="en-US"/>
              </w:rPr>
              <w:t>R</w:t>
            </w:r>
            <w:r w:rsidRPr="0099212B">
              <w:t xml:space="preserve"> 560 </w:t>
            </w:r>
            <w:r w:rsidRPr="0099212B">
              <w:rPr>
                <w:lang w:val="en-US"/>
              </w:rPr>
              <w:t>CA</w:t>
            </w:r>
            <w:r w:rsidRPr="0099212B">
              <w:t>6</w:t>
            </w:r>
            <w:r w:rsidRPr="0099212B">
              <w:rPr>
                <w:lang w:val="en-US"/>
              </w:rPr>
              <w:t>X</w:t>
            </w:r>
            <w:r w:rsidRPr="0099212B">
              <w:t>4</w:t>
            </w:r>
            <w:r w:rsidRPr="0099212B">
              <w:rPr>
                <w:lang w:val="en-US"/>
              </w:rPr>
              <w:t>EHZ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39) Грузовой седельный тягач </w:t>
            </w:r>
            <w:r w:rsidRPr="0099212B">
              <w:rPr>
                <w:lang w:val="en-US"/>
              </w:rPr>
              <w:t>SCANIA</w:t>
            </w:r>
            <w:r w:rsidRPr="0099212B">
              <w:t xml:space="preserve"> </w:t>
            </w:r>
            <w:r w:rsidRPr="0099212B">
              <w:rPr>
                <w:lang w:val="en-US"/>
              </w:rPr>
              <w:t>R</w:t>
            </w:r>
            <w:r w:rsidRPr="0099212B">
              <w:t xml:space="preserve"> 500 </w:t>
            </w:r>
            <w:r w:rsidRPr="0099212B">
              <w:rPr>
                <w:lang w:val="en-US"/>
              </w:rPr>
              <w:t>LA</w:t>
            </w:r>
            <w:r w:rsidRPr="0099212B">
              <w:t>6</w:t>
            </w:r>
            <w:r w:rsidRPr="0099212B">
              <w:rPr>
                <w:lang w:val="en-US"/>
              </w:rPr>
              <w:t>X</w:t>
            </w:r>
            <w:r w:rsidRPr="0099212B">
              <w:t>4</w:t>
            </w:r>
            <w:r w:rsidRPr="0099212B">
              <w:rPr>
                <w:lang w:val="en-US"/>
              </w:rPr>
              <w:t>HNA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40) Грузовой самосвал ИПВ 6832</w:t>
            </w:r>
            <w:r w:rsidRPr="0099212B">
              <w:rPr>
                <w:lang w:val="en-US"/>
              </w:rPr>
              <w:t>S</w:t>
            </w:r>
            <w:r w:rsidRPr="0099212B">
              <w:t>3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41) Грузовой седельный тягач </w:t>
            </w:r>
            <w:r w:rsidRPr="0099212B">
              <w:rPr>
                <w:lang w:val="en-US"/>
              </w:rPr>
              <w:lastRenderedPageBreak/>
              <w:t>SCANIA</w:t>
            </w:r>
            <w:r w:rsidRPr="0099212B">
              <w:t xml:space="preserve"> </w:t>
            </w:r>
            <w:r w:rsidRPr="0099212B">
              <w:rPr>
                <w:lang w:val="en-US"/>
              </w:rPr>
              <w:t>R</w:t>
            </w:r>
            <w:r w:rsidRPr="0099212B">
              <w:t xml:space="preserve"> 620 </w:t>
            </w:r>
            <w:r w:rsidRPr="0099212B">
              <w:rPr>
                <w:lang w:val="en-US"/>
              </w:rPr>
              <w:t>CA</w:t>
            </w:r>
            <w:r w:rsidRPr="0099212B">
              <w:t>6</w:t>
            </w:r>
            <w:r w:rsidRPr="0099212B">
              <w:rPr>
                <w:lang w:val="en-US"/>
              </w:rPr>
              <w:t>X</w:t>
            </w:r>
            <w:r w:rsidRPr="0099212B">
              <w:t>4</w:t>
            </w:r>
            <w:r w:rsidRPr="0099212B">
              <w:rPr>
                <w:lang w:val="en-US"/>
              </w:rPr>
              <w:t>EHZ</w:t>
            </w:r>
          </w:p>
          <w:p w:rsidR="00F1216D" w:rsidRPr="0099212B" w:rsidRDefault="00F1216D" w:rsidP="00E62534">
            <w:pPr>
              <w:tabs>
                <w:tab w:val="left" w:pos="540"/>
              </w:tabs>
              <w:rPr>
                <w:bCs/>
              </w:rPr>
            </w:pPr>
            <w:r w:rsidRPr="0099212B">
              <w:rPr>
                <w:bCs/>
              </w:rPr>
              <w:t>42)</w:t>
            </w:r>
            <w:r w:rsidRPr="0099212B">
              <w:t xml:space="preserve">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rPr>
                <w:bCs/>
              </w:rPr>
              <w:t xml:space="preserve">43) </w:t>
            </w:r>
            <w:r w:rsidRPr="0099212B">
              <w:t>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44)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45) Полуприцеп 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46) Полуприцеп 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47)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48)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Nissan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49)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50) Полуприцеп цистерна </w:t>
            </w:r>
            <w:r w:rsidRPr="0099212B">
              <w:rPr>
                <w:lang w:val="en-US"/>
              </w:rPr>
              <w:t>Nissan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51) Полуприцеп прочие </w:t>
            </w:r>
            <w:r w:rsidRPr="0099212B">
              <w:rPr>
                <w:lang w:val="en-US"/>
              </w:rPr>
              <w:t>Nissan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52)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Nissan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53)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54)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55) Полуприцеп </w:t>
            </w:r>
            <w:r w:rsidRPr="0099212B">
              <w:lastRenderedPageBreak/>
              <w:t>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56)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57) 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58)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59)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60)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61)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62)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63) Полуприцеп прочие </w:t>
            </w:r>
            <w:r w:rsidRPr="0099212B">
              <w:rPr>
                <w:lang w:val="en-US"/>
              </w:rPr>
              <w:t>Hyundai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64) Полуприцеп фургон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65)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66)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67)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68) Полуприцеп </w:t>
            </w:r>
            <w:r w:rsidRPr="0099212B">
              <w:lastRenderedPageBreak/>
              <w:t>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69)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70)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71) Полуприцеп фургон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72) Полуприцеп 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73) Полуприцеп фургон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74) Полуприцеп фургон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75) Полуприцеп цистерна </w:t>
            </w:r>
            <w:r w:rsidRPr="0099212B">
              <w:rPr>
                <w:lang w:val="en-US"/>
              </w:rPr>
              <w:t>Daewoo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76)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77)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78) Полуприцеп 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79)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80) Полуприцеп 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81) Полуприцеп 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82) Полуприцеп 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83) Полуприцеп </w:t>
            </w:r>
            <w:r w:rsidRPr="0099212B">
              <w:lastRenderedPageBreak/>
              <w:t xml:space="preserve">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84)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85)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86)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87)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88)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89)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90)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91)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92)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93) Полуприцеп груз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gramStart"/>
            <w:r w:rsidRPr="0099212B">
              <w:t>ф</w:t>
            </w:r>
            <w:proofErr w:type="gramEnd"/>
            <w:r w:rsidRPr="0099212B">
              <w:t xml:space="preserve">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94) Полуприцеп фургон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95)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96) Полуприцеп </w:t>
            </w:r>
            <w:r w:rsidRPr="0099212B">
              <w:lastRenderedPageBreak/>
              <w:t xml:space="preserve">цистерна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97) Полуприцеп прочие </w:t>
            </w:r>
            <w:proofErr w:type="spellStart"/>
            <w:r w:rsidRPr="0099212B">
              <w:rPr>
                <w:lang w:val="en-US"/>
              </w:rPr>
              <w:t>Hanwoon</w:t>
            </w:r>
            <w:proofErr w:type="spellEnd"/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98) Прицеп общ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н</w:t>
            </w:r>
            <w:proofErr w:type="gramEnd"/>
            <w:r w:rsidRPr="0099212B">
              <w:t>азн</w:t>
            </w:r>
            <w:proofErr w:type="spellEnd"/>
            <w:r w:rsidRPr="0099212B">
              <w:t xml:space="preserve">. к грузов </w:t>
            </w:r>
            <w:r w:rsidRPr="0099212B">
              <w:rPr>
                <w:lang w:val="en-US"/>
              </w:rPr>
              <w:t>TF</w:t>
            </w:r>
            <w:r w:rsidRPr="0099212B">
              <w:t>152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99)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100) Полуприцеп прочие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101)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102)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103) Полуприцеп фургон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104)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  <w:r w:rsidRPr="0099212B">
              <w:t xml:space="preserve"> </w:t>
            </w:r>
            <w:r w:rsidRPr="0099212B">
              <w:rPr>
                <w:lang w:val="en-US"/>
              </w:rPr>
              <w:t>P</w:t>
            </w:r>
            <w:r w:rsidRPr="0099212B">
              <w:t>239</w:t>
            </w:r>
            <w:r w:rsidRPr="0099212B">
              <w:rPr>
                <w:lang w:val="en-US"/>
              </w:rPr>
              <w:t>F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105)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106) Полуприцеп самосвал 951040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107)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108) Полуприцеп самосвал 951040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109)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110) Полуприцеп </w:t>
            </w:r>
            <w:r w:rsidRPr="0099212B">
              <w:lastRenderedPageBreak/>
              <w:t xml:space="preserve">фургон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111) Полуприцеп самосвал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112) Полуприцеп самосвал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113)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114) Полуприцеп самосвал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115)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116)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117)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118)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119)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120)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121) Полуприцеп самосвал </w:t>
            </w:r>
            <w:r w:rsidRPr="0099212B">
              <w:rPr>
                <w:lang w:val="en-US"/>
              </w:rPr>
              <w:t>WIELTON</w:t>
            </w:r>
            <w:r w:rsidRPr="0099212B">
              <w:t xml:space="preserve"> </w:t>
            </w:r>
            <w:r w:rsidRPr="0099212B">
              <w:rPr>
                <w:lang w:val="en-US"/>
              </w:rPr>
              <w:t>NW</w:t>
            </w:r>
            <w:r w:rsidRPr="0099212B">
              <w:t>-3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122) Полуприцеп самосвал </w:t>
            </w:r>
            <w:r w:rsidRPr="0099212B">
              <w:rPr>
                <w:lang w:val="en-US"/>
              </w:rPr>
              <w:t>WIELTON</w:t>
            </w:r>
            <w:r w:rsidRPr="0099212B">
              <w:t xml:space="preserve"> </w:t>
            </w:r>
            <w:r w:rsidRPr="0099212B">
              <w:rPr>
                <w:lang w:val="en-US"/>
              </w:rPr>
              <w:t>NW</w:t>
            </w:r>
            <w:r w:rsidRPr="0099212B">
              <w:t>-3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123) </w:t>
            </w:r>
            <w:r w:rsidRPr="0099212B">
              <w:lastRenderedPageBreak/>
              <w:t xml:space="preserve">Полуприцепы прочие </w:t>
            </w:r>
            <w:r w:rsidRPr="0099212B">
              <w:rPr>
                <w:lang w:val="en-US"/>
              </w:rPr>
              <w:t>SHENXING</w:t>
            </w:r>
            <w:r w:rsidRPr="0099212B">
              <w:t xml:space="preserve"> </w:t>
            </w:r>
            <w:r w:rsidRPr="0099212B">
              <w:rPr>
                <w:lang w:val="en-US"/>
              </w:rPr>
              <w:t>YGB</w:t>
            </w:r>
            <w:r w:rsidRPr="0099212B">
              <w:t>9380</w:t>
            </w:r>
            <w:r w:rsidRPr="0099212B">
              <w:rPr>
                <w:lang w:val="en-US"/>
              </w:rPr>
              <w:t>D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124) Полуприцепы прочие </w:t>
            </w:r>
            <w:r w:rsidRPr="0099212B">
              <w:rPr>
                <w:lang w:val="en-US"/>
              </w:rPr>
              <w:t>SHENXING</w:t>
            </w:r>
            <w:r w:rsidRPr="0099212B">
              <w:t xml:space="preserve"> </w:t>
            </w:r>
            <w:r w:rsidRPr="0099212B">
              <w:rPr>
                <w:lang w:val="en-US"/>
              </w:rPr>
              <w:t>YGB</w:t>
            </w:r>
            <w:r w:rsidRPr="0099212B">
              <w:t>9380</w:t>
            </w:r>
            <w:r w:rsidRPr="0099212B">
              <w:rPr>
                <w:lang w:val="en-US"/>
              </w:rPr>
              <w:t>D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125) Полуприцепы прочие </w:t>
            </w:r>
            <w:r w:rsidRPr="0099212B">
              <w:rPr>
                <w:lang w:val="en-US"/>
              </w:rPr>
              <w:t>SHENXING</w:t>
            </w:r>
            <w:r w:rsidRPr="0099212B">
              <w:t xml:space="preserve"> </w:t>
            </w:r>
            <w:r w:rsidRPr="0099212B">
              <w:rPr>
                <w:lang w:val="en-US"/>
              </w:rPr>
              <w:t>YGB</w:t>
            </w:r>
            <w:r w:rsidRPr="0099212B">
              <w:t>9380</w:t>
            </w:r>
            <w:r w:rsidRPr="0099212B">
              <w:rPr>
                <w:lang w:val="en-US"/>
              </w:rPr>
              <w:t>D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 xml:space="preserve">126) Полуприцепы прочие </w:t>
            </w:r>
            <w:r w:rsidRPr="0099212B">
              <w:rPr>
                <w:lang w:val="en-US"/>
              </w:rPr>
              <w:t>CAB</w:t>
            </w:r>
            <w:r w:rsidRPr="0099212B">
              <w:t xml:space="preserve"> 99402-0000010-М7</w:t>
            </w:r>
          </w:p>
          <w:p w:rsidR="00F1216D" w:rsidRPr="0099212B" w:rsidRDefault="00F1216D" w:rsidP="00E62534">
            <w:pPr>
              <w:tabs>
                <w:tab w:val="left" w:pos="540"/>
              </w:tabs>
            </w:pPr>
            <w:r w:rsidRPr="0099212B">
              <w:t>127) Полуприцеп борт</w:t>
            </w:r>
            <w:proofErr w:type="gramStart"/>
            <w:r w:rsidRPr="0099212B">
              <w:t>.</w:t>
            </w:r>
            <w:proofErr w:type="gramEnd"/>
            <w:r w:rsidRPr="0099212B">
              <w:t xml:space="preserve"> </w:t>
            </w:r>
            <w:proofErr w:type="spellStart"/>
            <w:proofErr w:type="gramStart"/>
            <w:r w:rsidRPr="0099212B">
              <w:t>п</w:t>
            </w:r>
            <w:proofErr w:type="gramEnd"/>
            <w:r w:rsidRPr="0099212B">
              <w:t>латф</w:t>
            </w:r>
            <w:proofErr w:type="spellEnd"/>
            <w:r w:rsidRPr="0099212B">
              <w:t xml:space="preserve">. </w:t>
            </w:r>
            <w:r w:rsidRPr="0099212B">
              <w:rPr>
                <w:lang w:val="en-US"/>
              </w:rPr>
              <w:t>HINO</w:t>
            </w:r>
            <w:r w:rsidRPr="0099212B">
              <w:t xml:space="preserve"> </w:t>
            </w:r>
            <w:r w:rsidRPr="0099212B">
              <w:rPr>
                <w:lang w:val="en-US"/>
              </w:rPr>
              <w:t>TF</w:t>
            </w:r>
            <w:r w:rsidRPr="0099212B">
              <w:t>152</w:t>
            </w:r>
            <w:r w:rsidRPr="0099212B">
              <w:rPr>
                <w:lang w:val="en-US"/>
              </w:rPr>
              <w:t>N</w:t>
            </w:r>
          </w:p>
          <w:p w:rsidR="00F1216D" w:rsidRDefault="00F1216D" w:rsidP="00E62534">
            <w:pPr>
              <w:tabs>
                <w:tab w:val="left" w:pos="540"/>
              </w:tabs>
            </w:pPr>
            <w:r w:rsidRPr="0099212B">
              <w:t xml:space="preserve">128) Полуприцепы прочие </w:t>
            </w:r>
            <w:r w:rsidRPr="0099212B">
              <w:rPr>
                <w:lang w:val="en-US"/>
              </w:rPr>
              <w:t>SHENXING</w:t>
            </w:r>
            <w:r w:rsidRPr="0099212B">
              <w:t xml:space="preserve"> </w:t>
            </w:r>
            <w:r w:rsidRPr="0099212B">
              <w:rPr>
                <w:lang w:val="en-US"/>
              </w:rPr>
              <w:t>YGB</w:t>
            </w:r>
            <w:r w:rsidRPr="0099212B">
              <w:t>9380</w:t>
            </w:r>
            <w:r w:rsidRPr="0099212B">
              <w:rPr>
                <w:lang w:val="en-US"/>
              </w:rPr>
              <w:t>D</w:t>
            </w:r>
          </w:p>
          <w:p w:rsidR="00F1216D" w:rsidRDefault="00F1216D" w:rsidP="00E62534">
            <w:pPr>
              <w:tabs>
                <w:tab w:val="left" w:pos="540"/>
              </w:tabs>
            </w:pPr>
          </w:p>
          <w:p w:rsidR="00F1216D" w:rsidRPr="0026339F" w:rsidRDefault="00F1216D" w:rsidP="00E62534">
            <w:pPr>
              <w:tabs>
                <w:tab w:val="left" w:pos="540"/>
              </w:tabs>
            </w:pPr>
          </w:p>
          <w:p w:rsidR="00F1216D" w:rsidRPr="0099212B" w:rsidRDefault="00F1216D" w:rsidP="00E62534">
            <w:pPr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381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677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F1216D" w:rsidTr="002E4F82">
        <w:trPr>
          <w:trHeight w:val="180"/>
        </w:trPr>
        <w:tc>
          <w:tcPr>
            <w:tcW w:w="1415" w:type="dxa"/>
          </w:tcPr>
          <w:p w:rsidR="00F1216D" w:rsidRDefault="00F1216D" w:rsidP="00A14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Дочь</w:t>
            </w:r>
          </w:p>
          <w:p w:rsidR="00EB3717" w:rsidRPr="00167CAE" w:rsidRDefault="00EB3717" w:rsidP="00A14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50" w:type="dxa"/>
          </w:tcPr>
          <w:p w:rsidR="00F1216D" w:rsidRPr="00167CAE" w:rsidRDefault="00EB3717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от </w:t>
            </w:r>
            <w:r w:rsidR="00F1216D">
              <w:rPr>
                <w:sz w:val="24"/>
                <w:szCs w:val="24"/>
              </w:rPr>
              <w:t>46,7</w:t>
            </w:r>
          </w:p>
        </w:tc>
        <w:tc>
          <w:tcPr>
            <w:tcW w:w="1677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694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F1216D" w:rsidRDefault="00F1216D" w:rsidP="009640AB">
            <w:pPr>
              <w:jc w:val="center"/>
            </w:pPr>
            <w:r w:rsidRPr="007B129C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F1216D" w:rsidRDefault="00F1216D" w:rsidP="009640AB">
            <w:pPr>
              <w:jc w:val="center"/>
            </w:pPr>
            <w:r w:rsidRPr="007B129C">
              <w:rPr>
                <w:sz w:val="24"/>
                <w:szCs w:val="24"/>
              </w:rPr>
              <w:t>нет</w:t>
            </w:r>
          </w:p>
        </w:tc>
      </w:tr>
      <w:tr w:rsidR="00F1216D" w:rsidTr="00B04404">
        <w:trPr>
          <w:trHeight w:val="180"/>
        </w:trPr>
        <w:tc>
          <w:tcPr>
            <w:tcW w:w="1415" w:type="dxa"/>
          </w:tcPr>
          <w:p w:rsidR="00F1216D" w:rsidRDefault="00F1216D" w:rsidP="00A14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  <w:p w:rsidR="00EB3717" w:rsidRPr="00167CAE" w:rsidRDefault="00EB3717" w:rsidP="00A14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F1216D" w:rsidRPr="00167CAE" w:rsidRDefault="00F1216D" w:rsidP="00EB37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381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</w:tc>
        <w:tc>
          <w:tcPr>
            <w:tcW w:w="1677" w:type="dxa"/>
          </w:tcPr>
          <w:p w:rsidR="00F1216D" w:rsidRPr="00167CAE" w:rsidRDefault="00F1216D" w:rsidP="00B044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F1216D" w:rsidTr="002E4F82">
        <w:trPr>
          <w:trHeight w:val="180"/>
        </w:trPr>
        <w:tc>
          <w:tcPr>
            <w:tcW w:w="1415" w:type="dxa"/>
          </w:tcPr>
          <w:p w:rsidR="00F1216D" w:rsidRPr="00167CAE" w:rsidRDefault="00A14D71" w:rsidP="00A14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="00F1216D" w:rsidRPr="00167CAE">
              <w:rPr>
                <w:sz w:val="24"/>
                <w:szCs w:val="24"/>
              </w:rPr>
              <w:t>ын</w:t>
            </w:r>
          </w:p>
        </w:tc>
        <w:tc>
          <w:tcPr>
            <w:tcW w:w="2084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450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694" w:type="dxa"/>
          </w:tcPr>
          <w:p w:rsidR="00F1216D" w:rsidRDefault="00F1216D" w:rsidP="002E4F82">
            <w:pPr>
              <w:jc w:val="center"/>
            </w:pPr>
            <w:r w:rsidRPr="007C7F95"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381" w:type="dxa"/>
          </w:tcPr>
          <w:p w:rsidR="00F1216D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70,3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</w:tr>
      <w:tr w:rsidR="00F1216D" w:rsidTr="002E4F82">
        <w:trPr>
          <w:trHeight w:val="180"/>
        </w:trPr>
        <w:tc>
          <w:tcPr>
            <w:tcW w:w="14820" w:type="dxa"/>
            <w:gridSpan w:val="9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proofErr w:type="gramStart"/>
            <w:r w:rsidRPr="00167CAE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главы городского округа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F1216D" w:rsidTr="002E4F82">
        <w:trPr>
          <w:trHeight w:val="180"/>
        </w:trPr>
        <w:tc>
          <w:tcPr>
            <w:tcW w:w="14820" w:type="dxa"/>
            <w:gridSpan w:val="9"/>
          </w:tcPr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</w:t>
            </w:r>
            <w:r w:rsidR="00EB3717">
              <w:rPr>
                <w:sz w:val="24"/>
                <w:szCs w:val="24"/>
              </w:rPr>
              <w:t>, превышающую общий доход семьи за три последних года,</w:t>
            </w:r>
            <w:r>
              <w:rPr>
                <w:sz w:val="24"/>
                <w:szCs w:val="24"/>
              </w:rPr>
              <w:t xml:space="preserve"> не совершалась</w:t>
            </w:r>
          </w:p>
          <w:p w:rsidR="00F1216D" w:rsidRPr="00167CAE" w:rsidRDefault="00F1216D" w:rsidP="00167CAE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216D" w:rsidRPr="003C3634" w:rsidRDefault="00F1216D" w:rsidP="00907B32">
      <w:pPr>
        <w:rPr>
          <w:sz w:val="24"/>
          <w:szCs w:val="24"/>
        </w:rPr>
      </w:pPr>
    </w:p>
    <w:p w:rsidR="00F1216D" w:rsidRDefault="00F1216D" w:rsidP="00907B32"/>
    <w:sectPr w:rsidR="00F1216D" w:rsidSect="00EB3717">
      <w:pgSz w:w="16834" w:h="11909" w:orient="landscape"/>
      <w:pgMar w:top="851" w:right="720" w:bottom="1701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D46"/>
    <w:rsid w:val="00074676"/>
    <w:rsid w:val="00143E6D"/>
    <w:rsid w:val="00167CAE"/>
    <w:rsid w:val="001D046F"/>
    <w:rsid w:val="001D0C1A"/>
    <w:rsid w:val="002409EA"/>
    <w:rsid w:val="0026339F"/>
    <w:rsid w:val="00284A07"/>
    <w:rsid w:val="002C4842"/>
    <w:rsid w:val="002E4F82"/>
    <w:rsid w:val="002E5D30"/>
    <w:rsid w:val="003171E5"/>
    <w:rsid w:val="00325239"/>
    <w:rsid w:val="003C3634"/>
    <w:rsid w:val="00493091"/>
    <w:rsid w:val="005003B4"/>
    <w:rsid w:val="00565B63"/>
    <w:rsid w:val="005B7047"/>
    <w:rsid w:val="00704532"/>
    <w:rsid w:val="007B129C"/>
    <w:rsid w:val="007C7F95"/>
    <w:rsid w:val="00830F80"/>
    <w:rsid w:val="00862CAA"/>
    <w:rsid w:val="00907B32"/>
    <w:rsid w:val="009640AB"/>
    <w:rsid w:val="0099212B"/>
    <w:rsid w:val="009A64E8"/>
    <w:rsid w:val="009C2D46"/>
    <w:rsid w:val="00A14D71"/>
    <w:rsid w:val="00AB6B08"/>
    <w:rsid w:val="00AF3F21"/>
    <w:rsid w:val="00B04404"/>
    <w:rsid w:val="00B16C56"/>
    <w:rsid w:val="00B5703D"/>
    <w:rsid w:val="00BC7C2E"/>
    <w:rsid w:val="00C74B95"/>
    <w:rsid w:val="00CC51F7"/>
    <w:rsid w:val="00D0434D"/>
    <w:rsid w:val="00DE7335"/>
    <w:rsid w:val="00E62534"/>
    <w:rsid w:val="00E65781"/>
    <w:rsid w:val="00EB3717"/>
    <w:rsid w:val="00EC40EE"/>
    <w:rsid w:val="00F1216D"/>
    <w:rsid w:val="00F27826"/>
    <w:rsid w:val="00F656D7"/>
    <w:rsid w:val="00F943FC"/>
    <w:rsid w:val="00FF0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D4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C2D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C2D46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907B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884</Words>
  <Characters>5043</Characters>
  <Application>Microsoft Office Word</Application>
  <DocSecurity>0</DocSecurity>
  <Lines>42</Lines>
  <Paragraphs>11</Paragraphs>
  <ScaleCrop>false</ScaleCrop>
  <Company>RePack by SPecialiST</Company>
  <LinksUpToDate>false</LinksUpToDate>
  <CharactersWithSpaces>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21</cp:revision>
  <cp:lastPrinted>2014-04-30T04:17:00Z</cp:lastPrinted>
  <dcterms:created xsi:type="dcterms:W3CDTF">2014-03-27T05:17:00Z</dcterms:created>
  <dcterms:modified xsi:type="dcterms:W3CDTF">2014-04-30T05:16:00Z</dcterms:modified>
</cp:coreProperties>
</file>