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069" w:rsidRDefault="00283069" w:rsidP="00283069">
      <w:pPr>
        <w:spacing w:before="0" w:line="240" w:lineRule="auto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283069" w:rsidRDefault="00283069" w:rsidP="00283069">
      <w:pPr>
        <w:spacing w:before="0" w:line="240" w:lineRule="auto"/>
        <w:ind w:left="0" w:right="0"/>
        <w:rPr>
          <w:sz w:val="28"/>
          <w:szCs w:val="28"/>
        </w:rPr>
      </w:pPr>
      <w:r>
        <w:rPr>
          <w:sz w:val="28"/>
          <w:szCs w:val="28"/>
        </w:rPr>
        <w:t>О среднемесячной заработной плате руководителей</w:t>
      </w:r>
      <w:r w:rsidR="00B81B4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их заместителей </w:t>
      </w:r>
    </w:p>
    <w:p w:rsidR="00283069" w:rsidRDefault="00283069" w:rsidP="00B81B48">
      <w:pPr>
        <w:spacing w:before="0" w:line="240" w:lineRule="auto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муниципальных учреждений </w:t>
      </w:r>
      <w:r w:rsidR="00302F7E">
        <w:rPr>
          <w:sz w:val="28"/>
          <w:szCs w:val="28"/>
        </w:rPr>
        <w:t>МО «Майминский район»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24"/>
        <w:gridCol w:w="2297"/>
        <w:gridCol w:w="15"/>
        <w:gridCol w:w="2329"/>
        <w:gridCol w:w="10"/>
        <w:gridCol w:w="2303"/>
      </w:tblGrid>
      <w:tr w:rsidR="00283069" w:rsidRPr="00327684" w:rsidTr="008541DD">
        <w:tc>
          <w:tcPr>
            <w:tcW w:w="2384" w:type="dxa"/>
            <w:gridSpan w:val="2"/>
          </w:tcPr>
          <w:p w:rsidR="00283069" w:rsidRPr="00327684" w:rsidRDefault="00F965F7" w:rsidP="0032768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 w:rsidRPr="00327684">
              <w:rPr>
                <w:sz w:val="24"/>
                <w:szCs w:val="24"/>
              </w:rPr>
              <w:t>Наименование учреждения или предприятия (полное)</w:t>
            </w:r>
          </w:p>
        </w:tc>
        <w:tc>
          <w:tcPr>
            <w:tcW w:w="2312" w:type="dxa"/>
            <w:gridSpan w:val="2"/>
            <w:vAlign w:val="center"/>
          </w:tcPr>
          <w:p w:rsidR="00283069" w:rsidRPr="00327684" w:rsidRDefault="008A609A" w:rsidP="00A432C5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 w:rsidRPr="00327684">
              <w:rPr>
                <w:sz w:val="24"/>
                <w:szCs w:val="24"/>
              </w:rPr>
              <w:t>Занимаемая должность</w:t>
            </w:r>
          </w:p>
        </w:tc>
        <w:tc>
          <w:tcPr>
            <w:tcW w:w="2339" w:type="dxa"/>
            <w:gridSpan w:val="2"/>
          </w:tcPr>
          <w:p w:rsidR="00283069" w:rsidRPr="00327684" w:rsidRDefault="008A609A" w:rsidP="0032768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 w:rsidRPr="00327684">
              <w:rPr>
                <w:sz w:val="24"/>
                <w:szCs w:val="24"/>
              </w:rPr>
              <w:t>ФИО лица, в отношении которого размещается информация</w:t>
            </w:r>
          </w:p>
        </w:tc>
        <w:tc>
          <w:tcPr>
            <w:tcW w:w="2303" w:type="dxa"/>
          </w:tcPr>
          <w:p w:rsidR="008A609A" w:rsidRPr="00327684" w:rsidRDefault="008A609A" w:rsidP="0032768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 w:rsidRPr="00327684">
              <w:rPr>
                <w:sz w:val="24"/>
                <w:szCs w:val="24"/>
              </w:rPr>
              <w:t xml:space="preserve">Размер средней заработной платы за период, руб. </w:t>
            </w:r>
          </w:p>
          <w:p w:rsidR="00283069" w:rsidRPr="00327684" w:rsidRDefault="008A609A" w:rsidP="00DE1586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 w:rsidRPr="00327684">
              <w:rPr>
                <w:sz w:val="24"/>
                <w:szCs w:val="24"/>
              </w:rPr>
              <w:t>(с 01.01.20</w:t>
            </w:r>
            <w:r w:rsidR="00B81B48">
              <w:rPr>
                <w:sz w:val="24"/>
                <w:szCs w:val="24"/>
              </w:rPr>
              <w:t>2</w:t>
            </w:r>
            <w:r w:rsidR="00DE1586">
              <w:rPr>
                <w:sz w:val="24"/>
                <w:szCs w:val="24"/>
              </w:rPr>
              <w:t>2</w:t>
            </w:r>
            <w:r w:rsidRPr="00327684">
              <w:rPr>
                <w:sz w:val="24"/>
                <w:szCs w:val="24"/>
              </w:rPr>
              <w:t xml:space="preserve"> по 31.12.20</w:t>
            </w:r>
            <w:r w:rsidR="00B81B48">
              <w:rPr>
                <w:sz w:val="24"/>
                <w:szCs w:val="24"/>
              </w:rPr>
              <w:t>2</w:t>
            </w:r>
            <w:r w:rsidR="00DE1586">
              <w:rPr>
                <w:sz w:val="24"/>
                <w:szCs w:val="24"/>
              </w:rPr>
              <w:t>2</w:t>
            </w:r>
            <w:r w:rsidRPr="00327684">
              <w:rPr>
                <w:sz w:val="24"/>
                <w:szCs w:val="24"/>
              </w:rPr>
              <w:t>)</w:t>
            </w:r>
          </w:p>
        </w:tc>
      </w:tr>
      <w:tr w:rsidR="002B7918" w:rsidRPr="00327684" w:rsidTr="008541DD">
        <w:trPr>
          <w:trHeight w:val="825"/>
        </w:trPr>
        <w:tc>
          <w:tcPr>
            <w:tcW w:w="2384" w:type="dxa"/>
            <w:gridSpan w:val="2"/>
          </w:tcPr>
          <w:p w:rsidR="002B7918" w:rsidRPr="00327684" w:rsidRDefault="002B7918" w:rsidP="00B81B48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 w:rsidRPr="00327684">
              <w:rPr>
                <w:sz w:val="24"/>
                <w:szCs w:val="24"/>
              </w:rPr>
              <w:t>Муниципальное бюджетное учреждение «</w:t>
            </w:r>
            <w:r w:rsidR="00B81B48">
              <w:rPr>
                <w:sz w:val="24"/>
                <w:szCs w:val="24"/>
              </w:rPr>
              <w:t>Музей камня»</w:t>
            </w:r>
            <w:r w:rsidRPr="00327684">
              <w:rPr>
                <w:sz w:val="24"/>
                <w:szCs w:val="24"/>
              </w:rPr>
              <w:t xml:space="preserve"> муниципального образования «Майминский район»</w:t>
            </w:r>
          </w:p>
        </w:tc>
        <w:tc>
          <w:tcPr>
            <w:tcW w:w="2312" w:type="dxa"/>
            <w:gridSpan w:val="2"/>
            <w:vAlign w:val="center"/>
          </w:tcPr>
          <w:p w:rsidR="002B7918" w:rsidRPr="00327684" w:rsidRDefault="00B81B48" w:rsidP="00A432C5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2B7918" w:rsidRPr="00327684">
              <w:rPr>
                <w:sz w:val="24"/>
                <w:szCs w:val="24"/>
              </w:rPr>
              <w:t>иректор</w:t>
            </w:r>
          </w:p>
        </w:tc>
        <w:tc>
          <w:tcPr>
            <w:tcW w:w="2339" w:type="dxa"/>
            <w:gridSpan w:val="2"/>
          </w:tcPr>
          <w:p w:rsidR="002B7918" w:rsidRPr="00327684" w:rsidRDefault="00B81B48" w:rsidP="0032768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Кондратьева Юлия Витальевна</w:t>
            </w:r>
          </w:p>
        </w:tc>
        <w:tc>
          <w:tcPr>
            <w:tcW w:w="2303" w:type="dxa"/>
          </w:tcPr>
          <w:p w:rsidR="002B7918" w:rsidRPr="00327684" w:rsidRDefault="00DE1586" w:rsidP="0032768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63533,33</w:t>
            </w:r>
          </w:p>
        </w:tc>
      </w:tr>
      <w:tr w:rsidR="001F1156" w:rsidRPr="00327684" w:rsidTr="008541DD">
        <w:trPr>
          <w:trHeight w:val="825"/>
        </w:trPr>
        <w:tc>
          <w:tcPr>
            <w:tcW w:w="2384" w:type="dxa"/>
            <w:gridSpan w:val="2"/>
            <w:vMerge w:val="restart"/>
          </w:tcPr>
          <w:p w:rsidR="001F1156" w:rsidRPr="00327684" w:rsidRDefault="00B81B48" w:rsidP="0032768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 w:rsidRPr="00327684">
              <w:rPr>
                <w:sz w:val="24"/>
                <w:szCs w:val="24"/>
              </w:rPr>
              <w:t>Муниципальное бюджетное учреждение</w:t>
            </w:r>
            <w:r>
              <w:rPr>
                <w:sz w:val="24"/>
                <w:szCs w:val="24"/>
              </w:rPr>
              <w:t xml:space="preserve"> дополнительного образования «Майминская детская школа искусств»</w:t>
            </w:r>
          </w:p>
        </w:tc>
        <w:tc>
          <w:tcPr>
            <w:tcW w:w="2312" w:type="dxa"/>
            <w:gridSpan w:val="2"/>
            <w:vAlign w:val="center"/>
          </w:tcPr>
          <w:p w:rsidR="001F1156" w:rsidRPr="00327684" w:rsidRDefault="00B81B48" w:rsidP="00A432C5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339" w:type="dxa"/>
            <w:gridSpan w:val="2"/>
          </w:tcPr>
          <w:p w:rsidR="001F1156" w:rsidRPr="00327684" w:rsidRDefault="00B81B48" w:rsidP="0032768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Шуваева Ксения Алексеевна</w:t>
            </w:r>
          </w:p>
        </w:tc>
        <w:tc>
          <w:tcPr>
            <w:tcW w:w="2303" w:type="dxa"/>
          </w:tcPr>
          <w:p w:rsidR="001F1156" w:rsidRPr="00327684" w:rsidRDefault="00DE1586" w:rsidP="0032768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76300,00</w:t>
            </w:r>
          </w:p>
        </w:tc>
      </w:tr>
      <w:tr w:rsidR="001F1156" w:rsidRPr="00327684" w:rsidTr="008541DD">
        <w:trPr>
          <w:trHeight w:val="825"/>
        </w:trPr>
        <w:tc>
          <w:tcPr>
            <w:tcW w:w="2384" w:type="dxa"/>
            <w:gridSpan w:val="2"/>
            <w:vMerge/>
          </w:tcPr>
          <w:p w:rsidR="001F1156" w:rsidRPr="00327684" w:rsidRDefault="001F1156" w:rsidP="0032768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312" w:type="dxa"/>
            <w:gridSpan w:val="2"/>
            <w:vAlign w:val="center"/>
          </w:tcPr>
          <w:p w:rsidR="001F1156" w:rsidRPr="00327684" w:rsidRDefault="00B81B48" w:rsidP="00A432C5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2339" w:type="dxa"/>
            <w:gridSpan w:val="2"/>
          </w:tcPr>
          <w:p w:rsidR="001F1156" w:rsidRPr="00327684" w:rsidRDefault="00B81B48" w:rsidP="0032768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Сафронова Ольга Александровна</w:t>
            </w:r>
          </w:p>
        </w:tc>
        <w:tc>
          <w:tcPr>
            <w:tcW w:w="2303" w:type="dxa"/>
          </w:tcPr>
          <w:p w:rsidR="001F1156" w:rsidRPr="00327684" w:rsidRDefault="00DE1586" w:rsidP="0032768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89254,44</w:t>
            </w:r>
          </w:p>
        </w:tc>
      </w:tr>
      <w:tr w:rsidR="00C25BAB" w:rsidRPr="00327684" w:rsidTr="008541DD">
        <w:trPr>
          <w:trHeight w:val="563"/>
        </w:trPr>
        <w:tc>
          <w:tcPr>
            <w:tcW w:w="2384" w:type="dxa"/>
            <w:gridSpan w:val="2"/>
          </w:tcPr>
          <w:p w:rsidR="00C25BAB" w:rsidRPr="00327684" w:rsidRDefault="00C25BAB" w:rsidP="00B81B48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 w:rsidRPr="00327684">
              <w:rPr>
                <w:sz w:val="24"/>
                <w:szCs w:val="24"/>
              </w:rPr>
              <w:t>Муни</w:t>
            </w:r>
            <w:r>
              <w:rPr>
                <w:sz w:val="24"/>
                <w:szCs w:val="24"/>
              </w:rPr>
              <w:t>ципальное бюджетное учреждение «</w:t>
            </w:r>
            <w:r w:rsidR="00B81B48">
              <w:rPr>
                <w:sz w:val="24"/>
                <w:szCs w:val="24"/>
              </w:rPr>
              <w:t>Спортивная школа Майминского района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12" w:type="dxa"/>
            <w:gridSpan w:val="2"/>
            <w:vAlign w:val="center"/>
          </w:tcPr>
          <w:p w:rsidR="00C25BAB" w:rsidRPr="00327684" w:rsidRDefault="00B81B48" w:rsidP="00A432C5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25BAB">
              <w:rPr>
                <w:sz w:val="24"/>
                <w:szCs w:val="24"/>
              </w:rPr>
              <w:t>иректор</w:t>
            </w:r>
          </w:p>
        </w:tc>
        <w:tc>
          <w:tcPr>
            <w:tcW w:w="2339" w:type="dxa"/>
            <w:gridSpan w:val="2"/>
          </w:tcPr>
          <w:p w:rsidR="00C25BAB" w:rsidRPr="00327684" w:rsidRDefault="00B81B48" w:rsidP="0032768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Бачурин Алексей Алексеевич</w:t>
            </w:r>
          </w:p>
        </w:tc>
        <w:tc>
          <w:tcPr>
            <w:tcW w:w="2303" w:type="dxa"/>
          </w:tcPr>
          <w:p w:rsidR="00C25BAB" w:rsidRPr="00327684" w:rsidRDefault="00DE1586" w:rsidP="0032768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65108,00</w:t>
            </w:r>
          </w:p>
        </w:tc>
      </w:tr>
      <w:tr w:rsidR="008C2AD3" w:rsidRPr="00327684" w:rsidTr="008541DD">
        <w:trPr>
          <w:trHeight w:val="825"/>
        </w:trPr>
        <w:tc>
          <w:tcPr>
            <w:tcW w:w="2384" w:type="dxa"/>
            <w:gridSpan w:val="2"/>
            <w:vMerge w:val="restart"/>
          </w:tcPr>
          <w:p w:rsidR="008C2AD3" w:rsidRPr="00327684" w:rsidRDefault="008C2AD3" w:rsidP="00A63E6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 w:rsidRPr="008C2AD3">
              <w:rPr>
                <w:sz w:val="24"/>
                <w:szCs w:val="24"/>
              </w:rPr>
              <w:t>Муниципальное бюджетное учреждение «Центр физической культуры и спорта» муниципального образования «Майминский район»</w:t>
            </w:r>
          </w:p>
        </w:tc>
        <w:tc>
          <w:tcPr>
            <w:tcW w:w="2312" w:type="dxa"/>
            <w:gridSpan w:val="2"/>
            <w:vAlign w:val="center"/>
          </w:tcPr>
          <w:p w:rsidR="008C2AD3" w:rsidRPr="00327684" w:rsidRDefault="008C2AD3" w:rsidP="00A63E6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339" w:type="dxa"/>
            <w:gridSpan w:val="2"/>
            <w:vAlign w:val="center"/>
          </w:tcPr>
          <w:p w:rsidR="008C2AD3" w:rsidRPr="00327684" w:rsidRDefault="008C2AD3" w:rsidP="00A63E64">
            <w:pPr>
              <w:spacing w:before="0" w:line="240" w:lineRule="auto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 Илья Игоревич</w:t>
            </w:r>
          </w:p>
        </w:tc>
        <w:tc>
          <w:tcPr>
            <w:tcW w:w="2303" w:type="dxa"/>
            <w:vAlign w:val="center"/>
          </w:tcPr>
          <w:p w:rsidR="008C2AD3" w:rsidRPr="00327684" w:rsidRDefault="008C2AD3" w:rsidP="00A63E6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52467,95</w:t>
            </w:r>
          </w:p>
        </w:tc>
      </w:tr>
      <w:tr w:rsidR="008C2AD3" w:rsidRPr="00327684" w:rsidTr="008541DD">
        <w:trPr>
          <w:trHeight w:val="825"/>
        </w:trPr>
        <w:tc>
          <w:tcPr>
            <w:tcW w:w="2384" w:type="dxa"/>
            <w:gridSpan w:val="2"/>
            <w:vMerge/>
          </w:tcPr>
          <w:p w:rsidR="008C2AD3" w:rsidRPr="00327684" w:rsidRDefault="008C2AD3" w:rsidP="00A63E6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312" w:type="dxa"/>
            <w:gridSpan w:val="2"/>
            <w:vAlign w:val="center"/>
          </w:tcPr>
          <w:p w:rsidR="008C2AD3" w:rsidRPr="00327684" w:rsidRDefault="008C2AD3" w:rsidP="00A63E6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2339" w:type="dxa"/>
            <w:gridSpan w:val="2"/>
          </w:tcPr>
          <w:p w:rsidR="008C2AD3" w:rsidRPr="00327684" w:rsidRDefault="008C2AD3" w:rsidP="00A63E6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Володин Владимир Владимирович</w:t>
            </w:r>
          </w:p>
        </w:tc>
        <w:tc>
          <w:tcPr>
            <w:tcW w:w="2303" w:type="dxa"/>
          </w:tcPr>
          <w:p w:rsidR="008C2AD3" w:rsidRPr="00327684" w:rsidRDefault="008C2AD3" w:rsidP="00A63E6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47292,00</w:t>
            </w:r>
          </w:p>
        </w:tc>
      </w:tr>
      <w:tr w:rsidR="008475EB" w:rsidRPr="00327684" w:rsidTr="008541DD">
        <w:trPr>
          <w:trHeight w:val="1035"/>
        </w:trPr>
        <w:tc>
          <w:tcPr>
            <w:tcW w:w="2384" w:type="dxa"/>
            <w:gridSpan w:val="2"/>
          </w:tcPr>
          <w:p w:rsidR="008475EB" w:rsidRPr="00327684" w:rsidRDefault="007210DB" w:rsidP="007210DB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 w:rsidRPr="007210DB">
              <w:rPr>
                <w:sz w:val="24"/>
                <w:szCs w:val="24"/>
              </w:rPr>
              <w:t xml:space="preserve">Муниципальное бюджетное учреждение «Центр культуры и </w:t>
            </w:r>
            <w:r>
              <w:rPr>
                <w:sz w:val="24"/>
                <w:szCs w:val="24"/>
              </w:rPr>
              <w:t>молодежной политики</w:t>
            </w:r>
            <w:r w:rsidRPr="007210DB">
              <w:rPr>
                <w:sz w:val="24"/>
                <w:szCs w:val="24"/>
              </w:rPr>
              <w:t>» муниципального образования «Майминский район»</w:t>
            </w:r>
          </w:p>
        </w:tc>
        <w:tc>
          <w:tcPr>
            <w:tcW w:w="2312" w:type="dxa"/>
            <w:gridSpan w:val="2"/>
            <w:vAlign w:val="center"/>
          </w:tcPr>
          <w:p w:rsidR="008475EB" w:rsidRPr="00327684" w:rsidRDefault="007210DB" w:rsidP="00A432C5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8475EB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339" w:type="dxa"/>
            <w:gridSpan w:val="2"/>
          </w:tcPr>
          <w:p w:rsidR="008475EB" w:rsidRPr="00327684" w:rsidRDefault="007210DB" w:rsidP="0032768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 Андрей Павлович</w:t>
            </w:r>
          </w:p>
        </w:tc>
        <w:tc>
          <w:tcPr>
            <w:tcW w:w="2303" w:type="dxa"/>
          </w:tcPr>
          <w:p w:rsidR="008475EB" w:rsidRPr="00327684" w:rsidRDefault="00DE1586" w:rsidP="0032768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62897,39</w:t>
            </w:r>
          </w:p>
        </w:tc>
      </w:tr>
      <w:tr w:rsidR="00FF33AC" w:rsidRPr="00327684" w:rsidTr="008541DD">
        <w:trPr>
          <w:trHeight w:val="1035"/>
        </w:trPr>
        <w:tc>
          <w:tcPr>
            <w:tcW w:w="2384" w:type="dxa"/>
            <w:gridSpan w:val="2"/>
          </w:tcPr>
          <w:p w:rsidR="00FF33AC" w:rsidRPr="007210DB" w:rsidRDefault="00FF33AC" w:rsidP="00FF33AC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 w:rsidRPr="007210DB">
              <w:rPr>
                <w:sz w:val="24"/>
                <w:szCs w:val="24"/>
              </w:rPr>
              <w:lastRenderedPageBreak/>
              <w:t>Муниципальное бюджетное учреждение «</w:t>
            </w:r>
            <w:proofErr w:type="spellStart"/>
            <w:r>
              <w:rPr>
                <w:sz w:val="24"/>
                <w:szCs w:val="24"/>
              </w:rPr>
              <w:t>Межпоселенческая</w:t>
            </w:r>
            <w:proofErr w:type="spellEnd"/>
            <w:r>
              <w:rPr>
                <w:sz w:val="24"/>
                <w:szCs w:val="24"/>
              </w:rPr>
              <w:t xml:space="preserve"> центральная библиотека</w:t>
            </w:r>
            <w:r w:rsidRPr="007210DB">
              <w:rPr>
                <w:sz w:val="24"/>
                <w:szCs w:val="24"/>
              </w:rPr>
              <w:t>» муниципального образования «Майминский район»</w:t>
            </w:r>
          </w:p>
        </w:tc>
        <w:tc>
          <w:tcPr>
            <w:tcW w:w="2312" w:type="dxa"/>
            <w:gridSpan w:val="2"/>
            <w:vAlign w:val="center"/>
          </w:tcPr>
          <w:p w:rsidR="00FF33AC" w:rsidRDefault="00FF33AC" w:rsidP="00A432C5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339" w:type="dxa"/>
            <w:gridSpan w:val="2"/>
          </w:tcPr>
          <w:p w:rsidR="00FF33AC" w:rsidRDefault="00FF33AC" w:rsidP="0032768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Инна Владимировна</w:t>
            </w:r>
          </w:p>
        </w:tc>
        <w:tc>
          <w:tcPr>
            <w:tcW w:w="2303" w:type="dxa"/>
          </w:tcPr>
          <w:p w:rsidR="00FF33AC" w:rsidRDefault="00DE1586" w:rsidP="0032768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57657,59</w:t>
            </w:r>
          </w:p>
        </w:tc>
      </w:tr>
      <w:tr w:rsidR="008C2AD3" w:rsidRPr="00327684" w:rsidTr="008541DD">
        <w:trPr>
          <w:trHeight w:val="825"/>
        </w:trPr>
        <w:tc>
          <w:tcPr>
            <w:tcW w:w="2384" w:type="dxa"/>
            <w:gridSpan w:val="2"/>
            <w:vMerge w:val="restart"/>
          </w:tcPr>
          <w:p w:rsidR="008C2AD3" w:rsidRPr="00327684" w:rsidRDefault="008C2AD3" w:rsidP="00A63E6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 w:rsidRPr="008C2AD3">
              <w:rPr>
                <w:sz w:val="24"/>
                <w:szCs w:val="24"/>
              </w:rPr>
              <w:t>Муниципальное казенное учреждение «Центр обеспечения деятельности учреждений социальной сферы» муниципального образования «Майминский район»</w:t>
            </w:r>
          </w:p>
        </w:tc>
        <w:tc>
          <w:tcPr>
            <w:tcW w:w="2312" w:type="dxa"/>
            <w:gridSpan w:val="2"/>
            <w:vAlign w:val="center"/>
          </w:tcPr>
          <w:p w:rsidR="008C2AD3" w:rsidRPr="00327684" w:rsidRDefault="008C2AD3" w:rsidP="00A63E6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339" w:type="dxa"/>
            <w:gridSpan w:val="2"/>
          </w:tcPr>
          <w:p w:rsidR="008C2AD3" w:rsidRPr="00327684" w:rsidRDefault="008C2AD3" w:rsidP="00A63E6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Клейн Андрей Андреевич</w:t>
            </w:r>
          </w:p>
        </w:tc>
        <w:tc>
          <w:tcPr>
            <w:tcW w:w="2303" w:type="dxa"/>
          </w:tcPr>
          <w:p w:rsidR="008C2AD3" w:rsidRPr="00327684" w:rsidRDefault="008C2AD3" w:rsidP="00A63E6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73231,46</w:t>
            </w:r>
          </w:p>
        </w:tc>
      </w:tr>
      <w:tr w:rsidR="008C2AD3" w:rsidRPr="00327684" w:rsidTr="008541DD">
        <w:trPr>
          <w:trHeight w:val="825"/>
        </w:trPr>
        <w:tc>
          <w:tcPr>
            <w:tcW w:w="2384" w:type="dxa"/>
            <w:gridSpan w:val="2"/>
            <w:vMerge/>
          </w:tcPr>
          <w:p w:rsidR="008C2AD3" w:rsidRPr="00327684" w:rsidRDefault="008C2AD3" w:rsidP="00A63E6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312" w:type="dxa"/>
            <w:gridSpan w:val="2"/>
            <w:vAlign w:val="center"/>
          </w:tcPr>
          <w:p w:rsidR="008C2AD3" w:rsidRPr="00327684" w:rsidRDefault="008C2AD3" w:rsidP="00A63E6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2339" w:type="dxa"/>
            <w:gridSpan w:val="2"/>
          </w:tcPr>
          <w:p w:rsidR="008C2AD3" w:rsidRPr="00327684" w:rsidRDefault="008C2AD3" w:rsidP="00A63E6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Ширинкин</w:t>
            </w:r>
            <w:proofErr w:type="spellEnd"/>
            <w:r>
              <w:rPr>
                <w:sz w:val="24"/>
                <w:szCs w:val="24"/>
              </w:rPr>
              <w:t xml:space="preserve"> Олег Анатольевич</w:t>
            </w:r>
          </w:p>
        </w:tc>
        <w:tc>
          <w:tcPr>
            <w:tcW w:w="2303" w:type="dxa"/>
          </w:tcPr>
          <w:p w:rsidR="008C2AD3" w:rsidRPr="00327684" w:rsidRDefault="008C2AD3" w:rsidP="00A63E6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56895,35</w:t>
            </w:r>
          </w:p>
        </w:tc>
      </w:tr>
      <w:tr w:rsidR="008541DD" w:rsidTr="00215E24">
        <w:trPr>
          <w:trHeight w:val="750"/>
        </w:trPr>
        <w:tc>
          <w:tcPr>
            <w:tcW w:w="2360" w:type="dxa"/>
            <w:vMerge w:val="restart"/>
          </w:tcPr>
          <w:p w:rsidR="008541DD" w:rsidRPr="007210DB" w:rsidRDefault="008541DD" w:rsidP="00215E2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«Центр учета, анализа и отчетности муниципального образования «Майминский район»</w:t>
            </w:r>
          </w:p>
        </w:tc>
        <w:tc>
          <w:tcPr>
            <w:tcW w:w="2321" w:type="dxa"/>
            <w:gridSpan w:val="2"/>
            <w:vAlign w:val="center"/>
          </w:tcPr>
          <w:p w:rsidR="008541DD" w:rsidRDefault="009414A8" w:rsidP="00215E2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  <w:r w:rsidR="008541DD">
              <w:rPr>
                <w:sz w:val="24"/>
                <w:szCs w:val="24"/>
              </w:rPr>
              <w:t>директор</w:t>
            </w:r>
          </w:p>
        </w:tc>
        <w:tc>
          <w:tcPr>
            <w:tcW w:w="2344" w:type="dxa"/>
            <w:gridSpan w:val="2"/>
          </w:tcPr>
          <w:p w:rsidR="008541DD" w:rsidRDefault="008541DD" w:rsidP="00215E2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Осипова</w:t>
            </w:r>
          </w:p>
          <w:p w:rsidR="008541DD" w:rsidRDefault="008541DD" w:rsidP="00215E2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313" w:type="dxa"/>
            <w:gridSpan w:val="2"/>
          </w:tcPr>
          <w:p w:rsidR="008541DD" w:rsidRDefault="008541DD" w:rsidP="009414A8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414A8">
              <w:rPr>
                <w:sz w:val="24"/>
                <w:szCs w:val="24"/>
              </w:rPr>
              <w:t>3749,86</w:t>
            </w:r>
          </w:p>
        </w:tc>
      </w:tr>
      <w:tr w:rsidR="008541DD" w:rsidTr="00215E24">
        <w:trPr>
          <w:trHeight w:val="390"/>
        </w:trPr>
        <w:tc>
          <w:tcPr>
            <w:tcW w:w="2360" w:type="dxa"/>
            <w:vMerge/>
          </w:tcPr>
          <w:p w:rsidR="008541DD" w:rsidRDefault="008541DD" w:rsidP="00215E2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vAlign w:val="center"/>
          </w:tcPr>
          <w:p w:rsidR="008541DD" w:rsidRDefault="008541DD" w:rsidP="00215E2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2344" w:type="dxa"/>
            <w:gridSpan w:val="2"/>
          </w:tcPr>
          <w:p w:rsidR="008541DD" w:rsidRDefault="008541DD" w:rsidP="00215E2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Лопатина Оксана Сергеевна</w:t>
            </w:r>
          </w:p>
        </w:tc>
        <w:tc>
          <w:tcPr>
            <w:tcW w:w="2313" w:type="dxa"/>
            <w:gridSpan w:val="2"/>
          </w:tcPr>
          <w:p w:rsidR="008541DD" w:rsidRDefault="00E36550" w:rsidP="00215E2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58247,12</w:t>
            </w:r>
          </w:p>
        </w:tc>
      </w:tr>
      <w:tr w:rsidR="008541DD" w:rsidTr="00215E24">
        <w:trPr>
          <w:trHeight w:val="762"/>
        </w:trPr>
        <w:tc>
          <w:tcPr>
            <w:tcW w:w="2360" w:type="dxa"/>
            <w:vMerge/>
          </w:tcPr>
          <w:p w:rsidR="008541DD" w:rsidRDefault="008541DD" w:rsidP="00215E2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vAlign w:val="center"/>
          </w:tcPr>
          <w:p w:rsidR="008541DD" w:rsidRDefault="008541DD" w:rsidP="00215E2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344" w:type="dxa"/>
            <w:gridSpan w:val="2"/>
          </w:tcPr>
          <w:p w:rsidR="008541DD" w:rsidRDefault="008541DD" w:rsidP="00215E2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Суртаева</w:t>
            </w:r>
            <w:proofErr w:type="spellEnd"/>
            <w:r>
              <w:rPr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2313" w:type="dxa"/>
            <w:gridSpan w:val="2"/>
          </w:tcPr>
          <w:p w:rsidR="008541DD" w:rsidRDefault="00E36550" w:rsidP="00215E2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49538,20</w:t>
            </w:r>
          </w:p>
        </w:tc>
      </w:tr>
      <w:tr w:rsidR="008541DD" w:rsidTr="00215E24">
        <w:trPr>
          <w:trHeight w:val="1305"/>
        </w:trPr>
        <w:tc>
          <w:tcPr>
            <w:tcW w:w="2360" w:type="dxa"/>
            <w:vMerge w:val="restart"/>
          </w:tcPr>
          <w:p w:rsidR="008541DD" w:rsidRDefault="008541DD" w:rsidP="00215E2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«По делам гражданской обороны, чрезвычайных ситуаций и единой дежурно-спасательной службы»</w:t>
            </w:r>
          </w:p>
        </w:tc>
        <w:tc>
          <w:tcPr>
            <w:tcW w:w="2321" w:type="dxa"/>
            <w:gridSpan w:val="2"/>
            <w:vAlign w:val="center"/>
          </w:tcPr>
          <w:p w:rsidR="008541DD" w:rsidRDefault="008541DD" w:rsidP="00215E2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344" w:type="dxa"/>
            <w:gridSpan w:val="2"/>
          </w:tcPr>
          <w:p w:rsidR="008541DD" w:rsidRDefault="008541DD" w:rsidP="00215E24">
            <w:pPr>
              <w:spacing w:before="0" w:line="240" w:lineRule="auto"/>
              <w:ind w:left="0" w:right="0"/>
              <w:jc w:val="both"/>
              <w:rPr>
                <w:sz w:val="24"/>
                <w:szCs w:val="24"/>
              </w:rPr>
            </w:pPr>
          </w:p>
          <w:p w:rsidR="008541DD" w:rsidRDefault="008541DD" w:rsidP="00215E2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Гудима Юрий Николаевич</w:t>
            </w:r>
          </w:p>
        </w:tc>
        <w:tc>
          <w:tcPr>
            <w:tcW w:w="2313" w:type="dxa"/>
            <w:gridSpan w:val="2"/>
          </w:tcPr>
          <w:p w:rsidR="008541DD" w:rsidRDefault="008541DD" w:rsidP="00215E24">
            <w:pPr>
              <w:spacing w:before="0" w:line="240" w:lineRule="auto"/>
              <w:ind w:left="0" w:right="0"/>
              <w:jc w:val="both"/>
              <w:rPr>
                <w:sz w:val="24"/>
                <w:szCs w:val="24"/>
              </w:rPr>
            </w:pPr>
          </w:p>
          <w:p w:rsidR="008541DD" w:rsidRDefault="008541DD" w:rsidP="00215E2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</w:p>
          <w:p w:rsidR="008541DD" w:rsidRDefault="00E36550" w:rsidP="00215E2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47164,90</w:t>
            </w:r>
          </w:p>
        </w:tc>
      </w:tr>
      <w:tr w:rsidR="008541DD" w:rsidTr="00215E24">
        <w:trPr>
          <w:trHeight w:val="888"/>
        </w:trPr>
        <w:tc>
          <w:tcPr>
            <w:tcW w:w="2360" w:type="dxa"/>
            <w:vMerge/>
          </w:tcPr>
          <w:p w:rsidR="008541DD" w:rsidRDefault="008541DD" w:rsidP="00215E2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vAlign w:val="center"/>
          </w:tcPr>
          <w:p w:rsidR="008541DD" w:rsidRDefault="008541DD" w:rsidP="00215E2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2344" w:type="dxa"/>
            <w:gridSpan w:val="2"/>
          </w:tcPr>
          <w:p w:rsidR="008541DD" w:rsidRDefault="008541DD" w:rsidP="00215E2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Суртаева</w:t>
            </w:r>
            <w:proofErr w:type="spellEnd"/>
            <w:r>
              <w:rPr>
                <w:sz w:val="24"/>
                <w:szCs w:val="24"/>
              </w:rPr>
              <w:t xml:space="preserve"> Елена Яковлевна</w:t>
            </w:r>
          </w:p>
        </w:tc>
        <w:tc>
          <w:tcPr>
            <w:tcW w:w="2313" w:type="dxa"/>
            <w:gridSpan w:val="2"/>
          </w:tcPr>
          <w:p w:rsidR="008541DD" w:rsidRDefault="008541DD" w:rsidP="00215E2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</w:p>
          <w:p w:rsidR="008541DD" w:rsidRDefault="00E36550" w:rsidP="00215E2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37229,85</w:t>
            </w:r>
          </w:p>
        </w:tc>
      </w:tr>
    </w:tbl>
    <w:p w:rsidR="008541DD" w:rsidRDefault="008541DD" w:rsidP="008541DD">
      <w:pPr>
        <w:spacing w:before="0" w:line="240" w:lineRule="auto"/>
        <w:ind w:left="0" w:right="0"/>
        <w:rPr>
          <w:sz w:val="24"/>
          <w:szCs w:val="24"/>
        </w:rPr>
      </w:pPr>
    </w:p>
    <w:p w:rsidR="008541DD" w:rsidRDefault="008541DD" w:rsidP="008541DD">
      <w:pPr>
        <w:spacing w:before="0" w:line="240" w:lineRule="auto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8541DD" w:rsidRDefault="008541DD" w:rsidP="008541DD">
      <w:pPr>
        <w:spacing w:before="0" w:line="240" w:lineRule="auto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О среднемесячной заработной плате руководителей и их заместителей </w:t>
      </w:r>
    </w:p>
    <w:p w:rsidR="008541DD" w:rsidRDefault="008541DD" w:rsidP="008541DD">
      <w:pPr>
        <w:spacing w:before="0" w:line="240" w:lineRule="auto"/>
        <w:ind w:left="0" w:right="0"/>
        <w:rPr>
          <w:sz w:val="28"/>
          <w:szCs w:val="28"/>
        </w:rPr>
      </w:pPr>
      <w:r>
        <w:rPr>
          <w:sz w:val="28"/>
          <w:szCs w:val="28"/>
        </w:rPr>
        <w:t>автономных учреждений МО «Майминский район»</w:t>
      </w:r>
    </w:p>
    <w:p w:rsidR="008541DD" w:rsidRDefault="008541DD" w:rsidP="008541DD">
      <w:pPr>
        <w:spacing w:before="0" w:line="240" w:lineRule="auto"/>
        <w:ind w:left="0" w:right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2321"/>
        <w:gridCol w:w="2344"/>
        <w:gridCol w:w="2313"/>
      </w:tblGrid>
      <w:tr w:rsidR="008541DD" w:rsidRPr="00327684" w:rsidTr="00215E24">
        <w:tc>
          <w:tcPr>
            <w:tcW w:w="2360" w:type="dxa"/>
          </w:tcPr>
          <w:p w:rsidR="008541DD" w:rsidRPr="00327684" w:rsidRDefault="008541DD" w:rsidP="00215E2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 w:rsidRPr="00327684">
              <w:rPr>
                <w:sz w:val="24"/>
                <w:szCs w:val="24"/>
              </w:rPr>
              <w:t>Наименование учреждения или предприятия (полное)</w:t>
            </w:r>
          </w:p>
        </w:tc>
        <w:tc>
          <w:tcPr>
            <w:tcW w:w="2321" w:type="dxa"/>
            <w:vAlign w:val="center"/>
          </w:tcPr>
          <w:p w:rsidR="008541DD" w:rsidRPr="00327684" w:rsidRDefault="008541DD" w:rsidP="00215E2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 w:rsidRPr="00327684">
              <w:rPr>
                <w:sz w:val="24"/>
                <w:szCs w:val="24"/>
              </w:rPr>
              <w:t>Занимаемая должность</w:t>
            </w:r>
          </w:p>
        </w:tc>
        <w:tc>
          <w:tcPr>
            <w:tcW w:w="2344" w:type="dxa"/>
          </w:tcPr>
          <w:p w:rsidR="008541DD" w:rsidRPr="00327684" w:rsidRDefault="008541DD" w:rsidP="00215E2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 w:rsidRPr="00327684">
              <w:rPr>
                <w:sz w:val="24"/>
                <w:szCs w:val="24"/>
              </w:rPr>
              <w:t>ФИО лица, в отношении которого размещается информация</w:t>
            </w:r>
          </w:p>
        </w:tc>
        <w:tc>
          <w:tcPr>
            <w:tcW w:w="2313" w:type="dxa"/>
          </w:tcPr>
          <w:p w:rsidR="008541DD" w:rsidRPr="00327684" w:rsidRDefault="008541DD" w:rsidP="00215E2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 w:rsidRPr="00327684">
              <w:rPr>
                <w:sz w:val="24"/>
                <w:szCs w:val="24"/>
              </w:rPr>
              <w:t xml:space="preserve">Размер средней заработной платы за период, руб. </w:t>
            </w:r>
          </w:p>
          <w:p w:rsidR="008541DD" w:rsidRPr="00327684" w:rsidRDefault="008541DD" w:rsidP="00215E2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 w:rsidRPr="00327684">
              <w:rPr>
                <w:sz w:val="24"/>
                <w:szCs w:val="24"/>
              </w:rPr>
              <w:t>(с 01.01.20</w:t>
            </w:r>
            <w:r>
              <w:rPr>
                <w:sz w:val="24"/>
                <w:szCs w:val="24"/>
              </w:rPr>
              <w:t>20</w:t>
            </w:r>
            <w:r w:rsidRPr="00327684">
              <w:rPr>
                <w:sz w:val="24"/>
                <w:szCs w:val="24"/>
              </w:rPr>
              <w:t xml:space="preserve"> по 31.12.20</w:t>
            </w:r>
            <w:r>
              <w:rPr>
                <w:sz w:val="24"/>
                <w:szCs w:val="24"/>
              </w:rPr>
              <w:t>20</w:t>
            </w:r>
            <w:r w:rsidRPr="00327684">
              <w:rPr>
                <w:sz w:val="24"/>
                <w:szCs w:val="24"/>
              </w:rPr>
              <w:t>)</w:t>
            </w:r>
          </w:p>
        </w:tc>
      </w:tr>
      <w:tr w:rsidR="008541DD" w:rsidRPr="00327684" w:rsidTr="00215E24">
        <w:tc>
          <w:tcPr>
            <w:tcW w:w="2360" w:type="dxa"/>
          </w:tcPr>
          <w:p w:rsidR="008541DD" w:rsidRPr="00327684" w:rsidRDefault="008541DD" w:rsidP="00215E2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Автономное учреждение  общественно-политическая газета </w:t>
            </w:r>
            <w:r>
              <w:rPr>
                <w:sz w:val="24"/>
                <w:szCs w:val="24"/>
              </w:rPr>
              <w:lastRenderedPageBreak/>
              <w:t>«Сельчанка в Майминском районе»</w:t>
            </w:r>
          </w:p>
        </w:tc>
        <w:tc>
          <w:tcPr>
            <w:tcW w:w="2321" w:type="dxa"/>
            <w:vAlign w:val="center"/>
          </w:tcPr>
          <w:p w:rsidR="008541DD" w:rsidRPr="00327684" w:rsidRDefault="008541DD" w:rsidP="00215E2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Главный редактор</w:t>
            </w:r>
          </w:p>
        </w:tc>
        <w:tc>
          <w:tcPr>
            <w:tcW w:w="2344" w:type="dxa"/>
          </w:tcPr>
          <w:p w:rsidR="008541DD" w:rsidRDefault="008541DD" w:rsidP="00215E2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</w:p>
          <w:p w:rsidR="008541DD" w:rsidRPr="00327684" w:rsidRDefault="00FA1FB5" w:rsidP="00215E2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Цайтлер</w:t>
            </w:r>
            <w:proofErr w:type="spellEnd"/>
            <w:r>
              <w:rPr>
                <w:sz w:val="24"/>
                <w:szCs w:val="24"/>
              </w:rPr>
              <w:t xml:space="preserve"> Юлия Валерьевна</w:t>
            </w:r>
          </w:p>
        </w:tc>
        <w:tc>
          <w:tcPr>
            <w:tcW w:w="2313" w:type="dxa"/>
          </w:tcPr>
          <w:p w:rsidR="008541DD" w:rsidRDefault="008541DD" w:rsidP="00215E2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</w:p>
          <w:p w:rsidR="008541DD" w:rsidRDefault="00FA1FB5" w:rsidP="00215E2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49138,57</w:t>
            </w:r>
          </w:p>
          <w:p w:rsidR="008541DD" w:rsidRPr="00327684" w:rsidRDefault="008541DD" w:rsidP="00215E2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</w:p>
        </w:tc>
      </w:tr>
      <w:tr w:rsidR="008541DD" w:rsidRPr="00327684" w:rsidTr="00215E24">
        <w:trPr>
          <w:trHeight w:val="810"/>
        </w:trPr>
        <w:tc>
          <w:tcPr>
            <w:tcW w:w="2360" w:type="dxa"/>
            <w:vMerge w:val="restart"/>
          </w:tcPr>
          <w:p w:rsidR="008541DD" w:rsidRDefault="008541DD" w:rsidP="00215E2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Муниципальное автономное учреждение «Отдел Капитального строительства»</w:t>
            </w:r>
          </w:p>
        </w:tc>
        <w:tc>
          <w:tcPr>
            <w:tcW w:w="2321" w:type="dxa"/>
            <w:vAlign w:val="center"/>
          </w:tcPr>
          <w:p w:rsidR="008541DD" w:rsidRPr="00327684" w:rsidRDefault="008541DD" w:rsidP="00215E2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344" w:type="dxa"/>
          </w:tcPr>
          <w:p w:rsidR="008541DD" w:rsidRDefault="008541DD" w:rsidP="00215E2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</w:p>
          <w:p w:rsidR="008541DD" w:rsidRDefault="00FA1FB5" w:rsidP="00215E2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Юрпалов</w:t>
            </w:r>
            <w:proofErr w:type="spellEnd"/>
            <w:r>
              <w:rPr>
                <w:sz w:val="24"/>
                <w:szCs w:val="24"/>
              </w:rPr>
              <w:t xml:space="preserve"> Иннокентий Николаевич</w:t>
            </w:r>
          </w:p>
        </w:tc>
        <w:tc>
          <w:tcPr>
            <w:tcW w:w="2313" w:type="dxa"/>
          </w:tcPr>
          <w:p w:rsidR="008541DD" w:rsidRDefault="008541DD" w:rsidP="00215E2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</w:p>
          <w:p w:rsidR="008541DD" w:rsidRDefault="005271D0" w:rsidP="00215E2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48387,90</w:t>
            </w:r>
          </w:p>
        </w:tc>
      </w:tr>
      <w:tr w:rsidR="008541DD" w:rsidRPr="00327684" w:rsidTr="00215E24">
        <w:trPr>
          <w:trHeight w:val="555"/>
        </w:trPr>
        <w:tc>
          <w:tcPr>
            <w:tcW w:w="2360" w:type="dxa"/>
            <w:vMerge/>
          </w:tcPr>
          <w:p w:rsidR="008541DD" w:rsidRDefault="008541DD" w:rsidP="00215E2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321" w:type="dxa"/>
            <w:vAlign w:val="center"/>
          </w:tcPr>
          <w:p w:rsidR="008541DD" w:rsidRDefault="008541DD" w:rsidP="00215E2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2344" w:type="dxa"/>
          </w:tcPr>
          <w:p w:rsidR="008541DD" w:rsidRDefault="005271D0" w:rsidP="00215E2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Кергилова</w:t>
            </w:r>
            <w:proofErr w:type="spellEnd"/>
            <w:r>
              <w:rPr>
                <w:sz w:val="24"/>
                <w:szCs w:val="24"/>
              </w:rPr>
              <w:t xml:space="preserve"> Оксана Ильинична</w:t>
            </w:r>
          </w:p>
        </w:tc>
        <w:tc>
          <w:tcPr>
            <w:tcW w:w="2313" w:type="dxa"/>
          </w:tcPr>
          <w:p w:rsidR="008541DD" w:rsidRDefault="008541DD" w:rsidP="00215E2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</w:p>
          <w:p w:rsidR="008541DD" w:rsidRDefault="005271D0" w:rsidP="00215E2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45862,25</w:t>
            </w:r>
          </w:p>
        </w:tc>
      </w:tr>
    </w:tbl>
    <w:p w:rsidR="008541DD" w:rsidRPr="00F965F7" w:rsidRDefault="008541DD" w:rsidP="008541DD">
      <w:pPr>
        <w:spacing w:before="0" w:line="240" w:lineRule="auto"/>
        <w:ind w:left="0" w:right="0"/>
        <w:rPr>
          <w:sz w:val="24"/>
          <w:szCs w:val="24"/>
        </w:rPr>
      </w:pPr>
    </w:p>
    <w:p w:rsidR="00283069" w:rsidRPr="00F965F7" w:rsidRDefault="00283069" w:rsidP="00283069">
      <w:pPr>
        <w:spacing w:before="0" w:line="240" w:lineRule="auto"/>
        <w:ind w:left="0" w:right="0"/>
        <w:rPr>
          <w:sz w:val="24"/>
          <w:szCs w:val="24"/>
        </w:rPr>
      </w:pPr>
    </w:p>
    <w:p w:rsidR="00F965F7" w:rsidRPr="00F965F7" w:rsidRDefault="00F965F7">
      <w:pPr>
        <w:spacing w:before="0" w:line="240" w:lineRule="auto"/>
        <w:ind w:left="0" w:right="0"/>
        <w:rPr>
          <w:sz w:val="24"/>
          <w:szCs w:val="24"/>
        </w:rPr>
      </w:pPr>
      <w:bookmarkStart w:id="0" w:name="_GoBack"/>
      <w:bookmarkEnd w:id="0"/>
    </w:p>
    <w:sectPr w:rsidR="00F965F7" w:rsidRPr="00F965F7" w:rsidSect="00B95657">
      <w:type w:val="continuous"/>
      <w:pgSz w:w="11900" w:h="16820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2A07"/>
    <w:multiLevelType w:val="hybridMultilevel"/>
    <w:tmpl w:val="17AA51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15D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401501"/>
    <w:multiLevelType w:val="singleLevel"/>
    <w:tmpl w:val="F5AA2994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450"/>
      </w:pPr>
      <w:rPr>
        <w:rFonts w:hint="default"/>
      </w:rPr>
    </w:lvl>
  </w:abstractNum>
  <w:abstractNum w:abstractNumId="3" w15:restartNumberingAfterBreak="0">
    <w:nsid w:val="19E52114"/>
    <w:multiLevelType w:val="hybridMultilevel"/>
    <w:tmpl w:val="6F9EA176"/>
    <w:lvl w:ilvl="0" w:tplc="F516CD4C">
      <w:start w:val="1"/>
      <w:numFmt w:val="decimal"/>
      <w:lvlText w:val="%1."/>
      <w:lvlJc w:val="left"/>
      <w:pPr>
        <w:tabs>
          <w:tab w:val="num" w:pos="2010"/>
        </w:tabs>
        <w:ind w:left="201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04A5607"/>
    <w:multiLevelType w:val="singleLevel"/>
    <w:tmpl w:val="3E9AE49A"/>
    <w:lvl w:ilvl="0">
      <w:start w:val="7"/>
      <w:numFmt w:val="bullet"/>
      <w:lvlText w:val="-"/>
      <w:lvlJc w:val="left"/>
      <w:pPr>
        <w:tabs>
          <w:tab w:val="num" w:pos="1092"/>
        </w:tabs>
        <w:ind w:left="1092" w:hanging="360"/>
      </w:pPr>
      <w:rPr>
        <w:rFonts w:hint="default"/>
      </w:rPr>
    </w:lvl>
  </w:abstractNum>
  <w:abstractNum w:abstractNumId="5" w15:restartNumberingAfterBreak="0">
    <w:nsid w:val="327B49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6510B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67F5CCD"/>
    <w:multiLevelType w:val="hybridMultilevel"/>
    <w:tmpl w:val="835E4F00"/>
    <w:lvl w:ilvl="0" w:tplc="AEDE2ED2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FB35B2"/>
    <w:multiLevelType w:val="hybridMultilevel"/>
    <w:tmpl w:val="08A63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2B4D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FF702A4"/>
    <w:multiLevelType w:val="singleLevel"/>
    <w:tmpl w:val="F1B0839C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1" w15:restartNumberingAfterBreak="0">
    <w:nsid w:val="5A51100F"/>
    <w:multiLevelType w:val="hybridMultilevel"/>
    <w:tmpl w:val="70C82A44"/>
    <w:lvl w:ilvl="0" w:tplc="4BCA1406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BD7104C"/>
    <w:multiLevelType w:val="singleLevel"/>
    <w:tmpl w:val="B7527D0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3" w15:restartNumberingAfterBreak="0">
    <w:nsid w:val="60BF4D94"/>
    <w:multiLevelType w:val="singleLevel"/>
    <w:tmpl w:val="B4A0D9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E42374B"/>
    <w:multiLevelType w:val="hybridMultilevel"/>
    <w:tmpl w:val="9684E3D6"/>
    <w:lvl w:ilvl="0" w:tplc="4EEC4D0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375C67"/>
    <w:multiLevelType w:val="singleLevel"/>
    <w:tmpl w:val="4F3E536E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585"/>
      </w:pPr>
      <w:rPr>
        <w:rFonts w:hint="default"/>
        <w:sz w:val="24"/>
      </w:rPr>
    </w:lvl>
  </w:abstractNum>
  <w:abstractNum w:abstractNumId="16" w15:restartNumberingAfterBreak="0">
    <w:nsid w:val="7F2616E2"/>
    <w:multiLevelType w:val="hybridMultilevel"/>
    <w:tmpl w:val="6B60B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F235D6"/>
    <w:multiLevelType w:val="hybridMultilevel"/>
    <w:tmpl w:val="C92C3E30"/>
    <w:lvl w:ilvl="0" w:tplc="336656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9"/>
  </w:num>
  <w:num w:numId="5">
    <w:abstractNumId w:val="6"/>
  </w:num>
  <w:num w:numId="6">
    <w:abstractNumId w:val="13"/>
  </w:num>
  <w:num w:numId="7">
    <w:abstractNumId w:val="5"/>
  </w:num>
  <w:num w:numId="8">
    <w:abstractNumId w:val="15"/>
  </w:num>
  <w:num w:numId="9">
    <w:abstractNumId w:val="2"/>
  </w:num>
  <w:num w:numId="10">
    <w:abstractNumId w:val="1"/>
  </w:num>
  <w:num w:numId="11">
    <w:abstractNumId w:val="14"/>
  </w:num>
  <w:num w:numId="12">
    <w:abstractNumId w:val="16"/>
  </w:num>
  <w:num w:numId="13">
    <w:abstractNumId w:val="8"/>
  </w:num>
  <w:num w:numId="14">
    <w:abstractNumId w:val="7"/>
  </w:num>
  <w:num w:numId="15">
    <w:abstractNumId w:val="0"/>
  </w:num>
  <w:num w:numId="16">
    <w:abstractNumId w:val="3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070"/>
    <w:rsid w:val="00000A76"/>
    <w:rsid w:val="00000BCB"/>
    <w:rsid w:val="00003C6A"/>
    <w:rsid w:val="000120E9"/>
    <w:rsid w:val="0002103F"/>
    <w:rsid w:val="00021EB5"/>
    <w:rsid w:val="000245AE"/>
    <w:rsid w:val="00031798"/>
    <w:rsid w:val="00033EA8"/>
    <w:rsid w:val="000372D3"/>
    <w:rsid w:val="00053C2C"/>
    <w:rsid w:val="00062C0D"/>
    <w:rsid w:val="000718A0"/>
    <w:rsid w:val="00076213"/>
    <w:rsid w:val="00083BC0"/>
    <w:rsid w:val="00085D6E"/>
    <w:rsid w:val="0008635F"/>
    <w:rsid w:val="00087CC2"/>
    <w:rsid w:val="00090B72"/>
    <w:rsid w:val="000939FD"/>
    <w:rsid w:val="000A147D"/>
    <w:rsid w:val="000A6F8B"/>
    <w:rsid w:val="000B36CA"/>
    <w:rsid w:val="000B3981"/>
    <w:rsid w:val="000B3DB8"/>
    <w:rsid w:val="000B516F"/>
    <w:rsid w:val="000B70FE"/>
    <w:rsid w:val="000D2CF7"/>
    <w:rsid w:val="000D4091"/>
    <w:rsid w:val="000D5B3E"/>
    <w:rsid w:val="000D6DA6"/>
    <w:rsid w:val="000E0AF2"/>
    <w:rsid w:val="000E2C87"/>
    <w:rsid w:val="000E5BB2"/>
    <w:rsid w:val="000E654D"/>
    <w:rsid w:val="000E6CA2"/>
    <w:rsid w:val="000F065F"/>
    <w:rsid w:val="000F26B1"/>
    <w:rsid w:val="000F2C8A"/>
    <w:rsid w:val="000F31E6"/>
    <w:rsid w:val="001002E6"/>
    <w:rsid w:val="00104BAC"/>
    <w:rsid w:val="001100B5"/>
    <w:rsid w:val="001115EE"/>
    <w:rsid w:val="00112F1F"/>
    <w:rsid w:val="00115BEA"/>
    <w:rsid w:val="001265B7"/>
    <w:rsid w:val="00134859"/>
    <w:rsid w:val="00140BB8"/>
    <w:rsid w:val="00147761"/>
    <w:rsid w:val="001506F5"/>
    <w:rsid w:val="0015233F"/>
    <w:rsid w:val="00152E37"/>
    <w:rsid w:val="001539C9"/>
    <w:rsid w:val="0016198C"/>
    <w:rsid w:val="00162B69"/>
    <w:rsid w:val="00162CB5"/>
    <w:rsid w:val="00164552"/>
    <w:rsid w:val="00165419"/>
    <w:rsid w:val="001663DC"/>
    <w:rsid w:val="00171DED"/>
    <w:rsid w:val="001747B0"/>
    <w:rsid w:val="00176766"/>
    <w:rsid w:val="00176D63"/>
    <w:rsid w:val="00177ADA"/>
    <w:rsid w:val="00181D30"/>
    <w:rsid w:val="00182B7D"/>
    <w:rsid w:val="00183FC7"/>
    <w:rsid w:val="001846D5"/>
    <w:rsid w:val="00184EA7"/>
    <w:rsid w:val="00192E3D"/>
    <w:rsid w:val="001B7130"/>
    <w:rsid w:val="001C132C"/>
    <w:rsid w:val="001C20AD"/>
    <w:rsid w:val="001D366C"/>
    <w:rsid w:val="001D6590"/>
    <w:rsid w:val="001D70FB"/>
    <w:rsid w:val="001E1DDC"/>
    <w:rsid w:val="001E31E1"/>
    <w:rsid w:val="001E3C2E"/>
    <w:rsid w:val="001E4DF9"/>
    <w:rsid w:val="001F0FCB"/>
    <w:rsid w:val="001F1156"/>
    <w:rsid w:val="001F44E0"/>
    <w:rsid w:val="001F4CC0"/>
    <w:rsid w:val="002046DE"/>
    <w:rsid w:val="00206D8D"/>
    <w:rsid w:val="00214D7F"/>
    <w:rsid w:val="00215CF3"/>
    <w:rsid w:val="00227748"/>
    <w:rsid w:val="002314D6"/>
    <w:rsid w:val="00243300"/>
    <w:rsid w:val="00257371"/>
    <w:rsid w:val="00260C97"/>
    <w:rsid w:val="0026535B"/>
    <w:rsid w:val="002656C5"/>
    <w:rsid w:val="00271541"/>
    <w:rsid w:val="0027158F"/>
    <w:rsid w:val="00272FDC"/>
    <w:rsid w:val="00283069"/>
    <w:rsid w:val="00286CC1"/>
    <w:rsid w:val="00290482"/>
    <w:rsid w:val="00296847"/>
    <w:rsid w:val="00296F97"/>
    <w:rsid w:val="00297D7E"/>
    <w:rsid w:val="002A0942"/>
    <w:rsid w:val="002A1722"/>
    <w:rsid w:val="002A5B15"/>
    <w:rsid w:val="002B5975"/>
    <w:rsid w:val="002B7918"/>
    <w:rsid w:val="002C3DC3"/>
    <w:rsid w:val="002C6D3D"/>
    <w:rsid w:val="002C7514"/>
    <w:rsid w:val="002D718C"/>
    <w:rsid w:val="002E1635"/>
    <w:rsid w:val="002E1B69"/>
    <w:rsid w:val="002E3B3A"/>
    <w:rsid w:val="002E57E4"/>
    <w:rsid w:val="002F10A7"/>
    <w:rsid w:val="002F2202"/>
    <w:rsid w:val="002F4AF9"/>
    <w:rsid w:val="002F7BDE"/>
    <w:rsid w:val="002F7F2A"/>
    <w:rsid w:val="003013DD"/>
    <w:rsid w:val="00302F7E"/>
    <w:rsid w:val="00304A3A"/>
    <w:rsid w:val="00306CFD"/>
    <w:rsid w:val="00310884"/>
    <w:rsid w:val="00311305"/>
    <w:rsid w:val="0031370B"/>
    <w:rsid w:val="003175FE"/>
    <w:rsid w:val="00323CA0"/>
    <w:rsid w:val="00323F74"/>
    <w:rsid w:val="00327421"/>
    <w:rsid w:val="00327684"/>
    <w:rsid w:val="0033039F"/>
    <w:rsid w:val="0033341E"/>
    <w:rsid w:val="00340A6C"/>
    <w:rsid w:val="00351686"/>
    <w:rsid w:val="003516E9"/>
    <w:rsid w:val="003530A7"/>
    <w:rsid w:val="003558CA"/>
    <w:rsid w:val="00360FA5"/>
    <w:rsid w:val="00363C67"/>
    <w:rsid w:val="003651AD"/>
    <w:rsid w:val="003753D8"/>
    <w:rsid w:val="003821E2"/>
    <w:rsid w:val="003832F4"/>
    <w:rsid w:val="003875EC"/>
    <w:rsid w:val="00387E61"/>
    <w:rsid w:val="003922CA"/>
    <w:rsid w:val="003924E2"/>
    <w:rsid w:val="0039747F"/>
    <w:rsid w:val="003A13EE"/>
    <w:rsid w:val="003B1199"/>
    <w:rsid w:val="003B233C"/>
    <w:rsid w:val="003B40A0"/>
    <w:rsid w:val="003B616A"/>
    <w:rsid w:val="003B6FF2"/>
    <w:rsid w:val="003C0380"/>
    <w:rsid w:val="003C2051"/>
    <w:rsid w:val="003C4AD1"/>
    <w:rsid w:val="003C6F4B"/>
    <w:rsid w:val="003D0621"/>
    <w:rsid w:val="003D1C46"/>
    <w:rsid w:val="003D518A"/>
    <w:rsid w:val="003D72FB"/>
    <w:rsid w:val="003D7965"/>
    <w:rsid w:val="003E34B2"/>
    <w:rsid w:val="003E4D89"/>
    <w:rsid w:val="003E7595"/>
    <w:rsid w:val="003F0453"/>
    <w:rsid w:val="003F794A"/>
    <w:rsid w:val="00400686"/>
    <w:rsid w:val="00401512"/>
    <w:rsid w:val="00405206"/>
    <w:rsid w:val="00405492"/>
    <w:rsid w:val="00414F5B"/>
    <w:rsid w:val="0042026D"/>
    <w:rsid w:val="0042458A"/>
    <w:rsid w:val="004264B6"/>
    <w:rsid w:val="00430490"/>
    <w:rsid w:val="00432728"/>
    <w:rsid w:val="00435B59"/>
    <w:rsid w:val="00441E89"/>
    <w:rsid w:val="00443B88"/>
    <w:rsid w:val="00444343"/>
    <w:rsid w:val="004443D2"/>
    <w:rsid w:val="00444F1D"/>
    <w:rsid w:val="00450F6E"/>
    <w:rsid w:val="00452701"/>
    <w:rsid w:val="00456187"/>
    <w:rsid w:val="0046219E"/>
    <w:rsid w:val="004649AD"/>
    <w:rsid w:val="00467B74"/>
    <w:rsid w:val="004827B8"/>
    <w:rsid w:val="00483A14"/>
    <w:rsid w:val="00486AB3"/>
    <w:rsid w:val="0049053C"/>
    <w:rsid w:val="004911E6"/>
    <w:rsid w:val="004A0741"/>
    <w:rsid w:val="004A2E0C"/>
    <w:rsid w:val="004B210C"/>
    <w:rsid w:val="004B5859"/>
    <w:rsid w:val="004C141F"/>
    <w:rsid w:val="004C2C29"/>
    <w:rsid w:val="004C353D"/>
    <w:rsid w:val="004D2B77"/>
    <w:rsid w:val="004D42F4"/>
    <w:rsid w:val="004D5C68"/>
    <w:rsid w:val="004D61A1"/>
    <w:rsid w:val="004D7E9A"/>
    <w:rsid w:val="004E03CD"/>
    <w:rsid w:val="004F0C6D"/>
    <w:rsid w:val="00506063"/>
    <w:rsid w:val="0050690F"/>
    <w:rsid w:val="00513B63"/>
    <w:rsid w:val="00522B8B"/>
    <w:rsid w:val="005271D0"/>
    <w:rsid w:val="005309F9"/>
    <w:rsid w:val="005330C0"/>
    <w:rsid w:val="005346CA"/>
    <w:rsid w:val="00535E9E"/>
    <w:rsid w:val="00545E07"/>
    <w:rsid w:val="00546CBF"/>
    <w:rsid w:val="005502A9"/>
    <w:rsid w:val="00550B07"/>
    <w:rsid w:val="00560130"/>
    <w:rsid w:val="005704DB"/>
    <w:rsid w:val="005710E6"/>
    <w:rsid w:val="0057291C"/>
    <w:rsid w:val="005803BA"/>
    <w:rsid w:val="0058274A"/>
    <w:rsid w:val="00582BD9"/>
    <w:rsid w:val="005831B5"/>
    <w:rsid w:val="00584579"/>
    <w:rsid w:val="0058753C"/>
    <w:rsid w:val="00591B9A"/>
    <w:rsid w:val="005951A4"/>
    <w:rsid w:val="005B2D74"/>
    <w:rsid w:val="005B3D47"/>
    <w:rsid w:val="005B3EB2"/>
    <w:rsid w:val="005B6FEE"/>
    <w:rsid w:val="005C61BA"/>
    <w:rsid w:val="005D1457"/>
    <w:rsid w:val="005D195F"/>
    <w:rsid w:val="005D4F50"/>
    <w:rsid w:val="005D5B92"/>
    <w:rsid w:val="005D617E"/>
    <w:rsid w:val="005E190E"/>
    <w:rsid w:val="005E33C5"/>
    <w:rsid w:val="005E3654"/>
    <w:rsid w:val="005E3846"/>
    <w:rsid w:val="005F7CE8"/>
    <w:rsid w:val="00602E4C"/>
    <w:rsid w:val="006117B9"/>
    <w:rsid w:val="00611A47"/>
    <w:rsid w:val="00612F2E"/>
    <w:rsid w:val="00613ED3"/>
    <w:rsid w:val="00615399"/>
    <w:rsid w:val="00617286"/>
    <w:rsid w:val="006174DA"/>
    <w:rsid w:val="0062283C"/>
    <w:rsid w:val="0063440D"/>
    <w:rsid w:val="00635E30"/>
    <w:rsid w:val="006418E5"/>
    <w:rsid w:val="0064407B"/>
    <w:rsid w:val="00645D11"/>
    <w:rsid w:val="00646EAA"/>
    <w:rsid w:val="00647CCB"/>
    <w:rsid w:val="006514E9"/>
    <w:rsid w:val="00651D14"/>
    <w:rsid w:val="00652AA9"/>
    <w:rsid w:val="006608F1"/>
    <w:rsid w:val="00664145"/>
    <w:rsid w:val="0066445D"/>
    <w:rsid w:val="00667808"/>
    <w:rsid w:val="00670478"/>
    <w:rsid w:val="00672727"/>
    <w:rsid w:val="006744B1"/>
    <w:rsid w:val="00677B56"/>
    <w:rsid w:val="00681E19"/>
    <w:rsid w:val="00683009"/>
    <w:rsid w:val="00684588"/>
    <w:rsid w:val="00690EF3"/>
    <w:rsid w:val="0069151B"/>
    <w:rsid w:val="0069219E"/>
    <w:rsid w:val="006925A1"/>
    <w:rsid w:val="006938D5"/>
    <w:rsid w:val="006A51EE"/>
    <w:rsid w:val="006A53F5"/>
    <w:rsid w:val="006C1F13"/>
    <w:rsid w:val="006C76CF"/>
    <w:rsid w:val="006D2C5B"/>
    <w:rsid w:val="006E0362"/>
    <w:rsid w:val="006E1D14"/>
    <w:rsid w:val="006E6066"/>
    <w:rsid w:val="006F3B42"/>
    <w:rsid w:val="00710FD5"/>
    <w:rsid w:val="0071612D"/>
    <w:rsid w:val="007169CE"/>
    <w:rsid w:val="007210DB"/>
    <w:rsid w:val="00727947"/>
    <w:rsid w:val="00732460"/>
    <w:rsid w:val="0073676D"/>
    <w:rsid w:val="00744107"/>
    <w:rsid w:val="0074494C"/>
    <w:rsid w:val="00745124"/>
    <w:rsid w:val="00747139"/>
    <w:rsid w:val="007479F6"/>
    <w:rsid w:val="00750CC0"/>
    <w:rsid w:val="00754438"/>
    <w:rsid w:val="007547CA"/>
    <w:rsid w:val="00755029"/>
    <w:rsid w:val="007568B3"/>
    <w:rsid w:val="00773D26"/>
    <w:rsid w:val="00775844"/>
    <w:rsid w:val="00777BA1"/>
    <w:rsid w:val="0078151A"/>
    <w:rsid w:val="0079478D"/>
    <w:rsid w:val="007A0A2D"/>
    <w:rsid w:val="007A1306"/>
    <w:rsid w:val="007A4642"/>
    <w:rsid w:val="007B713B"/>
    <w:rsid w:val="007C0DA8"/>
    <w:rsid w:val="007C372F"/>
    <w:rsid w:val="007C5ADB"/>
    <w:rsid w:val="007D203E"/>
    <w:rsid w:val="007D6A3E"/>
    <w:rsid w:val="007E5000"/>
    <w:rsid w:val="007F305E"/>
    <w:rsid w:val="007F5ECE"/>
    <w:rsid w:val="007F6387"/>
    <w:rsid w:val="0080411B"/>
    <w:rsid w:val="00804AAF"/>
    <w:rsid w:val="008072BC"/>
    <w:rsid w:val="00807E7C"/>
    <w:rsid w:val="00812735"/>
    <w:rsid w:val="00817479"/>
    <w:rsid w:val="00817AFF"/>
    <w:rsid w:val="0082509A"/>
    <w:rsid w:val="0084211C"/>
    <w:rsid w:val="008475EB"/>
    <w:rsid w:val="00853F83"/>
    <w:rsid w:val="008541DD"/>
    <w:rsid w:val="00854843"/>
    <w:rsid w:val="0085584F"/>
    <w:rsid w:val="0085739A"/>
    <w:rsid w:val="00863E5B"/>
    <w:rsid w:val="008642F2"/>
    <w:rsid w:val="00876709"/>
    <w:rsid w:val="00877E02"/>
    <w:rsid w:val="00881F35"/>
    <w:rsid w:val="00883029"/>
    <w:rsid w:val="008834A3"/>
    <w:rsid w:val="00885813"/>
    <w:rsid w:val="008A1DC3"/>
    <w:rsid w:val="008A33D3"/>
    <w:rsid w:val="008A3944"/>
    <w:rsid w:val="008A5D83"/>
    <w:rsid w:val="008A609A"/>
    <w:rsid w:val="008A762E"/>
    <w:rsid w:val="008A7D47"/>
    <w:rsid w:val="008A7F48"/>
    <w:rsid w:val="008B366A"/>
    <w:rsid w:val="008B6B9E"/>
    <w:rsid w:val="008C1070"/>
    <w:rsid w:val="008C17F1"/>
    <w:rsid w:val="008C2194"/>
    <w:rsid w:val="008C2AD3"/>
    <w:rsid w:val="008D0752"/>
    <w:rsid w:val="008D3B8E"/>
    <w:rsid w:val="008E070E"/>
    <w:rsid w:val="008E0A76"/>
    <w:rsid w:val="008E13FC"/>
    <w:rsid w:val="008E1D22"/>
    <w:rsid w:val="008E272C"/>
    <w:rsid w:val="008E3AB7"/>
    <w:rsid w:val="008E479A"/>
    <w:rsid w:val="008E5349"/>
    <w:rsid w:val="008E54FE"/>
    <w:rsid w:val="008E68CC"/>
    <w:rsid w:val="008F0C68"/>
    <w:rsid w:val="008F23A4"/>
    <w:rsid w:val="009007B4"/>
    <w:rsid w:val="00903180"/>
    <w:rsid w:val="009154A5"/>
    <w:rsid w:val="009213B8"/>
    <w:rsid w:val="00924735"/>
    <w:rsid w:val="00924782"/>
    <w:rsid w:val="009311F4"/>
    <w:rsid w:val="00931C68"/>
    <w:rsid w:val="0093267D"/>
    <w:rsid w:val="00933D23"/>
    <w:rsid w:val="009414A8"/>
    <w:rsid w:val="0095435F"/>
    <w:rsid w:val="0095571B"/>
    <w:rsid w:val="00960D0E"/>
    <w:rsid w:val="009626DF"/>
    <w:rsid w:val="00962B1B"/>
    <w:rsid w:val="00964454"/>
    <w:rsid w:val="00965042"/>
    <w:rsid w:val="0097052A"/>
    <w:rsid w:val="00973C39"/>
    <w:rsid w:val="009820DA"/>
    <w:rsid w:val="0099156A"/>
    <w:rsid w:val="009A16BC"/>
    <w:rsid w:val="009A255A"/>
    <w:rsid w:val="009A583A"/>
    <w:rsid w:val="009A63AB"/>
    <w:rsid w:val="009B34D9"/>
    <w:rsid w:val="009B3EA5"/>
    <w:rsid w:val="009B5005"/>
    <w:rsid w:val="009C0ABF"/>
    <w:rsid w:val="009C13CA"/>
    <w:rsid w:val="009C304E"/>
    <w:rsid w:val="009C327D"/>
    <w:rsid w:val="009C350D"/>
    <w:rsid w:val="009C75A6"/>
    <w:rsid w:val="009D0F54"/>
    <w:rsid w:val="009D1BC5"/>
    <w:rsid w:val="009D6DA6"/>
    <w:rsid w:val="009E4FD4"/>
    <w:rsid w:val="009E64D8"/>
    <w:rsid w:val="009E7DC5"/>
    <w:rsid w:val="009F24E2"/>
    <w:rsid w:val="009F5621"/>
    <w:rsid w:val="009F68E6"/>
    <w:rsid w:val="009F7867"/>
    <w:rsid w:val="00A044BF"/>
    <w:rsid w:val="00A15501"/>
    <w:rsid w:val="00A2303B"/>
    <w:rsid w:val="00A26032"/>
    <w:rsid w:val="00A2772A"/>
    <w:rsid w:val="00A31115"/>
    <w:rsid w:val="00A345A8"/>
    <w:rsid w:val="00A35B2E"/>
    <w:rsid w:val="00A40DFA"/>
    <w:rsid w:val="00A41C17"/>
    <w:rsid w:val="00A432C5"/>
    <w:rsid w:val="00A452A2"/>
    <w:rsid w:val="00A55E74"/>
    <w:rsid w:val="00A56C6A"/>
    <w:rsid w:val="00A61CD6"/>
    <w:rsid w:val="00A62785"/>
    <w:rsid w:val="00A64C72"/>
    <w:rsid w:val="00A66CBC"/>
    <w:rsid w:val="00A773A1"/>
    <w:rsid w:val="00A92B8F"/>
    <w:rsid w:val="00A9395E"/>
    <w:rsid w:val="00A95F73"/>
    <w:rsid w:val="00AA2456"/>
    <w:rsid w:val="00AA2AFF"/>
    <w:rsid w:val="00AA6776"/>
    <w:rsid w:val="00AC192C"/>
    <w:rsid w:val="00AC65FD"/>
    <w:rsid w:val="00AC744D"/>
    <w:rsid w:val="00AF73D9"/>
    <w:rsid w:val="00AF7D2D"/>
    <w:rsid w:val="00B02F6B"/>
    <w:rsid w:val="00B10279"/>
    <w:rsid w:val="00B16490"/>
    <w:rsid w:val="00B2132F"/>
    <w:rsid w:val="00B2331D"/>
    <w:rsid w:val="00B26882"/>
    <w:rsid w:val="00B273EA"/>
    <w:rsid w:val="00B37DE5"/>
    <w:rsid w:val="00B415B4"/>
    <w:rsid w:val="00B41BEA"/>
    <w:rsid w:val="00B43972"/>
    <w:rsid w:val="00B55EF8"/>
    <w:rsid w:val="00B60A9E"/>
    <w:rsid w:val="00B62B4A"/>
    <w:rsid w:val="00B70AA6"/>
    <w:rsid w:val="00B80991"/>
    <w:rsid w:val="00B8150F"/>
    <w:rsid w:val="00B81B48"/>
    <w:rsid w:val="00B83891"/>
    <w:rsid w:val="00B8409D"/>
    <w:rsid w:val="00B84C7E"/>
    <w:rsid w:val="00B87918"/>
    <w:rsid w:val="00B9164D"/>
    <w:rsid w:val="00B94EDC"/>
    <w:rsid w:val="00B95657"/>
    <w:rsid w:val="00BA4068"/>
    <w:rsid w:val="00BA7064"/>
    <w:rsid w:val="00BC1DC8"/>
    <w:rsid w:val="00BC3595"/>
    <w:rsid w:val="00BC4F95"/>
    <w:rsid w:val="00BC58D1"/>
    <w:rsid w:val="00BD2C8F"/>
    <w:rsid w:val="00BD4369"/>
    <w:rsid w:val="00BD5886"/>
    <w:rsid w:val="00BD760F"/>
    <w:rsid w:val="00BD7AD8"/>
    <w:rsid w:val="00BE6A14"/>
    <w:rsid w:val="00BE7349"/>
    <w:rsid w:val="00BF547F"/>
    <w:rsid w:val="00BF698E"/>
    <w:rsid w:val="00C0180D"/>
    <w:rsid w:val="00C01913"/>
    <w:rsid w:val="00C01A17"/>
    <w:rsid w:val="00C04AF9"/>
    <w:rsid w:val="00C10BD6"/>
    <w:rsid w:val="00C14834"/>
    <w:rsid w:val="00C1495E"/>
    <w:rsid w:val="00C16B96"/>
    <w:rsid w:val="00C20A9B"/>
    <w:rsid w:val="00C22D72"/>
    <w:rsid w:val="00C25BAB"/>
    <w:rsid w:val="00C30552"/>
    <w:rsid w:val="00C31967"/>
    <w:rsid w:val="00C43ECC"/>
    <w:rsid w:val="00C4526C"/>
    <w:rsid w:val="00C47F00"/>
    <w:rsid w:val="00C505C7"/>
    <w:rsid w:val="00C52CA6"/>
    <w:rsid w:val="00C53A5E"/>
    <w:rsid w:val="00C65624"/>
    <w:rsid w:val="00C6663B"/>
    <w:rsid w:val="00C67E63"/>
    <w:rsid w:val="00C710CE"/>
    <w:rsid w:val="00C745DF"/>
    <w:rsid w:val="00C802CE"/>
    <w:rsid w:val="00C80471"/>
    <w:rsid w:val="00C8295E"/>
    <w:rsid w:val="00C864A5"/>
    <w:rsid w:val="00C8775C"/>
    <w:rsid w:val="00C93C16"/>
    <w:rsid w:val="00C964C1"/>
    <w:rsid w:val="00CA4341"/>
    <w:rsid w:val="00CA5106"/>
    <w:rsid w:val="00CA5A66"/>
    <w:rsid w:val="00CA7B84"/>
    <w:rsid w:val="00CB0CEF"/>
    <w:rsid w:val="00CB4996"/>
    <w:rsid w:val="00CB7255"/>
    <w:rsid w:val="00CC0117"/>
    <w:rsid w:val="00CC1A21"/>
    <w:rsid w:val="00CC1A6C"/>
    <w:rsid w:val="00CC3C6A"/>
    <w:rsid w:val="00CC3D78"/>
    <w:rsid w:val="00CC6A7C"/>
    <w:rsid w:val="00CD1DEE"/>
    <w:rsid w:val="00CE1668"/>
    <w:rsid w:val="00CE356B"/>
    <w:rsid w:val="00CE3CD6"/>
    <w:rsid w:val="00CE6BDF"/>
    <w:rsid w:val="00CF2EC6"/>
    <w:rsid w:val="00D0119E"/>
    <w:rsid w:val="00D011AB"/>
    <w:rsid w:val="00D06999"/>
    <w:rsid w:val="00D16722"/>
    <w:rsid w:val="00D17CA7"/>
    <w:rsid w:val="00D20FDC"/>
    <w:rsid w:val="00D2587B"/>
    <w:rsid w:val="00D35E2A"/>
    <w:rsid w:val="00D36BB6"/>
    <w:rsid w:val="00D45015"/>
    <w:rsid w:val="00D467CF"/>
    <w:rsid w:val="00D535F4"/>
    <w:rsid w:val="00D5585B"/>
    <w:rsid w:val="00D56CF7"/>
    <w:rsid w:val="00D57AC6"/>
    <w:rsid w:val="00D6337D"/>
    <w:rsid w:val="00D65D9D"/>
    <w:rsid w:val="00D71024"/>
    <w:rsid w:val="00D7675E"/>
    <w:rsid w:val="00D82FA9"/>
    <w:rsid w:val="00D8331C"/>
    <w:rsid w:val="00D85FA8"/>
    <w:rsid w:val="00D86845"/>
    <w:rsid w:val="00D94FA4"/>
    <w:rsid w:val="00D95CE2"/>
    <w:rsid w:val="00DA0741"/>
    <w:rsid w:val="00DA60C0"/>
    <w:rsid w:val="00DB0E3A"/>
    <w:rsid w:val="00DB14A6"/>
    <w:rsid w:val="00DB2285"/>
    <w:rsid w:val="00DB646D"/>
    <w:rsid w:val="00DB7EEF"/>
    <w:rsid w:val="00DB7EFD"/>
    <w:rsid w:val="00DC2752"/>
    <w:rsid w:val="00DC353F"/>
    <w:rsid w:val="00DC4510"/>
    <w:rsid w:val="00DC45D6"/>
    <w:rsid w:val="00DD17FA"/>
    <w:rsid w:val="00DD5974"/>
    <w:rsid w:val="00DD643B"/>
    <w:rsid w:val="00DE0E44"/>
    <w:rsid w:val="00DE0F29"/>
    <w:rsid w:val="00DE14D1"/>
    <w:rsid w:val="00DE1586"/>
    <w:rsid w:val="00DE3654"/>
    <w:rsid w:val="00DE3DF0"/>
    <w:rsid w:val="00DF0916"/>
    <w:rsid w:val="00DF717D"/>
    <w:rsid w:val="00DF7D08"/>
    <w:rsid w:val="00E0019A"/>
    <w:rsid w:val="00E00A0C"/>
    <w:rsid w:val="00E01F62"/>
    <w:rsid w:val="00E0203E"/>
    <w:rsid w:val="00E051F8"/>
    <w:rsid w:val="00E10807"/>
    <w:rsid w:val="00E11897"/>
    <w:rsid w:val="00E13172"/>
    <w:rsid w:val="00E13759"/>
    <w:rsid w:val="00E1443C"/>
    <w:rsid w:val="00E14BB6"/>
    <w:rsid w:val="00E270A1"/>
    <w:rsid w:val="00E27EC6"/>
    <w:rsid w:val="00E3036B"/>
    <w:rsid w:val="00E30B0C"/>
    <w:rsid w:val="00E32E28"/>
    <w:rsid w:val="00E331A9"/>
    <w:rsid w:val="00E3474B"/>
    <w:rsid w:val="00E349BD"/>
    <w:rsid w:val="00E36550"/>
    <w:rsid w:val="00E41B02"/>
    <w:rsid w:val="00E45A57"/>
    <w:rsid w:val="00E46413"/>
    <w:rsid w:val="00E50E62"/>
    <w:rsid w:val="00E62AC6"/>
    <w:rsid w:val="00E64E52"/>
    <w:rsid w:val="00E85415"/>
    <w:rsid w:val="00E869CC"/>
    <w:rsid w:val="00E874A3"/>
    <w:rsid w:val="00E9480B"/>
    <w:rsid w:val="00E961C0"/>
    <w:rsid w:val="00E96567"/>
    <w:rsid w:val="00EA12A3"/>
    <w:rsid w:val="00EA27E1"/>
    <w:rsid w:val="00EA7A20"/>
    <w:rsid w:val="00EB540A"/>
    <w:rsid w:val="00EB5576"/>
    <w:rsid w:val="00EC41F1"/>
    <w:rsid w:val="00EC7448"/>
    <w:rsid w:val="00ED0F2C"/>
    <w:rsid w:val="00ED495B"/>
    <w:rsid w:val="00EE14BE"/>
    <w:rsid w:val="00EE1AB8"/>
    <w:rsid w:val="00EE33AF"/>
    <w:rsid w:val="00EF21CE"/>
    <w:rsid w:val="00EF2B24"/>
    <w:rsid w:val="00EF7CBE"/>
    <w:rsid w:val="00F009B8"/>
    <w:rsid w:val="00F02F6A"/>
    <w:rsid w:val="00F038B7"/>
    <w:rsid w:val="00F132F8"/>
    <w:rsid w:val="00F234DF"/>
    <w:rsid w:val="00F26CA9"/>
    <w:rsid w:val="00F26EEC"/>
    <w:rsid w:val="00F37D42"/>
    <w:rsid w:val="00F44667"/>
    <w:rsid w:val="00F44A20"/>
    <w:rsid w:val="00F470BC"/>
    <w:rsid w:val="00F53BD5"/>
    <w:rsid w:val="00F56DF8"/>
    <w:rsid w:val="00F6051F"/>
    <w:rsid w:val="00F61F34"/>
    <w:rsid w:val="00F628B5"/>
    <w:rsid w:val="00F668C8"/>
    <w:rsid w:val="00F66BAA"/>
    <w:rsid w:val="00F67003"/>
    <w:rsid w:val="00F676B7"/>
    <w:rsid w:val="00F71C84"/>
    <w:rsid w:val="00F72E69"/>
    <w:rsid w:val="00F73EDE"/>
    <w:rsid w:val="00F75C60"/>
    <w:rsid w:val="00F76374"/>
    <w:rsid w:val="00F77B67"/>
    <w:rsid w:val="00F80F38"/>
    <w:rsid w:val="00F82ADB"/>
    <w:rsid w:val="00F82E7F"/>
    <w:rsid w:val="00F92E1C"/>
    <w:rsid w:val="00F93B70"/>
    <w:rsid w:val="00F9408F"/>
    <w:rsid w:val="00F965F7"/>
    <w:rsid w:val="00F96917"/>
    <w:rsid w:val="00F974C2"/>
    <w:rsid w:val="00FA1FB5"/>
    <w:rsid w:val="00FA6317"/>
    <w:rsid w:val="00FA6A26"/>
    <w:rsid w:val="00FB33B2"/>
    <w:rsid w:val="00FB74FB"/>
    <w:rsid w:val="00FB76BF"/>
    <w:rsid w:val="00FC40F5"/>
    <w:rsid w:val="00FC53C0"/>
    <w:rsid w:val="00FD2FC2"/>
    <w:rsid w:val="00FD5F40"/>
    <w:rsid w:val="00FE0FE8"/>
    <w:rsid w:val="00FE26EE"/>
    <w:rsid w:val="00FE3562"/>
    <w:rsid w:val="00FE40CE"/>
    <w:rsid w:val="00FE694F"/>
    <w:rsid w:val="00FF33AC"/>
    <w:rsid w:val="00FF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3FB15"/>
  <w15:docId w15:val="{FCD151A3-6B31-475B-BC95-6354803B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740" w:line="260" w:lineRule="auto"/>
      <w:ind w:left="1160" w:right="1000"/>
      <w:jc w:val="center"/>
    </w:pPr>
    <w:rPr>
      <w:snapToGrid w:val="0"/>
      <w:sz w:val="22"/>
    </w:rPr>
  </w:style>
  <w:style w:type="paragraph" w:styleId="1">
    <w:name w:val="heading 1"/>
    <w:basedOn w:val="a"/>
    <w:next w:val="a"/>
    <w:qFormat/>
    <w:pPr>
      <w:keepNext/>
      <w:spacing w:before="0" w:line="220" w:lineRule="auto"/>
      <w:ind w:left="0" w:right="0"/>
      <w:jc w:val="right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0" w:line="240" w:lineRule="auto"/>
      <w:ind w:left="0" w:right="6"/>
      <w:jc w:val="left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spacing w:before="0" w:line="240" w:lineRule="auto"/>
      <w:ind w:left="0"/>
      <w:jc w:val="left"/>
      <w:outlineLvl w:val="2"/>
    </w:pPr>
    <w:rPr>
      <w:b/>
      <w:sz w:val="20"/>
    </w:rPr>
  </w:style>
  <w:style w:type="paragraph" w:styleId="4">
    <w:name w:val="heading 4"/>
    <w:basedOn w:val="a"/>
    <w:next w:val="a"/>
    <w:qFormat/>
    <w:pPr>
      <w:keepNext/>
      <w:spacing w:before="0" w:line="360" w:lineRule="auto"/>
      <w:ind w:left="0" w:right="-74"/>
      <w:jc w:val="right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220" w:lineRule="auto"/>
    </w:pPr>
    <w:rPr>
      <w:sz w:val="28"/>
    </w:rPr>
  </w:style>
  <w:style w:type="paragraph" w:styleId="a4">
    <w:name w:val="Body Text"/>
    <w:basedOn w:val="a"/>
    <w:pPr>
      <w:spacing w:before="0" w:line="240" w:lineRule="auto"/>
      <w:ind w:left="0" w:right="6"/>
      <w:jc w:val="left"/>
    </w:pPr>
  </w:style>
  <w:style w:type="paragraph" w:styleId="20">
    <w:name w:val="Body Text 2"/>
    <w:basedOn w:val="a"/>
    <w:pPr>
      <w:spacing w:before="0" w:line="240" w:lineRule="auto"/>
      <w:ind w:left="0" w:right="-99"/>
      <w:jc w:val="left"/>
    </w:pPr>
  </w:style>
  <w:style w:type="paragraph" w:styleId="30">
    <w:name w:val="Body Text 3"/>
    <w:basedOn w:val="a"/>
    <w:pPr>
      <w:spacing w:before="0" w:line="240" w:lineRule="auto"/>
      <w:ind w:left="0"/>
      <w:jc w:val="left"/>
    </w:pPr>
  </w:style>
  <w:style w:type="paragraph" w:styleId="a5">
    <w:name w:val="caption"/>
    <w:basedOn w:val="a"/>
    <w:next w:val="a"/>
    <w:qFormat/>
    <w:pPr>
      <w:spacing w:before="0" w:line="240" w:lineRule="auto"/>
      <w:ind w:left="0" w:right="0"/>
      <w:jc w:val="both"/>
    </w:pPr>
    <w:rPr>
      <w:b/>
      <w:spacing w:val="10"/>
      <w:kern w:val="20"/>
      <w:sz w:val="20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alloon Text"/>
    <w:basedOn w:val="a"/>
    <w:semiHidden/>
    <w:rsid w:val="003753D8"/>
    <w:rPr>
      <w:rFonts w:ascii="Tahoma" w:hAnsi="Tahoma" w:cs="Tahoma"/>
      <w:sz w:val="16"/>
      <w:szCs w:val="16"/>
    </w:rPr>
  </w:style>
  <w:style w:type="paragraph" w:customStyle="1" w:styleId="u">
    <w:name w:val="u"/>
    <w:basedOn w:val="a"/>
    <w:rsid w:val="00E9480B"/>
    <w:pPr>
      <w:widowControl/>
      <w:spacing w:before="0" w:line="240" w:lineRule="auto"/>
      <w:ind w:left="0" w:right="0" w:firstLine="539"/>
      <w:jc w:val="both"/>
    </w:pPr>
    <w:rPr>
      <w:snapToGrid/>
      <w:color w:val="000000"/>
      <w:sz w:val="18"/>
      <w:szCs w:val="18"/>
    </w:rPr>
  </w:style>
  <w:style w:type="table" w:styleId="a8">
    <w:name w:val="Table Grid"/>
    <w:basedOn w:val="a1"/>
    <w:rsid w:val="00441E89"/>
    <w:pPr>
      <w:widowControl w:val="0"/>
      <w:spacing w:before="740" w:line="260" w:lineRule="auto"/>
      <w:ind w:left="1160" w:right="1000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5B3EB2"/>
    <w:rPr>
      <w:color w:val="0000FF"/>
      <w:u w:val="single"/>
    </w:rPr>
  </w:style>
  <w:style w:type="paragraph" w:customStyle="1" w:styleId="10">
    <w:name w:val="Знак1 Знак Знак Знак"/>
    <w:basedOn w:val="a"/>
    <w:rsid w:val="00BC58D1"/>
    <w:pPr>
      <w:widowControl/>
      <w:spacing w:before="0" w:line="240" w:lineRule="auto"/>
      <w:ind w:left="0" w:right="0"/>
      <w:jc w:val="left"/>
    </w:pPr>
    <w:rPr>
      <w:rFonts w:ascii="Verdana" w:eastAsia="Calibri" w:hAnsi="Verdana" w:cs="Verdana"/>
      <w:snapToGrid/>
      <w:sz w:val="20"/>
      <w:lang w:val="en-US" w:eastAsia="en-US"/>
    </w:rPr>
  </w:style>
  <w:style w:type="character" w:customStyle="1" w:styleId="apple-converted-space">
    <w:name w:val="apple-converted-space"/>
    <w:basedOn w:val="a0"/>
    <w:rsid w:val="00AA2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mwd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</dc:creator>
  <cp:lastModifiedBy>0222Bykova</cp:lastModifiedBy>
  <cp:revision>5</cp:revision>
  <cp:lastPrinted>2017-12-22T09:17:00Z</cp:lastPrinted>
  <dcterms:created xsi:type="dcterms:W3CDTF">2023-05-02T05:03:00Z</dcterms:created>
  <dcterms:modified xsi:type="dcterms:W3CDTF">2023-05-02T05:21:00Z</dcterms:modified>
</cp:coreProperties>
</file>